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人口与计划生育信息化建设工作汇报</w:t>
      </w:r>
      <w:bookmarkEnd w:id="1"/>
    </w:p>
    <w:p>
      <w:pPr>
        <w:jc w:val="center"/>
        <w:spacing w:before="0" w:after="450"/>
      </w:pPr>
      <w:r>
        <w:rPr>
          <w:rFonts w:ascii="Arial" w:hAnsi="Arial" w:eastAsia="Arial" w:cs="Arial"/>
          <w:color w:val="999999"/>
          <w:sz w:val="20"/>
          <w:szCs w:val="20"/>
        </w:rPr>
        <w:t xml:space="preserve">来源：网络  作者：梦回江南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人口与计划生育信息化建设工作汇报龙山镇人口与计划生育信息化建设工作汇报各位领导：龙山镇位于张家川县县城西部，是清水、秦安、庄浪三县交汇地带，全镇总面积44.8平方公里，辖20个行政村，106个村民小组，一个街道居委会，总户数758...</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第一篇：人口与计划生育信息化建设工作汇报</w:t>
      </w:r>
    </w:p>
    <w:p>
      <w:pPr>
        <w:ind w:left="0" w:right="0" w:firstLine="560"/>
        <w:spacing w:before="450" w:after="450" w:line="312" w:lineRule="auto"/>
      </w:pPr>
      <w:r>
        <w:rPr>
          <w:rFonts w:ascii="宋体" w:hAnsi="宋体" w:eastAsia="宋体" w:cs="宋体"/>
          <w:color w:val="000"/>
          <w:sz w:val="28"/>
          <w:szCs w:val="28"/>
        </w:rPr>
        <w:t xml:space="preserve">龙山镇人口与计划生育信息化建设工作汇报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龙山镇位于张家川县县城西部，是清水、秦安、庄浪三县交汇地带，全镇总面积44.8平方公里，辖20个行政村，106个村民小组，一个街道居委会，总户数7585户，总人口36834，回族22029人、占总人口的59.8%，是一个典型的回汉杂居镇。为了推动我镇人口计生信息化建设快速健康发展，进一步发挥信息化在稳定低生育水平、统筹解决人口问题中的重要作用，今年，我镇紧紧围绕县委、县政府关于人口和计划生育工作的总体思路，以提高人口信息质量为核心，以实现人口信息的广泛应用为目标，切实加强领导，加大投入力度，强化目标落实，使我镇人口和计划生育工作信息化建设工作取得了明显成效，为实现今年人口和计划生育工作目标奠定了坚实的基础。</w:t>
      </w:r>
    </w:p>
    <w:p>
      <w:pPr>
        <w:ind w:left="0" w:right="0" w:firstLine="560"/>
        <w:spacing w:before="450" w:after="450" w:line="312" w:lineRule="auto"/>
      </w:pPr>
      <w:r>
        <w:rPr>
          <w:rFonts w:ascii="宋体" w:hAnsi="宋体" w:eastAsia="宋体" w:cs="宋体"/>
          <w:color w:val="000"/>
          <w:sz w:val="28"/>
          <w:szCs w:val="28"/>
        </w:rPr>
        <w:t xml:space="preserve">一、全年工作取得的基本成效</w:t>
      </w:r>
    </w:p>
    <w:p>
      <w:pPr>
        <w:ind w:left="0" w:right="0" w:firstLine="560"/>
        <w:spacing w:before="450" w:after="450" w:line="312" w:lineRule="auto"/>
      </w:pPr>
      <w:r>
        <w:rPr>
          <w:rFonts w:ascii="宋体" w:hAnsi="宋体" w:eastAsia="宋体" w:cs="宋体"/>
          <w:color w:val="000"/>
          <w:sz w:val="28"/>
          <w:szCs w:val="28"/>
        </w:rPr>
        <w:t xml:space="preserve">1、完成了PIS系统由育龄妇女信息系统（WIS）向全员人口和育龄妇女信息系统（PWIS系统）版本升级工作，该系统涵盖了包括户籍人口的年龄、性别、婚姻、职业、民族、户籍变动原因等人口基础信息，可以完成日常服务管理、统计分析、综合查询等功能。实现了由单纯的育龄妇女信息向全员户籍人口信息的转变。建立健全育龄妇女信息系统管理网络，流动人口全员管理系统和人口网络建设，绘制我镇行政区划图，整体推进全员人口-1-</w:t>
      </w:r>
    </w:p>
    <w:p>
      <w:pPr>
        <w:ind w:left="0" w:right="0" w:firstLine="560"/>
        <w:spacing w:before="450" w:after="450" w:line="312" w:lineRule="auto"/>
      </w:pPr>
      <w:r>
        <w:rPr>
          <w:rFonts w:ascii="宋体" w:hAnsi="宋体" w:eastAsia="宋体" w:cs="宋体"/>
          <w:color w:val="000"/>
          <w:sz w:val="28"/>
          <w:szCs w:val="28"/>
        </w:rPr>
        <w:t xml:space="preserve">信息化建设工作，实现了人口计生管理服务网格化。</w:t>
      </w:r>
    </w:p>
    <w:p>
      <w:pPr>
        <w:ind w:left="0" w:right="0" w:firstLine="560"/>
        <w:spacing w:before="450" w:after="450" w:line="312" w:lineRule="auto"/>
      </w:pPr>
      <w:r>
        <w:rPr>
          <w:rFonts w:ascii="宋体" w:hAnsi="宋体" w:eastAsia="宋体" w:cs="宋体"/>
          <w:color w:val="000"/>
          <w:sz w:val="28"/>
          <w:szCs w:val="28"/>
        </w:rPr>
        <w:t xml:space="preserve">2、强化WIS系统建设，全面完善育龄妇女信息数据库建设工作，全面规范人口和育龄妇女相关信息的按时录入、及时变更，高起点、高标准、高要求建立完善完整的育龄妇女信息数据库。使人口和育龄妇女个案信息的录入率、准确率都达到了100％。</w:t>
      </w:r>
    </w:p>
    <w:p>
      <w:pPr>
        <w:ind w:left="0" w:right="0" w:firstLine="560"/>
        <w:spacing w:before="450" w:after="450" w:line="312" w:lineRule="auto"/>
      </w:pPr>
      <w:r>
        <w:rPr>
          <w:rFonts w:ascii="宋体" w:hAnsi="宋体" w:eastAsia="宋体" w:cs="宋体"/>
          <w:color w:val="000"/>
          <w:sz w:val="28"/>
          <w:szCs w:val="28"/>
        </w:rPr>
        <w:t xml:space="preserve">3、全面完成了流动人口信息的录入工作，结合GPL系统，全面采集并录入流动人口信息。为全镇人口和计划生育工作提供了真实、客观的依据，有力地促进了全镇人口和计划生育工作的顺利开展。</w:t>
      </w:r>
    </w:p>
    <w:p>
      <w:pPr>
        <w:ind w:left="0" w:right="0" w:firstLine="560"/>
        <w:spacing w:before="450" w:after="450" w:line="312" w:lineRule="auto"/>
      </w:pPr>
      <w:r>
        <w:rPr>
          <w:rFonts w:ascii="宋体" w:hAnsi="宋体" w:eastAsia="宋体" w:cs="宋体"/>
          <w:color w:val="000"/>
          <w:sz w:val="28"/>
          <w:szCs w:val="28"/>
        </w:rPr>
        <w:t xml:space="preserve">4、全面完成了错误的修改工作。PIS5.1系统安装后，出现了身份证号码校验错误、身份证号码重复、W01与W02信息不一致等错误，通过全体专干认真入户，查看户口簿，身份证等有效证件，重新修改录入了身份证号码。仔细校验改正录入的错误信息，使准确率达到了100%。</w:t>
      </w:r>
    </w:p>
    <w:p>
      <w:pPr>
        <w:ind w:left="0" w:right="0" w:firstLine="560"/>
        <w:spacing w:before="450" w:after="450" w:line="312" w:lineRule="auto"/>
      </w:pPr>
      <w:r>
        <w:rPr>
          <w:rFonts w:ascii="宋体" w:hAnsi="宋体" w:eastAsia="宋体" w:cs="宋体"/>
          <w:color w:val="000"/>
          <w:sz w:val="28"/>
          <w:szCs w:val="28"/>
        </w:rPr>
        <w:t xml:space="preserve">5、安装了PWIS5.1服务所版系统.并与计生办版数据库成功挂接,借助全员人口数据库，计划生育技术服务人员可以定期提取环孕情服务、产术后访视、各项奖励优惠落实等项服务对象名单，为广大育妇群众办理并打印各类证件，提高了服务效率，减少了手写带来的误差等。了解分析群众需求，采取个性化的服务方式，有的放矢地开展环孕情、生殖健康、产术后访视等服务，使技术服务规范化、标准化水平不断提高。</w:t>
      </w:r>
    </w:p>
    <w:p>
      <w:pPr>
        <w:ind w:left="0" w:right="0" w:firstLine="560"/>
        <w:spacing w:before="450" w:after="450" w:line="312" w:lineRule="auto"/>
      </w:pPr>
      <w:r>
        <w:rPr>
          <w:rFonts w:ascii="宋体" w:hAnsi="宋体" w:eastAsia="宋体" w:cs="宋体"/>
          <w:color w:val="000"/>
          <w:sz w:val="28"/>
          <w:szCs w:val="28"/>
        </w:rPr>
        <w:t xml:space="preserve">6、连接了计生系统电子政务专网，并安装了乡镇视频会议</w:t>
      </w:r>
    </w:p>
    <w:p>
      <w:pPr>
        <w:ind w:left="0" w:right="0" w:firstLine="560"/>
        <w:spacing w:before="450" w:after="450" w:line="312" w:lineRule="auto"/>
      </w:pPr>
      <w:r>
        <w:rPr>
          <w:rFonts w:ascii="宋体" w:hAnsi="宋体" w:eastAsia="宋体" w:cs="宋体"/>
          <w:color w:val="000"/>
          <w:sz w:val="28"/>
          <w:szCs w:val="28"/>
        </w:rPr>
        <w:t xml:space="preserve">培训系统，基本实现了网上办公，提高了工作效率。</w:t>
      </w:r>
    </w:p>
    <w:p>
      <w:pPr>
        <w:ind w:left="0" w:right="0" w:firstLine="560"/>
        <w:spacing w:before="450" w:after="450" w:line="312" w:lineRule="auto"/>
      </w:pPr>
      <w:r>
        <w:rPr>
          <w:rFonts w:ascii="宋体" w:hAnsi="宋体" w:eastAsia="宋体" w:cs="宋体"/>
          <w:color w:val="000"/>
          <w:sz w:val="28"/>
          <w:szCs w:val="28"/>
        </w:rPr>
        <w:t xml:space="preserve">7、继续为当年度的新婚育妇制作阳光服务卡，全面实现了育龄妇女阳光服务卡与PWIS数据的对接，育龄妇女可在县内任何一个计生服务网点凭阳光服务卡都能刷卡享受免费计划生育技术服务。</w:t>
      </w:r>
    </w:p>
    <w:p>
      <w:pPr>
        <w:ind w:left="0" w:right="0" w:firstLine="560"/>
        <w:spacing w:before="450" w:after="450" w:line="312" w:lineRule="auto"/>
      </w:pPr>
      <w:r>
        <w:rPr>
          <w:rFonts w:ascii="宋体" w:hAnsi="宋体" w:eastAsia="宋体" w:cs="宋体"/>
          <w:color w:val="000"/>
          <w:sz w:val="28"/>
          <w:szCs w:val="28"/>
        </w:rPr>
        <w:t xml:space="preserve">二、一年来工作采取的主要措施</w:t>
      </w:r>
    </w:p>
    <w:p>
      <w:pPr>
        <w:ind w:left="0" w:right="0" w:firstLine="560"/>
        <w:spacing w:before="450" w:after="450" w:line="312" w:lineRule="auto"/>
      </w:pPr>
      <w:r>
        <w:rPr>
          <w:rFonts w:ascii="宋体" w:hAnsi="宋体" w:eastAsia="宋体" w:cs="宋体"/>
          <w:color w:val="000"/>
          <w:sz w:val="28"/>
          <w:szCs w:val="28"/>
        </w:rPr>
        <w:t xml:space="preserve">1、领导重视，思路明确。多年来，镇党委、政府高度重视计划生育信息化建设工作，特别是今年以来，镇党委、政府把信息化建设工作做为计生工作的重中之重来抓，在工作中给予了大力支持，配置配全了计生工作所需的办公设备，保证信息化建设工作正常开展。</w:t>
      </w:r>
    </w:p>
    <w:p>
      <w:pPr>
        <w:ind w:left="0" w:right="0" w:firstLine="560"/>
        <w:spacing w:before="450" w:after="450" w:line="312" w:lineRule="auto"/>
      </w:pPr>
      <w:r>
        <w:rPr>
          <w:rFonts w:ascii="宋体" w:hAnsi="宋体" w:eastAsia="宋体" w:cs="宋体"/>
          <w:color w:val="000"/>
          <w:sz w:val="28"/>
          <w:szCs w:val="28"/>
        </w:rPr>
        <w:t xml:space="preserve">2、精心组织，健全机制。在人口和计划生育信息化建设和PIS5.1升级运用工作中，建立健全了责任追究、考核奖惩的工作机制，确保工作进度和质量。</w:t>
      </w:r>
    </w:p>
    <w:p>
      <w:pPr>
        <w:ind w:left="0" w:right="0" w:firstLine="560"/>
        <w:spacing w:before="450" w:after="450" w:line="312" w:lineRule="auto"/>
      </w:pPr>
      <w:r>
        <w:rPr>
          <w:rFonts w:ascii="宋体" w:hAnsi="宋体" w:eastAsia="宋体" w:cs="宋体"/>
          <w:color w:val="000"/>
          <w:sz w:val="28"/>
          <w:szCs w:val="28"/>
        </w:rPr>
        <w:t xml:space="preserve">3、加大培训，提高水平。一年来，镇上多次举办培训活动，邀请县上业务精通的人员对我镇计划生育软件资料建设和信息化建设工作做详细指导。通过培训，大大提高了计生专干的业务水平和微机操作人员的操作能力。确保了全镇人口和计划生育信息化工作的开展。</w:t>
      </w:r>
    </w:p>
    <w:p>
      <w:pPr>
        <w:ind w:left="0" w:right="0" w:firstLine="560"/>
        <w:spacing w:before="450" w:after="450" w:line="312" w:lineRule="auto"/>
      </w:pPr>
      <w:r>
        <w:rPr>
          <w:rFonts w:ascii="宋体" w:hAnsi="宋体" w:eastAsia="宋体" w:cs="宋体"/>
          <w:color w:val="000"/>
          <w:sz w:val="28"/>
          <w:szCs w:val="28"/>
        </w:rPr>
        <w:t xml:space="preserve">4、常抓不懈，运转及时。一年来，我镇坚持把信息化工作纳入平时督查和年终考核的重要内容，定期检查汇报，查看信息采集和录入工作。加大平时工作检查力度，保障PIS系统信息运</w:t>
      </w:r>
    </w:p>
    <w:p>
      <w:pPr>
        <w:ind w:left="0" w:right="0" w:firstLine="560"/>
        <w:spacing w:before="450" w:after="450" w:line="312" w:lineRule="auto"/>
      </w:pPr>
      <w:r>
        <w:rPr>
          <w:rFonts w:ascii="宋体" w:hAnsi="宋体" w:eastAsia="宋体" w:cs="宋体"/>
          <w:color w:val="000"/>
          <w:sz w:val="28"/>
          <w:szCs w:val="28"/>
        </w:rPr>
        <w:t xml:space="preserve">转。提高了PWIS系统的运行效率和工作质量，为实现年度人口计划目标奠定了良好的基础。</w:t>
      </w:r>
    </w:p>
    <w:p>
      <w:pPr>
        <w:ind w:left="0" w:right="0" w:firstLine="560"/>
        <w:spacing w:before="450" w:after="450" w:line="312" w:lineRule="auto"/>
      </w:pPr>
      <w:r>
        <w:rPr>
          <w:rFonts w:ascii="宋体" w:hAnsi="宋体" w:eastAsia="宋体" w:cs="宋体"/>
          <w:color w:val="000"/>
          <w:sz w:val="28"/>
          <w:szCs w:val="28"/>
        </w:rPr>
        <w:t xml:space="preserve">5、加强建设，重点管理。加大了流动人口信息化建设力度，盯牢流动人口。一是在南街居委会建设立了流动人口信息化管理服务新机制，强化了流入人口与非农业人口计生状况的管理。二是规范流动人口信息平台“当日下载、当日传输、限时反馈”的信息交换机制和“个案登记、个案考核、年度奖惩”的考核机制，有力地促进了流动人口计划生育管理服务工作的开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1、由于计生工作琐碎繁杂，量大面宽，软件资料多，导致专干工作量大，入户信息采集不全面，影响了PIS系统的准确性。</w:t>
      </w:r>
    </w:p>
    <w:p>
      <w:pPr>
        <w:ind w:left="0" w:right="0" w:firstLine="560"/>
        <w:spacing w:before="450" w:after="450" w:line="312" w:lineRule="auto"/>
      </w:pPr>
      <w:r>
        <w:rPr>
          <w:rFonts w:ascii="宋体" w:hAnsi="宋体" w:eastAsia="宋体" w:cs="宋体"/>
          <w:color w:val="000"/>
          <w:sz w:val="28"/>
          <w:szCs w:val="28"/>
        </w:rPr>
        <w:t xml:space="preserve">2、PWIS系统版本升级频繁，但缺少操作说明与业务指导，导致在操作中出现了很多新的问题，比如系统操作不稳定，系统内部对流动人口两种报表统计口径不一致，系统对居民身份证号码的校验出现误差等，这些问题严重影响了PIS系统的运行。</w:t>
      </w:r>
    </w:p>
    <w:p>
      <w:pPr>
        <w:ind w:left="0" w:right="0" w:firstLine="560"/>
        <w:spacing w:before="450" w:after="450" w:line="312" w:lineRule="auto"/>
      </w:pPr>
      <w:r>
        <w:rPr>
          <w:rFonts w:ascii="宋体" w:hAnsi="宋体" w:eastAsia="宋体" w:cs="宋体"/>
          <w:color w:val="000"/>
          <w:sz w:val="28"/>
          <w:szCs w:val="28"/>
        </w:rPr>
        <w:t xml:space="preserve">四、下一阶段工作的初步打算</w:t>
      </w:r>
    </w:p>
    <w:p>
      <w:pPr>
        <w:ind w:left="0" w:right="0" w:firstLine="560"/>
        <w:spacing w:before="450" w:after="450" w:line="312" w:lineRule="auto"/>
      </w:pPr>
      <w:r>
        <w:rPr>
          <w:rFonts w:ascii="宋体" w:hAnsi="宋体" w:eastAsia="宋体" w:cs="宋体"/>
          <w:color w:val="000"/>
          <w:sz w:val="28"/>
          <w:szCs w:val="28"/>
        </w:rPr>
        <w:t xml:space="preserve">今后我镇要以这次检查工作为挈机，紧紧围绕县上全年工作目标，进一步加强对信息工作的领导。加强队伍建设，加大业务培训力度，加大工作的规范运转力度，巩固PWIS信息建设成果，不断推动工作机制，改变工作创新方法，提高信息化管理服务水平，为我镇人口和计划生育工作的又好又快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第二篇：人口与计划生育信息化建设实施方案</w:t>
      </w:r>
    </w:p>
    <w:p>
      <w:pPr>
        <w:ind w:left="0" w:right="0" w:firstLine="560"/>
        <w:spacing w:before="450" w:after="450" w:line="312" w:lineRule="auto"/>
      </w:pPr>
      <w:r>
        <w:rPr>
          <w:rFonts w:ascii="宋体" w:hAnsi="宋体" w:eastAsia="宋体" w:cs="宋体"/>
          <w:color w:val="000"/>
          <w:sz w:val="28"/>
          <w:szCs w:val="28"/>
        </w:rPr>
        <w:t xml:space="preserve">各村：为适应人口和计划生育工作发展的需要，按照省、市、县计划生育信息化工作的要求，充分发挥黑龙江人口和计划生育管理信息系统，在基层管理和服务中的导向作用，根据国家《基层育龄妇女信息系统服务信息引导工作规范》和《黑龙江省信息化建设“十一五”发展规划》，本着科学、规范、简便、易行的原则，经乡长办公会研究现制定以下实施方案。</w:t>
      </w:r>
    </w:p>
    <w:p>
      <w:pPr>
        <w:ind w:left="0" w:right="0" w:firstLine="560"/>
        <w:spacing w:before="450" w:after="450" w:line="312" w:lineRule="auto"/>
      </w:pPr>
      <w:r>
        <w:rPr>
          <w:rFonts w:ascii="宋体" w:hAnsi="宋体" w:eastAsia="宋体" w:cs="宋体"/>
          <w:color w:val="000"/>
          <w:sz w:val="28"/>
          <w:szCs w:val="28"/>
        </w:rPr>
        <w:t xml:space="preserve">“信息系统”是以人为主导，利用计算机硬件、软件、网络通信设备以及其他办公设备，进行信息的收集、传输、加工、储存、更新和维护，支持人口计生系统高层决策、中层控制、基层运作的集成化的人机系统，是全省人口计生系统信息化建设的基础。“信息系统”是在乡村两级的工作运行基本模式，主要包括：信息采集、《人口和计划生育家庭户卡》填写、《人口和计划生育信息工作手册》使用、信息变更以及服务引导信息的生成、传输、处理和反馈。</w:t>
      </w:r>
    </w:p>
    <w:p>
      <w:pPr>
        <w:ind w:left="0" w:right="0" w:firstLine="560"/>
        <w:spacing w:before="450" w:after="450" w:line="312" w:lineRule="auto"/>
      </w:pPr>
      <w:r>
        <w:rPr>
          <w:rFonts w:ascii="宋体" w:hAnsi="宋体" w:eastAsia="宋体" w:cs="宋体"/>
          <w:color w:val="000"/>
          <w:sz w:val="28"/>
          <w:szCs w:val="28"/>
        </w:rPr>
        <w:t xml:space="preserve">信息采集主要在乡村两级通过入户走访和对群众进行管理与服务的过程中完成。《人口和计划生育家庭户卡》记录以家庭为单位的人口和计划生育个案信息，是信息系统正常运行和实现管理与服务的基础。村级为基本管理单位。《人口和计划生育工作信息手册》是村级计生工作人员采集信息的记录依据，主要提供信息系统变动信息和其它工作信息。信息变更是根据村级提供的变动信息和在乡级工作中发生的信息及其它相关信息，由乡级对个案信息进行的定期更新。服务引导信息是以个案信息为基础，通过生成、传递、处理和反馈四个环节，实现对避孕节育、术后随访、生殖健康、常规访视等服务内容的信息引导。</w:t>
      </w:r>
    </w:p>
    <w:p>
      <w:pPr>
        <w:ind w:left="0" w:right="0" w:firstLine="560"/>
        <w:spacing w:before="450" w:after="450" w:line="312" w:lineRule="auto"/>
      </w:pPr>
      <w:r>
        <w:rPr>
          <w:rFonts w:ascii="宋体" w:hAnsi="宋体" w:eastAsia="宋体" w:cs="宋体"/>
          <w:color w:val="000"/>
          <w:sz w:val="28"/>
          <w:szCs w:val="28"/>
        </w:rPr>
        <w:t xml:space="preserve">村计生工作人员负责基础信息的收集、整理、上报，完成服务信息引导单提供的工作任务。每月入户走访，对发生的以下信息记录在《人口和计划生育工作信息手册》中，同时变更《人口和计划生育家庭户卡》，定期上报乡级。</w:t>
      </w:r>
    </w:p>
    <w:p>
      <w:pPr>
        <w:ind w:left="0" w:right="0" w:firstLine="560"/>
        <w:spacing w:before="450" w:after="450" w:line="312" w:lineRule="auto"/>
      </w:pPr>
      <w:r>
        <w:rPr>
          <w:rFonts w:ascii="宋体" w:hAnsi="宋体" w:eastAsia="宋体" w:cs="宋体"/>
          <w:color w:val="000"/>
          <w:sz w:val="28"/>
          <w:szCs w:val="28"/>
        </w:rPr>
        <w:t xml:space="preserve">为了使本乡计划生育工作人员更好、更快的认识、使用黑龙江人口和计划生育管理信息系统，我乡将在2025年10月13日进行全乡8个自然村的计生员的信息化建设培训，培训内容包括：</w:t>
      </w:r>
    </w:p>
    <w:p>
      <w:pPr>
        <w:ind w:left="0" w:right="0" w:firstLine="560"/>
        <w:spacing w:before="450" w:after="450" w:line="312" w:lineRule="auto"/>
      </w:pPr>
      <w:r>
        <w:rPr>
          <w:rFonts w:ascii="宋体" w:hAnsi="宋体" w:eastAsia="宋体" w:cs="宋体"/>
          <w:color w:val="000"/>
          <w:sz w:val="28"/>
          <w:szCs w:val="28"/>
        </w:rPr>
        <w:t xml:space="preserve">1、婚姻变动情况；</w:t>
      </w:r>
    </w:p>
    <w:p>
      <w:pPr>
        <w:ind w:left="0" w:right="0" w:firstLine="560"/>
        <w:spacing w:before="450" w:after="450" w:line="312" w:lineRule="auto"/>
      </w:pPr>
      <w:r>
        <w:rPr>
          <w:rFonts w:ascii="宋体" w:hAnsi="宋体" w:eastAsia="宋体" w:cs="宋体"/>
          <w:color w:val="000"/>
          <w:sz w:val="28"/>
          <w:szCs w:val="28"/>
        </w:rPr>
        <w:t xml:space="preserve">2、现孕情况；</w:t>
      </w:r>
    </w:p>
    <w:p>
      <w:pPr>
        <w:ind w:left="0" w:right="0" w:firstLine="560"/>
        <w:spacing w:before="450" w:after="450" w:line="312" w:lineRule="auto"/>
      </w:pPr>
      <w:r>
        <w:rPr>
          <w:rFonts w:ascii="宋体" w:hAnsi="宋体" w:eastAsia="宋体" w:cs="宋体"/>
          <w:color w:val="000"/>
          <w:sz w:val="28"/>
          <w:szCs w:val="28"/>
        </w:rPr>
        <w:t xml:space="preserve">3、出生和出生补报情况；</w:t>
      </w:r>
    </w:p>
    <w:p>
      <w:pPr>
        <w:ind w:left="0" w:right="0" w:firstLine="560"/>
        <w:spacing w:before="450" w:after="450" w:line="312" w:lineRule="auto"/>
      </w:pPr>
      <w:r>
        <w:rPr>
          <w:rFonts w:ascii="宋体" w:hAnsi="宋体" w:eastAsia="宋体" w:cs="宋体"/>
          <w:color w:val="000"/>
          <w:sz w:val="28"/>
          <w:szCs w:val="28"/>
        </w:rPr>
        <w:t xml:space="preserve">4、死亡情况；</w:t>
      </w:r>
    </w:p>
    <w:p>
      <w:pPr>
        <w:ind w:left="0" w:right="0" w:firstLine="560"/>
        <w:spacing w:before="450" w:after="450" w:line="312" w:lineRule="auto"/>
      </w:pPr>
      <w:r>
        <w:rPr>
          <w:rFonts w:ascii="宋体" w:hAnsi="宋体" w:eastAsia="宋体" w:cs="宋体"/>
          <w:color w:val="000"/>
          <w:sz w:val="28"/>
          <w:szCs w:val="28"/>
        </w:rPr>
        <w:t xml:space="preserve">5、避孕措施变更情况；</w:t>
      </w:r>
    </w:p>
    <w:p>
      <w:pPr>
        <w:ind w:left="0" w:right="0" w:firstLine="560"/>
        <w:spacing w:before="450" w:after="450" w:line="312" w:lineRule="auto"/>
      </w:pPr>
      <w:r>
        <w:rPr>
          <w:rFonts w:ascii="宋体" w:hAnsi="宋体" w:eastAsia="宋体" w:cs="宋体"/>
          <w:color w:val="000"/>
          <w:sz w:val="28"/>
          <w:szCs w:val="28"/>
        </w:rPr>
        <w:t xml:space="preserve">6、流入已婚育龄妇女情况；</w:t>
      </w:r>
    </w:p>
    <w:p>
      <w:pPr>
        <w:ind w:left="0" w:right="0" w:firstLine="560"/>
        <w:spacing w:before="450" w:after="450" w:line="312" w:lineRule="auto"/>
      </w:pPr>
      <w:r>
        <w:rPr>
          <w:rFonts w:ascii="宋体" w:hAnsi="宋体" w:eastAsia="宋体" w:cs="宋体"/>
          <w:color w:val="000"/>
          <w:sz w:val="28"/>
          <w:szCs w:val="28"/>
        </w:rPr>
        <w:t xml:space="preserve">7、流入成年人口情况；</w:t>
      </w:r>
    </w:p>
    <w:p>
      <w:pPr>
        <w:ind w:left="0" w:right="0" w:firstLine="560"/>
        <w:spacing w:before="450" w:after="450" w:line="312" w:lineRule="auto"/>
      </w:pPr>
      <w:r>
        <w:rPr>
          <w:rFonts w:ascii="宋体" w:hAnsi="宋体" w:eastAsia="宋体" w:cs="宋体"/>
          <w:color w:val="000"/>
          <w:sz w:val="28"/>
          <w:szCs w:val="28"/>
        </w:rPr>
        <w:t xml:space="preserve">8、流出人口情况；</w:t>
      </w:r>
    </w:p>
    <w:p>
      <w:pPr>
        <w:ind w:left="0" w:right="0" w:firstLine="560"/>
        <w:spacing w:before="450" w:after="450" w:line="312" w:lineRule="auto"/>
      </w:pPr>
      <w:r>
        <w:rPr>
          <w:rFonts w:ascii="宋体" w:hAnsi="宋体" w:eastAsia="宋体" w:cs="宋体"/>
          <w:color w:val="000"/>
          <w:sz w:val="28"/>
          <w:szCs w:val="28"/>
        </w:rPr>
        <w:t xml:space="preserve">9、独生子女伤残死亡情况；</w:t>
      </w:r>
    </w:p>
    <w:p>
      <w:pPr>
        <w:ind w:left="0" w:right="0" w:firstLine="560"/>
        <w:spacing w:before="450" w:after="450" w:line="312" w:lineRule="auto"/>
      </w:pPr>
      <w:r>
        <w:rPr>
          <w:rFonts w:ascii="宋体" w:hAnsi="宋体" w:eastAsia="宋体" w:cs="宋体"/>
          <w:color w:val="000"/>
          <w:sz w:val="28"/>
          <w:szCs w:val="28"/>
        </w:rPr>
        <w:t xml:space="preserve">10、奖励扶助情况。地点：乡计生办。</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第三篇：人口和计划生育信息化建设工作经验材料</w:t>
      </w:r>
    </w:p>
    <w:p>
      <w:pPr>
        <w:ind w:left="0" w:right="0" w:firstLine="560"/>
        <w:spacing w:before="450" w:after="450" w:line="312" w:lineRule="auto"/>
      </w:pPr>
      <w:r>
        <w:rPr>
          <w:rFonts w:ascii="宋体" w:hAnsi="宋体" w:eastAsia="宋体" w:cs="宋体"/>
          <w:color w:val="000"/>
          <w:sz w:val="28"/>
          <w:szCs w:val="28"/>
        </w:rPr>
        <w:t xml:space="preserve">文章标题：人口和计划生育信息化建设工作经验材料</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地处某省东南部，是“九山半水半平川”的边境县级市，总面积6663平方公里,辖6镇3乡</w:t>
      </w:r>
    </w:p>
    <w:p>
      <w:pPr>
        <w:ind w:left="0" w:right="0" w:firstLine="560"/>
        <w:spacing w:before="450" w:after="450" w:line="312" w:lineRule="auto"/>
      </w:pPr>
      <w:r>
        <w:rPr>
          <w:rFonts w:ascii="宋体" w:hAnsi="宋体" w:eastAsia="宋体" w:cs="宋体"/>
          <w:color w:val="000"/>
          <w:sz w:val="28"/>
          <w:szCs w:val="28"/>
        </w:rPr>
        <w:t xml:space="preserve">144个村,总人口30.9万人。多年来，我市人口和计划生育信息化工作一直处于全省先进行列。1994年，成为某省农村计划生育管理信息系统试点市，探索出了一条以信息引导服务的新路。1998年，某省计生委在我市召开了全省计划生育基础工作规范化管理现场推进会，推广了我市的成功经验。2025年以来，作为全省唯一的中国/联合国人口基金第五周期生殖健康/计划生育项目试点县，圆满完成了五周期项目信息化建设工作任务，在2025年国家五周期项目总结会议上，做了《加快实施管理信息系统全面提高计生工作水平》经验介绍。今年，被国家确定为中国/联合国人口基金第六周期生殖健康/计划生育项目县，信息化建设在原有高标准基础上取得了新突破。</w:t>
      </w:r>
    </w:p>
    <w:p>
      <w:pPr>
        <w:ind w:left="0" w:right="0" w:firstLine="560"/>
        <w:spacing w:before="450" w:after="450" w:line="312" w:lineRule="auto"/>
      </w:pPr>
      <w:r>
        <w:rPr>
          <w:rFonts w:ascii="宋体" w:hAnsi="宋体" w:eastAsia="宋体" w:cs="宋体"/>
          <w:color w:val="000"/>
          <w:sz w:val="28"/>
          <w:szCs w:val="28"/>
        </w:rPr>
        <w:t xml:space="preserve">一、领导重视，信息化工作摆上日程。</w:t>
      </w:r>
    </w:p>
    <w:p>
      <w:pPr>
        <w:ind w:left="0" w:right="0" w:firstLine="560"/>
        <w:spacing w:before="450" w:after="450" w:line="312" w:lineRule="auto"/>
      </w:pPr>
      <w:r>
        <w:rPr>
          <w:rFonts w:ascii="宋体" w:hAnsi="宋体" w:eastAsia="宋体" w:cs="宋体"/>
          <w:color w:val="000"/>
          <w:sz w:val="28"/>
          <w:szCs w:val="28"/>
        </w:rPr>
        <w:t xml:space="preserve">黑山市委、市政府高度重视计划生育信息化建设工作，全面落实《全国“十一五”人口和计划生育信息化建设纲要》，将计划生育信息化建设纳入“十一五”人口和计划生育事业发展规划之中，实行目标管理，建立健全了计划生育信息化工作运行机制和保障体制。2025年以来，按照第五周期项目管理信息建设要求，成立了生殖健康/计划生育管理信息系统建设领导小组，制定了实施方案，确立了“硬件先行、软件同步，分批试点，分类指导”的工作思路，积极建设管理信息系统。一是舍得投入。投资15万元，为全市9个乡镇全部更新了奔四品牌计算机和周边设备。在人口计生局组建了局域网，与各乡镇实现了网上办公和实时数据传输。二是严格选人。所有乡镇微机操作员全部竞聘上岗，82为微机专业的大专毕业生，能熟练应用相关操作软件。对18名年龄偏大、文化偏低、不适应工作需要的村（居委）计生委员进行了调整，保证了数据采集人员素质，把好了用人关。三是先行试点。选取人口相对集中、方便入户调查的兴源镇红盛村作为五周期管理信息系统试点单位，通过进行五周期管理信息系统和某省管理信息系统之间差异对比，制定了统一信息采集方案，确定了补录信息项目。在入户进行数据采集和上机录入数据等一系列操作流程实践中，发现五周期管理信息系统存在数据转换有偏差、任意组合查询有缺陷和系统运行不稳定等问题，经过与湖南省长沙金桥计划生育信息中心联系，及时进行了修改，从而为全市全面运作五周期管理信息系统打下了良好基础。四是强化培训。每年都举办村（居委）计生干部培训班，系统讲解五周期管理信息系统相关知识和数据采集方法。组织所有乡镇统计员深入试点兴源镇进行了为期一周的现场学习。统计员们按照流程录入数据，进行实际操作，熟练掌握了新系统的使用方法。各乡镇统计员还参加了国家和省市专家到我市进行的系统培训，进一步提高了业务能力，使他们成为一支适应五周期管理信息系统需求的、会调查、能操作、懂业务的高素质专业队伍。</w:t>
      </w:r>
    </w:p>
    <w:p>
      <w:pPr>
        <w:ind w:left="0" w:right="0" w:firstLine="560"/>
        <w:spacing w:before="450" w:after="450" w:line="312" w:lineRule="auto"/>
      </w:pPr>
      <w:r>
        <w:rPr>
          <w:rFonts w:ascii="宋体" w:hAnsi="宋体" w:eastAsia="宋体" w:cs="宋体"/>
          <w:color w:val="000"/>
          <w:sz w:val="28"/>
          <w:szCs w:val="28"/>
        </w:rPr>
        <w:t xml:space="preserve">二、数据详实，信息系统建设符合国家标准</w:t>
      </w:r>
    </w:p>
    <w:p>
      <w:pPr>
        <w:ind w:left="0" w:right="0" w:firstLine="560"/>
        <w:spacing w:before="450" w:after="450" w:line="312" w:lineRule="auto"/>
      </w:pPr>
      <w:r>
        <w:rPr>
          <w:rFonts w:ascii="宋体" w:hAnsi="宋体" w:eastAsia="宋体" w:cs="宋体"/>
          <w:color w:val="000"/>
          <w:sz w:val="28"/>
          <w:szCs w:val="28"/>
        </w:rPr>
        <w:t xml:space="preserve">管理信息系统是“三分技术七分管理十二分数据”，准确详实的数据在管理信息系统中起着决定性作用。我市现有的某省农村计划生育管理信息系统运行已近十年，信息储存量很大，要把这样多的数据转换到五周期管理信息系统中，任务繁重，难度很高。经过反复实践，我们采取“一核二换三补四采”的方法，保证了数据转换的准确性、真实性和时效性。</w:t>
      </w:r>
    </w:p>
    <w:p>
      <w:pPr>
        <w:ind w:left="0" w:right="0" w:firstLine="560"/>
        <w:spacing w:before="450" w:after="450" w:line="312" w:lineRule="auto"/>
      </w:pPr>
      <w:r>
        <w:rPr>
          <w:rFonts w:ascii="宋体" w:hAnsi="宋体" w:eastAsia="宋体" w:cs="宋体"/>
          <w:color w:val="000"/>
          <w:sz w:val="28"/>
          <w:szCs w:val="28"/>
        </w:rPr>
        <w:t xml:space="preserve">“核”就是核实原有管理信息系统数据。抓好了对某省管理信息系统的数据核对工作，重点核对2025年以来的出生、新婚、节育措施落实以及迁入、迁出、独生子女父母光荣证发放情况和人流、引产情况等，确保数据准确无误。“换”就是进行某省管理信息系统和五周期管理信息系统之间的数据转换。进行数据转换可以让原先的某省管理信息系统中的有用、能用的信息都转换到五周期管理信息系统上来，既保证了数据的准确性和真实性，又减少了基层工作量，从而加快五周期管理信息系统的建设速度。“补”就是进行五周期管理信息系统数据补录。数据转换完成后，对那些尚未进入五周期管理信息系统的数据进行采集，经上报审核无误后，补录到五周期管理信息系统中，使系统数据库达到详实、准确。“采”就是进行群众需求的信息采集工作。对于群众需求信息，信息采集点能够直接答复的，由信息点直接答复；不能答复的，将信息记录到需求信息采集表中，上报到上一级信息采集点；上级信息点能答复的，录入相应的答复信息，对于需要进行服务的，转相应的服务程序；对上级信息点不能答复的需求信息，再上报到更高一级进行答复。管理信息系统定期将答复信息反馈到信息点，由信息点采集人将答复内容转</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第四篇：关于人口和计划生育信息化建设情况汇报</w:t>
      </w:r>
    </w:p>
    <w:p>
      <w:pPr>
        <w:ind w:left="0" w:right="0" w:firstLine="560"/>
        <w:spacing w:before="450" w:after="450" w:line="312" w:lineRule="auto"/>
      </w:pPr>
      <w:r>
        <w:rPr>
          <w:rFonts w:ascii="宋体" w:hAnsi="宋体" w:eastAsia="宋体" w:cs="宋体"/>
          <w:color w:val="000"/>
          <w:sz w:val="28"/>
          <w:szCs w:val="28"/>
        </w:rPr>
        <w:t xml:space="preserve">关于人口和计划生育信息化建设情况汇报</w:t>
      </w:r>
    </w:p>
    <w:p>
      <w:pPr>
        <w:ind w:left="0" w:right="0" w:firstLine="560"/>
        <w:spacing w:before="450" w:after="450" w:line="312" w:lineRule="auto"/>
      </w:pPr>
      <w:r>
        <w:rPr>
          <w:rFonts w:ascii="宋体" w:hAnsi="宋体" w:eastAsia="宋体" w:cs="宋体"/>
          <w:color w:val="000"/>
          <w:sz w:val="28"/>
          <w:szCs w:val="28"/>
        </w:rPr>
        <w:t xml:space="preserve">近年来，我县人口和计划生育信息化建设工作，在省市计生委的科学指导下，县委、县政府高度重视这项工作，我县在人口和计划生育信息化工作中大胆创新、勇于实践，信息化建设、管理和运用等方面取得了显著的成效。现将近年来，我县在人口和计划生育信息化建设方面所做的工作简要汇报如下：</w:t>
      </w:r>
    </w:p>
    <w:p>
      <w:pPr>
        <w:ind w:left="0" w:right="0" w:firstLine="560"/>
        <w:spacing w:before="450" w:after="450" w:line="312" w:lineRule="auto"/>
      </w:pPr>
      <w:r>
        <w:rPr>
          <w:rFonts w:ascii="宋体" w:hAnsi="宋体" w:eastAsia="宋体" w:cs="宋体"/>
          <w:color w:val="000"/>
          <w:sz w:val="28"/>
          <w:szCs w:val="28"/>
        </w:rPr>
        <w:t xml:space="preserve">一、信息化建设工作情况</w:t>
      </w:r>
    </w:p>
    <w:p>
      <w:pPr>
        <w:ind w:left="0" w:right="0" w:firstLine="560"/>
        <w:spacing w:before="450" w:after="450" w:line="312" w:lineRule="auto"/>
      </w:pPr>
      <w:r>
        <w:rPr>
          <w:rFonts w:ascii="宋体" w:hAnsi="宋体" w:eastAsia="宋体" w:cs="宋体"/>
          <w:color w:val="000"/>
          <w:sz w:val="28"/>
          <w:szCs w:val="28"/>
        </w:rPr>
        <w:t xml:space="preserve">领导高度重视，认真建立并不断完善信息化工作的运行机制和保障体制。我县地处苏北平原中部，东临黄海，海岸线长103公里，总面积2795平方公里，所辖19个镇、1个省级开发区、境内有4个省属农盐场，总人口为106万，育龄妇女为29.7万人，其中已婚育龄妇女为23.09万人，早在1993年我县就被省计生委纳入全省10个微机信息管理试点县。针对全县地广人多的县情，县委、县政府审时度势，与时俱进，不断加大对信息化建设工作的投入力度，先后拨款200多万元，用于县、镇、村级信息化建设的硬件投入和升级更新，并把信息化建设列入人口和计划生育目标管理责任制之中，认真贯彻落实《全国“十一五”人口和计划生育信息化建设纲要》，建立了一套完整的信息化工作的运行机制和保障体制。</w:t>
      </w:r>
    </w:p>
    <w:p>
      <w:pPr>
        <w:ind w:left="0" w:right="0" w:firstLine="560"/>
        <w:spacing w:before="450" w:after="450" w:line="312" w:lineRule="auto"/>
      </w:pPr>
      <w:r>
        <w:rPr>
          <w:rFonts w:ascii="宋体" w:hAnsi="宋体" w:eastAsia="宋体" w:cs="宋体"/>
          <w:color w:val="000"/>
          <w:sz w:val="28"/>
          <w:szCs w:val="28"/>
        </w:rPr>
        <w:t xml:space="preserve">网络健全完善，育龄妇女信息系统运行良好、质量可靠。全县目前拥有计算机196台，其中县级计算机25台，服务器2台，乡级50台，村级121台，其中奔腾III以上的计算机36台，微机房和计算机的质量均达规定标准，信息质量已达《全国县级WIS建设评估标准》的甲级标准，组建了办公局域网，并接入县政务网和因特网，实现了政务电子化，为全县人口和计划生育信息化建设创造了良好的环境。</w:t>
      </w:r>
    </w:p>
    <w:p>
      <w:pPr>
        <w:ind w:left="0" w:right="0" w:firstLine="560"/>
        <w:spacing w:before="450" w:after="450" w:line="312" w:lineRule="auto"/>
      </w:pPr>
      <w:r>
        <w:rPr>
          <w:rFonts w:ascii="宋体" w:hAnsi="宋体" w:eastAsia="宋体" w:cs="宋体"/>
          <w:color w:val="000"/>
          <w:sz w:val="28"/>
          <w:szCs w:val="28"/>
        </w:rPr>
        <w:t xml:space="preserve">管理规范运作，育龄妇女信息系统的作用得到了充分的发挥。一是建立制度。按照省人口计生委《县乡两级育龄妇女信息系统管理规范》要求，建立和落实了各项信息管理制度。即信息采集及变更制度，信息传递及反馈制度、信息质量检查制度、统计质量调查制度、资料保管保密制度、机房维护管理制度、岗位责任制度等。由于制度的建立和不断完善，进一步提高了全县育龄妇女个案信息库的完整性和准确性。二是保证质量。为了保证育龄妇女信息系统的信息质量，力争做到管理对象一个不漏，对象信息一项不缺，信息内容一个不错，我们在全县还实行了组级信息员报告制度，村级计生专干旬调查核实制度，镇计生信息中心每月核查3－5个村的信息，县人口计生委信息中心每月抽查5－7个镇，电话调查50人以上，对统计质量进行调查。发现差错，及时查找原因，每月将信息差错情况进行公布，将信息差错率纳入对各镇计生中心百分考核实绩。三是落实责任。为   了保证育龄妇女信息系统的规范运作，每年初县人口计生委的领导与各镇计生中心主任签订统计质量保证责任书，发规科的负责人与各镇信息中心专业人员签订责任书，并对信息中心的专业人员的工作实行日记、周记、月记，县每月调阅一次。四是搞好引导和评估。建立健全了以微机信息为导向的工作机制，每月初镇级将当月服务的对象、服务的内容、服务的时间，用微机打印出服务指令，指导村级工作，村级接到服务指令以后，按照服务指令的要求，实行访视和服务，并将服务结果和当月发生的各种信息在月底反馈到镇信息中心，按月变更，生成报表，微机信息人员根据当月报表的汇总情况，形成书面统计质量分析报告，实行认真评估，为领导决策提供依据，实现了日常工作信息引导，服务决策信息分析，工作效果信息评估的良性循环。与此同时，我们还与公安、民政、卫生等系统建立了信息交换平台，实行信息资源共享。五是最大限度地提高利用率。在流动人口信息交换工作方面，我们能够严格按照要求，明确责任，落实专人，认真核实，及时反馈。XX年1月21日至XX年6月20日之间，全县共接受信息744条，在规定时间内核实反馈744条，反馈率达100%。在建立农村部分计划生育家庭奖励扶助制度方面，我们能够主动配合政策法规科，认真搞好应享受奖励扶助对象的调查摸底、信息采集、微机输入工作，及时准确地建立了奖扶制度信息库。</w:t>
      </w:r>
    </w:p>
    <w:p>
      <w:pPr>
        <w:ind w:left="0" w:right="0" w:firstLine="560"/>
        <w:spacing w:before="450" w:after="450" w:line="312" w:lineRule="auto"/>
      </w:pPr>
      <w:r>
        <w:rPr>
          <w:rFonts w:ascii="宋体" w:hAnsi="宋体" w:eastAsia="宋体" w:cs="宋体"/>
          <w:color w:val="000"/>
          <w:sz w:val="28"/>
          <w:szCs w:val="28"/>
        </w:rPr>
        <w:t xml:space="preserve">加强队伍建设，微机操作人员的业务素质明显提升。县委、县政府对微机信息及队伍的配备高度重视。几年来，先后在大专以上微机专业毕业生中公开招录微机员16人，其中县级1人，镇15人，目前全县20个镇的微机信息人员都由具备大专以上学历，年龄在30周岁以下的年富力强、勤奋好学、事业心、责任心较强的同志担任。经市级考核全部持证上岗，为了不断强化微机信息人员的业务技能，我们先后开展了以加强信息化工作能力为重点的岗位培训，除了组织参加市级培训和考核外，每年县级组织三次以上培训以及业务技能大比武活动。由于岗位练兵活动扎实有效，育龄妇女信息系统的数据质量不断提高，操作人员技术岗位能力普遍达标，我县微机信息工作连续多年受市人口计生委表彰。</w:t>
      </w:r>
    </w:p>
    <w:p>
      <w:pPr>
        <w:ind w:left="0" w:right="0" w:firstLine="560"/>
        <w:spacing w:before="450" w:after="450" w:line="312" w:lineRule="auto"/>
      </w:pPr>
      <w:r>
        <w:rPr>
          <w:rFonts w:ascii="宋体" w:hAnsi="宋体" w:eastAsia="宋体" w:cs="宋体"/>
          <w:color w:val="000"/>
          <w:sz w:val="28"/>
          <w:szCs w:val="28"/>
        </w:rPr>
        <w:t xml:space="preserve">二、信息化建设工作中的不足</w:t>
      </w:r>
    </w:p>
    <w:p>
      <w:pPr>
        <w:ind w:left="0" w:right="0" w:firstLine="560"/>
        <w:spacing w:before="450" w:after="450" w:line="312" w:lineRule="auto"/>
      </w:pPr>
      <w:r>
        <w:rPr>
          <w:rFonts w:ascii="宋体" w:hAnsi="宋体" w:eastAsia="宋体" w:cs="宋体"/>
          <w:color w:val="000"/>
          <w:sz w:val="28"/>
          <w:szCs w:val="28"/>
        </w:rPr>
        <w:t xml:space="preserve">人口计生委内部办公自动化未能及时到位，文件、资料的交换仍然采取原始的人工交换方式进行。</w:t>
      </w:r>
    </w:p>
    <w:p>
      <w:pPr>
        <w:ind w:left="0" w:right="0" w:firstLine="560"/>
        <w:spacing w:before="450" w:after="450" w:line="312" w:lineRule="auto"/>
      </w:pPr>
      <w:r>
        <w:rPr>
          <w:rFonts w:ascii="宋体" w:hAnsi="宋体" w:eastAsia="宋体" w:cs="宋体"/>
          <w:color w:val="000"/>
          <w:sz w:val="28"/>
          <w:szCs w:val="28"/>
        </w:rPr>
        <w:t xml:space="preserve">县乡网络不通畅，依靠电话拨号上网速度慢，与齐抓共管单位信息共享实现难。</w:t>
      </w:r>
    </w:p>
    <w:p>
      <w:pPr>
        <w:ind w:left="0" w:right="0" w:firstLine="560"/>
        <w:spacing w:before="450" w:after="450" w:line="312" w:lineRule="auto"/>
      </w:pPr>
      <w:r>
        <w:rPr>
          <w:rFonts w:ascii="宋体" w:hAnsi="宋体" w:eastAsia="宋体" w:cs="宋体"/>
          <w:color w:val="000"/>
          <w:sz w:val="28"/>
          <w:szCs w:val="28"/>
        </w:rPr>
        <w:t xml:space="preserve">目前信息的程序繁多，育龄妇女信息系统、奖扶对象信息系统、流动人口管理信息系统等相互要求不一致。</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经常举办市级培训班，学习新的知识，学习外地经验，不断提升信息化管理队伍的业务水平。</w:t>
      </w:r>
    </w:p>
    <w:p>
      <w:pPr>
        <w:ind w:left="0" w:right="0" w:firstLine="560"/>
        <w:spacing w:before="450" w:after="450" w:line="312" w:lineRule="auto"/>
      </w:pPr>
      <w:r>
        <w:rPr>
          <w:rFonts w:ascii="宋体" w:hAnsi="宋体" w:eastAsia="宋体" w:cs="宋体"/>
          <w:color w:val="000"/>
          <w:sz w:val="28"/>
          <w:szCs w:val="28"/>
        </w:rPr>
        <w:t xml:space="preserve">对信息化管理要求，包括信息管理台帐，力求全市统一，以便操作。</w:t>
      </w:r>
    </w:p>
    <w:p>
      <w:pPr>
        <w:ind w:left="0" w:right="0" w:firstLine="560"/>
        <w:spacing w:before="450" w:after="450" w:line="312" w:lineRule="auto"/>
      </w:pPr>
      <w:r>
        <w:rPr>
          <w:rFonts w:ascii="宋体" w:hAnsi="宋体" w:eastAsia="宋体" w:cs="宋体"/>
          <w:color w:val="000"/>
          <w:sz w:val="28"/>
          <w:szCs w:val="28"/>
        </w:rPr>
        <w:t xml:space="preserve">建议对育龄妇女信息系统进行修订，便于管理，便于操作。</w:t>
      </w:r>
    </w:p>
    <w:p>
      <w:pPr>
        <w:ind w:left="0" w:right="0" w:firstLine="560"/>
        <w:spacing w:before="450" w:after="450" w:line="312" w:lineRule="auto"/>
      </w:pPr>
      <w:r>
        <w:rPr>
          <w:rFonts w:ascii="宋体" w:hAnsi="宋体" w:eastAsia="宋体" w:cs="宋体"/>
          <w:color w:val="000"/>
          <w:sz w:val="28"/>
          <w:szCs w:val="28"/>
        </w:rPr>
        <w:t xml:space="preserve">以上是我县近年人口和计划生育信息化建设工作的简要汇报，我们深知，几年来我县在人口和计划生育信息化建设工作方面虽然做了一些探索，取得了明显的成效，但与国家、省、市的要求还有一定的差距，我们将以这次全国人口和计划生育信息化建设工作评选为契机，继续不断加大对人口和计划生育信息化建设工作的领导力度和推进力度，不断改革创新，开拓进取，努力构建人口和计划生育决策、管理工作的信息支撑体系，为全县人口和计划生育工作再登新台阶、再上新水平作出积极的贡献。</w:t>
      </w:r>
    </w:p>
    <w:p>
      <w:pPr>
        <w:ind w:left="0" w:right="0" w:firstLine="560"/>
        <w:spacing w:before="450" w:after="450" w:line="312" w:lineRule="auto"/>
      </w:pPr>
      <w:r>
        <w:rPr>
          <w:rFonts w:ascii="宋体" w:hAnsi="宋体" w:eastAsia="宋体" w:cs="宋体"/>
          <w:color w:val="000"/>
          <w:sz w:val="28"/>
          <w:szCs w:val="28"/>
        </w:rPr>
        <w:t xml:space="preserve">XX县人口和计划生育委员会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第五篇：人口与计划生育工作汇报</w:t>
      </w:r>
    </w:p>
    <w:p>
      <w:pPr>
        <w:ind w:left="0" w:right="0" w:firstLine="560"/>
        <w:spacing w:before="450" w:after="450" w:line="312" w:lineRule="auto"/>
      </w:pPr>
      <w:r>
        <w:rPr>
          <w:rFonts w:ascii="宋体" w:hAnsi="宋体" w:eastAsia="宋体" w:cs="宋体"/>
          <w:color w:val="000"/>
          <w:sz w:val="28"/>
          <w:szCs w:val="28"/>
        </w:rPr>
        <w:t xml:space="preserve">~~~~~~~~~~~~~~~~~~~~~谢谢使用~~~~~~~~~~~~~~~~ 人口与计划生育工作汇报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首先我代表镇党委、政府向各位领导莅临我镇检查指导工作表示热烈欢迎。</w:t>
      </w:r>
    </w:p>
    <w:p>
      <w:pPr>
        <w:ind w:left="0" w:right="0" w:firstLine="560"/>
        <w:spacing w:before="450" w:after="450" w:line="312" w:lineRule="auto"/>
      </w:pPr>
      <w:r>
        <w:rPr>
          <w:rFonts w:ascii="宋体" w:hAnsi="宋体" w:eastAsia="宋体" w:cs="宋体"/>
          <w:color w:val="000"/>
          <w:sz w:val="28"/>
          <w:szCs w:val="28"/>
        </w:rPr>
        <w:t xml:space="preserve">我镇辖27个行政村，2个社区，180个村民小组。全镇总人口33301人，已婚育龄妇女5828人，截止2025年9月30日，全镇共出生310人，其中一孩出生185人（男98人，女87人），二孩出生125人（男68人，女57人）。本期符合政策生育人数310人, 计划生育率为100%，共死亡195人，农村领取独生子女证累计200户（今年19户），双女绝育户累计162户，77人享受奖励扶助政策，其中国家奖扶62人（今年新增8人，其中国家奖扶3人）。</w:t>
      </w:r>
    </w:p>
    <w:p>
      <w:pPr>
        <w:ind w:left="0" w:right="0" w:firstLine="560"/>
        <w:spacing w:before="450" w:after="450" w:line="312" w:lineRule="auto"/>
      </w:pPr>
      <w:r>
        <w:rPr>
          <w:rFonts w:ascii="宋体" w:hAnsi="宋体" w:eastAsia="宋体" w:cs="宋体"/>
          <w:color w:val="000"/>
          <w:sz w:val="28"/>
          <w:szCs w:val="28"/>
        </w:rPr>
        <w:t xml:space="preserve">今年以来，我镇人口计生工作在县委、县政府的正确领导下，在市县人口计生部门的精心指导和大力支持下，以中央《决定》精神为指针，以科学发展观统揽全局，认真贯彻省、市、县计生工作会议精神，按照“围绕一个中心，夯实两大基础，力求三个突破”的工作思路，围绕巩固创建省级优质服务先进镇成果，进一步突出工作重点，创新工作机制，强化优质服务，以加强镇村服务阵地为突破口，以推进计生新农村新家庭创建活动为载体，着力构建统筹解决人口问题的工作机制，大力加强信息化建设和计生法制建设，深入开展宣传教育、生殖保健</w:t>
      </w:r>
    </w:p>
    <w:p>
      <w:pPr>
        <w:ind w:left="0" w:right="0" w:firstLine="560"/>
        <w:spacing w:before="450" w:after="450" w:line="312" w:lineRule="auto"/>
      </w:pPr>
      <w:r>
        <w:rPr>
          <w:rFonts w:ascii="宋体" w:hAnsi="宋体" w:eastAsia="宋体" w:cs="宋体"/>
          <w:color w:val="000"/>
          <w:sz w:val="28"/>
          <w:szCs w:val="28"/>
        </w:rPr>
        <w:t xml:space="preserve">~~~~~~~~~~~~~~谢谢使用~~~~~~~~~~~~ ~~~~~~~~~~~~~~~~~~~~~谢谢使用~~~~~~~~~~~~~~~~ 系列化优质服务和流动人口计生管理服务，积极探索以优质服务为主体，利益导向为保障，统筹解决人口问题为机制的计生工作新路子。</w:t>
      </w:r>
    </w:p>
    <w:p>
      <w:pPr>
        <w:ind w:left="0" w:right="0" w:firstLine="560"/>
        <w:spacing w:before="450" w:after="450" w:line="312" w:lineRule="auto"/>
      </w:pPr>
      <w:r>
        <w:rPr>
          <w:rFonts w:ascii="宋体" w:hAnsi="宋体" w:eastAsia="宋体" w:cs="宋体"/>
          <w:color w:val="000"/>
          <w:sz w:val="28"/>
          <w:szCs w:val="28"/>
        </w:rPr>
        <w:t xml:space="preserve">一、加强“三个一”领导机制，努力提高人口和计划生育依法行政水平，形成统筹解决人口问题新格局  一是镇党委、政府将计划生育工作纳入了重要议事日程，每季度专题研究一次计划生育工作，及时调整了镇计划生育工作领导小组，镇、村领导齐抓共管计划生育优质服务工作，基本形成统筹解决人口问题新格局。二是全面学习传达了省市县人口计生会议精神，认真分析了全镇人口计生工作面临的形势，查找了工作中存在的突出问题和薄弱环节，深刻分析存在问题的原因，理清了工作思路，明确了我镇全年计生工作目标任务，进一步夯实了工作责任。三是镇党委镇政府坚持把人口计生工作纳入全局工作总体部署，同安排，同检查，同考核。党政主要领导坚持逢会必讲，进村必抓，入户必问。先后下发了关于加强村级计生工作的意见，对镇、村干部实行计生工作责任考核。四是全面落实镇领导包片、干部包村组、中心户长包重点对象的工作制度，使一把手亲自抓、负总责，一班人齐抓共管和一票否决的工作机制得到全面落实。</w:t>
      </w:r>
    </w:p>
    <w:p>
      <w:pPr>
        <w:ind w:left="0" w:right="0" w:firstLine="560"/>
        <w:spacing w:before="450" w:after="450" w:line="312" w:lineRule="auto"/>
      </w:pPr>
      <w:r>
        <w:rPr>
          <w:rFonts w:ascii="宋体" w:hAnsi="宋体" w:eastAsia="宋体" w:cs="宋体"/>
          <w:color w:val="000"/>
          <w:sz w:val="28"/>
          <w:szCs w:val="28"/>
        </w:rPr>
        <w:t xml:space="preserve">二、强化宣传导向，营造舆论氛围。</w:t>
      </w:r>
    </w:p>
    <w:p>
      <w:pPr>
        <w:ind w:left="0" w:right="0" w:firstLine="560"/>
        <w:spacing w:before="450" w:after="450" w:line="312" w:lineRule="auto"/>
      </w:pPr>
      <w:r>
        <w:rPr>
          <w:rFonts w:ascii="宋体" w:hAnsi="宋体" w:eastAsia="宋体" w:cs="宋体"/>
          <w:color w:val="000"/>
          <w:sz w:val="28"/>
          <w:szCs w:val="28"/>
        </w:rPr>
        <w:t xml:space="preserve">一是以“集中宣传月”活动为契机，结合“5.29”协会活动日、“7.11”世界人口日，把“一法两条例”列入计生工作的~~~~~~~~~~~~~~谢谢使用~~~~~~~~~~~~ ~~~~~~~~~~~~~~~~~~~~~谢谢使用~~~~~~~~~~~~~~~~ 学习培训计划，坚持组织各级干部统一学习；二是利用计生宣传网络、人口学校、服务站（室）和中心户长活动日狠抓了对育龄人群“一法两条例”的宣传讲解和培训；三是采取上街宣传、设点咨询、上门服务、组装民间社火等形式开展了“一法两条例”的集中宣传；四是利用镇村人口学校和服务站室，组织计生业务人员进村入户为基层干部和育龄妇女传授婚育知识；五是更新户外大型计生宣传喷绘5面，印发宣传资料1000余份，提升了人口和计划生育宣传品味，努力营造了浓厚的计生宣传氛围。</w:t>
      </w:r>
    </w:p>
    <w:p>
      <w:pPr>
        <w:ind w:left="0" w:right="0" w:firstLine="560"/>
        <w:spacing w:before="450" w:after="450" w:line="312" w:lineRule="auto"/>
      </w:pPr>
      <w:r>
        <w:rPr>
          <w:rFonts w:ascii="宋体" w:hAnsi="宋体" w:eastAsia="宋体" w:cs="宋体"/>
          <w:color w:val="000"/>
          <w:sz w:val="28"/>
          <w:szCs w:val="28"/>
        </w:rPr>
        <w:t xml:space="preserve">三、加快信息化建设步伐，充分发挥信息化作用。一是加强数据应用，推进人口计生业务信息系统建设，结合学校、派出所、卫生院相关资料，纠错信息4000多条，完善PIS、PADIS系统数据库信息，提高数据库质量。二是投资20000多元，对微机室进行了装修改造，增添计算机2台，对网络宽带进行了升级，实现了资源共享、信息互通、运转协调、便捷高效的信息体系。</w:t>
      </w:r>
    </w:p>
    <w:p>
      <w:pPr>
        <w:ind w:left="0" w:right="0" w:firstLine="560"/>
        <w:spacing w:before="450" w:after="450" w:line="312" w:lineRule="auto"/>
      </w:pPr>
      <w:r>
        <w:rPr>
          <w:rFonts w:ascii="宋体" w:hAnsi="宋体" w:eastAsia="宋体" w:cs="宋体"/>
          <w:color w:val="000"/>
          <w:sz w:val="28"/>
          <w:szCs w:val="28"/>
        </w:rPr>
        <w:t xml:space="preserve">四、狠抓流动人口管理，着力提升计生工作整体水平。一是以流动人口三率治理为切入点，不断完善“四个一”工作机制，进一步治理整顿流动人口生育秩序。二是认真开展流出人口重点对象计生工作责任书的签订和流入人口出租房屋户计生责任书的签订，强化婚育证明查验和办证两个关键环节。目前全镇流出已婚育龄人口23人，办证率为100%。</w:t>
      </w:r>
    </w:p>
    <w:p>
      <w:pPr>
        <w:ind w:left="0" w:right="0" w:firstLine="560"/>
        <w:spacing w:before="450" w:after="450" w:line="312" w:lineRule="auto"/>
      </w:pPr>
      <w:r>
        <w:rPr>
          <w:rFonts w:ascii="宋体" w:hAnsi="宋体" w:eastAsia="宋体" w:cs="宋体"/>
          <w:color w:val="000"/>
          <w:sz w:val="28"/>
          <w:szCs w:val="28"/>
        </w:rPr>
        <w:t xml:space="preserve">~~~~~~~~~~~~~~谢谢使用~~~~~~~~~~~~ ~~~~~~~~~~~~~~~~~~~~~谢谢使用~~~~~~~~~~~~~~~~</w:t>
      </w:r>
    </w:p>
    <w:p>
      <w:pPr>
        <w:ind w:left="0" w:right="0" w:firstLine="560"/>
        <w:spacing w:before="450" w:after="450" w:line="312" w:lineRule="auto"/>
      </w:pPr>
      <w:r>
        <w:rPr>
          <w:rFonts w:ascii="宋体" w:hAnsi="宋体" w:eastAsia="宋体" w:cs="宋体"/>
          <w:color w:val="000"/>
          <w:sz w:val="28"/>
          <w:szCs w:val="28"/>
        </w:rPr>
        <w:t xml:space="preserve">五、集中整治“两非”，努力降低出生人口性别比。一是扎实开展二孩生育秩序治理，规范二孩生育管理服务，加强孕情监测和产后访视服务，全年共检测访视48人。二是加大检查督查力度。对镇服务站和医院B超室落实使用准入制和双人双锁双操作制度，对妇产科认真落实资质认证制和不见授权不鉴定，不见批文不引产制度。对镇内27个村级卫生室和街道医疗单位、医药门点的计生药械组织人员，由镇主要领导带队，进行了全面检查，规范了计划生育药械市场，切实保障了群众身心健康。三是向社会公布举报电话，实行有奖举报制度，坚决处臵两非案件。</w:t>
      </w:r>
    </w:p>
    <w:p>
      <w:pPr>
        <w:ind w:left="0" w:right="0" w:firstLine="560"/>
        <w:spacing w:before="450" w:after="450" w:line="312" w:lineRule="auto"/>
      </w:pPr>
      <w:r>
        <w:rPr>
          <w:rFonts w:ascii="宋体" w:hAnsi="宋体" w:eastAsia="宋体" w:cs="宋体"/>
          <w:color w:val="000"/>
          <w:sz w:val="28"/>
          <w:szCs w:val="28"/>
        </w:rPr>
        <w:t xml:space="preserve">六、以人为本，扎实开展三项工程实施活动。</w:t>
      </w:r>
    </w:p>
    <w:p>
      <w:pPr>
        <w:ind w:left="0" w:right="0" w:firstLine="560"/>
        <w:spacing w:before="450" w:after="450" w:line="312" w:lineRule="auto"/>
      </w:pPr>
      <w:r>
        <w:rPr>
          <w:rFonts w:ascii="宋体" w:hAnsi="宋体" w:eastAsia="宋体" w:cs="宋体"/>
          <w:color w:val="000"/>
          <w:sz w:val="28"/>
          <w:szCs w:val="28"/>
        </w:rPr>
        <w:t xml:space="preserve">一是抓好优生促进工作。组织开展了新生儿出生缺陷调查，并举办了一期培训班，镇服务站坚持每月进村入户访视，热情周到服务，做到了登记规范，服务到位，群众满意。二是加快母亲健康检查项目进度。积极与县计生站协作，发动广大育龄妇女积极参与，截至目前，接受免费检查的育龄妇女达到3801人，检查率达到91.2%。三是积极实施计生家庭创业工程，依托普乐塬、后沟苹果产业抓好计生家庭创业致富项目示范点。四是抓好人口文化大院阵地建设，全镇千人以上的村建立人口文化大院10个，服务室、计生办、人口学校资料齐全，图书达标，活动经常。五是积极开展群众满意的计生服务站创建活动，制定了创建方案，明确了责任人，定期组织测评，群众满意度高，~~~~~~~~~~~~~~谢谢使用~~~~~~~~~~~~ ~~~~~~~~~~~~~~~~~~~~~谢谢使用~~~~~~~~~~~~~~~~ 进一步推进了创建活动的深入开展。</w:t>
      </w:r>
    </w:p>
    <w:p>
      <w:pPr>
        <w:ind w:left="0" w:right="0" w:firstLine="560"/>
        <w:spacing w:before="450" w:after="450" w:line="312" w:lineRule="auto"/>
      </w:pPr>
      <w:r>
        <w:rPr>
          <w:rFonts w:ascii="宋体" w:hAnsi="宋体" w:eastAsia="宋体" w:cs="宋体"/>
          <w:color w:val="000"/>
          <w:sz w:val="28"/>
          <w:szCs w:val="28"/>
        </w:rPr>
        <w:t xml:space="preserve">七、完善机制，全面落实各项奖励扶助政策。</w:t>
      </w:r>
    </w:p>
    <w:p>
      <w:pPr>
        <w:ind w:left="0" w:right="0" w:firstLine="560"/>
        <w:spacing w:before="450" w:after="450" w:line="312" w:lineRule="auto"/>
      </w:pPr>
      <w:r>
        <w:rPr>
          <w:rFonts w:ascii="宋体" w:hAnsi="宋体" w:eastAsia="宋体" w:cs="宋体"/>
          <w:color w:val="000"/>
          <w:sz w:val="28"/>
          <w:szCs w:val="28"/>
        </w:rPr>
        <w:t xml:space="preserve">充分利用各种行之有效的方法，大张旗鼓地宣传各项优惠政策。（1）组织人员开展了双女绝育户一次性奖励对象摸底，严格按照对象资格认定标准和确认程序，确定2025年各类奖扶对象8名（国家奖扶对象3名），（2）2025年参加合疗309户，742人，发放补助22290元。（3）新增独生子女领证户19户，年内发放独生子保健费35520元（4）计生两户参加新型养老保险185户。发放补助32300元。(5)生育关怀救助8名发放补助9000元。（6）中心户长190名，发放补助124000元。村专干 名27发放补助21120元。</w:t>
      </w:r>
    </w:p>
    <w:p>
      <w:pPr>
        <w:ind w:left="0" w:right="0" w:firstLine="560"/>
        <w:spacing w:before="450" w:after="450" w:line="312" w:lineRule="auto"/>
      </w:pPr>
      <w:r>
        <w:rPr>
          <w:rFonts w:ascii="宋体" w:hAnsi="宋体" w:eastAsia="宋体" w:cs="宋体"/>
          <w:color w:val="000"/>
          <w:sz w:val="28"/>
          <w:szCs w:val="28"/>
        </w:rPr>
        <w:t xml:space="preserve">八、依法行政，积极维护群众合法权益。</w:t>
      </w:r>
    </w:p>
    <w:p>
      <w:pPr>
        <w:ind w:left="0" w:right="0" w:firstLine="560"/>
        <w:spacing w:before="450" w:after="450" w:line="312" w:lineRule="auto"/>
      </w:pPr>
      <w:r>
        <w:rPr>
          <w:rFonts w:ascii="宋体" w:hAnsi="宋体" w:eastAsia="宋体" w:cs="宋体"/>
          <w:color w:val="000"/>
          <w:sz w:val="28"/>
          <w:szCs w:val="28"/>
        </w:rPr>
        <w:t xml:space="preserve">一是继续推进依法行政，利用各种形式深入做好“一法六规”宣传工作，开展了行政执法检查和督查。二是以“计划生育双月整治”活动为契机，加强对违法生育人员的查处力度。三是加强信访规范化管理，采取综合措施妥善解决群众来信来访问题，积极探索建立计生信访工作长效机制，加大信访督查督办力度，提高初信初访办结率。四是抓好行政执法队伍建设，镇、村、组充实调整了依法行政队伍，开展了依法行政工作培训，确保人口计生政策不放松，计生队伍不散，“三个一”领导机制不变。</w:t>
      </w:r>
    </w:p>
    <w:p>
      <w:pPr>
        <w:ind w:left="0" w:right="0" w:firstLine="560"/>
        <w:spacing w:before="450" w:after="450" w:line="312" w:lineRule="auto"/>
      </w:pPr>
      <w:r>
        <w:rPr>
          <w:rFonts w:ascii="宋体" w:hAnsi="宋体" w:eastAsia="宋体" w:cs="宋体"/>
          <w:color w:val="000"/>
          <w:sz w:val="28"/>
          <w:szCs w:val="28"/>
        </w:rPr>
        <w:t xml:space="preserve">九、积极开展计划生育便民服务一厅式办公。</w:t>
      </w:r>
    </w:p>
    <w:p>
      <w:pPr>
        <w:ind w:left="0" w:right="0" w:firstLine="560"/>
        <w:spacing w:before="450" w:after="450" w:line="312" w:lineRule="auto"/>
      </w:pPr>
      <w:r>
        <w:rPr>
          <w:rFonts w:ascii="宋体" w:hAnsi="宋体" w:eastAsia="宋体" w:cs="宋体"/>
          <w:color w:val="000"/>
          <w:sz w:val="28"/>
          <w:szCs w:val="28"/>
        </w:rPr>
        <w:t xml:space="preserve">~~~~~~~~~~~~~~谢谢使用~~~~~~~~~~~~ ~~~~~~~~~~~~~~~~~~~~~谢谢使用~~~~~~~~~~~~~~~~ 抓好计划生育便民服务大厅一厅式办公建设，充分利用镇便民服务中心开展诚信计生，阳光计生便民服务，确定专人坚持在大厅上班，制做制度牌上墙，印发宣传资料1000份，接待群众48人次，收到了良好的效果。</w:t>
      </w:r>
    </w:p>
    <w:p>
      <w:pPr>
        <w:ind w:left="0" w:right="0" w:firstLine="560"/>
        <w:spacing w:before="450" w:after="450" w:line="312" w:lineRule="auto"/>
      </w:pPr>
      <w:r>
        <w:rPr>
          <w:rFonts w:ascii="宋体" w:hAnsi="宋体" w:eastAsia="宋体" w:cs="宋体"/>
          <w:color w:val="000"/>
          <w:sz w:val="28"/>
          <w:szCs w:val="28"/>
        </w:rPr>
        <w:t xml:space="preserve">总之，我镇计生工作整体水平有了一定的提升，全镇计划生育各项质量指标明显提高，计生干部工作作风不断改进，群众满意率和参与率得到了提高，计生工作保持了良好的发展态势。但与上级的要求，与新时期人口和计划生育工作的标准还存在一定差距。我们决心以这次市考核检查为契机，以稳定低生育水平为目标，以巩固、提高创优成果为重点，认真总结工作经验，积极查找存在问题，不断创新工作思路，再添措施，狠抓落实，努力开创我镇人口和计划生育工作新局面。</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~~~~~~~~~~~~~~谢谢使用~~~~~~~~~~~~ ~~~~~~~~~~~~~~~~~~~~~谢谢使用~~~~~~~~~~~~~~~~</w:t>
      </w:r>
    </w:p>
    <w:p>
      <w:pPr>
        <w:ind w:left="0" w:right="0" w:firstLine="560"/>
        <w:spacing w:before="450" w:after="450" w:line="312" w:lineRule="auto"/>
      </w:pPr>
      <w:r>
        <w:rPr>
          <w:rFonts w:ascii="宋体" w:hAnsi="宋体" w:eastAsia="宋体" w:cs="宋体"/>
          <w:color w:val="000"/>
          <w:sz w:val="28"/>
          <w:szCs w:val="28"/>
        </w:rPr>
        <w:t xml:space="preserve">经过一段时期的初级党校学习，我的心境自然澎湃而又亢奋。其实，无论是谁，这种难得的熏陶刚过，思想上和认识上都会大有一吐为快的强烈之欲望。这对深刻理解中国***始终是一个最先进的党、最伟大的党，始终是实践“三个代表”重要思想的 楷模，也始终是勤奋学习、善于思考、解放思想、与时俱进、勇于实践、锐意创新的模范等等，以及正确选择一个人的人生观、价值观和世界观，都具有非常积极的意义。以下是我的心得体会：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通过学习，我对我们的党有了更加深入的理解：中国***是中国工人阶级的先锋队，是中国各族人民利益的忠实代表，是中国事业的领导核心。中国***有它的阶级性，人民性，先进性。中国工人阶级是中国***的阶级基础，工人阶级政党是工人阶级的先锋队，工人阶级的先进性决定了党的先进性。而工人阶级之所以具有先进性是因为它代表了先进生产力和生产关系，具有高度组织性、纪律性，赋予革命的坚定性、彻底性。知识分子是工人阶级的重要组成部分，随着社会的发展，信息技术等越来越发达，因此工人阶级政党的先进性必须随着时代的发展不断具有新的内涵、新的标准和新的特征，做到与时俱进。党的先进性还体现在将“三个代表”写入了新的党章。“三个代表”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~~~~~~~~~~~~~~谢谢使用~~~~~~~~~~~~ ~~~~~~~~~~~~~~~~~~~~~谢谢使用~~~~~~~~~~~~~~~~</w:t>
      </w:r>
    </w:p>
    <w:p>
      <w:pPr>
        <w:ind w:left="0" w:right="0" w:firstLine="560"/>
        <w:spacing w:before="450" w:after="450" w:line="312" w:lineRule="auto"/>
      </w:pPr>
      <w:r>
        <w:rPr>
          <w:rFonts w:ascii="宋体" w:hAnsi="宋体" w:eastAsia="宋体" w:cs="宋体"/>
          <w:color w:val="000"/>
          <w:sz w:val="28"/>
          <w:szCs w:val="28"/>
        </w:rPr>
        <w:t xml:space="preserve">其次，通过学习我进一步端正了自己的入党动机。入党动机是指一个人要求入党的内在原因和真实目的，是推动人们争取入党的一种精神力量。真正正确的入党动机应该是能始终将人民的利益放在首位，为了最终实现****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再次，我懂得了入党的过程是一个漫长而艰辛的过程，是一个充满考验的过程，不是你随便想怎么样就怎么样，要时时刻刻用党员的标准来规范自己。听了几位优秀学生党员的入党经历，学到了我们不仅要在组织上积极要求入党。把党和人民放在第一位，用自己的行动来展现一位入党积极分子的作风，时时刻刻，用党的标准提醒自己，什么要积极主动的去做，什么要积极同违背党标准的做斗争。入党的过程，便是不断完善自己的过程，便是升华自己的过程。</w:t>
      </w:r>
    </w:p>
    <w:p>
      <w:pPr>
        <w:ind w:left="0" w:right="0" w:firstLine="560"/>
        <w:spacing w:before="450" w:after="450" w:line="312" w:lineRule="auto"/>
      </w:pPr>
      <w:r>
        <w:rPr>
          <w:rFonts w:ascii="宋体" w:hAnsi="宋体" w:eastAsia="宋体" w:cs="宋体"/>
          <w:color w:val="000"/>
          <w:sz w:val="28"/>
          <w:szCs w:val="28"/>
        </w:rPr>
        <w:t xml:space="preserve">当然，我也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w:t>
      </w:r>
    </w:p>
    <w:p>
      <w:pPr>
        <w:ind w:left="0" w:right="0" w:firstLine="560"/>
        <w:spacing w:before="450" w:after="450" w:line="312" w:lineRule="auto"/>
      </w:pPr>
      <w:r>
        <w:rPr>
          <w:rFonts w:ascii="宋体" w:hAnsi="宋体" w:eastAsia="宋体" w:cs="宋体"/>
          <w:color w:val="000"/>
          <w:sz w:val="28"/>
          <w:szCs w:val="28"/>
        </w:rPr>
        <w:t xml:space="preserve">~~~~~~~~~~~~~~谢谢使用~~~~~~~~~~~~ ~~~~~~~~~~~~~~~~~~~~~谢谢使用~~~~~~~~~~~~~~~~ 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通过这次的学习, 我不仅加深了对党的基本知识的了解，也更加明确了入党动机，优秀党员决不是套在自己头上用于炫耀的光环，而是我们应该努力学习，不断进取所应该达到的目标，组织上的入党一生一次，思想上的入党一生一世。在学习当中，最让我感动的是中国***的优良传统和作风。党的宗旨是全心全意为人民服务,而党的优良传统和作风恰恰印证了这一点。看着那些面对党旗宣誓的***员,我感动了,我感到了作为***员的骄傲,也更加坚定自己的人生信念：我也一定要成为一名***员。我要时刻谨记党的教诲，时刻以党员的行为准则来约束自己, 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宋体" w:hAnsi="宋体" w:eastAsia="宋体" w:cs="宋体"/>
          <w:color w:val="000"/>
          <w:sz w:val="28"/>
          <w:szCs w:val="28"/>
        </w:rPr>
        <w:t xml:space="preserve">~~~~~~~~~~~~~~谢谢使用~~~~~~~~~~~~ ~~~~~~~~~~~~~~~~~~~~~谢谢使用~~~~~~~~~~~~~~~~</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2025-06-19T00:15:48+08:00</dcterms:created>
  <dcterms:modified xsi:type="dcterms:W3CDTF">2025-06-19T00:15:48+08:00</dcterms:modified>
</cp:coreProperties>
</file>

<file path=docProps/custom.xml><?xml version="1.0" encoding="utf-8"?>
<Properties xmlns="http://schemas.openxmlformats.org/officeDocument/2006/custom-properties" xmlns:vt="http://schemas.openxmlformats.org/officeDocument/2006/docPropsVTypes"/>
</file>