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十佳医生事迹材料</w:t>
      </w:r>
      <w:bookmarkEnd w:id="1"/>
    </w:p>
    <w:p>
      <w:pPr>
        <w:jc w:val="center"/>
        <w:spacing w:before="0" w:after="450"/>
      </w:pPr>
      <w:r>
        <w:rPr>
          <w:rFonts w:ascii="Arial" w:hAnsi="Arial" w:eastAsia="Arial" w:cs="Arial"/>
          <w:color w:val="999999"/>
          <w:sz w:val="20"/>
          <w:szCs w:val="20"/>
        </w:rPr>
        <w:t xml:space="preserve">来源：网络  作者：心旷神怡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第一篇：十佳医生事迹材料xxx同志，女，35岁，大专，xx县妇幼保健院妇产科医生，主治医师。每当听到婴儿响亮的哭声，望着母亲开心的笑脸，看着解除了病痛痊愈出院的患者和欢心而归的家属，她会感到由衷的欣慰和满足，不管再苦再累她都会觉得值得。作...</w:t>
      </w:r>
    </w:p>
    <w:p>
      <w:pPr>
        <w:ind w:left="0" w:right="0" w:firstLine="560"/>
        <w:spacing w:before="450" w:after="450" w:line="312" w:lineRule="auto"/>
      </w:pPr>
      <w:r>
        <w:rPr>
          <w:rFonts w:ascii="黑体" w:hAnsi="黑体" w:eastAsia="黑体" w:cs="黑体"/>
          <w:color w:val="000000"/>
          <w:sz w:val="36"/>
          <w:szCs w:val="36"/>
          <w:b w:val="1"/>
          <w:bCs w:val="1"/>
        </w:rPr>
        <w:t xml:space="preserve">第一篇：十佳医生事迹材料</w:t>
      </w:r>
    </w:p>
    <w:p>
      <w:pPr>
        <w:ind w:left="0" w:right="0" w:firstLine="560"/>
        <w:spacing w:before="450" w:after="450" w:line="312" w:lineRule="auto"/>
      </w:pPr>
      <w:r>
        <w:rPr>
          <w:rFonts w:ascii="宋体" w:hAnsi="宋体" w:eastAsia="宋体" w:cs="宋体"/>
          <w:color w:val="000"/>
          <w:sz w:val="28"/>
          <w:szCs w:val="28"/>
        </w:rPr>
        <w:t xml:space="preserve">xxx同志，女，35岁，大专，xx县妇幼保健院妇产科医生，主治医师。</w:t>
      </w:r>
    </w:p>
    <w:p>
      <w:pPr>
        <w:ind w:left="0" w:right="0" w:firstLine="560"/>
        <w:spacing w:before="450" w:after="450" w:line="312" w:lineRule="auto"/>
      </w:pPr>
      <w:r>
        <w:rPr>
          <w:rFonts w:ascii="宋体" w:hAnsi="宋体" w:eastAsia="宋体" w:cs="宋体"/>
          <w:color w:val="000"/>
          <w:sz w:val="28"/>
          <w:szCs w:val="28"/>
        </w:rPr>
        <w:t xml:space="preserve">每当听到婴儿响亮的哭声，望着母亲开心的笑脸，看着解除了病痛痊愈出院的患者和欢心而归的家属，她会感到由衷的欣慰和满足，不管再苦再累她都会觉得值得。作为一名医务工作者，她始终把对党的忠诚和对事业的执著作为自己的人生坐标，始终把让患者满意作为自己在技术水平上不断创新，在服务水平上不断提高的精神动力。</w:t>
      </w:r>
    </w:p>
    <w:p>
      <w:pPr>
        <w:ind w:left="0" w:right="0" w:firstLine="560"/>
        <w:spacing w:before="450" w:after="450" w:line="312" w:lineRule="auto"/>
      </w:pPr>
      <w:r>
        <w:rPr>
          <w:rFonts w:ascii="宋体" w:hAnsi="宋体" w:eastAsia="宋体" w:cs="宋体"/>
          <w:color w:val="000"/>
          <w:sz w:val="28"/>
          <w:szCs w:val="28"/>
        </w:rPr>
        <w:t xml:space="preserve">随着社会的发展，经济条件的改善、医生先进事迹材料，社会因素要求剖宫产的孕妇越来越多，剖宫产率明显增加。在日常工作中她大力宣传自然分娩，使孕妇及其亲属懂得自然分娩是人类繁衍生息必然的生理过程，产妇和胎儿都具有潜力能主动参与并完成分娩过程，产妇子宫的挤压、收缩，不仅有利于降低新生儿肺炎发生率，而且对于产妇的体能恢复、哺乳等都有好处。剖腹产只是解决难产和重症高危妊娠、高危胎儿需要终止妊娠的有效方法。经过她的宣传有一部分孕妇改变注意要求自然分娩。对于产程观察她也是是一丝不苟，部分头位性难产的孕妇，经侧卧位、曲大腿法、徒手转头法、适当加强宫缩后转变为顺产，明显降低了剖宫产率，缩短了住院时间，为病人减轻了思想负担及经济负担，使病人满意而归。</w:t>
      </w:r>
    </w:p>
    <w:p>
      <w:pPr>
        <w:ind w:left="0" w:right="0" w:firstLine="560"/>
        <w:spacing w:before="450" w:after="450" w:line="312" w:lineRule="auto"/>
      </w:pPr>
      <w:r>
        <w:rPr>
          <w:rFonts w:ascii="宋体" w:hAnsi="宋体" w:eastAsia="宋体" w:cs="宋体"/>
          <w:color w:val="000"/>
          <w:sz w:val="28"/>
          <w:szCs w:val="28"/>
        </w:rPr>
        <w:t xml:space="preserve">县妇幼保健院收治的病人大多是来自农村的病人，到了医院，她们往往感到陌生、紧张。查房时，她就主动地拉拉病人的手，扶扶病人的肩，给病人一个微笑，认真听取病人的叙述，耐心给每一位病人讲解病情、治疗，需要完善的相关辅助检查及疾病的预防等，消除她们的不安情绪。有时有的病人理解能力差，无理取闹、讽刺谩骂事件偶有发生，这时她总是换位思考：“病人及家属的心情肯定都不好，我要站在她们的角度去想”，并针对不同原因做好解释工作。</w:t>
      </w:r>
    </w:p>
    <w:p>
      <w:pPr>
        <w:ind w:left="0" w:right="0" w:firstLine="560"/>
        <w:spacing w:before="450" w:after="450" w:line="312" w:lineRule="auto"/>
      </w:pPr>
      <w:r>
        <w:rPr>
          <w:rFonts w:ascii="宋体" w:hAnsi="宋体" w:eastAsia="宋体" w:cs="宋体"/>
          <w:color w:val="000"/>
          <w:sz w:val="28"/>
          <w:szCs w:val="28"/>
        </w:rPr>
        <w:t xml:space="preserve">对于做妇科检查大多数女同志都有同感，就是怕尴尬，于此，她总是在内心提醒自己，态度要和蔼，语言尽量亲切些，检查动作尽量轻些，边检查边解释妇科检查的重要性，使患者尽量放松，检查后还耐心地帮她们穿好衣服，扶他们下检查床，宣传健康教育知识、妇产科医生先进事迹。这些细微的举动，对医务工作者来说只是举手之劳，而对患者来说，却是极大的安慰。</w:t>
      </w:r>
    </w:p>
    <w:p>
      <w:pPr>
        <w:ind w:left="0" w:right="0" w:firstLine="560"/>
        <w:spacing w:before="450" w:after="450" w:line="312" w:lineRule="auto"/>
      </w:pPr>
      <w:r>
        <w:rPr>
          <w:rFonts w:ascii="宋体" w:hAnsi="宋体" w:eastAsia="宋体" w:cs="宋体"/>
          <w:color w:val="000"/>
          <w:sz w:val="28"/>
          <w:szCs w:val="28"/>
        </w:rPr>
        <w:t xml:space="preserve">在产科，妊娠期高血压疾病的产妇产后也会发生子痫，病情凶险、死亡率高。发生子痫抢救是争分夺秒的。今年元月份的一天值中午班的她在病房给病人解释病情时，突然听到一位产妇家属在走廊上大声呼叫，说产妇头痛厉害，她立即从三楼病房跑到四楼病房。此时产妇正在抽搐，神志不清，口吐白沫，心电监护血压显示160/110mmHg。这位产妇是上午做手术的，术前血压偏高，出现了产后子痫。她立即告知患者家属要保持病房安静，双手固定产妇头偏向一侧。为防止患者口舌咬伤，在现场无开口器的情况下，她立即在病房找来一金属饭勺包上布，用手掰开产妇下颌把包了布的金属饭勺放入口内，撬开牙齿，虽然双手沾满患者口腔内分泌物，但她仍坚持用双手固定金属饭勺直至拿来开口器，始终没有一句怨言。在抢救过程中她冷静的应对突发事件、优秀医生先进事迹，有条不紊指导用药，一直守在产妇床前严密观察病情变化。经过积极抢救产妇血压逐渐下降，停止抽搐，神志清醒，脱离危险。事后产妇及家属非常感激，不断感谢说：“李医生真是一位好医生，有责任心，不怕脏不怕累”。</w:t>
      </w:r>
    </w:p>
    <w:p>
      <w:pPr>
        <w:ind w:left="0" w:right="0" w:firstLine="560"/>
        <w:spacing w:before="450" w:after="450" w:line="312" w:lineRule="auto"/>
      </w:pPr>
      <w:r>
        <w:rPr>
          <w:rFonts w:ascii="宋体" w:hAnsi="宋体" w:eastAsia="宋体" w:cs="宋体"/>
          <w:color w:val="000"/>
          <w:sz w:val="28"/>
          <w:szCs w:val="28"/>
        </w:rPr>
        <w:t xml:space="preserve">有人说过，医生“需要一个科学家的头脑和一颗传教士的心灵”。从医以来她对这句话有了更深刻的体会，对生命怀有更深的悲悯之心和敬畏之情，对患者从不敢有丝毫的懈怠和马虎，用真情、知识和技术为患者解除病痛，是她一生的追求。</w:t>
      </w:r>
    </w:p>
    <w:p>
      <w:pPr>
        <w:ind w:left="0" w:right="0" w:firstLine="560"/>
        <w:spacing w:before="450" w:after="450" w:line="312" w:lineRule="auto"/>
      </w:pPr>
      <w:r>
        <w:rPr>
          <w:rFonts w:ascii="宋体" w:hAnsi="宋体" w:eastAsia="宋体" w:cs="宋体"/>
          <w:color w:val="000"/>
          <w:sz w:val="28"/>
          <w:szCs w:val="28"/>
        </w:rPr>
        <w:t xml:space="preserve">除人类之病痛，助健康之完美，是她人生的理想，也正是为了这个理想，她选择了医生这个职业。她曾经说过，选择了医生职业，就注定了一生的平凡与奉献。只要病人平安，再苦再累她也不后悔。为了人民的健康，为了美好的医疗卫生事业，她愿意奉献自己的青春。</w:t>
      </w:r>
    </w:p>
    <w:p>
      <w:pPr>
        <w:ind w:left="0" w:right="0" w:firstLine="560"/>
        <w:spacing w:before="450" w:after="450" w:line="312" w:lineRule="auto"/>
      </w:pPr>
      <w:r>
        <w:rPr>
          <w:rFonts w:ascii="宋体" w:hAnsi="宋体" w:eastAsia="宋体" w:cs="宋体"/>
          <w:color w:val="000"/>
          <w:sz w:val="28"/>
          <w:szCs w:val="28"/>
        </w:rPr>
        <w:t xml:space="preserve">以上就是她的先进事迹。</w:t>
      </w:r>
    </w:p>
    <w:p>
      <w:pPr>
        <w:ind w:left="0" w:right="0" w:firstLine="560"/>
        <w:spacing w:before="450" w:after="450" w:line="312" w:lineRule="auto"/>
      </w:pPr>
      <w:r>
        <w:rPr>
          <w:rFonts w:ascii="黑体" w:hAnsi="黑体" w:eastAsia="黑体" w:cs="黑体"/>
          <w:color w:val="000000"/>
          <w:sz w:val="36"/>
          <w:szCs w:val="36"/>
          <w:b w:val="1"/>
          <w:bCs w:val="1"/>
        </w:rPr>
        <w:t xml:space="preserve">第二篇：十佳医生主要事迹</w:t>
      </w:r>
    </w:p>
    <w:p>
      <w:pPr>
        <w:ind w:left="0" w:right="0" w:firstLine="560"/>
        <w:spacing w:before="450" w:after="450" w:line="312" w:lineRule="auto"/>
      </w:pPr>
      <w:r>
        <w:rPr>
          <w:rFonts w:ascii="宋体" w:hAnsi="宋体" w:eastAsia="宋体" w:cs="宋体"/>
          <w:color w:val="000"/>
          <w:sz w:val="28"/>
          <w:szCs w:val="28"/>
        </w:rPr>
        <w:t xml:space="preserve">十佳医生主要事迹</w:t>
      </w:r>
    </w:p>
    <w:p>
      <w:pPr>
        <w:ind w:left="0" w:right="0" w:firstLine="560"/>
        <w:spacing w:before="450" w:after="450" w:line="312" w:lineRule="auto"/>
      </w:pPr>
      <w:r>
        <w:rPr>
          <w:rFonts w:ascii="宋体" w:hAnsi="宋体" w:eastAsia="宋体" w:cs="宋体"/>
          <w:color w:val="000"/>
          <w:sz w:val="28"/>
          <w:szCs w:val="28"/>
        </w:rPr>
        <w:t xml:space="preserve">我叫瓦斯力江.买买提、男、维吾尔族，现年40岁，现任阔克苏乡卫生院内科医师，办公室主任，1994年8月参加工作。我连续多年被本单位评为先进工作者。1996年——1998年被阔克苏乡政府评为先进工作者。2025年被特克斯县卫生局评为先进工作者。2025年州直乡镇卫生院传染病主检医师进修学习中被评为优秀学员。参加工作16年来，工作认真负责，作风正派，礼貌待人，态度和蔼，尊重病人的人格与权利，时刻为病人着想，千方百计为病人排忧解难，牢固树立以病人为中心，以质量为核心的思想。对病人如亲人，爱岗敬业，勤勤恳恳，一如既往。坚持提早上班，延迟下班，尽量满足患者要求。24小时开通联系电话，随叫随到。努力钻研医疗业务技术，具有良好的医德医风，深受当地群众的好评。</w:t>
      </w:r>
    </w:p>
    <w:p>
      <w:pPr>
        <w:ind w:left="0" w:right="0" w:firstLine="560"/>
        <w:spacing w:before="450" w:after="450" w:line="312" w:lineRule="auto"/>
      </w:pPr>
      <w:r>
        <w:rPr>
          <w:rFonts w:ascii="宋体" w:hAnsi="宋体" w:eastAsia="宋体" w:cs="宋体"/>
          <w:color w:val="000"/>
          <w:sz w:val="28"/>
          <w:szCs w:val="28"/>
        </w:rPr>
        <w:t xml:space="preserve">2025年11月末，一日半夜时分我正熟睡的时候，手机突然响了，原来打电话的是阔克苏乡牧业队的一个牧民，他们家有一需要急救的病人，他们房子离我居住的地方有6—7公里路，天又黑，伸手不见五指，天气又冷，那时我小女儿出生不到2个月，我爱人身体又不好，大女儿又正在发高烧。当时我什么也没想，大概地问了一下病情后，怀疑是癫痫病，就拿上必备的急救东西，骑着牧民牵过来的马时，风吹的我差一点从马上摔下来。到他们家的时候病人已经进入昏迷状态，此时病人皮肤苍白、口唇发绀、四肢及面部肌肉强烈抽动，呼吸呈急冲式，口吐白沫舌被咬伤而带红色血沫，我迅速将患者衣领解开，打开门窗户以利于呼吸，并将牙垫置臼齿间以防舌的咬伤，然后开始检查生命体征后，当即进行对症处理并观察病情，待病情平稳后，我才深一脚浅一脚的不行往回走，不知摔了多少跤，现在回想起来还有些后怕。像这样的事情在我的工作中经常发生，我经常提醒自己，要急病人之所急，想病人之所想。</w:t>
      </w:r>
    </w:p>
    <w:p>
      <w:pPr>
        <w:ind w:left="0" w:right="0" w:firstLine="560"/>
        <w:spacing w:before="450" w:after="450" w:line="312" w:lineRule="auto"/>
      </w:pPr>
      <w:r>
        <w:rPr>
          <w:rFonts w:ascii="宋体" w:hAnsi="宋体" w:eastAsia="宋体" w:cs="宋体"/>
          <w:color w:val="000"/>
          <w:sz w:val="28"/>
          <w:szCs w:val="28"/>
        </w:rPr>
        <w:t xml:space="preserve">在我们乡阔克苏村，有一五保户叫陈新民有多年的支气管哮喘病，从2025年到2025年这三年间，我不定时的上门为他服务，看到他房子没有吃的、喝的、我经常自己出钱给他买面粉和清油，并经常给他打扫卫生，受到广大群众的一致好评。为了减轻病人的痛苦，我不论日寒夜冷路途遥远，只要病人需要，我就到病人的家里去，为他们解决身体上以及心理上的痛苦。</w:t>
      </w:r>
    </w:p>
    <w:p>
      <w:pPr>
        <w:ind w:left="0" w:right="0" w:firstLine="560"/>
        <w:spacing w:before="450" w:after="450" w:line="312" w:lineRule="auto"/>
      </w:pPr>
      <w:r>
        <w:rPr>
          <w:rFonts w:ascii="宋体" w:hAnsi="宋体" w:eastAsia="宋体" w:cs="宋体"/>
          <w:color w:val="000"/>
          <w:sz w:val="28"/>
          <w:szCs w:val="28"/>
        </w:rPr>
        <w:t xml:space="preserve">我热爱农村卫生事业，一心一意扎根在乡镇基层卫生院工作，工作兢兢业业，不分昼夜和节假日全身心的投入到工作中。为病人废寝忘食，对危重或长期卧床的慢性病患者，每年上门服务达100余例，一切为病人着想，再苦再累毫无怨言，受到了患者及家属的好评。得到领导和同事的肯定。同时，利用业余时间努力学习业务知识，力求技术上精益求精。</w:t>
      </w:r>
    </w:p>
    <w:p>
      <w:pPr>
        <w:ind w:left="0" w:right="0" w:firstLine="560"/>
        <w:spacing w:before="450" w:after="450" w:line="312" w:lineRule="auto"/>
      </w:pPr>
      <w:r>
        <w:rPr>
          <w:rFonts w:ascii="宋体" w:hAnsi="宋体" w:eastAsia="宋体" w:cs="宋体"/>
          <w:color w:val="000"/>
          <w:sz w:val="28"/>
          <w:szCs w:val="28"/>
        </w:rPr>
        <w:t xml:space="preserve">我在工作中任劳任怨，对患者认真负责，以温暖的人情、科学的人道主义精神面对每一位患者，与病人交流沟通，对所有病人一视同仁，得到了各民族患者的一致好评。熟练操作从未出差错事故。牺牲个人休息时间，为病人排忧解难。年门诊人次达5000余人次。</w:t>
      </w:r>
    </w:p>
    <w:p>
      <w:pPr>
        <w:ind w:left="0" w:right="0" w:firstLine="560"/>
        <w:spacing w:before="450" w:after="450" w:line="312" w:lineRule="auto"/>
      </w:pPr>
      <w:r>
        <w:rPr>
          <w:rFonts w:ascii="黑体" w:hAnsi="黑体" w:eastAsia="黑体" w:cs="黑体"/>
          <w:color w:val="000000"/>
          <w:sz w:val="36"/>
          <w:szCs w:val="36"/>
          <w:b w:val="1"/>
          <w:bCs w:val="1"/>
        </w:rPr>
        <w:t xml:space="preserve">第三篇：十佳乡村医生事迹</w:t>
      </w:r>
    </w:p>
    <w:p>
      <w:pPr>
        <w:ind w:left="0" w:right="0" w:firstLine="560"/>
        <w:spacing w:before="450" w:after="450" w:line="312" w:lineRule="auto"/>
      </w:pPr>
      <w:r>
        <w:rPr>
          <w:rFonts w:ascii="宋体" w:hAnsi="宋体" w:eastAsia="宋体" w:cs="宋体"/>
          <w:color w:val="000"/>
          <w:sz w:val="28"/>
          <w:szCs w:val="28"/>
        </w:rPr>
        <w:t xml:space="preserve">乡村卫生员在村医这个岗位上，他（她）们急病人所急，默默奉献，为缺医少药的农村带去了党的关怀与温暖，深得广大农村群众的信任和爱戴。为了表彰先进、树立榜样，大力宣传乡村医生扎根农村、服务基层、乐于奉献、恪尽职守、积极进取的先进事迹，卫生部开展“2025年全国优秀乡村医生评选表彰活动”，我省评选出7位“全国优秀乡村医生”候选人，30位“福建省优秀乡村医生”。现将7位“全国优秀乡村医生”候选人的先进事迹摘登如下。</w:t>
      </w:r>
    </w:p>
    <w:p>
      <w:pPr>
        <w:ind w:left="0" w:right="0" w:firstLine="560"/>
        <w:spacing w:before="450" w:after="450" w:line="312" w:lineRule="auto"/>
      </w:pPr>
      <w:r>
        <w:rPr>
          <w:rFonts w:ascii="宋体" w:hAnsi="宋体" w:eastAsia="宋体" w:cs="宋体"/>
          <w:color w:val="000"/>
          <w:sz w:val="28"/>
          <w:szCs w:val="28"/>
        </w:rPr>
        <w:t xml:space="preserve">先做人，后行医</w:t>
      </w:r>
    </w:p>
    <w:p>
      <w:pPr>
        <w:ind w:left="0" w:right="0" w:firstLine="560"/>
        <w:spacing w:before="450" w:after="450" w:line="312" w:lineRule="auto"/>
      </w:pPr>
      <w:r>
        <w:rPr>
          <w:rFonts w:ascii="宋体" w:hAnsi="宋体" w:eastAsia="宋体" w:cs="宋体"/>
          <w:color w:val="000"/>
          <w:sz w:val="28"/>
          <w:szCs w:val="28"/>
        </w:rPr>
        <w:t xml:space="preserve">——记浦城县忠信镇坑尾村乡村医生廖正花</w:t>
      </w:r>
    </w:p>
    <w:p>
      <w:pPr>
        <w:ind w:left="0" w:right="0" w:firstLine="560"/>
        <w:spacing w:before="450" w:after="450" w:line="312" w:lineRule="auto"/>
      </w:pPr>
      <w:r>
        <w:rPr>
          <w:rFonts w:ascii="宋体" w:hAnsi="宋体" w:eastAsia="宋体" w:cs="宋体"/>
          <w:color w:val="000"/>
          <w:sz w:val="28"/>
          <w:szCs w:val="28"/>
        </w:rPr>
        <w:t xml:space="preserve">乡村女医生廖正花出生于浦城县忠信镇，1968年中学毕业时，她目睹了家乡姐妹年纪轻轻就因难产而死，就立志要当一名合格的接生员。1975年，在大队党支部和群众的推荐下，她先后到了忠信卫生院、浦城县卫生局和建阳卫生学校学习。毕业后毅然回到家乡卫生所工作，从事农村医生和乡村接生员工作。从此，不论白天黑夜，不论刮风雨雪，只要病人需要，她就送医送药到家。经她接生的父子两代人在坑尾村比比皆是。如今廖正花被村民们尊称为“廖姥姥”。坑尾村有十几个自然村，有的村和浙江省交界，为了能给适龄儿童注射预防针，她不辞劳苦，翻山越岭为他们注射疫苗。对经济困难的村民减免医药费10-20%;一时带钱不足的患者可先取药治病,下次来诊时再还欠款;对于特困群众免费治疗，每年减免费用达3000多余元。当浦城县开始推行新型农村合作医疗时，廖正花深入农民家中，广泛宣传这一惠及农民群众的大好事，她还亲自为几家贫困户，捐助了合作医疗基金。廖正花在乡村的35个春夏秋冬里,任劳任怨，凭借精湛的医术，救死扶伤，解除患者的痛苦。她常说：“医者，先做人，后行医”。她多次被评为县、乡优秀共产党员，先进医务工作者，三八红旗手。1985年她被评为省卫生厅优秀乡村医生。</w:t>
      </w:r>
    </w:p>
    <w:p>
      <w:pPr>
        <w:ind w:left="0" w:right="0" w:firstLine="560"/>
        <w:spacing w:before="450" w:after="450" w:line="312" w:lineRule="auto"/>
      </w:pPr>
      <w:r>
        <w:rPr>
          <w:rFonts w:ascii="宋体" w:hAnsi="宋体" w:eastAsia="宋体" w:cs="宋体"/>
          <w:color w:val="000"/>
          <w:sz w:val="28"/>
          <w:szCs w:val="28"/>
        </w:rPr>
        <w:t xml:space="preserve">忠诚农村医疗卫生事业的好医生</w:t>
      </w:r>
    </w:p>
    <w:p>
      <w:pPr>
        <w:ind w:left="0" w:right="0" w:firstLine="560"/>
        <w:spacing w:before="450" w:after="450" w:line="312" w:lineRule="auto"/>
      </w:pPr>
      <w:r>
        <w:rPr>
          <w:rFonts w:ascii="宋体" w:hAnsi="宋体" w:eastAsia="宋体" w:cs="宋体"/>
          <w:color w:val="000"/>
          <w:sz w:val="28"/>
          <w:szCs w:val="28"/>
        </w:rPr>
        <w:t xml:space="preserve">——记闽侯县荆溪镇关口村乡村医生王斯义</w:t>
      </w:r>
    </w:p>
    <w:p>
      <w:pPr>
        <w:ind w:left="0" w:right="0" w:firstLine="560"/>
        <w:spacing w:before="450" w:after="450" w:line="312" w:lineRule="auto"/>
      </w:pPr>
      <w:r>
        <w:rPr>
          <w:rFonts w:ascii="宋体" w:hAnsi="宋体" w:eastAsia="宋体" w:cs="宋体"/>
          <w:color w:val="000"/>
          <w:sz w:val="28"/>
          <w:szCs w:val="28"/>
        </w:rPr>
        <w:t xml:space="preserve">王斯义从小就酷爱医学，18岁就被群众推选为“赤脚医生”送去培训，获得优秀成绩。无论在节假日还是夜间，他总是热情接待来看病的人。甚至连附近工厂的工人也慕名前来就医。有一次一名患者半夜哮喘发作，王斯义及时抢救，事后患者千恩万谢要送他红包，却被他坚决拒绝了。83岁高龄的李莲英因高血压脑血栓形成，致半生偏瘫，由于子女不在身边，王斯义坚持每天上门为其治疗，经过半个多月的精心护理，病人慢慢康复起来。为了解决村民安全饮用水问题，王斯义多方奔走，在华侨帮助下，村民们喝上了清洁卫生的自来水，村民的肠道传染病发病率大大降低。为了保障全村四千多人口的卫生防疫预防接种，王斯义不辞劳苦，组织卫生人员挨家挨户上门为小孩接种疫苗，使该村的预防防疫接种率都在90%以上。由于他的努力，村里的防疫工作多次得到县、镇卫生防疫部门的表扬。为了加强与完善村卫生所工作，2025年王斯义多方争取60万元人民币，在村中心建起新卫生所，极大的改善了村民的就医环境。王斯义从医40年来，扎根农村，默默奉献，成为一名深受当地村民爱戴的乡村医生。曾七次被评为“闽侯县先进卫生工作者”，还当选为荆溪镇第七次、第九次党代会代表和荆溪镇第六届、第九届、第十届人大代表。</w:t>
      </w:r>
    </w:p>
    <w:p>
      <w:pPr>
        <w:ind w:left="0" w:right="0" w:firstLine="560"/>
        <w:spacing w:before="450" w:after="450" w:line="312" w:lineRule="auto"/>
      </w:pPr>
      <w:r>
        <w:rPr>
          <w:rFonts w:ascii="宋体" w:hAnsi="宋体" w:eastAsia="宋体" w:cs="宋体"/>
          <w:color w:val="000"/>
          <w:sz w:val="28"/>
          <w:szCs w:val="28"/>
        </w:rPr>
        <w:t xml:space="preserve">村医岗位上的一朵奇葩</w:t>
      </w:r>
    </w:p>
    <w:p>
      <w:pPr>
        <w:ind w:left="0" w:right="0" w:firstLine="560"/>
        <w:spacing w:before="450" w:after="450" w:line="312" w:lineRule="auto"/>
      </w:pPr>
      <w:r>
        <w:rPr>
          <w:rFonts w:ascii="宋体" w:hAnsi="宋体" w:eastAsia="宋体" w:cs="宋体"/>
          <w:color w:val="000"/>
          <w:sz w:val="28"/>
          <w:szCs w:val="28"/>
        </w:rPr>
        <w:t xml:space="preserve">--记宁化县方田乡村头村女乡村医生张月红</w:t>
      </w:r>
    </w:p>
    <w:p>
      <w:pPr>
        <w:ind w:left="0" w:right="0" w:firstLine="560"/>
        <w:spacing w:before="450" w:after="450" w:line="312" w:lineRule="auto"/>
      </w:pPr>
      <w:r>
        <w:rPr>
          <w:rFonts w:ascii="宋体" w:hAnsi="宋体" w:eastAsia="宋体" w:cs="宋体"/>
          <w:color w:val="000"/>
          <w:sz w:val="28"/>
          <w:szCs w:val="28"/>
        </w:rPr>
        <w:t xml:space="preserve">宁化县方田乡是一个偏远贫困山区乡，缺医少药。张月红从事乡村医生25年，哪里有病人，哪里就有她的身影。她的诊所是接待站，也是救助站。她不仅常烧水烧茶煮饭招待病人及其家属，还陪送急重病人到乡里县里医院就诊，以致让同病房的人误认为她是病人的家属。村里一位姓潘的婆婆临终唯一的嘱托就是叫儿子不要忘记救命恩人张医生。为了抢救老人的儿子，张月红冒雪摸黑几十里路，将其送到中心卫生院抢救，才从死神手上抢回了一条命！她的家庭并不富有，在孩子尚未成年时，她的行医收入难以养家糊口，几乎靠老父艰难种地来维持生计，为此张医生总是深感愧疚。她积极改善村里的医疗环境，努力增加投入，扩大诊所面积，坚持向国营医药公司购进药品。对残疾孤寡老人实行减半收费，为村里的贫困户、孤寡老人等患者减免医药费5万元之多。张月红大型防疫接种中，每次都圆满完成任务。村里的“五苗”接种率达98%，孕产妇住院分娩率100%，农村新型合作医疗参保率达到100％。张月红还每年坚持自费订10余份报纸、杂志，积极向村民宣传健康知识。2025年以全票通过村支部书记兼村主任，成为宁化县女村支书第一人，被人们称为村医中的一朵奇葩。</w:t>
      </w:r>
    </w:p>
    <w:p>
      <w:pPr>
        <w:ind w:left="0" w:right="0" w:firstLine="560"/>
        <w:spacing w:before="450" w:after="450" w:line="312" w:lineRule="auto"/>
      </w:pPr>
      <w:r>
        <w:rPr>
          <w:rFonts w:ascii="宋体" w:hAnsi="宋体" w:eastAsia="宋体" w:cs="宋体"/>
          <w:color w:val="000"/>
          <w:sz w:val="28"/>
          <w:szCs w:val="28"/>
        </w:rPr>
        <w:t xml:space="preserve">默默无闻做奉献</w:t>
      </w:r>
    </w:p>
    <w:p>
      <w:pPr>
        <w:ind w:left="0" w:right="0" w:firstLine="560"/>
        <w:spacing w:before="450" w:after="450" w:line="312" w:lineRule="auto"/>
      </w:pPr>
      <w:r>
        <w:rPr>
          <w:rFonts w:ascii="宋体" w:hAnsi="宋体" w:eastAsia="宋体" w:cs="宋体"/>
          <w:color w:val="000"/>
          <w:sz w:val="28"/>
          <w:szCs w:val="28"/>
        </w:rPr>
        <w:t xml:space="preserve">——记屏南县棠口乡西村乡村医生叶林球</w:t>
      </w:r>
    </w:p>
    <w:p>
      <w:pPr>
        <w:ind w:left="0" w:right="0" w:firstLine="560"/>
        <w:spacing w:before="450" w:after="450" w:line="312" w:lineRule="auto"/>
      </w:pPr>
      <w:r>
        <w:rPr>
          <w:rFonts w:ascii="宋体" w:hAnsi="宋体" w:eastAsia="宋体" w:cs="宋体"/>
          <w:color w:val="000"/>
          <w:sz w:val="28"/>
          <w:szCs w:val="28"/>
        </w:rPr>
        <w:t xml:space="preserve">屏南县棠口乡西村乡村医生叶林球，40年前在福清卫校农医班学习三年后，回到家乡卫生所担任赤脚医生。工作之余他还参加上海中医学院函受普及班，努力提高自身业务水平。村民叶清勉的儿子高热抽搐、神精志不清，十分危险，叶林球通过详细检查，诊为高热急惊风，通过及时的治疗护理使其得到康复。爱岭村林兴铭的女儿生病，无钱治疗，叶林球连续出诊几天，每次来回五六公里，终于把他女儿的病治好。村民都夸他是神医。尽管赤脚医生的工作环境差，劳务报酬落实不到位，很多人都改行或跳槽，甚至去做生意。当时乡卫生院也想调叶林球去卫生院工作，但他为了让村里的人能够及时看病，就留在农村，无怨无悔地把自己医术奉献给当地村民。为了减轻病人负担，叶林球对所有老人从未收出诊费和血压测量费。他的诊所做到了制度上墙、收费公开透明。他积极开展健康宣传和教育，增订卫生报和卫生知识书刊，做到每月出一期宣传刊。特别是非典期间利用村的有线电视广播给广大群众讲读有关资料知识，对外来人员、流动人员进行监控，并得到上级的表扬。现在，村里的儿童计划免疫疫苗接种率达98%以上，孕产妇住院分免率达到100%，村民参加合作医疗保险率达到85%以上。从医40年来默默奉献，赢得了广大村民的信赖和赞誉，三次被省、县评为先进个人。</w:t>
      </w:r>
    </w:p>
    <w:p>
      <w:pPr>
        <w:ind w:left="0" w:right="0" w:firstLine="560"/>
        <w:spacing w:before="450" w:after="450" w:line="312" w:lineRule="auto"/>
      </w:pPr>
      <w:r>
        <w:rPr>
          <w:rFonts w:ascii="宋体" w:hAnsi="宋体" w:eastAsia="宋体" w:cs="宋体"/>
          <w:color w:val="000"/>
          <w:sz w:val="28"/>
          <w:szCs w:val="28"/>
        </w:rPr>
        <w:t xml:space="preserve">畲乡有个好村医</w:t>
      </w:r>
    </w:p>
    <w:p>
      <w:pPr>
        <w:ind w:left="0" w:right="0" w:firstLine="560"/>
        <w:spacing w:before="450" w:after="450" w:line="312" w:lineRule="auto"/>
      </w:pPr>
      <w:r>
        <w:rPr>
          <w:rFonts w:ascii="宋体" w:hAnsi="宋体" w:eastAsia="宋体" w:cs="宋体"/>
          <w:color w:val="000"/>
          <w:sz w:val="28"/>
          <w:szCs w:val="28"/>
        </w:rPr>
        <w:t xml:space="preserve">——记上杭县官庄畲族乡回龙村乡村医生周步芳</w:t>
      </w:r>
    </w:p>
    <w:p>
      <w:pPr>
        <w:ind w:left="0" w:right="0" w:firstLine="560"/>
        <w:spacing w:before="450" w:after="450" w:line="312" w:lineRule="auto"/>
      </w:pPr>
      <w:r>
        <w:rPr>
          <w:rFonts w:ascii="宋体" w:hAnsi="宋体" w:eastAsia="宋体" w:cs="宋体"/>
          <w:color w:val="000"/>
          <w:sz w:val="28"/>
          <w:szCs w:val="28"/>
        </w:rPr>
        <w:t xml:space="preserve">周步芳自1974年至今一直从事乡村医生工作，有求必应，随叫随到，守护着全村4000多农民的身体健康。一次，一个小孩深夜发病，生命垂危，周步芳带上手电筒顶着腊月的寒风，步行8里多路，到村民家进行施救。经过三个多小时的细心治疗，小孩终于脱离危险，病孩家人无比感激。又一次村民林梦卢于夜间起床突然昏倒，周步芳不管寒风雨雪，精心治疗五天，最终使病人得到康复。诸如此例，数不胜数。30多年，周步芳克服种种困难，每年诊治病人近万人次，从未出现过医疗事故。为改善村卫生所条件，他拿出自己多年的积蓄，筹资近四万元，扩建了60多平方米的村卫生所，添置医疗设备等。10多年来，他免费为孤寡老人的咨询、体检、监测上千人次，对困难户看病者赊账累计七万余元。所在村免疫工作建卡率达100%，“五苗”接种率达100%。他负责的卫生所被县卫生局评为“先进卫生所”。</w:t>
      </w:r>
    </w:p>
    <w:p>
      <w:pPr>
        <w:ind w:left="0" w:right="0" w:firstLine="560"/>
        <w:spacing w:before="450" w:after="450" w:line="312" w:lineRule="auto"/>
      </w:pPr>
      <w:r>
        <w:rPr>
          <w:rFonts w:ascii="宋体" w:hAnsi="宋体" w:eastAsia="宋体" w:cs="宋体"/>
          <w:color w:val="000"/>
          <w:sz w:val="28"/>
          <w:szCs w:val="28"/>
        </w:rPr>
        <w:t xml:space="preserve">道德高尚 医术精湛</w:t>
      </w:r>
    </w:p>
    <w:p>
      <w:pPr>
        <w:ind w:left="0" w:right="0" w:firstLine="560"/>
        <w:spacing w:before="450" w:after="450" w:line="312" w:lineRule="auto"/>
      </w:pPr>
      <w:r>
        <w:rPr>
          <w:rFonts w:ascii="宋体" w:hAnsi="宋体" w:eastAsia="宋体" w:cs="宋体"/>
          <w:color w:val="000"/>
          <w:sz w:val="28"/>
          <w:szCs w:val="28"/>
        </w:rPr>
        <w:t xml:space="preserve">——记安溪县官桥镇草坂村卫生所乡医王才器</w:t>
      </w:r>
    </w:p>
    <w:p>
      <w:pPr>
        <w:ind w:left="0" w:right="0" w:firstLine="560"/>
        <w:spacing w:before="450" w:after="450" w:line="312" w:lineRule="auto"/>
      </w:pPr>
      <w:r>
        <w:rPr>
          <w:rFonts w:ascii="宋体" w:hAnsi="宋体" w:eastAsia="宋体" w:cs="宋体"/>
          <w:color w:val="000"/>
          <w:sz w:val="28"/>
          <w:szCs w:val="28"/>
        </w:rPr>
        <w:t xml:space="preserve">王才器自1969年任村里赤脚医生以来，刻苦钻研业务，不断提高业务水平，形成了用中草药治疗“颈椎病”、“腰椎病”、“小儿营养不良”等专业特长。村卫生所坚持每月一期以上的卫生墙报，普及卫生知识，同时协助学校上好卫生知识课。为了不耽误村民看病，他长期带病坚持工作（2025年患尿毒症，2025年肾移植），充分体现了一个共产党员、乡村医生的道德情操和无私奉献精神。全村连续26年没有发生危害儿童健康的传染病，历年来新生儿新法接生率100%，死亡率0。30多年来，全所没有发生医疗差错事故和突发性公共事件发生。他工作的村卫生所多年来被县卫生部门评为“先进单位”，还被省卫生厅评为“文明卫生所”。他本人多次被评为“优秀人大代表”、“优秀共产党员”、“建设社会主义新农村先进个人”、“五好文明家庭”等，还先后担任过官桥镇第五、六、七、八、九、十届人大主席团成员，中共安溪县第九、十、十一届党代会代表。</w:t>
      </w:r>
    </w:p>
    <w:p>
      <w:pPr>
        <w:ind w:left="0" w:right="0" w:firstLine="560"/>
        <w:spacing w:before="450" w:after="450" w:line="312" w:lineRule="auto"/>
      </w:pPr>
      <w:r>
        <w:rPr>
          <w:rFonts w:ascii="宋体" w:hAnsi="宋体" w:eastAsia="宋体" w:cs="宋体"/>
          <w:color w:val="000"/>
          <w:sz w:val="28"/>
          <w:szCs w:val="28"/>
        </w:rPr>
        <w:t xml:space="preserve">村民爱戴的好村医</w:t>
      </w:r>
    </w:p>
    <w:p>
      <w:pPr>
        <w:ind w:left="0" w:right="0" w:firstLine="560"/>
        <w:spacing w:before="450" w:after="450" w:line="312" w:lineRule="auto"/>
      </w:pPr>
      <w:r>
        <w:rPr>
          <w:rFonts w:ascii="宋体" w:hAnsi="宋体" w:eastAsia="宋体" w:cs="宋体"/>
          <w:color w:val="000"/>
          <w:sz w:val="28"/>
          <w:szCs w:val="28"/>
        </w:rPr>
        <w:t xml:space="preserve">------平和县霞寨镇彭林村乡医周国生</w:t>
      </w:r>
    </w:p>
    <w:p>
      <w:pPr>
        <w:ind w:left="0" w:right="0" w:firstLine="560"/>
        <w:spacing w:before="450" w:after="450" w:line="312" w:lineRule="auto"/>
      </w:pPr>
      <w:r>
        <w:rPr>
          <w:rFonts w:ascii="宋体" w:hAnsi="宋体" w:eastAsia="宋体" w:cs="宋体"/>
          <w:color w:val="000"/>
          <w:sz w:val="28"/>
          <w:szCs w:val="28"/>
        </w:rPr>
        <w:t xml:space="preserve">周国生从小立志于农村的医疗卫生事业。经过“平和县第一届乡村医生培训班”的学习，加上自己不懈的临床实践，他的医术获得村民的普遍赞誉。从医几十年来，周国生体外肌肤手术成功率达百分之百，无一出现反复与后遗症。一次个别自然村出现“流行性脑膜炎”与“甲型肝炎”高发现象，他一方面积极发动群众改变生活用水水源，另一方面积极救治病人，经他接手的十几例“流行性脑膜炎”和数十例的“甲型肝炎”的患者都病愈康复，没有一例留下后遗症。周国生医德高尚，多年来不管在本村乃至小坪片区都有很好的群众口碑。1999年由于党组织的信任当选村党支部书记及第八届镇党代会代表，并在第九届再次连任。2025～2025被中共平和县委授予“优秀农村党支部书记”、2025荣获镇“十佳卫生标兵”等光荣称号。根据自己的“医案”撰写的“40%乙醇和山甘草液治疗早期烧烫伤的体会”和“三种草药治疗病毒性肝炎的体会”论文，分别《全国乡村医生优秀论文汇编》和《中国乡医临床汇编集萃》所收录。</w:t>
      </w:r>
    </w:p>
    <w:p>
      <w:pPr>
        <w:ind w:left="0" w:right="0" w:firstLine="560"/>
        <w:spacing w:before="450" w:after="450" w:line="312" w:lineRule="auto"/>
      </w:pPr>
      <w:r>
        <w:rPr>
          <w:rFonts w:ascii="黑体" w:hAnsi="黑体" w:eastAsia="黑体" w:cs="黑体"/>
          <w:color w:val="000000"/>
          <w:sz w:val="36"/>
          <w:szCs w:val="36"/>
          <w:b w:val="1"/>
          <w:bCs w:val="1"/>
        </w:rPr>
        <w:t xml:space="preserve">第四篇：十佳医生事迹简介doc</w:t>
      </w:r>
    </w:p>
    <w:p>
      <w:pPr>
        <w:ind w:left="0" w:right="0" w:firstLine="560"/>
        <w:spacing w:before="450" w:after="450" w:line="312" w:lineRule="auto"/>
      </w:pPr>
      <w:r>
        <w:rPr>
          <w:rFonts w:ascii="宋体" w:hAnsi="宋体" w:eastAsia="宋体" w:cs="宋体"/>
          <w:color w:val="000"/>
          <w:sz w:val="28"/>
          <w:szCs w:val="28"/>
        </w:rPr>
        <w:t xml:space="preserve">天津医科大学总医院</w:t>
      </w:r>
    </w:p>
    <w:p>
      <w:pPr>
        <w:ind w:left="0" w:right="0" w:firstLine="560"/>
        <w:spacing w:before="450" w:after="450" w:line="312" w:lineRule="auto"/>
      </w:pPr>
      <w:r>
        <w:rPr>
          <w:rFonts w:ascii="宋体" w:hAnsi="宋体" w:eastAsia="宋体" w:cs="宋体"/>
          <w:color w:val="000"/>
          <w:sz w:val="28"/>
          <w:szCs w:val="28"/>
        </w:rPr>
        <w:t xml:space="preserve">“十佳医生”候选人简介</w:t>
      </w:r>
    </w:p>
    <w:p>
      <w:pPr>
        <w:ind w:left="0" w:right="0" w:firstLine="560"/>
        <w:spacing w:before="450" w:after="450" w:line="312" w:lineRule="auto"/>
      </w:pPr>
      <w:r>
        <w:rPr>
          <w:rFonts w:ascii="宋体" w:hAnsi="宋体" w:eastAsia="宋体" w:cs="宋体"/>
          <w:color w:val="000"/>
          <w:sz w:val="28"/>
          <w:szCs w:val="28"/>
        </w:rPr>
        <w:t xml:space="preserve">（按姓氏笔画排序）</w:t>
      </w:r>
    </w:p>
    <w:p>
      <w:pPr>
        <w:ind w:left="0" w:right="0" w:firstLine="560"/>
        <w:spacing w:before="450" w:after="450" w:line="312" w:lineRule="auto"/>
      </w:pPr>
      <w:r>
        <w:rPr>
          <w:rFonts w:ascii="宋体" w:hAnsi="宋体" w:eastAsia="宋体" w:cs="宋体"/>
          <w:color w:val="000"/>
          <w:sz w:val="28"/>
          <w:szCs w:val="28"/>
        </w:rPr>
        <w:t xml:space="preserve">妇产科 牛秀敏</w:t>
      </w:r>
    </w:p>
    <w:p>
      <w:pPr>
        <w:ind w:left="0" w:right="0" w:firstLine="560"/>
        <w:spacing w:before="450" w:after="450" w:line="312" w:lineRule="auto"/>
      </w:pPr>
      <w:r>
        <w:rPr>
          <w:rFonts w:ascii="宋体" w:hAnsi="宋体" w:eastAsia="宋体" w:cs="宋体"/>
          <w:color w:val="000"/>
          <w:sz w:val="28"/>
          <w:szCs w:val="28"/>
        </w:rPr>
        <w:t xml:space="preserve">牛秀敏，女，66岁，本科学历，教授、主任医师、博士生导师。1969年毕业于天津医科大学医疗系，分配至妇产科工作至今。牛教授四十余年来一直从事妇产科医教研工作，本着以患者为中心，全心全意为患者服务，不断提高围产医学质量的宗旨，救死扶伤，不辞艰辛，执着追求，勤勤恳恳，任劳任怨。受到同行和患者的一致好评及媒体的关注。曾在中央电视台播出记录片“牛秀敏的三十年”。曾荣获全院“最满意大夫奖”；天津市妇幼保健工作先进个人。培养围产医学专业博士生6名（已毕业6人），硕士生24人（已毕业16人）。多次被评为校、院级优秀教师。填补了3项天津市医药卫生空白；完成市级6项科研课题；获天津医科大学科技成果奖一项。发表论著30余篇，主编产科专著6部，综述10余篇，译文20余万余字。2025年查体发现结肠癌晚期，她坚强勇敢的面对自己的病情。在手术后，坚持放化疗的情况下，每天早晨六点半就开始工作，每周两次专家门诊，兢兢业业的干好自己的本职工作，牛教授看似一个平凡的人，却在平凡的工作中做出了不平凡的贡献；她是一名医生，却铸就了战士钢铁般的意志。</w:t>
      </w:r>
    </w:p>
    <w:p>
      <w:pPr>
        <w:ind w:left="0" w:right="0" w:firstLine="560"/>
        <w:spacing w:before="450" w:after="450" w:line="312" w:lineRule="auto"/>
      </w:pPr>
      <w:r>
        <w:rPr>
          <w:rFonts w:ascii="宋体" w:hAnsi="宋体" w:eastAsia="宋体" w:cs="宋体"/>
          <w:color w:val="000"/>
          <w:sz w:val="28"/>
          <w:szCs w:val="28"/>
        </w:rPr>
        <w:t xml:space="preserve">神经外科 刘春祥</w:t>
      </w:r>
    </w:p>
    <w:p>
      <w:pPr>
        <w:ind w:left="0" w:right="0" w:firstLine="560"/>
        <w:spacing w:before="450" w:after="450" w:line="312" w:lineRule="auto"/>
      </w:pPr>
      <w:r>
        <w:rPr>
          <w:rFonts w:ascii="宋体" w:hAnsi="宋体" w:eastAsia="宋体" w:cs="宋体"/>
          <w:color w:val="000"/>
          <w:sz w:val="28"/>
          <w:szCs w:val="28"/>
        </w:rPr>
        <w:t xml:space="preserve">刘春祥，男，46岁，农工党员，本科学历，主任医师。他的主攻方向为颅脑创伤的救治工作。他是神经外科一位德才兼备，具有领导才能和无私奉献精神的好医生。作为脑外伤病区主任，在今年3月病房搬迁扩建成立之初，一边带领大家克服着人员短缺等诸多困难，一边积极采取措施迅速增加患者收治数量，加强管理，制定实用简洁的病房管理制度，增强急诊外伤的处臵效率，很短的时间脑外伤病区便建设成了全市最大规模、设施齐备的脑外伤专业病区，有力保障并实现了患者收治数量与质量双增长。</w:t>
      </w:r>
    </w:p>
    <w:p>
      <w:pPr>
        <w:ind w:left="0" w:right="0" w:firstLine="560"/>
        <w:spacing w:before="450" w:after="450" w:line="312" w:lineRule="auto"/>
      </w:pPr>
      <w:r>
        <w:rPr>
          <w:rFonts w:ascii="宋体" w:hAnsi="宋体" w:eastAsia="宋体" w:cs="宋体"/>
          <w:color w:val="000"/>
          <w:sz w:val="28"/>
          <w:szCs w:val="28"/>
        </w:rPr>
        <w:t xml:space="preserve">他一直是以课题和神经外科利益为先，参与协调脑外伤国际和多项国家级课题研究，负责研究生的临床带教。热心医院和科室的重大公益活动，出色完成津保高速公路发生重大车祸的救护任务等。</w:t>
      </w:r>
    </w:p>
    <w:p>
      <w:pPr>
        <w:ind w:left="0" w:right="0" w:firstLine="560"/>
        <w:spacing w:before="450" w:after="450" w:line="312" w:lineRule="auto"/>
      </w:pPr>
      <w:r>
        <w:rPr>
          <w:rFonts w:ascii="宋体" w:hAnsi="宋体" w:eastAsia="宋体" w:cs="宋体"/>
          <w:color w:val="000"/>
          <w:sz w:val="28"/>
          <w:szCs w:val="28"/>
        </w:rPr>
        <w:t xml:space="preserve">泌尿外科 刘桂彬</w:t>
      </w:r>
    </w:p>
    <w:p>
      <w:pPr>
        <w:ind w:left="0" w:right="0" w:firstLine="560"/>
        <w:spacing w:before="450" w:after="450" w:line="312" w:lineRule="auto"/>
      </w:pPr>
      <w:r>
        <w:rPr>
          <w:rFonts w:ascii="宋体" w:hAnsi="宋体" w:eastAsia="宋体" w:cs="宋体"/>
          <w:color w:val="000"/>
          <w:sz w:val="28"/>
          <w:szCs w:val="28"/>
        </w:rPr>
        <w:t xml:space="preserve">刘桂彬，男，46岁，本科学历，副主任医师。与广大医务工作者一样，他从事着普通平凡的工作，泌尿外科高龄患者较多，对于他们需付出更多。曾经有一名老年膀胱癌患者实施了全膀胱切除手术并进行尿路改道，造瘘管多次脱出，甚至一天之中数次往返医院就医，虽然他已经下班，但得知情况后，他即刻返回医院处理，没有半刻犹豫。曾经多次深夜，当繁盛值班医生不能处理的疑难病情时，刘桂彬都能及时赶到医院协助处理，从未推脱。</w:t>
      </w:r>
    </w:p>
    <w:p>
      <w:pPr>
        <w:ind w:left="0" w:right="0" w:firstLine="560"/>
        <w:spacing w:before="450" w:after="450" w:line="312" w:lineRule="auto"/>
      </w:pPr>
      <w:r>
        <w:rPr>
          <w:rFonts w:ascii="宋体" w:hAnsi="宋体" w:eastAsia="宋体" w:cs="宋体"/>
          <w:color w:val="000"/>
          <w:sz w:val="28"/>
          <w:szCs w:val="28"/>
        </w:rPr>
        <w:t xml:space="preserve">近年来，他开展了泌尿系统结石微创治疗，尤其是上尿路结石的经皮肾镜手术已达到天津市领先水平。曾经有两例复杂性肾结石患者：一例伴有小儿麻痹后遗症及严重脊柱畸形；一例为病毒性脑炎后遗症瘫痪在床10余年。病人辗转数家医院，均未得到诊治，来我院经充分的术前准备后，手术获得了成功。</w:t>
      </w:r>
    </w:p>
    <w:p>
      <w:pPr>
        <w:ind w:left="0" w:right="0" w:firstLine="560"/>
        <w:spacing w:before="450" w:after="450" w:line="312" w:lineRule="auto"/>
      </w:pPr>
      <w:r>
        <w:rPr>
          <w:rFonts w:ascii="宋体" w:hAnsi="宋体" w:eastAsia="宋体" w:cs="宋体"/>
          <w:color w:val="000"/>
          <w:sz w:val="28"/>
          <w:szCs w:val="28"/>
        </w:rPr>
        <w:t xml:space="preserve">眼科 闫一鸣</w:t>
      </w:r>
    </w:p>
    <w:p>
      <w:pPr>
        <w:ind w:left="0" w:right="0" w:firstLine="560"/>
        <w:spacing w:before="450" w:after="450" w:line="312" w:lineRule="auto"/>
      </w:pPr>
      <w:r>
        <w:rPr>
          <w:rFonts w:ascii="宋体" w:hAnsi="宋体" w:eastAsia="宋体" w:cs="宋体"/>
          <w:color w:val="000"/>
          <w:sz w:val="28"/>
          <w:szCs w:val="28"/>
        </w:rPr>
        <w:t xml:space="preserve">闫一鸣，男，59岁，本科学历，副主任医师。参加工作30余年来，牢固树立以病人为中心的理念，爱岗敬业，勤勤恳恳。他多年如一日，每天早来晚走，节假日不休息，忘我地工作，他所承担业务量在科室各专业组中名列前茅，年门诊量达3000余人次，年手术例数200余例。他努力钻研医疗业务技术，孜孜以求，在青光眼、眼外伤等多个临床领域业绩突出，并注重科室年轻医生的传、帮、带，具有高度的责任心和高尚的人文素养。他廉洁行医，被评为天津市“卫生行业诚信个人”，深受职工与患者普遍赞誉。</w:t>
      </w:r>
    </w:p>
    <w:p>
      <w:pPr>
        <w:ind w:left="0" w:right="0" w:firstLine="560"/>
        <w:spacing w:before="450" w:after="450" w:line="312" w:lineRule="auto"/>
      </w:pPr>
      <w:r>
        <w:rPr>
          <w:rFonts w:ascii="宋体" w:hAnsi="宋体" w:eastAsia="宋体" w:cs="宋体"/>
          <w:color w:val="000"/>
          <w:sz w:val="28"/>
          <w:szCs w:val="28"/>
        </w:rPr>
        <w:t xml:space="preserve">血液肿瘤科 宋嘉</w:t>
      </w:r>
    </w:p>
    <w:p>
      <w:pPr>
        <w:ind w:left="0" w:right="0" w:firstLine="560"/>
        <w:spacing w:before="450" w:after="450" w:line="312" w:lineRule="auto"/>
      </w:pPr>
      <w:r>
        <w:rPr>
          <w:rFonts w:ascii="宋体" w:hAnsi="宋体" w:eastAsia="宋体" w:cs="宋体"/>
          <w:color w:val="000"/>
          <w:sz w:val="28"/>
          <w:szCs w:val="28"/>
        </w:rPr>
        <w:t xml:space="preserve">宋嘉，男，39岁，研究生学历，医学博士，副主任医师。2025年，获天津医科大学总医院“天津市131人才”（第三层次）称号。2025年获天津医科大学总医院“新世纪人才”称号。2025年，作为总医院第一批“抗非典”医疗队成员赴肺科医院工作，获“抗非典先进个人”称号。他热爱临床工作，认真钻研业务，医学知识扎实，对血液系统危重急症有较强诊疗能力。在科主任领导下，临床开展血细胞分离单采及血浆臵换技术，抢救危重病人获得显著疗效。他以病人为中心，医患关系和谐。积极承担国际学院留学生及七年制教学工作。2025年作为访问学者赴英国邓迪大学医学院学习交流。2025年获医科大学总医院优秀教学查房奖。近年参研2项国家自然科学基金，先后承担医科大学科研基金及医科大学教学科研基金，以第一作者在核心刊物发表论文十余篇，并参编数部教材书籍。</w:t>
      </w:r>
    </w:p>
    <w:p>
      <w:pPr>
        <w:ind w:left="0" w:right="0" w:firstLine="560"/>
        <w:spacing w:before="450" w:after="450" w:line="312" w:lineRule="auto"/>
      </w:pPr>
      <w:r>
        <w:rPr>
          <w:rFonts w:ascii="宋体" w:hAnsi="宋体" w:eastAsia="宋体" w:cs="宋体"/>
          <w:color w:val="000"/>
          <w:sz w:val="28"/>
          <w:szCs w:val="28"/>
        </w:rPr>
        <w:t xml:space="preserve">耳鼻喉科 张耕</w:t>
      </w:r>
    </w:p>
    <w:p>
      <w:pPr>
        <w:ind w:left="0" w:right="0" w:firstLine="560"/>
        <w:spacing w:before="450" w:after="450" w:line="312" w:lineRule="auto"/>
      </w:pPr>
      <w:r>
        <w:rPr>
          <w:rFonts w:ascii="宋体" w:hAnsi="宋体" w:eastAsia="宋体" w:cs="宋体"/>
          <w:color w:val="000"/>
          <w:sz w:val="28"/>
          <w:szCs w:val="28"/>
        </w:rPr>
        <w:t xml:space="preserve">张耕，男，38岁，中共党员，本科学历，副主任医师。积极钻研业务，不断提高临床技能：积极开展鼻内镜下的多种手术，晚期头颈部鳞癌的放化疗同步靶向治疗，积极参加耳蜗小组的工作，在他和同事们的共同努力下，耳鼻喉科成为天津市指定的电子耳蜗植入基地之一。完成天津市新技术引进项目3项。热爱临床工作，全心全意为患者服务：作为科内最年轻的带组组长，参加了多次危重症抢救，业务指标在科内位居前列。他积极性应院党委的号召，参加援疆工作。2025年，在疆工作期间，被评为优秀援疆干部，《喀什日报》对他的事迹进行了报道。积极参加教学工作，被评为优秀教师，并在《中华耳鼻咽喉头颈外科杂志和》其他核心期刊发表多篇论文，多次被评为优秀。</w:t>
      </w:r>
    </w:p>
    <w:p>
      <w:pPr>
        <w:ind w:left="0" w:right="0" w:firstLine="560"/>
        <w:spacing w:before="450" w:after="450" w:line="312" w:lineRule="auto"/>
      </w:pPr>
      <w:r>
        <w:rPr>
          <w:rFonts w:ascii="宋体" w:hAnsi="宋体" w:eastAsia="宋体" w:cs="宋体"/>
          <w:color w:val="000"/>
          <w:sz w:val="28"/>
          <w:szCs w:val="28"/>
        </w:rPr>
        <w:t xml:space="preserve">感染免疫科 李昕</w:t>
      </w:r>
    </w:p>
    <w:p>
      <w:pPr>
        <w:ind w:left="0" w:right="0" w:firstLine="560"/>
        <w:spacing w:before="450" w:after="450" w:line="312" w:lineRule="auto"/>
      </w:pPr>
      <w:r>
        <w:rPr>
          <w:rFonts w:ascii="宋体" w:hAnsi="宋体" w:eastAsia="宋体" w:cs="宋体"/>
          <w:color w:val="000"/>
          <w:sz w:val="28"/>
          <w:szCs w:val="28"/>
        </w:rPr>
        <w:t xml:space="preserve">李昕，男，39岁，中共党员，研究生学历，医学硕士，副主任医师。李昕同志在临床工作中始终坚持爱岗敬业，兢兢业业，默默奉献，任劳任怨，心系患者，全心全意为人民服务。在创先争优活动中，能够以身作则，不断加强自身修养，刻苦钻研业务，注重医疗安全，能够运用新技术多次成功救治本专业疑难和危重症患者。在出色完成本职工作的同时，李昕同志参加了汶川地震的感染控制医疗救援工作并获得好评，为医院争得了荣誉。该同志还积极参与医院抗生素合理使用的督查工作，为医院感染管理工作的发展做出了有益的贡献。李昕同志积极参加多项各级科研课题的研究工作并获两项科研成果，有力地带动了本科室科研工作的开展。</w:t>
      </w:r>
    </w:p>
    <w:p>
      <w:pPr>
        <w:ind w:left="0" w:right="0" w:firstLine="560"/>
        <w:spacing w:before="450" w:after="450" w:line="312" w:lineRule="auto"/>
      </w:pPr>
      <w:r>
        <w:rPr>
          <w:rFonts w:ascii="宋体" w:hAnsi="宋体" w:eastAsia="宋体" w:cs="宋体"/>
          <w:color w:val="000"/>
          <w:sz w:val="28"/>
          <w:szCs w:val="28"/>
        </w:rPr>
        <w:t xml:space="preserve">普通外科 李卫东</w:t>
      </w:r>
    </w:p>
    <w:p>
      <w:pPr>
        <w:ind w:left="0" w:right="0" w:firstLine="560"/>
        <w:spacing w:before="450" w:after="450" w:line="312" w:lineRule="auto"/>
      </w:pPr>
      <w:r>
        <w:rPr>
          <w:rFonts w:ascii="宋体" w:hAnsi="宋体" w:eastAsia="宋体" w:cs="宋体"/>
          <w:color w:val="000"/>
          <w:sz w:val="28"/>
          <w:szCs w:val="28"/>
        </w:rPr>
        <w:t xml:space="preserve">李卫东，男，45岁，研究生学历，医学博士，主任医师，教授，硕士研究生导师。从医20余年，该同志在平凡而又光荣的岗位上兢兢业业地履行白衣天使的职责。临床工作中，恪尽职守，能胜任普通外科各项临床工作，熟悉并掌握普外科疾病的诊治和手术治疗；在胃肠外科专业方面，与治疗组成员在科内积极推行胃肠道肿瘤的规范化和个体化治疗，以及多学科综合治疗，并率先开展胃腔内腹腔镜贲门部间质肿瘤切除术。作为临床教师，出色地完成了带教任务，多次被评为“优秀教师”，已培养医学硕士研究生7名。作为课题主要完成人之一，曾获天津市科学技术进步三等奖和天津市卫生局科学技术进步二等奖；参加国家科技部863重点项目“微创手术机器人关键技术与系统集成研究”已通过成果鉴定，其结果为国际领先。先后在核心期刊发表论著15篇。</w:t>
      </w:r>
    </w:p>
    <w:p>
      <w:pPr>
        <w:ind w:left="0" w:right="0" w:firstLine="560"/>
        <w:spacing w:before="450" w:after="450" w:line="312" w:lineRule="auto"/>
      </w:pPr>
      <w:r>
        <w:rPr>
          <w:rFonts w:ascii="宋体" w:hAnsi="宋体" w:eastAsia="宋体" w:cs="宋体"/>
          <w:color w:val="000"/>
          <w:sz w:val="28"/>
          <w:szCs w:val="28"/>
        </w:rPr>
        <w:t xml:space="preserve">康复科 李凤敏  李凤敏，女，47岁，中共党员，本科学历，主任医师。工作二十多年来，她坚持堂堂正正做人，踏踏实实做事。实事求是，不贪图名利。在负责病房医疗工作期间，从未发生一起差错事故，也从未同患者发生一起纠纷。热爱并且胜任自己的岗位和职位。在平时工作中，积极与患者沟通和交流，及时处理出现的问题和潜在的风险，严格执行病情告知义务，有效地将各种可能出现的问题消灭在萌芽状态。坚持以“患者为中心”，竭诚为患者服务。每天以饱满的热情投身到工作中去，热情接待每一位前来就诊患者。严格要求自己，不骄傲自满。积极配合支持科领导工作，团结同事，关心并帮助有困难的同事，助人为乐，树立自身良好形象，受到患者及家属的好评。</w:t>
      </w:r>
    </w:p>
    <w:p>
      <w:pPr>
        <w:ind w:left="0" w:right="0" w:firstLine="560"/>
        <w:spacing w:before="450" w:after="450" w:line="312" w:lineRule="auto"/>
      </w:pPr>
      <w:r>
        <w:rPr>
          <w:rFonts w:ascii="宋体" w:hAnsi="宋体" w:eastAsia="宋体" w:cs="宋体"/>
          <w:color w:val="000"/>
          <w:sz w:val="28"/>
          <w:szCs w:val="28"/>
        </w:rPr>
        <w:t xml:space="preserve">干部保健部 肖广辉</w:t>
      </w:r>
    </w:p>
    <w:p>
      <w:pPr>
        <w:ind w:left="0" w:right="0" w:firstLine="560"/>
        <w:spacing w:before="450" w:after="450" w:line="312" w:lineRule="auto"/>
      </w:pPr>
      <w:r>
        <w:rPr>
          <w:rFonts w:ascii="宋体" w:hAnsi="宋体" w:eastAsia="宋体" w:cs="宋体"/>
          <w:color w:val="000"/>
          <w:sz w:val="28"/>
          <w:szCs w:val="28"/>
        </w:rPr>
        <w:t xml:space="preserve">肖广辉，男，48岁，中共党员，本科学历，主任医师。1986年毕业于天津医科大学后，一直在干部保健部从事老年病临床、教学与科研工作。从医二十五年来，始终以饱满的热情和积极的态度投身于日常工作中，爱岗敬业，恪尽职守，具有较高的业务技术水平，出色完成各项医疗工作，受到患者广泛好评。认真做好教学工作，获院级优秀教师称号。积极参与科研活动，努力提高科研素养，近五年发表中华系列杂志、核心期刊杂志第一作者或通讯作者论文10余篇。完成科委课题1项，获天津医科大学科技进步二等奖1项。参与市级课题1项。</w:t>
      </w:r>
    </w:p>
    <w:p>
      <w:pPr>
        <w:ind w:left="0" w:right="0" w:firstLine="560"/>
        <w:spacing w:before="450" w:after="450" w:line="312" w:lineRule="auto"/>
      </w:pPr>
      <w:r>
        <w:rPr>
          <w:rFonts w:ascii="宋体" w:hAnsi="宋体" w:eastAsia="宋体" w:cs="宋体"/>
          <w:color w:val="000"/>
          <w:sz w:val="28"/>
          <w:szCs w:val="28"/>
        </w:rPr>
        <w:t xml:space="preserve">肺部肿瘤外科 陈钢</w:t>
      </w:r>
    </w:p>
    <w:p>
      <w:pPr>
        <w:ind w:left="0" w:right="0" w:firstLine="560"/>
        <w:spacing w:before="450" w:after="450" w:line="312" w:lineRule="auto"/>
      </w:pPr>
      <w:r>
        <w:rPr>
          <w:rFonts w:ascii="宋体" w:hAnsi="宋体" w:eastAsia="宋体" w:cs="宋体"/>
          <w:color w:val="000"/>
          <w:sz w:val="28"/>
          <w:szCs w:val="28"/>
        </w:rPr>
        <w:t xml:space="preserve">陈钢，男，46岁，本科学历，副主任医师。1989年毕业于西安医科大学，擅长各种胸外科手术，在手术治疗、术后并发症处理方面积累了丰富的临床经验。多年潜心研究肺癌早期诊断和以外科为主的肺癌综合治疗。陈钢医生总是不断地学习，不断地创新，并且勤于分析，善于总结，使得他不断获得医护人员及患者的好评，为科室带来了良好的社会效益。他始终认为，一个好的医生只有德艺双馨才可以真正能够救治他人，医术的提高来自于临床经验的积累和勤奋的理论学习，而对待患者良好、真诚的服务态度才能最大限度的减少他们的心理疼痛。让患者痛苦而来、微笑而归，一直是他服务和工作的宗旨。</w:t>
      </w:r>
    </w:p>
    <w:p>
      <w:pPr>
        <w:ind w:left="0" w:right="0" w:firstLine="560"/>
        <w:spacing w:before="450" w:after="450" w:line="312" w:lineRule="auto"/>
      </w:pPr>
      <w:r>
        <w:rPr>
          <w:rFonts w:ascii="宋体" w:hAnsi="宋体" w:eastAsia="宋体" w:cs="宋体"/>
          <w:color w:val="000"/>
          <w:sz w:val="28"/>
          <w:szCs w:val="28"/>
        </w:rPr>
        <w:t xml:space="preserve">神经内科 赵强</w:t>
      </w:r>
    </w:p>
    <w:p>
      <w:pPr>
        <w:ind w:left="0" w:right="0" w:firstLine="560"/>
        <w:spacing w:before="450" w:after="450" w:line="312" w:lineRule="auto"/>
      </w:pPr>
      <w:r>
        <w:rPr>
          <w:rFonts w:ascii="宋体" w:hAnsi="宋体" w:eastAsia="宋体" w:cs="宋体"/>
          <w:color w:val="000"/>
          <w:sz w:val="28"/>
          <w:szCs w:val="28"/>
        </w:rPr>
        <w:t xml:space="preserve">赵强，男，46岁，致公党党员，本科学历，副主任医师。天津市中西医结合学会神经专科委员会委员，主攻方向为神经电生理及癫痫的诊断与治疗。他是一位具有无私奉献精神的好医生，在临床上本着严谨的态度，认真对待每一个病例，无论是常见病例还是疑难病例、复杂病例都力求找到最佳诊治方案；在科研上及时对临床病例进行收集总结，并在国内外杂志上发表高水平的论文；在教学上他毫无保留的把自己丰富的临床知识教给学生。今年3月神经内科搬迁至新大楼，他知难而上，吃苦在前，团结同志，为了科室工作确保完成医疗任务的同时注重医疗护理的安全，每日事无巨细亲力亲为，在病房中总是看到他的身影。对于患者和同事，他都无私的给予帮助，为患者积极捐款渡难关，为同事排忧解难，积极参与公益事业，他用自己的实际行动去践行他白衣战士的职责，他是患者的好医生，是一名优秀的医务工作者。</w:t>
      </w:r>
    </w:p>
    <w:p>
      <w:pPr>
        <w:ind w:left="0" w:right="0" w:firstLine="560"/>
        <w:spacing w:before="450" w:after="450" w:line="312" w:lineRule="auto"/>
      </w:pPr>
      <w:r>
        <w:rPr>
          <w:rFonts w:ascii="宋体" w:hAnsi="宋体" w:eastAsia="宋体" w:cs="宋体"/>
          <w:color w:val="000"/>
          <w:sz w:val="28"/>
          <w:szCs w:val="28"/>
        </w:rPr>
        <w:t xml:space="preserve">呼吸科 董丽霞</w:t>
      </w:r>
    </w:p>
    <w:p>
      <w:pPr>
        <w:ind w:left="0" w:right="0" w:firstLine="560"/>
        <w:spacing w:before="450" w:after="450" w:line="312" w:lineRule="auto"/>
      </w:pPr>
      <w:r>
        <w:rPr>
          <w:rFonts w:ascii="宋体" w:hAnsi="宋体" w:eastAsia="宋体" w:cs="宋体"/>
          <w:color w:val="000"/>
          <w:sz w:val="28"/>
          <w:szCs w:val="28"/>
        </w:rPr>
        <w:t xml:space="preserve">董丽霞，女，42岁，中共党员，研究生学历，医学博士，副主任医师。从医18年以来，她以“爱岗，敬业，无私奉献”著称，是患者可以托付健康与生命的白衣天使，是同事的益友，是学生的良师。在平凡的工作岗位上，她用青春和爱心谱写了一曲不平凡的赞歌。她恪守医德，刻苦钻研，孜孜不倦，竭尽全力解除患者的病痛，救死扶伤，不辞艰辛，执着追求。在多次危急关头挺身而出，尤其是在2025年抗击非典工作中作为总医院第一名一线医生，表现突出，获得了天津市新长征突击手及抗击非典先进个人的称号，在6年后的救治重症H1N1肺炎工作中同样做出了优异成绩。在临床工作中兢兢业业，经常加班加点，不计较个人得失，临床经验丰富，深受患者好评。</w:t>
      </w:r>
    </w:p>
    <w:p>
      <w:pPr>
        <w:ind w:left="0" w:right="0" w:firstLine="560"/>
        <w:spacing w:before="450" w:after="450" w:line="312" w:lineRule="auto"/>
      </w:pPr>
      <w:r>
        <w:rPr>
          <w:rFonts w:ascii="宋体" w:hAnsi="宋体" w:eastAsia="宋体" w:cs="宋体"/>
          <w:color w:val="000"/>
          <w:sz w:val="28"/>
          <w:szCs w:val="28"/>
        </w:rPr>
        <w:t xml:space="preserve">心脏科 蔡衡</w:t>
      </w:r>
    </w:p>
    <w:p>
      <w:pPr>
        <w:ind w:left="0" w:right="0" w:firstLine="560"/>
        <w:spacing w:before="450" w:after="450" w:line="312" w:lineRule="auto"/>
      </w:pPr>
      <w:r>
        <w:rPr>
          <w:rFonts w:ascii="宋体" w:hAnsi="宋体" w:eastAsia="宋体" w:cs="宋体"/>
          <w:color w:val="000"/>
          <w:sz w:val="28"/>
          <w:szCs w:val="28"/>
        </w:rPr>
        <w:t xml:space="preserve">蔡衡，男，41岁，研究生学历，医学博士，副主任医师。1993年毕业于天津医科大学，1993至1998年在天津市第二中心医院（现改名为人民医院）工作，1998年调入我院心内科工作至今，现任中国生物医学工程学会心律分会委员，中华医学会心电生理和起搏分会青年委员，天津市心脏学会理事，卫生部介入培训基地导师。擅长心血管内科疾病危重症抢救、冠状动脉介入治疗，研究方向为心脏起搏电生理，从事心电生理、快速性心律失常的射频消融工作，能熟练进行室上速、各种房性、室性复杂心律失常及房颤的导管消融治疗，是天津市心电生理专业的中青年专家。发表论文10余篇，参编著作3部，参加国家“十五”、“十一五”攻关课题3项，主持天津市卫生系统局级课题1项，完成天津市卫生系统填补技术空白4项。</w:t>
      </w:r>
    </w:p>
    <w:p>
      <w:pPr>
        <w:ind w:left="0" w:right="0" w:firstLine="560"/>
        <w:spacing w:before="450" w:after="450" w:line="312" w:lineRule="auto"/>
      </w:pPr>
      <w:r>
        <w:rPr>
          <w:rFonts w:ascii="宋体" w:hAnsi="宋体" w:eastAsia="宋体" w:cs="宋体"/>
          <w:color w:val="000"/>
          <w:sz w:val="28"/>
          <w:szCs w:val="28"/>
        </w:rPr>
        <w:t xml:space="preserve">放射科 蔡跃增</w:t>
      </w:r>
    </w:p>
    <w:p>
      <w:pPr>
        <w:ind w:left="0" w:right="0" w:firstLine="560"/>
        <w:spacing w:before="450" w:after="450" w:line="312" w:lineRule="auto"/>
      </w:pPr>
      <w:r>
        <w:rPr>
          <w:rFonts w:ascii="宋体" w:hAnsi="宋体" w:eastAsia="宋体" w:cs="宋体"/>
          <w:color w:val="000"/>
          <w:sz w:val="28"/>
          <w:szCs w:val="28"/>
        </w:rPr>
        <w:t xml:space="preserve">蔡跃增，女，59岁，农工党员，大学毕业，主任医师、教授、硕士生导师。现任中国老年学会骨质疏松委员会委员、《中国骨质疏松杂志》常务编委、天津市医学会第一届骨质疏松和骨矿盐疾病分会委员。从医三十余年来一直致力于影像学诊断工作，专业特长和研究方向是骨骼肌肉系统疾病的影像诊断和骨矿及骨强度的研究工作。在医教研方面积极努力进取，以临床实践为基础，对工作兢兢业业，不断学习国内外新的专业知识，应用于临床。在工作中毫无保留地把自己所学的知识和经验传授给同行。对骨肌系统疑难病症能基本做到准确诊断，不出差错。对教学工作认真负责，承担医科大学七年制、五年制、影像系及全国放射诊断部办班的教学工作，受到大家的好评。重视科研工作，吸收国内外先进技术，指导学生做比较前沿的课题。主持两项科研成果均鉴定为国际领先。专业核心期刊发表论文20余篇，主编《实用临床骨关节影像诊断》专著1部；副主编《骨矿与临床》及《骨质疏松诊断》专著2部；参编专著5部。承担多项科研工作，其中三项获天津市科技进步三等奖。一项被评为天津市卫生系统引进应用新技术填补空白项目。曾获天津医科大学总医院三八红旗手和优秀教师荣誉称号。2025年参加天津海河医院抗击非典工作，被农工民主党天津市委评为优秀党员。</w:t>
      </w:r>
    </w:p>
    <w:p>
      <w:pPr>
        <w:ind w:left="0" w:right="0" w:firstLine="560"/>
        <w:spacing w:before="450" w:after="450" w:line="312" w:lineRule="auto"/>
      </w:pPr>
      <w:r>
        <w:rPr>
          <w:rFonts w:ascii="黑体" w:hAnsi="黑体" w:eastAsia="黑体" w:cs="黑体"/>
          <w:color w:val="000000"/>
          <w:sz w:val="36"/>
          <w:szCs w:val="36"/>
          <w:b w:val="1"/>
          <w:bCs w:val="1"/>
        </w:rPr>
        <w:t xml:space="preserve">第五篇：十佳医生候选人主要事迹</w:t>
      </w:r>
    </w:p>
    <w:p>
      <w:pPr>
        <w:ind w:left="0" w:right="0" w:firstLine="560"/>
        <w:spacing w:before="450" w:after="450" w:line="312" w:lineRule="auto"/>
      </w:pPr>
      <w:r>
        <w:rPr>
          <w:rFonts w:ascii="宋体" w:hAnsi="宋体" w:eastAsia="宋体" w:cs="宋体"/>
          <w:color w:val="000"/>
          <w:sz w:val="28"/>
          <w:szCs w:val="28"/>
        </w:rPr>
        <w:t xml:space="preserve">十佳医生候选人主要事迹</w:t>
      </w:r>
    </w:p>
    <w:p>
      <w:pPr>
        <w:ind w:left="0" w:right="0" w:firstLine="560"/>
        <w:spacing w:before="450" w:after="450" w:line="312" w:lineRule="auto"/>
      </w:pPr>
      <w:r>
        <w:rPr>
          <w:rFonts w:ascii="宋体" w:hAnsi="宋体" w:eastAsia="宋体" w:cs="宋体"/>
          <w:color w:val="000"/>
          <w:sz w:val="28"/>
          <w:szCs w:val="28"/>
        </w:rPr>
        <w:t xml:space="preserve">十佳医生候选人主要事迹</w:t>
      </w:r>
    </w:p>
    <w:p>
      <w:pPr>
        <w:ind w:left="0" w:right="0" w:firstLine="560"/>
        <w:spacing w:before="450" w:after="450" w:line="312" w:lineRule="auto"/>
      </w:pPr>
      <w:r>
        <w:rPr>
          <w:rFonts w:ascii="宋体" w:hAnsi="宋体" w:eastAsia="宋体" w:cs="宋体"/>
          <w:color w:val="000"/>
          <w:sz w:val="28"/>
          <w:szCs w:val="28"/>
        </w:rPr>
        <w:t xml:space="preserve">盛金芳</w:t>
      </w:r>
    </w:p>
    <w:p>
      <w:pPr>
        <w:ind w:left="0" w:right="0" w:firstLine="560"/>
        <w:spacing w:before="450" w:after="450" w:line="312" w:lineRule="auto"/>
      </w:pPr>
      <w:r>
        <w:rPr>
          <w:rFonts w:ascii="宋体" w:hAnsi="宋体" w:eastAsia="宋体" w:cs="宋体"/>
          <w:color w:val="000"/>
          <w:sz w:val="28"/>
          <w:szCs w:val="28"/>
        </w:rPr>
        <w:t xml:space="preserve">女，35岁，本科学历，中国共产党党员，区疾病预防控制中心环监科科长，副主任医师。主要从事消毒隔离、环境卫生监测及传染病、食源性疾病等疫情调查处置工作，是富阳区“135”优秀人才培养人选，杭州市预防医学会第一届消毒专业委员会委员。近年来先后被评为富阳区卫生局优秀共产党员、杭州市卫生系统“千优”健康卫士、浙江省疾病控制先进个人。2025年带队参加杭州市卫计委组织的突发中毒事件技能比武，获得案例推演一等奖和团体三等奖。现主持富阳区级课题1项，近五年来先后在《疾病监测》等医学核心期刊杂志发表论文2篇。</w:t>
      </w:r>
    </w:p>
    <w:p>
      <w:pPr>
        <w:ind w:left="0" w:right="0" w:firstLine="560"/>
        <w:spacing w:before="450" w:after="450" w:line="312" w:lineRule="auto"/>
      </w:pPr>
      <w:r>
        <w:rPr>
          <w:rFonts w:ascii="宋体" w:hAnsi="宋体" w:eastAsia="宋体" w:cs="宋体"/>
          <w:color w:val="000"/>
          <w:sz w:val="28"/>
          <w:szCs w:val="28"/>
        </w:rPr>
        <w:t xml:space="preserve">方海星</w:t>
      </w:r>
    </w:p>
    <w:p>
      <w:pPr>
        <w:ind w:left="0" w:right="0" w:firstLine="560"/>
        <w:spacing w:before="450" w:after="450" w:line="312" w:lineRule="auto"/>
      </w:pPr>
      <w:r>
        <w:rPr>
          <w:rFonts w:ascii="宋体" w:hAnsi="宋体" w:eastAsia="宋体" w:cs="宋体"/>
          <w:color w:val="000"/>
          <w:sz w:val="28"/>
          <w:szCs w:val="28"/>
        </w:rPr>
        <w:t xml:space="preserve">男，36岁，医学硕士，中国共产党党员，区第一人民医院肝胆外科副主任，外科党支部委员，富阳区病历质控中心秘书，副主任医师。曾在浙一医院、上海长海医院肝胆外科及消化内科进修学习，擅长普通外科肝胆胰脾及胃肠疾病的诊断和治疗，尤其在腹腔镜手术领域有较深的造诣。被评选为富阳“我的青春·我的梦”70后形象代言人。现主持和参与的两项课题被富阳区科技局立项，近5年内在二级以上医学专业杂志以第一作者发表论文3篇。</w:t>
      </w:r>
    </w:p>
    <w:p>
      <w:pPr>
        <w:ind w:left="0" w:right="0" w:firstLine="560"/>
        <w:spacing w:before="450" w:after="450" w:line="312" w:lineRule="auto"/>
      </w:pPr>
      <w:r>
        <w:rPr>
          <w:rFonts w:ascii="宋体" w:hAnsi="宋体" w:eastAsia="宋体" w:cs="宋体"/>
          <w:color w:val="000"/>
          <w:sz w:val="28"/>
          <w:szCs w:val="28"/>
        </w:rPr>
        <w:t xml:space="preserve">朱建军</w:t>
      </w:r>
    </w:p>
    <w:p>
      <w:pPr>
        <w:ind w:left="0" w:right="0" w:firstLine="560"/>
        <w:spacing w:before="450" w:after="450" w:line="312" w:lineRule="auto"/>
      </w:pPr>
      <w:r>
        <w:rPr>
          <w:rFonts w:ascii="宋体" w:hAnsi="宋体" w:eastAsia="宋体" w:cs="宋体"/>
          <w:color w:val="000"/>
          <w:sz w:val="28"/>
          <w:szCs w:val="28"/>
        </w:rPr>
        <w:t xml:space="preserve">男，46岁，本科学历，农工民主党党员，区第一人民医院普外科主任，主任医师。曾在浙一医院、上海中山医院进修学习，擅长腹腔镜微创手术，尤其是在胆道系统、大肠、脾脏疾病的诊治方面有较高的造诣，在疝气、甲状腺、乳腺临床治疗方面有丰富的经验。主持的《脾蒂捆扎法在腹腔镜脾切除术中的应用》课题被富阳区科技局立项，已准备结题，相关论文已发表在《中华普通外科杂志》。近5年内在二级以上医学专业杂志以第一作者发表论文2篇。</w:t>
      </w:r>
    </w:p>
    <w:p>
      <w:pPr>
        <w:ind w:left="0" w:right="0" w:firstLine="560"/>
        <w:spacing w:before="450" w:after="450" w:line="312" w:lineRule="auto"/>
      </w:pPr>
      <w:r>
        <w:rPr>
          <w:rFonts w:ascii="宋体" w:hAnsi="宋体" w:eastAsia="宋体" w:cs="宋体"/>
          <w:color w:val="000"/>
          <w:sz w:val="28"/>
          <w:szCs w:val="28"/>
        </w:rPr>
        <w:t xml:space="preserve">高建波</w:t>
      </w:r>
    </w:p>
    <w:p>
      <w:pPr>
        <w:ind w:left="0" w:right="0" w:firstLine="560"/>
        <w:spacing w:before="450" w:after="450" w:line="312" w:lineRule="auto"/>
      </w:pPr>
      <w:r>
        <w:rPr>
          <w:rFonts w:ascii="宋体" w:hAnsi="宋体" w:eastAsia="宋体" w:cs="宋体"/>
          <w:color w:val="000"/>
          <w:sz w:val="28"/>
          <w:szCs w:val="28"/>
        </w:rPr>
        <w:t xml:space="preserve">男，40岁，医学硕士，农工民主党党员，区第一人民医院急诊科主任，副主任医师。区急诊医学学科带头人，浙江省医学会急诊分会创伤学组委员，杭州市中西医结合学会重症医学分会委员。曾在浙一医院ICU、浙二医院急诊医学科、浙江大学医学院研究生院进修学习。对内科各类疑难杂症的诊治有较深的造诣，擅长急危重症医学科常见病、多发病的治疗及急救，对危重症的抢救在患者及同行中有一定的知名度。近5年内在二级以上医学专业杂志发表论文5篇，其中SCI论文2篇。</w:t>
      </w:r>
    </w:p>
    <w:p>
      <w:pPr>
        <w:ind w:left="0" w:right="0" w:firstLine="560"/>
        <w:spacing w:before="450" w:after="450" w:line="312" w:lineRule="auto"/>
      </w:pPr>
      <w:r>
        <w:rPr>
          <w:rFonts w:ascii="宋体" w:hAnsi="宋体" w:eastAsia="宋体" w:cs="宋体"/>
          <w:color w:val="000"/>
          <w:sz w:val="28"/>
          <w:szCs w:val="28"/>
        </w:rPr>
        <w:t xml:space="preserve">凌棋龙</w:t>
      </w:r>
    </w:p>
    <w:p>
      <w:pPr>
        <w:ind w:left="0" w:right="0" w:firstLine="560"/>
        <w:spacing w:before="450" w:after="450" w:line="312" w:lineRule="auto"/>
      </w:pPr>
      <w:r>
        <w:rPr>
          <w:rFonts w:ascii="宋体" w:hAnsi="宋体" w:eastAsia="宋体" w:cs="宋体"/>
          <w:color w:val="000"/>
          <w:sz w:val="28"/>
          <w:szCs w:val="28"/>
        </w:rPr>
        <w:t xml:space="preserve">男，30岁，中国共产党党员，区第一人民医院急诊科内科医师。擅长急诊内科常见病、多发病的诊断和治疗，在心脑血管以及肺部重症的抢救上有较深的造诣。2025年、2025年2次获“杭州市院前救急知识技能比武团体冠军”。2025年获“浙江省第四届急救中心急救知识和操作技能竞赛”团体亚军及个人优胜奖，“杭州市卫生系统技能大比武”内科组第二名，“富阳市卫生行业岗位技能竞赛”临床内科组第三名。先后被授予“富阳市技术能手”、“富阳市劳动明星”和杭州市“杰出青年岗位能手”称号。</w:t>
      </w:r>
    </w:p>
    <w:p>
      <w:pPr>
        <w:ind w:left="0" w:right="0" w:firstLine="560"/>
        <w:spacing w:before="450" w:after="450" w:line="312" w:lineRule="auto"/>
      </w:pPr>
      <w:r>
        <w:rPr>
          <w:rFonts w:ascii="宋体" w:hAnsi="宋体" w:eastAsia="宋体" w:cs="宋体"/>
          <w:color w:val="000"/>
          <w:sz w:val="28"/>
          <w:szCs w:val="28"/>
        </w:rPr>
        <w:t xml:space="preserve">裘申忠</w:t>
      </w:r>
    </w:p>
    <w:p>
      <w:pPr>
        <w:ind w:left="0" w:right="0" w:firstLine="560"/>
        <w:spacing w:before="450" w:after="450" w:line="312" w:lineRule="auto"/>
      </w:pPr>
      <w:r>
        <w:rPr>
          <w:rFonts w:ascii="宋体" w:hAnsi="宋体" w:eastAsia="宋体" w:cs="宋体"/>
          <w:color w:val="000"/>
          <w:sz w:val="28"/>
          <w:szCs w:val="28"/>
        </w:rPr>
        <w:t xml:space="preserve">男，45岁，本科学历，区第一人民医院神经外科主任，主任医师。区神经外科学学科带头人，杭州市医学会神经外科分会委员，浙江省神经外科颅脑创伤委员、浙江创伤外科神经创伤委员。曾在浙二医院、浙一医院进修学习，在特重型、重型颅脑损伤的救治方面有较深的造诣。在脑肿瘤、脑血管病的临床诊断方面有丰富经验。富阳区科技局立项课题1项，近5年在二级以上医学专业杂志发表论文4篇。</w:t>
      </w:r>
    </w:p>
    <w:p>
      <w:pPr>
        <w:ind w:left="0" w:right="0" w:firstLine="560"/>
        <w:spacing w:before="450" w:after="450" w:line="312" w:lineRule="auto"/>
      </w:pPr>
      <w:r>
        <w:rPr>
          <w:rFonts w:ascii="宋体" w:hAnsi="宋体" w:eastAsia="宋体" w:cs="宋体"/>
          <w:color w:val="000"/>
          <w:sz w:val="28"/>
          <w:szCs w:val="28"/>
        </w:rPr>
        <w:t xml:space="preserve">张绍塘</w:t>
      </w:r>
    </w:p>
    <w:p>
      <w:pPr>
        <w:ind w:left="0" w:right="0" w:firstLine="560"/>
        <w:spacing w:before="450" w:after="450" w:line="312" w:lineRule="auto"/>
      </w:pPr>
      <w:r>
        <w:rPr>
          <w:rFonts w:ascii="宋体" w:hAnsi="宋体" w:eastAsia="宋体" w:cs="宋体"/>
          <w:color w:val="000"/>
          <w:sz w:val="28"/>
          <w:szCs w:val="28"/>
        </w:rPr>
        <w:t xml:space="preserve">男，36岁，本科学历，区第二人民医院内二科主任，主治医师，富阳区“135”优秀人才培养人选，区医学呼吸内科学学科带头人。擅长呼吸系统常见病及多发病的诊治，对内科危急重症有丰富的临床诊疗经验。重视心理疏导和沟通，对病人态度亲切。2025年8次被评为“最满意医生”。近五年在二级以上医学杂志发表论文2篇。</w:t>
      </w:r>
    </w:p>
    <w:p>
      <w:pPr>
        <w:ind w:left="0" w:right="0" w:firstLine="560"/>
        <w:spacing w:before="450" w:after="450" w:line="312" w:lineRule="auto"/>
      </w:pPr>
      <w:r>
        <w:rPr>
          <w:rFonts w:ascii="宋体" w:hAnsi="宋体" w:eastAsia="宋体" w:cs="宋体"/>
          <w:color w:val="000"/>
          <w:sz w:val="28"/>
          <w:szCs w:val="28"/>
        </w:rPr>
        <w:t xml:space="preserve">凌华萍</w:t>
      </w:r>
    </w:p>
    <w:p>
      <w:pPr>
        <w:ind w:left="0" w:right="0" w:firstLine="560"/>
        <w:spacing w:before="450" w:after="450" w:line="312" w:lineRule="auto"/>
      </w:pPr>
      <w:r>
        <w:rPr>
          <w:rFonts w:ascii="宋体" w:hAnsi="宋体" w:eastAsia="宋体" w:cs="宋体"/>
          <w:color w:val="000"/>
          <w:sz w:val="28"/>
          <w:szCs w:val="28"/>
        </w:rPr>
        <w:t xml:space="preserve">女，38岁，本科学历，区第二人民医院妇产科副主任，副主任医师，富阳区 “135”优秀人才培养人选。热爱工作，临床经验丰富，熟练掌握妇产科常见开腹手术技能和腹腔镜手术技能，擅长妇科内分泌治疗，在危重孕产妇抢救方面积累了丰富的临床经验。工作认真负责，服务耐心细致。2025年在杭州市卫计委举办的妇幼健康技能竞赛中获一等奖，近五年在二级以上医学专业杂志发表论文2篇。</w:t>
      </w:r>
    </w:p>
    <w:p>
      <w:pPr>
        <w:ind w:left="0" w:right="0" w:firstLine="560"/>
        <w:spacing w:before="450" w:after="450" w:line="312" w:lineRule="auto"/>
      </w:pPr>
      <w:r>
        <w:rPr>
          <w:rFonts w:ascii="宋体" w:hAnsi="宋体" w:eastAsia="宋体" w:cs="宋体"/>
          <w:color w:val="000"/>
          <w:sz w:val="28"/>
          <w:szCs w:val="28"/>
        </w:rPr>
        <w:t xml:space="preserve">钟健明</w:t>
      </w:r>
    </w:p>
    <w:p>
      <w:pPr>
        <w:ind w:left="0" w:right="0" w:firstLine="560"/>
        <w:spacing w:before="450" w:after="450" w:line="312" w:lineRule="auto"/>
      </w:pPr>
      <w:r>
        <w:rPr>
          <w:rFonts w:ascii="宋体" w:hAnsi="宋体" w:eastAsia="宋体" w:cs="宋体"/>
          <w:color w:val="000"/>
          <w:sz w:val="28"/>
          <w:szCs w:val="28"/>
        </w:rPr>
        <w:t xml:space="preserve">男，39岁，本科学历，中国共产党党员，区第二人民医院执业医师，心电图主管技师，对各类疑难心电图和动态心电图诊断有较深的造诣。坚持“用心做好每件事，认真对待每个人”的服务理念，多次凭过硬的技术发现病情隐患，为患者赢得了宝贵的治疗时间。积极参加各类文体活动，是医院“最阳光医生”和“优质服务之星”。近五年在二级以上医学专业杂志发表论文２篇。</w:t>
      </w:r>
    </w:p>
    <w:p>
      <w:pPr>
        <w:ind w:left="0" w:right="0" w:firstLine="560"/>
        <w:spacing w:before="450" w:after="450" w:line="312" w:lineRule="auto"/>
      </w:pPr>
      <w:r>
        <w:rPr>
          <w:rFonts w:ascii="宋体" w:hAnsi="宋体" w:eastAsia="宋体" w:cs="宋体"/>
          <w:color w:val="000"/>
          <w:sz w:val="28"/>
          <w:szCs w:val="28"/>
        </w:rPr>
        <w:t xml:space="preserve">骆韵青</w:t>
      </w:r>
    </w:p>
    <w:p>
      <w:pPr>
        <w:ind w:left="0" w:right="0" w:firstLine="560"/>
        <w:spacing w:before="450" w:after="450" w:line="312" w:lineRule="auto"/>
      </w:pPr>
      <w:r>
        <w:rPr>
          <w:rFonts w:ascii="宋体" w:hAnsi="宋体" w:eastAsia="宋体" w:cs="宋体"/>
          <w:color w:val="000"/>
          <w:sz w:val="28"/>
          <w:szCs w:val="28"/>
        </w:rPr>
        <w:t xml:space="preserve">女，51岁，在职本科学历，农工民主党党员，区中医医院B超（心电）室主任，副主任医师，富阳区首批超声学学科带头人。从事超声工作二十余年来，她积累了丰富的临床经验，熟练掌握超声诊断技术，擅长心脏、血管、小器官、腹部、妇科等超声诊断，尤其是擅长心脏及小器官超声诊断。两次被评为“德艺双馨”医卫工作者，获富阳“十佳女职工标兵”、医院“优秀学科带头人”等荣誉称号。近五年来在二级以上医学专业杂志发表论文3篇，其中2篇分获富阳2025年优秀科技论文二等奖、优秀奖。</w:t>
      </w:r>
    </w:p>
    <w:p>
      <w:pPr>
        <w:ind w:left="0" w:right="0" w:firstLine="560"/>
        <w:spacing w:before="450" w:after="450" w:line="312" w:lineRule="auto"/>
      </w:pPr>
      <w:r>
        <w:rPr>
          <w:rFonts w:ascii="宋体" w:hAnsi="宋体" w:eastAsia="宋体" w:cs="宋体"/>
          <w:color w:val="000"/>
          <w:sz w:val="28"/>
          <w:szCs w:val="28"/>
        </w:rPr>
        <w:t xml:space="preserve">吴怀钜</w:t>
      </w:r>
    </w:p>
    <w:p>
      <w:pPr>
        <w:ind w:left="0" w:right="0" w:firstLine="560"/>
        <w:spacing w:before="450" w:after="450" w:line="312" w:lineRule="auto"/>
      </w:pPr>
      <w:r>
        <w:rPr>
          <w:rFonts w:ascii="宋体" w:hAnsi="宋体" w:eastAsia="宋体" w:cs="宋体"/>
          <w:color w:val="000"/>
          <w:sz w:val="28"/>
          <w:szCs w:val="28"/>
        </w:rPr>
        <w:t xml:space="preserve">男，51岁，在职本科学历，区中医医院骨伤科主任，副主任中医师，院骨伤重点学科带头人。从事临床工作20余年来，不断钻研业务，工作上兢兢业业、精益求精，主持开展脊柱、关节置换等3至4类手术及四肢创伤的微创手术。近五年来在二级以上医学专业杂志发表论文2篇。</w:t>
      </w:r>
    </w:p>
    <w:p>
      <w:pPr>
        <w:ind w:left="0" w:right="0" w:firstLine="560"/>
        <w:spacing w:before="450" w:after="450" w:line="312" w:lineRule="auto"/>
      </w:pPr>
      <w:r>
        <w:rPr>
          <w:rFonts w:ascii="宋体" w:hAnsi="宋体" w:eastAsia="宋体" w:cs="宋体"/>
          <w:color w:val="000"/>
          <w:sz w:val="28"/>
          <w:szCs w:val="28"/>
        </w:rPr>
        <w:t xml:space="preserve">韩江</w:t>
      </w:r>
    </w:p>
    <w:p>
      <w:pPr>
        <w:ind w:left="0" w:right="0" w:firstLine="560"/>
        <w:spacing w:before="450" w:after="450" w:line="312" w:lineRule="auto"/>
      </w:pPr>
      <w:r>
        <w:rPr>
          <w:rFonts w:ascii="宋体" w:hAnsi="宋体" w:eastAsia="宋体" w:cs="宋体"/>
          <w:color w:val="000"/>
          <w:sz w:val="28"/>
          <w:szCs w:val="28"/>
        </w:rPr>
        <w:t xml:space="preserve">女，42岁，在职本科学历，中国共产党党员，区中医医院内科副主任医师，院肺病科学科带头人。从事临床工作20多年，对呼吸系统各类疑难杂症的诊治有较深的造诣，擅长慢阻肺、哮喘、肺癌的治疗。2025年、2025年分别被卫生局党委、医院党委评为“党员积极分子”，2025年被评为医院“十佳员工”。在医疗卫生服务社会评价考评中多次被评为“最满意医生”。近五年在二级以上医学专业杂志发表论文3篇。</w:t>
      </w:r>
    </w:p>
    <w:p>
      <w:pPr>
        <w:ind w:left="0" w:right="0" w:firstLine="560"/>
        <w:spacing w:before="450" w:after="450" w:line="312" w:lineRule="auto"/>
      </w:pPr>
      <w:r>
        <w:rPr>
          <w:rFonts w:ascii="宋体" w:hAnsi="宋体" w:eastAsia="宋体" w:cs="宋体"/>
          <w:color w:val="000"/>
          <w:sz w:val="28"/>
          <w:szCs w:val="28"/>
        </w:rPr>
        <w:t xml:space="preserve">丁方平</w:t>
      </w:r>
    </w:p>
    <w:p>
      <w:pPr>
        <w:ind w:left="0" w:right="0" w:firstLine="560"/>
        <w:spacing w:before="450" w:after="450" w:line="312" w:lineRule="auto"/>
      </w:pPr>
      <w:r>
        <w:rPr>
          <w:rFonts w:ascii="宋体" w:hAnsi="宋体" w:eastAsia="宋体" w:cs="宋体"/>
          <w:color w:val="000"/>
          <w:sz w:val="28"/>
          <w:szCs w:val="28"/>
        </w:rPr>
        <w:t xml:space="preserve">女，39岁，在职研究生学历，富阳中医骨伤医院针灸科副主任，副主任中医师。从事小针刀工作14年，开创富阳小针刀治疗颈椎病、肩周炎、腰椎间盘突出症、骨关节炎、腱鞘炎等慢性疼痛疾病的先河，是富阳区“135”人才培养人选，浙江省中医药学会和中华中医药学会针刀分会委员，江西&gt;中医学院兼职副教授，主持浙江省中医药适宜技术项目1项，推广项目1项。</w:t>
      </w:r>
    </w:p>
    <w:p>
      <w:pPr>
        <w:ind w:left="0" w:right="0" w:firstLine="560"/>
        <w:spacing w:before="450" w:after="450" w:line="312" w:lineRule="auto"/>
      </w:pPr>
      <w:r>
        <w:rPr>
          <w:rFonts w:ascii="宋体" w:hAnsi="宋体" w:eastAsia="宋体" w:cs="宋体"/>
          <w:color w:val="000"/>
          <w:sz w:val="28"/>
          <w:szCs w:val="28"/>
        </w:rPr>
        <w:t xml:space="preserve">朱利民</w:t>
      </w:r>
    </w:p>
    <w:p>
      <w:pPr>
        <w:ind w:left="0" w:right="0" w:firstLine="560"/>
        <w:spacing w:before="450" w:after="450" w:line="312" w:lineRule="auto"/>
      </w:pPr>
      <w:r>
        <w:rPr>
          <w:rFonts w:ascii="宋体" w:hAnsi="宋体" w:eastAsia="宋体" w:cs="宋体"/>
          <w:color w:val="000"/>
          <w:sz w:val="28"/>
          <w:szCs w:val="28"/>
        </w:rPr>
        <w:t xml:space="preserve">男，45岁，本科学历，中国共产党党员，富阳中医骨伤医院脊柱科副主任，骨科副主任医师。杭州市中西医结合学会结核外科分会委员。擅长脊柱科疑难杂症的诊治，近年来致力于微创治疗脊柱疾病，并有一定建树。2025年被评为富阳“优秀医生”。参与完成的课题获2025—2025富阳科学技术进步二等奖，目前以第一责任人负责富阳区科技局课题1项。</w:t>
      </w:r>
    </w:p>
    <w:p>
      <w:pPr>
        <w:ind w:left="0" w:right="0" w:firstLine="560"/>
        <w:spacing w:before="450" w:after="450" w:line="312" w:lineRule="auto"/>
      </w:pPr>
      <w:r>
        <w:rPr>
          <w:rFonts w:ascii="宋体" w:hAnsi="宋体" w:eastAsia="宋体" w:cs="宋体"/>
          <w:color w:val="000"/>
          <w:sz w:val="28"/>
          <w:szCs w:val="28"/>
        </w:rPr>
        <w:t xml:space="preserve">柴君雷</w:t>
      </w:r>
    </w:p>
    <w:p>
      <w:pPr>
        <w:ind w:left="0" w:right="0" w:firstLine="560"/>
        <w:spacing w:before="450" w:after="450" w:line="312" w:lineRule="auto"/>
      </w:pPr>
      <w:r>
        <w:rPr>
          <w:rFonts w:ascii="宋体" w:hAnsi="宋体" w:eastAsia="宋体" w:cs="宋体"/>
          <w:color w:val="000"/>
          <w:sz w:val="28"/>
          <w:szCs w:val="28"/>
        </w:rPr>
        <w:t xml:space="preserve">男，40岁，本科学历，中国共产党党员，富阳中医骨伤医院四西病区主任，副主任中医师。张氏骨伤传人，擅长手法整复及中医药治疗。通过手法整复和中药治疗为广大患者免除了手术之苦。同时，能开展关节病诊治，通过关节置换术为广大关节病患者重新站立走上工作岗位。被评为2025富阳“优秀医生”，2025卫生系统“优秀共产党员”。先后在国家级专业杂志发表学术论文多篇。</w:t>
      </w:r>
    </w:p>
    <w:p>
      <w:pPr>
        <w:ind w:left="0" w:right="0" w:firstLine="560"/>
        <w:spacing w:before="450" w:after="450" w:line="312" w:lineRule="auto"/>
      </w:pPr>
      <w:r>
        <w:rPr>
          <w:rFonts w:ascii="宋体" w:hAnsi="宋体" w:eastAsia="宋体" w:cs="宋体"/>
          <w:color w:val="000"/>
          <w:sz w:val="28"/>
          <w:szCs w:val="28"/>
        </w:rPr>
        <w:t xml:space="preserve">陆建阳</w:t>
      </w:r>
    </w:p>
    <w:p>
      <w:pPr>
        <w:ind w:left="0" w:right="0" w:firstLine="560"/>
        <w:spacing w:before="450" w:after="450" w:line="312" w:lineRule="auto"/>
      </w:pPr>
      <w:r>
        <w:rPr>
          <w:rFonts w:ascii="宋体" w:hAnsi="宋体" w:eastAsia="宋体" w:cs="宋体"/>
          <w:color w:val="000"/>
          <w:sz w:val="28"/>
          <w:szCs w:val="28"/>
        </w:rPr>
        <w:t xml:space="preserve">男，41岁，本科学历，农工民主党党员，富阳中医骨伤医院急诊科副主任，副主任中医师。擅长骨创伤与关节病诊治，长年坚持双休日专家门诊，凭借精湛的专业技术和良好的服务态度赢得了患者的广泛认可。富阳区“135”和杭州市“131”中青年人才培养人选，江西中医学院兼职副教授。近五年主持完成杭州市医学重点专科专病项目1项，浙江省中医药科技计划项目1项。</w:t>
      </w:r>
    </w:p>
    <w:p>
      <w:pPr>
        <w:ind w:left="0" w:right="0" w:firstLine="560"/>
        <w:spacing w:before="450" w:after="450" w:line="312" w:lineRule="auto"/>
      </w:pPr>
      <w:r>
        <w:rPr>
          <w:rFonts w:ascii="宋体" w:hAnsi="宋体" w:eastAsia="宋体" w:cs="宋体"/>
          <w:color w:val="000"/>
          <w:sz w:val="28"/>
          <w:szCs w:val="28"/>
        </w:rPr>
        <w:t xml:space="preserve">吴云燕</w:t>
      </w:r>
    </w:p>
    <w:p>
      <w:pPr>
        <w:ind w:left="0" w:right="0" w:firstLine="560"/>
        <w:spacing w:before="450" w:after="450" w:line="312" w:lineRule="auto"/>
      </w:pPr>
      <w:r>
        <w:rPr>
          <w:rFonts w:ascii="宋体" w:hAnsi="宋体" w:eastAsia="宋体" w:cs="宋体"/>
          <w:color w:val="000"/>
          <w:sz w:val="28"/>
          <w:szCs w:val="28"/>
        </w:rPr>
        <w:t xml:space="preserve">女，44岁，本科学历，中国共产党党员，区妇幼保健院妇科主任，妇产科主任医师，杭州市医学会妇产科学分会委员，杭州市重点医学专科妇科学学科带头人。擅长妇产科疾病的诊治，尤其是妇科肿瘤及微创手术。曾获得 “杭州市十佳医卫青年”、“富阳市先进科技工作个人”、“富阳市卫生系统优秀共产党员”、“三八红旗手”、“富阳市十佳医生”等称号。近5年内主持完成富阳科技局课题2项，获富阳区科技进步三等奖。目前主持杭州市科技局课题1项，举办杭州市级医学继续教育项目2项。近5年发表论文4篇，多篇论文获富阳区科协优秀科技论文奖。</w:t>
      </w:r>
    </w:p>
    <w:p>
      <w:pPr>
        <w:ind w:left="0" w:right="0" w:firstLine="560"/>
        <w:spacing w:before="450" w:after="450" w:line="312" w:lineRule="auto"/>
      </w:pPr>
      <w:r>
        <w:rPr>
          <w:rFonts w:ascii="宋体" w:hAnsi="宋体" w:eastAsia="宋体" w:cs="宋体"/>
          <w:color w:val="000"/>
          <w:sz w:val="28"/>
          <w:szCs w:val="28"/>
        </w:rPr>
        <w:t xml:space="preserve">王陈裕</w:t>
      </w:r>
    </w:p>
    <w:p>
      <w:pPr>
        <w:ind w:left="0" w:right="0" w:firstLine="560"/>
        <w:spacing w:before="450" w:after="450" w:line="312" w:lineRule="auto"/>
      </w:pPr>
      <w:r>
        <w:rPr>
          <w:rFonts w:ascii="宋体" w:hAnsi="宋体" w:eastAsia="宋体" w:cs="宋体"/>
          <w:color w:val="000"/>
          <w:sz w:val="28"/>
          <w:szCs w:val="28"/>
        </w:rPr>
        <w:t xml:space="preserve">男，39岁，本科学历，中国共产党党员，区妇幼保健院儿科主任，副主任医师，杭州市中西医结合学会儿科专业委员会委员，富阳区新生儿急救中心负责人，富阳区健康教育阳光讲师团成员。擅长新生儿监护和小儿内科各种疑难杂症诊治，是富阳区级重点医学专科学科带头人和住院医师规范化&gt;培训儿科基地负责人，近三年连续被评为医院优秀职工和优秀带教老师，2025卫生系统优秀共产党员。近年主持完成杭州市级医学继续教育项目1项。参与完成富阳区科技局科研项目2项，现主持富阳区级科研课题1项，近五年在二级以上医学专业杂志发表论文3篇。</w:t>
      </w:r>
    </w:p>
    <w:p>
      <w:pPr>
        <w:ind w:left="0" w:right="0" w:firstLine="560"/>
        <w:spacing w:before="450" w:after="450" w:line="312" w:lineRule="auto"/>
      </w:pPr>
      <w:r>
        <w:rPr>
          <w:rFonts w:ascii="宋体" w:hAnsi="宋体" w:eastAsia="宋体" w:cs="宋体"/>
          <w:color w:val="000"/>
          <w:sz w:val="28"/>
          <w:szCs w:val="28"/>
        </w:rPr>
        <w:t xml:space="preserve">邵志强</w:t>
      </w:r>
    </w:p>
    <w:p>
      <w:pPr>
        <w:ind w:left="0" w:right="0" w:firstLine="560"/>
        <w:spacing w:before="450" w:after="450" w:line="312" w:lineRule="auto"/>
      </w:pPr>
      <w:r>
        <w:rPr>
          <w:rFonts w:ascii="宋体" w:hAnsi="宋体" w:eastAsia="宋体" w:cs="宋体"/>
          <w:color w:val="000"/>
          <w:sz w:val="28"/>
          <w:szCs w:val="28"/>
        </w:rPr>
        <w:t xml:space="preserve">男，40岁，中国共产党党员，区妇幼保健院医学专用科兼MICU主任，副主任医师。富阳区“135”人才第三层次培养人选。从事医学专用工作以来，在平凡的岗位上兢兢业业，刻苦钻研。在全区率先开展婴幼儿医学专用，为填补富阳区婴幼儿手术空白做出积极贡献。在妇产科椎管内医学专用和新生儿窒息抢救等方面积累了丰富的临床经验。被评为2025富阳“优秀医生”，2025富阳“十佳医生”。科研课题立项1项，结题1项，在医学核心期刊发表论文7篇。</w:t>
      </w:r>
    </w:p>
    <w:p>
      <w:pPr>
        <w:ind w:left="0" w:right="0" w:firstLine="560"/>
        <w:spacing w:before="450" w:after="450" w:line="312" w:lineRule="auto"/>
      </w:pPr>
      <w:r>
        <w:rPr>
          <w:rFonts w:ascii="宋体" w:hAnsi="宋体" w:eastAsia="宋体" w:cs="宋体"/>
          <w:color w:val="000"/>
          <w:sz w:val="28"/>
          <w:szCs w:val="28"/>
        </w:rPr>
        <w:t xml:space="preserve">方淑英</w:t>
      </w:r>
    </w:p>
    <w:p>
      <w:pPr>
        <w:ind w:left="0" w:right="0" w:firstLine="560"/>
        <w:spacing w:before="450" w:after="450" w:line="312" w:lineRule="auto"/>
      </w:pPr>
      <w:r>
        <w:rPr>
          <w:rFonts w:ascii="宋体" w:hAnsi="宋体" w:eastAsia="宋体" w:cs="宋体"/>
          <w:color w:val="000"/>
          <w:sz w:val="28"/>
          <w:szCs w:val="28"/>
        </w:rPr>
        <w:t xml:space="preserve">女，41岁，本科学历，中国共产党党员，区妇幼保健院妇科主任，副主任医师，对妇科各类疑难杂症的诊治有较深的造诣，擅长妇科肿瘤各类的规范化手术及妇科微创手术，是杭州市妇科腔镜协会青年委员。2025年获富阳区科协优秀科技论文二等奖，现主持富阳区级课题1项。近五年在二级以上医学专业杂志发表论文4篇。</w:t>
      </w:r>
    </w:p>
    <w:p>
      <w:pPr>
        <w:ind w:left="0" w:right="0" w:firstLine="560"/>
        <w:spacing w:before="450" w:after="450" w:line="312" w:lineRule="auto"/>
      </w:pPr>
      <w:r>
        <w:rPr>
          <w:rFonts w:ascii="宋体" w:hAnsi="宋体" w:eastAsia="宋体" w:cs="宋体"/>
          <w:color w:val="000"/>
          <w:sz w:val="28"/>
          <w:szCs w:val="28"/>
        </w:rPr>
        <w:t xml:space="preserve">肖启</w:t>
      </w:r>
    </w:p>
    <w:p>
      <w:pPr>
        <w:ind w:left="0" w:right="0" w:firstLine="560"/>
        <w:spacing w:before="450" w:after="450" w:line="312" w:lineRule="auto"/>
      </w:pPr>
      <w:r>
        <w:rPr>
          <w:rFonts w:ascii="宋体" w:hAnsi="宋体" w:eastAsia="宋体" w:cs="宋体"/>
          <w:color w:val="000"/>
          <w:sz w:val="28"/>
          <w:szCs w:val="28"/>
        </w:rPr>
        <w:t xml:space="preserve">男，52岁，本科学历，区第三人民医院精神科一病区主任，副主任医师。从事精神科临床一线工作30年，与精神病人朝夕相处，被病人打、骂从不计较，用仁心仁术为病人服务，全国各地患者慕名而来，赢得患者好评。开展法医精神病鉴定、精神残疾（工伤）鉴定、吸毒成瘾认定工作，一丝不苟，鉴定认定结果采信率达100%。积极参与院外会诊、下乡指导、义诊，细心培养、带教年轻医生。近五年，在二级以上医学杂志发表论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2025-08-12T18:15:53+08:00</dcterms:created>
  <dcterms:modified xsi:type="dcterms:W3CDTF">2025-08-12T18:15:53+08:00</dcterms:modified>
</cp:coreProperties>
</file>

<file path=docProps/custom.xml><?xml version="1.0" encoding="utf-8"?>
<Properties xmlns="http://schemas.openxmlformats.org/officeDocument/2006/custom-properties" xmlns:vt="http://schemas.openxmlformats.org/officeDocument/2006/docPropsVTypes"/>
</file>