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电梯公司年终总结怎么写10篇</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电梯公司年终总结怎么写10篇总结是对自身社会实践进行回顾的产物，它以自身工作实践为材料。是回顾过去，对前一段时间里的工作进行反思，但目的还是为了做好下一阶段的工作。下面小编给大家带来关于电梯公司年终总结怎么写，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最新电梯公司年终总结怎么写10篇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电梯公司年终总结怎么写，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电梯公司年终总结怎么写1</w:t>
      </w:r>
    </w:p>
    <w:p>
      <w:pPr>
        <w:ind w:left="0" w:right="0" w:firstLine="560"/>
        <w:spacing w:before="450" w:after="450" w:line="312" w:lineRule="auto"/>
      </w:pPr>
      <w:r>
        <w:rPr>
          <w:rFonts w:ascii="宋体" w:hAnsi="宋体" w:eastAsia="宋体" w:cs="宋体"/>
          <w:color w:val="000"/>
          <w:sz w:val="28"/>
          <w:szCs w:val="28"/>
        </w:rPr>
        <w:t xml:space="preserve">20__年过去了，有必要对一年的部门及个人的工作进行总结，根据实际情况调整下一年的工作，从而保证公司全年工作的顺利进行。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__维保运行项目是我方未避免可能存在的不确定性的更大损失而主动放弃的项目。还有__维保项目合同到期客户自保，__、__维保项目目前仍存在不确定性外，其它所有近__个项目目前均得到延续。新增加和续签的维</w:t>
      </w:r>
    </w:p>
    <w:p>
      <w:pPr>
        <w:ind w:left="0" w:right="0" w:firstLine="560"/>
        <w:spacing w:before="450" w:after="450" w:line="312" w:lineRule="auto"/>
      </w:pPr>
      <w:r>
        <w:rPr>
          <w:rFonts w:ascii="宋体" w:hAnsi="宋体" w:eastAsia="宋体" w:cs="宋体"/>
          <w:color w:val="000"/>
          <w:sz w:val="28"/>
          <w:szCs w:val="28"/>
        </w:rPr>
        <w:t xml:space="preserve">保项目都坚持了合同在先的原则，即先有合同再进入维保，从而避免因此使我们的维保工作陷入被动和尴尬的局面。营业下一步的工作主要是：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①配备__名专职维保营业人员(内选或外聘);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w:t>
      </w:r>
    </w:p>
    <w:p>
      <w:pPr>
        <w:ind w:left="0" w:right="0" w:firstLine="560"/>
        <w:spacing w:before="450" w:after="450" w:line="312" w:lineRule="auto"/>
      </w:pPr>
      <w:r>
        <w:rPr>
          <w:rFonts w:ascii="宋体" w:hAnsi="宋体" w:eastAsia="宋体" w:cs="宋体"/>
          <w:color w:val="000"/>
          <w:sz w:val="28"/>
          <w:szCs w:val="28"/>
        </w:rPr>
        <w:t xml:space="preserve">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w:t>
      </w:r>
    </w:p>
    <w:p>
      <w:pPr>
        <w:ind w:left="0" w:right="0" w:firstLine="560"/>
        <w:spacing w:before="450" w:after="450" w:line="312" w:lineRule="auto"/>
      </w:pPr>
      <w:r>
        <w:rPr>
          <w:rFonts w:ascii="宋体" w:hAnsi="宋体" w:eastAsia="宋体" w:cs="宋体"/>
          <w:color w:val="000"/>
          <w:sz w:val="28"/>
          <w:szCs w:val="28"/>
        </w:rPr>
        <w:t xml:space="preserve">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维修工在和去年人员数量基本相同的情况下维保量曾加了近__台，且增加了三包电梯的应急修理及服务的工作。目前除__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__部，司梯工比去年增加了近__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③控制和减少人员的流失，解决司梯工的业余生活问题。④有限的提高在我公司工龄长的司梯工岗位的工资待遇。(目前超过两年的有__人，其中超过三年的有__人)⑤操作证复审及考证工作。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⑤建议尽快实行新的效益与收入挂钩方式，调动所有人员的工作积极性，提高工作效率。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电梯公司年终总结怎么写2</w:t>
      </w:r>
    </w:p>
    <w:p>
      <w:pPr>
        <w:ind w:left="0" w:right="0" w:firstLine="560"/>
        <w:spacing w:before="450" w:after="450" w:line="312" w:lineRule="auto"/>
      </w:pPr>
      <w:r>
        <w:rPr>
          <w:rFonts w:ascii="宋体" w:hAnsi="宋体" w:eastAsia="宋体" w:cs="宋体"/>
          <w:color w:val="000"/>
          <w:sz w:val="28"/>
          <w:szCs w:val="28"/>
        </w:rPr>
        <w:t xml:space="preserve">20__年在中心领导的正确领导和分管领导的直接带领下，在相关部室的配合支持下，通过部门全体同志的共同努力，电梯检验部上半年工作取得了一定成绩。现将20__年工作完成情况汇报如下：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在业务开拓方面，我部5月底在完成了电梯限速器检验仪的配备后，全面开展了限速器检验工作，上半年已检验电梯限速器__台。同时对别墅电梯、船用电梯检验、对委托评估和鉴定工作也进行了积极的开拓。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例如，利用地线串联测量导线通断的方法快速解决高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电梯公司年终总结怎么写4</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__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电梯公司年终总结怎么写5</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__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电梯公司年终总结怎么写7</w:t>
      </w:r>
    </w:p>
    <w:p>
      <w:pPr>
        <w:ind w:left="0" w:right="0" w:firstLine="560"/>
        <w:spacing w:before="450" w:after="450" w:line="312" w:lineRule="auto"/>
      </w:pPr>
      <w:r>
        <w:rPr>
          <w:rFonts w:ascii="宋体" w:hAnsi="宋体" w:eastAsia="宋体" w:cs="宋体"/>
          <w:color w:val="000"/>
          <w:sz w:val="28"/>
          <w:szCs w:val="28"/>
        </w:rPr>
        <w:t xml:space="preserve">20__年，在中心领导的正确领导和分管领导的直接带领下，在相关部室的配合支持下，通过部门全体同志的共同努力，电梯检验部上半年工作取得了一定成绩。现将20__年工作总结如下：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按照中心开展创建市级文明单位活动的部署，我部积极进行了相关的工作，__同志还在中心创建市级文明单位动员大会上发出了倡议。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在“解放思想、扩大开放”大讨论活动中，我部积极组织部门全体人员学习、讨论和查找问题，制定整改方案和措施。同时按要求做好了“迎__、讲文明、树新风、展风采”活动的相关工作。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今年x月，我部配合质量技术部，对本部门检验人员进行了现场的检测比对，提高了本部门人员的责任心和服务意识。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在业务开拓方面，我部x月底在完成了电梯限速器检验仪的配备后，全面开展了限速器检验工作，上半年已检验电梯限速器1535台。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__市电梯安全运行保障条件与应急处理对策》，现正进入结题验收阶段，同时我部与__分中心联合进行的《电梯限速器检验规程》制订工作正在稳步开展;20__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电梯公司年终总结怎么写8</w:t>
      </w:r>
    </w:p>
    <w:p>
      <w:pPr>
        <w:ind w:left="0" w:right="0" w:firstLine="560"/>
        <w:spacing w:before="450" w:after="450" w:line="312" w:lineRule="auto"/>
      </w:pPr>
      <w:r>
        <w:rPr>
          <w:rFonts w:ascii="宋体" w:hAnsi="宋体" w:eastAsia="宋体" w:cs="宋体"/>
          <w:color w:val="000"/>
          <w:sz w:val="28"/>
          <w:szCs w:val="28"/>
        </w:rPr>
        <w:t xml:space="preserve">20__年,在中心领导的正确领导和分管领导的直接带领下,在相关部室的配合支持下，通过部门全体同志的共同努力，电梯检验部上半年工作取得了一定成绩。现将20__年上半年工作完成情况汇报如下：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__年是市委市府“解放思想、扩大开放”大讨论活动、市局“科技信息提升年”，以及实现中心“1133”工作目标的重要一年。20__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_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_年上半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电梯公司年终总结怎么写9</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__年新安装的地盘有朝辉首府、朝辉农贸市场、朝辉办公楼、国际华城三期、江南御花园二期、汇城上东一期、宁国时代广场三期等，本市及外市大型开发楼盘的电梯都顺利通过了质检部门的安全检测，合格率100%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20__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20__年对我们公司是一个充满挑战、机遇、希望的一年。20__年我公司对电梯安装、维保工作还要加大力度，加强公司内部管理，深挖潜力。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今年公司在20__年安装工作的基础上，还要安装朝辉首府二期、朝辉东方城、汇城上东二期、国际华城三期等楼盘，以及正在洽谈的楼盘电梯，同时维保工作也有跟上进行维护保养。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20__年我们会更加努力、认真负责的去对待每一个业务，每一件事情，力争赢得更多的机会，寻求更多的客户，完善公司所有业务的开展工作，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2025-05-02T21:32:42+08:00</dcterms:created>
  <dcterms:modified xsi:type="dcterms:W3CDTF">2025-05-02T21:32:42+08:00</dcterms:modified>
</cp:coreProperties>
</file>

<file path=docProps/custom.xml><?xml version="1.0" encoding="utf-8"?>
<Properties xmlns="http://schemas.openxmlformats.org/officeDocument/2006/custom-properties" xmlns:vt="http://schemas.openxmlformats.org/officeDocument/2006/docPropsVTypes"/>
</file>