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公司法务个人工作总结范文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法务是调节公司内部经济利益和法律责任的重要部门，是在保障企业内部结构优化发展，有着很重要的调节作用，今天小编给大家带来了公司法务个人工作总结，希望对大家有所帮助。公司法务个人工作总结一20_年是我进入集团工作的第三年。在公司领导的大力支...</w:t>
      </w:r>
    </w:p>
    <w:p>
      <w:pPr>
        <w:ind w:left="0" w:right="0" w:firstLine="560"/>
        <w:spacing w:before="450" w:after="450" w:line="312" w:lineRule="auto"/>
      </w:pPr>
      <w:r>
        <w:rPr>
          <w:rFonts w:ascii="宋体" w:hAnsi="宋体" w:eastAsia="宋体" w:cs="宋体"/>
          <w:color w:val="000"/>
          <w:sz w:val="28"/>
          <w:szCs w:val="28"/>
        </w:rPr>
        <w:t xml:space="preserve">公司法务是调节公司内部经济利益和法律责任的重要部门，是在保障企业内部结构优化发展，有着很重要的调节作用，今天小编给大家带来了公司法务个人工作总结，希望对大家有所帮助。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公司法务个人工作总结一</w:t>
      </w:r>
    </w:p>
    <w:p>
      <w:pPr>
        <w:ind w:left="0" w:right="0" w:firstLine="560"/>
        <w:spacing w:before="450" w:after="450" w:line="312" w:lineRule="auto"/>
      </w:pPr>
      <w:r>
        <w:rPr>
          <w:rFonts w:ascii="宋体" w:hAnsi="宋体" w:eastAsia="宋体" w:cs="宋体"/>
          <w:color w:val="000"/>
          <w:sz w:val="28"/>
          <w:szCs w:val="28"/>
        </w:rPr>
        <w:t xml:space="preserve">20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宋体" w:hAnsi="宋体" w:eastAsia="宋体" w:cs="宋体"/>
          <w:color w:val="000"/>
          <w:sz w:val="28"/>
          <w:szCs w:val="28"/>
        </w:rPr>
        <w:t xml:space="preserve">我于201X年通过招聘进入__房地产开发公司，担任法务专员一职，至今已有_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_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三亚市委、市政府关于坚决打击违法建设行为的决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__土地转让协议书》、《征地拆迁安置补偿方案》、__项目基础设施和安置区的《__设计合同》《___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一：《__补充协议》，正在与市政府及其职能部门协商、沟通，最终使其能够按我司起草的版本尽早签约，达到我司目的。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另有土地承包方现场阻挠施工，我配合__镇政府聘请的律师，炎炎烈日下奔赴工地，从法律角度上耐心劝说阻挠者，半个小时后，终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一份耕耘一份收获，因为自己勤奋、踏实的工作态度，高效、严谨的工作作风，得到了公司领导的好评，被评为“201X年度最具潜力员工”。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宋体" w:hAnsi="宋体" w:eastAsia="宋体" w:cs="宋体"/>
          <w:color w:val="000"/>
          <w:sz w:val="28"/>
          <w:szCs w:val="28"/>
        </w:rPr>
        <w:t xml:space="preserve">　[_TAG_h2]公司法务个人工作总结二</w:t>
      </w:r>
    </w:p>
    <w:p>
      <w:pPr>
        <w:ind w:left="0" w:right="0" w:firstLine="560"/>
        <w:spacing w:before="450" w:after="450" w:line="312" w:lineRule="auto"/>
      </w:pPr>
      <w:r>
        <w:rPr>
          <w:rFonts w:ascii="宋体" w:hAnsi="宋体" w:eastAsia="宋体" w:cs="宋体"/>
          <w:color w:val="000"/>
          <w:sz w:val="28"/>
          <w:szCs w:val="28"/>
        </w:rPr>
        <w:t xml:space="preserve">　　20_年又是公司迅猛发展的一年，无论是内部战斗力，还是外部影响力，均有很大提升，比如房屋销售营业额破____亿再上新台阶，____称雄为国争光，作为公司的一名普通职工，我也很有自豪感。随着年底的临近，___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　　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　　一、 合同审核方面</w:t>
      </w:r>
    </w:p>
    <w:p>
      <w:pPr>
        <w:ind w:left="0" w:right="0" w:firstLine="560"/>
        <w:spacing w:before="450" w:after="450" w:line="312" w:lineRule="auto"/>
      </w:pPr>
      <w:r>
        <w:rPr>
          <w:rFonts w:ascii="宋体" w:hAnsi="宋体" w:eastAsia="宋体" w:cs="宋体"/>
          <w:color w:val="000"/>
          <w:sz w:val="28"/>
          <w:szCs w:val="28"/>
        </w:rPr>
        <w:t xml:space="preserve">　　20_年我先后负责的合同审核范围包括：___、___、___、___、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_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　　二、 法律事务方面</w:t>
      </w:r>
    </w:p>
    <w:p>
      <w:pPr>
        <w:ind w:left="0" w:right="0" w:firstLine="560"/>
        <w:spacing w:before="450" w:after="450" w:line="312" w:lineRule="auto"/>
      </w:pPr>
      <w:r>
        <w:rPr>
          <w:rFonts w:ascii="宋体" w:hAnsi="宋体" w:eastAsia="宋体" w:cs="宋体"/>
          <w:color w:val="000"/>
          <w:sz w:val="28"/>
          <w:szCs w:val="28"/>
        </w:rPr>
        <w:t xml:space="preserve">　　在诉讼方面，先后处理____公司诉____技术(委托)合同纠纷案;莱芜金碧项目___、___等六商品房买卖合同纠纷案;____项目___、___两煤气中毒侵权责任纠纷案;____行政处罚强制执行案;____商品房买卖合同纠</w:t>
      </w:r>
    </w:p>
    <w:p>
      <w:pPr>
        <w:ind w:left="0" w:right="0" w:firstLine="560"/>
        <w:spacing w:before="450" w:after="450" w:line="312" w:lineRule="auto"/>
      </w:pPr>
      <w:r>
        <w:rPr>
          <w:rFonts w:ascii="宋体" w:hAnsi="宋体" w:eastAsia="宋体" w:cs="宋体"/>
          <w:color w:val="000"/>
          <w:sz w:val="28"/>
          <w:szCs w:val="28"/>
        </w:rPr>
        <w:t xml:space="preserve">　　纷案等，其中___商品房买卖合同纠纷的处理，虽经历立案时的不顺，但最终以完胜结案，通过诉讼追收回款544万元，调解、判决的违约金比例达到商品房买卖合同总价款的6%-7%，追究违约金43万元。___、___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　　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文物局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　　在非诉方面，主要处理的问题有业主索赔谈判、起草或审核对外发函、解答各专业部门的法律咨询以及物业公司专项用工纠纷的处理等。其中参加____及____交楼项目业主索赔谈判约20次，谈判业主近80户;根据招投标部、预决算部等需求部门的要求起草或审核相关函件70余份;物业公司___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　　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20_年的工作中，虽然能够在合同审核、法律事务处理中满足公司工作需求，没有实质性大的错误，但确实存在一定的过失，被问责过两次，值得反思与检讨。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　　其中一次问责是因为____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　　尽管都是事出有因，比如第一次是因为____法院立案庭受被告业主社会关系影响违法办案(故意刁难、拖延立案)，直到我司到当地人民代表大会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　　我相信，总结过去一年的工作只是一种手段，能够藉此促使自身进步，为未来的工作提供规律、经验、教训、方式方法才是最终目的。在20_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公司法务个人工作总结三</w:t>
      </w:r>
    </w:p>
    <w:p>
      <w:pPr>
        <w:ind w:left="0" w:right="0" w:firstLine="560"/>
        <w:spacing w:before="450" w:after="450" w:line="312" w:lineRule="auto"/>
      </w:pPr>
      <w:r>
        <w:rPr>
          <w:rFonts w:ascii="宋体" w:hAnsi="宋体" w:eastAsia="宋体" w:cs="宋体"/>
          <w:color w:val="000"/>
          <w:sz w:val="28"/>
          <w:szCs w:val="28"/>
        </w:rPr>
        <w:t xml:space="preserve">20_年5月份集团把我从__药业法律顾问岗位调到_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_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x起，涉案金额x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_年年底，我部门共计收到采购计划单x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在处理诉讼案件中，在工作中发现导致这些案件的原因：1、是公司没有及时付款;2、业务员更换频繁，责任心不强，与客户的沟通不够，财务部门督促不力，造成不办入账手续，发票无法交账，仓库的物资和财务账目不符，致使诉讼成本增加;3、是采购的设备出现质量问题，没有严格按合同约定合法的程序向供应商提出异议，也没有供应商认可的维修记录，造成我公司没有证据提出要求赔偿要求;4、物资采购计划不规范;</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公司法务个人工作总结四</w:t>
      </w:r>
    </w:p>
    <w:p>
      <w:pPr>
        <w:ind w:left="0" w:right="0" w:firstLine="560"/>
        <w:spacing w:before="450" w:after="450" w:line="312" w:lineRule="auto"/>
      </w:pPr>
      <w:r>
        <w:rPr>
          <w:rFonts w:ascii="宋体" w:hAnsi="宋体" w:eastAsia="宋体" w:cs="宋体"/>
          <w:color w:val="000"/>
          <w:sz w:val="28"/>
          <w:szCs w:val="28"/>
        </w:rPr>
        <w:t xml:space="preserve">近年来，在##公司的正确领导和股东方的大力支持下，公司从无到有，不断发展壮大，目前已拥有员工180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(二)依法处理劳动合同纠纷。主要处理好以下几项工作：</w:t>
      </w:r>
    </w:p>
    <w:p>
      <w:pPr>
        <w:ind w:left="0" w:right="0" w:firstLine="560"/>
        <w:spacing w:before="450" w:after="450" w:line="312" w:lineRule="auto"/>
      </w:pPr>
      <w:r>
        <w:rPr>
          <w:rFonts w:ascii="宋体" w:hAnsi="宋体" w:eastAsia="宋体" w:cs="宋体"/>
          <w:color w:val="000"/>
          <w:sz w:val="28"/>
          <w:szCs w:val="28"/>
        </w:rPr>
        <w:t xml:space="preserve">1、20_年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2、20_年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3、20_年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_年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招投标工作，既是一项程序性又是一项实体性的法律活动。我们着力加强每个环节的管理，重点做好以下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四、完善各项制度，加强内控管理。</w:t>
      </w:r>
    </w:p>
    <w:p>
      <w:pPr>
        <w:ind w:left="0" w:right="0" w:firstLine="560"/>
        <w:spacing w:before="450" w:after="450" w:line="312" w:lineRule="auto"/>
      </w:pPr>
      <w:r>
        <w:rPr>
          <w:rFonts w:ascii="宋体" w:hAnsi="宋体" w:eastAsia="宋体" w:cs="宋体"/>
          <w:color w:val="000"/>
          <w:sz w:val="28"/>
          <w:szCs w:val="28"/>
        </w:rPr>
        <w:t xml:space="preserve">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励志网http://wWw.qqZf.cN/，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六、结合工作实践，加强宣传教育。</w:t>
      </w:r>
    </w:p>
    <w:p>
      <w:pPr>
        <w:ind w:left="0" w:right="0" w:firstLine="560"/>
        <w:spacing w:before="450" w:after="450" w:line="312" w:lineRule="auto"/>
      </w:pPr>
      <w:r>
        <w:rPr>
          <w:rFonts w:ascii="宋体" w:hAnsi="宋体" w:eastAsia="宋体" w:cs="宋体"/>
          <w:color w:val="000"/>
          <w:sz w:val="28"/>
          <w:szCs w:val="28"/>
        </w:rPr>
        <w:t xml:space="preserve">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七、下一步公司法务工作规划</w:t>
      </w:r>
    </w:p>
    <w:p>
      <w:pPr>
        <w:ind w:left="0" w:right="0" w:firstLine="560"/>
        <w:spacing w:before="450" w:after="450" w:line="312" w:lineRule="auto"/>
      </w:pPr>
      <w:r>
        <w:rPr>
          <w:rFonts w:ascii="宋体" w:hAnsi="宋体" w:eastAsia="宋体" w:cs="宋体"/>
          <w:color w:val="000"/>
          <w:sz w:val="28"/>
          <w:szCs w:val="28"/>
        </w:rPr>
        <w:t xml:space="preserve">20_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以下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公司法务个人工作总结五</w:t>
      </w:r>
    </w:p>
    <w:p>
      <w:pPr>
        <w:ind w:left="0" w:right="0" w:firstLine="560"/>
        <w:spacing w:before="450" w:after="450" w:line="312" w:lineRule="auto"/>
      </w:pPr>
      <w:r>
        <w:rPr>
          <w:rFonts w:ascii="宋体" w:hAnsi="宋体" w:eastAsia="宋体" w:cs="宋体"/>
          <w:color w:val="000"/>
          <w:sz w:val="28"/>
          <w:szCs w:val="28"/>
        </w:rPr>
        <w:t xml:space="preserve">20_年是紧张、充实、不平凡的一年，正如罗总在年初工作会报告中所讲，是集团公司攻坚克难、逆境求强的一年。同时，20_年也是中央企业推进法制工作三年目标“大考”验收的一年。如何把法律服务与集团公司“两提一降”这个中心工作有机结合起来，如何通过全面防范法律风险，为企业创造直接和间接价值，是法律事务部全年工作的着力点。20_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_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20_年，我们主要从以下三个方面抓好“点”的工作。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_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为进一步提高合同审核质量，20_年我们制定了《合同审核任务清单》，列出了八个方面的审核项目，实行审核人、合同处、部门的三级把关，做到审核工作不漏项，确保审核质量。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_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_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w:t>
      </w:r>
    </w:p>
    <w:p>
      <w:pPr>
        <w:ind w:left="0" w:right="0" w:firstLine="560"/>
        <w:spacing w:before="450" w:after="450" w:line="312" w:lineRule="auto"/>
      </w:pPr>
      <w:r>
        <w:rPr>
          <w:rFonts w:ascii="宋体" w:hAnsi="宋体" w:eastAsia="宋体" w:cs="宋体"/>
          <w:color w:val="000"/>
          <w:sz w:val="28"/>
          <w:szCs w:val="28"/>
        </w:rPr>
        <w:t xml:space="preserve">20_年，我们主要从三个方面做好“面”的工作。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_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_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_年集团公司首次将法制工作纳入出资企业绩效考核。20_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_年成功开展述职的基础上，20_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_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_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_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_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2025-05-14T02:25:31+08:00</dcterms:created>
  <dcterms:modified xsi:type="dcterms:W3CDTF">2025-05-14T02:25:31+08:00</dcterms:modified>
</cp:coreProperties>
</file>

<file path=docProps/custom.xml><?xml version="1.0" encoding="utf-8"?>
<Properties xmlns="http://schemas.openxmlformats.org/officeDocument/2006/custom-properties" xmlns:vt="http://schemas.openxmlformats.org/officeDocument/2006/docPropsVTypes"/>
</file>