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银行团委申报五四红旗团委总结材料</w:t>
      </w:r>
      <w:bookmarkEnd w:id="1"/>
    </w:p>
    <w:p>
      <w:pPr>
        <w:jc w:val="center"/>
        <w:spacing w:before="0" w:after="450"/>
      </w:pPr>
      <w:r>
        <w:rPr>
          <w:rFonts w:ascii="Arial" w:hAnsi="Arial" w:eastAsia="Arial" w:cs="Arial"/>
          <w:color w:val="999999"/>
          <w:sz w:val="20"/>
          <w:szCs w:val="20"/>
        </w:rPr>
        <w:t xml:space="preserve">来源：网络  作者：枫叶飘零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银行团委申报五四红旗团委总结材料XX年年是中国经济金融形势深刻变革的一年，经济增长由偏快转为过热，宏观调控力度不断加强，金融创新层出不穷。XX年年也是上海银行新一轮改革发展的一年，在分支行层面的业务流程和组织架构再造的基础上，推出了总行层面...</w:t>
      </w:r>
    </w:p>
    <w:p>
      <w:pPr>
        <w:ind w:left="0" w:right="0" w:firstLine="560"/>
        <w:spacing w:before="450" w:after="450" w:line="312" w:lineRule="auto"/>
      </w:pPr>
      <w:r>
        <w:rPr>
          <w:rFonts w:ascii="宋体" w:hAnsi="宋体" w:eastAsia="宋体" w:cs="宋体"/>
          <w:color w:val="000"/>
          <w:sz w:val="28"/>
          <w:szCs w:val="28"/>
        </w:rPr>
        <w:t xml:space="preserve">银行团委申报五四红旗团委总结材料</w:t>
      </w:r>
    </w:p>
    <w:p>
      <w:pPr>
        <w:ind w:left="0" w:right="0" w:firstLine="560"/>
        <w:spacing w:before="450" w:after="450" w:line="312" w:lineRule="auto"/>
      </w:pPr>
      <w:r>
        <w:rPr>
          <w:rFonts w:ascii="宋体" w:hAnsi="宋体" w:eastAsia="宋体" w:cs="宋体"/>
          <w:color w:val="000"/>
          <w:sz w:val="28"/>
          <w:szCs w:val="28"/>
        </w:rPr>
        <w:t xml:space="preserve">XX年年是中国经济金融形势深刻变革的一年，经济增长由偏快转为过热，宏观调控力度不断加强，金融创新层出不穷。XX年年也是上海银行新一轮改革发展的一年，在分支行层面的业务流程和组织架构再造的基础上，推出了总行层面的组织架构再造，按照流程银行的要求进一步理顺了以客户为中心、前中后台有效分离制约和协调配合的关系。在全行大力深化改革的进程中，XX年年，上海银行团委在团市委和总行党委的领导和关心下，坚持以***理论和“三个代表”重要思想为指导，深入贯彻科学发展观，紧扣“调整发展结构，构建和谐银行”的全行中心工作，以总行团委换届改选以及基层团组织重组为契机加强团建工作，以“建设一个有凝聚力、战斗力的共青团”为核心深化青年品牌活动，充分发挥了共青团的桥梁和纽带作用，为上海银行的改革建设作出了应有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一、以肩负时代和银行发展使命为己任，以服务大局、服务青年、服务社会为宗旨，深化和创新有凝聚力的青年品牌活动</w:t>
      </w:r>
    </w:p>
    <w:p>
      <w:pPr>
        <w:ind w:left="0" w:right="0" w:firstLine="560"/>
        <w:spacing w:before="450" w:after="450" w:line="312" w:lineRule="auto"/>
      </w:pPr>
      <w:r>
        <w:rPr>
          <w:rFonts w:ascii="宋体" w:hAnsi="宋体" w:eastAsia="宋体" w:cs="宋体"/>
          <w:color w:val="000"/>
          <w:sz w:val="28"/>
          <w:szCs w:val="28"/>
        </w:rPr>
        <w:t xml:space="preserve">青年主题活动是建设有凝聚力的共青团组织的有效抓手和重要阵地。XX年年上海银行团委在传统主题活动的基础上不断创新，深化品牌建设，深化活动内涵，在服务大局、服务青年、服务社会上体现特色、有所作为，通过思想凝聚、事业凝聚和服务凝聚等三类青年主题品牌活动增强了团委的凝聚力和影响力。</w:t>
      </w:r>
    </w:p>
    <w:p>
      <w:pPr>
        <w:ind w:left="0" w:right="0" w:firstLine="560"/>
        <w:spacing w:before="450" w:after="450" w:line="312" w:lineRule="auto"/>
      </w:pPr>
      <w:r>
        <w:rPr>
          <w:rFonts w:ascii="宋体" w:hAnsi="宋体" w:eastAsia="宋体" w:cs="宋体"/>
          <w:color w:val="000"/>
          <w:sz w:val="28"/>
          <w:szCs w:val="28"/>
        </w:rPr>
        <w:t xml:space="preserve">（一）把握时代和企业发展旋律，以思想道德教育和职业道德教育为主题开展活动，用思想的有效影响来凝聚青年</w:t>
      </w:r>
    </w:p>
    <w:p>
      <w:pPr>
        <w:ind w:left="0" w:right="0" w:firstLine="560"/>
        <w:spacing w:before="450" w:after="450" w:line="312" w:lineRule="auto"/>
      </w:pPr>
      <w:r>
        <w:rPr>
          <w:rFonts w:ascii="宋体" w:hAnsi="宋体" w:eastAsia="宋体" w:cs="宋体"/>
          <w:color w:val="000"/>
          <w:sz w:val="28"/>
          <w:szCs w:val="28"/>
        </w:rPr>
        <w:t xml:space="preserve">1、紧扣时事政治脉搏，围绕党建、团建的重要主题，开展思想道德教育</w:t>
      </w:r>
    </w:p>
    <w:p>
      <w:pPr>
        <w:ind w:left="0" w:right="0" w:firstLine="560"/>
        <w:spacing w:before="450" w:after="450" w:line="312" w:lineRule="auto"/>
      </w:pPr>
      <w:r>
        <w:rPr>
          <w:rFonts w:ascii="宋体" w:hAnsi="宋体" w:eastAsia="宋体" w:cs="宋体"/>
          <w:color w:val="000"/>
          <w:sz w:val="28"/>
          <w:szCs w:val="28"/>
        </w:rPr>
        <w:t xml:space="preserve">XX年年是建团85周年暨“五四”运动88周年的日子，又恰逢党的十七大顺利召开，上海银行团委以这两项重大政治事件为契机，分别在五四期间和十七大之后开展了形式活泼、内容丰富的党情党史、团情团史以及十七大报告的学习教育活动，增强团员意识。</w:t>
      </w:r>
    </w:p>
    <w:p>
      <w:pPr>
        <w:ind w:left="0" w:right="0" w:firstLine="560"/>
        <w:spacing w:before="450" w:after="450" w:line="312" w:lineRule="auto"/>
      </w:pPr>
      <w:r>
        <w:rPr>
          <w:rFonts w:ascii="宋体" w:hAnsi="宋体" w:eastAsia="宋体" w:cs="宋体"/>
          <w:color w:val="000"/>
          <w:sz w:val="28"/>
          <w:szCs w:val="28"/>
        </w:rPr>
        <w:t xml:space="preserve">“五四”前夕，上海银行团委通过银行内部网等宣传阵地向全行团员青年发出倡议，要求各基层团组织和广大团员青年学习、继承和发扬“爱国、进步、民主、科学”的“五四”精神，在各自的岗位上开拓创新、建功立业。各基层团组织通过反假宣传、业务竞赛、服务承诺、社区金融服务等多种形式开展有意义的团日活动，用实际行动展现了新时代上海银行团员青年的风采。为丰富学习教育的形式，上海银行团委还组织广大团员青年参观各类科学、艺术展览，前往参观的团员青年逾1000人。通过参观展览，让团员青年直观感受到我国在社会、经济和科技上取得的先进成果，激发团员青年热爱祖国、热爱本职的使命感和责任感。</w:t>
      </w:r>
    </w:p>
    <w:p>
      <w:pPr>
        <w:ind w:left="0" w:right="0" w:firstLine="560"/>
        <w:spacing w:before="450" w:after="450" w:line="312" w:lineRule="auto"/>
      </w:pPr>
      <w:r>
        <w:rPr>
          <w:rFonts w:ascii="宋体" w:hAnsi="宋体" w:eastAsia="宋体" w:cs="宋体"/>
          <w:color w:val="000"/>
          <w:sz w:val="28"/>
          <w:szCs w:val="28"/>
        </w:rPr>
        <w:t xml:space="preserve">十七大会议结束后，根据团市委和总行党委的统一部署，上海银行团委发出了《关于组织全行团员青年认真学习宣传贯彻党的十七大精神的通知》，要求各级团组织结合实际和青年特点，分层次、分阶段开展学习宣传贯彻十七大精神。依托团市委《东方讲坛》活动，上海银行团委邀请复旦大学教授到行为团员青年骨干做十七大精神学习的辅导报告。各基层团组织也充分发挥青年午间学校、党章学习小组、青年金融研究小组等青年理论学习组织的作用，开展十七大报告和党章的学习活动，全面深刻领会党的十七大精神。</w:t>
      </w:r>
    </w:p>
    <w:p>
      <w:pPr>
        <w:ind w:left="0" w:right="0" w:firstLine="560"/>
        <w:spacing w:before="450" w:after="450" w:line="312" w:lineRule="auto"/>
      </w:pPr>
      <w:r>
        <w:rPr>
          <w:rFonts w:ascii="宋体" w:hAnsi="宋体" w:eastAsia="宋体" w:cs="宋体"/>
          <w:color w:val="000"/>
          <w:sz w:val="28"/>
          <w:szCs w:val="28"/>
        </w:rPr>
        <w:t xml:space="preserve">2、围绕上海银行企业文化建设的主线，配合全行企业文化纲要起草工作，开展银行职业道德教育</w:t>
      </w:r>
    </w:p>
    <w:p>
      <w:pPr>
        <w:ind w:left="0" w:right="0" w:firstLine="560"/>
        <w:spacing w:before="450" w:after="450" w:line="312" w:lineRule="auto"/>
      </w:pPr>
      <w:r>
        <w:rPr>
          <w:rFonts w:ascii="宋体" w:hAnsi="宋体" w:eastAsia="宋体" w:cs="宋体"/>
          <w:color w:val="000"/>
          <w:sz w:val="28"/>
          <w:szCs w:val="28"/>
        </w:rPr>
        <w:t xml:space="preserve">年初，在党委的领导下，上海银行成立了《上海银行企业文化建设纲要》（下面简称）《纲要》）起草小组，负责起草、制定未来五年全行企业文化建设的目标和方向。团委作为起草小组成员之一，参与了《纲要》及实施方案的撰写。同时，为了让《纲要》起草过程成为企业文化建设的宣传和发动过程，团委在全行广大团员青年中开展了企业文化的大讨论和座谈交流，组织发动了“上海银行青年企业文化论坛”活动，从解决青年的现实思想问题出发，引导团员青年思考如何理解上海银行的愿景和使命以及核心理念和价值观体系；如何把个人的职业发展和理想抱负与全行的愿景和使命相统一；如何通过遵守员工行为规范提高职业道德水平等问题。在这次活动中，团委组织的座谈和交流会达到10场次，征集到的意见和稿件达到七十多篇，并在行报上开辟了企业文化专栏，宣传、刊登团员青年对企业文化的见解，真正形成了企业文化大家参与、共同建设的良好氛围，为推动我行企业文化建设、提高全行青年职业道德意识起到了积极的作用。</w:t>
      </w:r>
    </w:p>
    <w:p>
      <w:pPr>
        <w:ind w:left="0" w:right="0" w:firstLine="560"/>
        <w:spacing w:before="450" w:after="450" w:line="312" w:lineRule="auto"/>
      </w:pPr>
      <w:r>
        <w:rPr>
          <w:rFonts w:ascii="宋体" w:hAnsi="宋体" w:eastAsia="宋体" w:cs="宋体"/>
          <w:color w:val="000"/>
          <w:sz w:val="28"/>
          <w:szCs w:val="28"/>
        </w:rPr>
        <w:t xml:space="preserve">3、表彰先进，宣传典型，发挥榜样的表率示范作用，激励广大团员青年共同进步。</w:t>
      </w:r>
    </w:p>
    <w:p>
      <w:pPr>
        <w:ind w:left="0" w:right="0" w:firstLine="560"/>
        <w:spacing w:before="450" w:after="450" w:line="312" w:lineRule="auto"/>
      </w:pPr>
      <w:r>
        <w:rPr>
          <w:rFonts w:ascii="宋体" w:hAnsi="宋体" w:eastAsia="宋体" w:cs="宋体"/>
          <w:color w:val="000"/>
          <w:sz w:val="28"/>
          <w:szCs w:val="28"/>
        </w:rPr>
        <w:t xml:space="preserve">“五四”表彰是上海银行一项传统的品牌表彰仪式。今年以庆祝建团85周年暨“五四”运动88周年为主题，上海银行团委召开了隆重的表彰大会。表彰大会回顾了建团85周年暨“五四”运动88周年的光辉历程，总结了团委系列庆祝活动的阶段性成果，表彰了我行获得全国“青年文明号”（1个）、上海市“新长征突击手（队）”（4人/个）、上海市“五四特色团组织”（1个）、上海市“共青团号”（8个）和上海银行“共青团号”（12个）等荣誉称号的青年集体和个人。表彰会引入新的形式，把展示先进典型事迹、展示团队精神面貌和访谈、表演相结合，生动活泼，引人入胜，达到了良好的教育效果。同时在表彰会后，举办了团干部基础团务知识的培训和新老团干部的交流座谈会。各基层团组织在接受了先进青年集体和个人典型事迹的教育之后，通过培训和工作交流，进一步拓展了团工作的思路和方法，对下半年全行共青团工作起到了积极的推动作用。</w:t>
      </w:r>
    </w:p>
    <w:p>
      <w:pPr>
        <w:ind w:left="0" w:right="0" w:firstLine="560"/>
        <w:spacing w:before="450" w:after="450" w:line="312" w:lineRule="auto"/>
      </w:pPr>
      <w:r>
        <w:rPr>
          <w:rFonts w:ascii="宋体" w:hAnsi="宋体" w:eastAsia="宋体" w:cs="宋体"/>
          <w:color w:val="000"/>
          <w:sz w:val="28"/>
          <w:szCs w:val="28"/>
        </w:rPr>
        <w:t xml:space="preserve">（二）把握全行战略发展主线，深化和创新团内品牌活动，用事业的有效作为来凝聚青年</w:t>
      </w:r>
    </w:p>
    <w:p>
      <w:pPr>
        <w:ind w:left="0" w:right="0" w:firstLine="560"/>
        <w:spacing w:before="450" w:after="450" w:line="312" w:lineRule="auto"/>
      </w:pPr>
      <w:r>
        <w:rPr>
          <w:rFonts w:ascii="宋体" w:hAnsi="宋体" w:eastAsia="宋体" w:cs="宋体"/>
          <w:color w:val="000"/>
          <w:sz w:val="28"/>
          <w:szCs w:val="28"/>
        </w:rPr>
        <w:t xml:space="preserve">1、以创建“共青团号”的传统品牌活动为抓手，提升文明窗口服务质量；以青年攻关项目为核心，提高团员青年对银行业务发展的贡献度</w:t>
      </w:r>
    </w:p>
    <w:p>
      <w:pPr>
        <w:ind w:left="0" w:right="0" w:firstLine="560"/>
        <w:spacing w:before="450" w:after="450" w:line="312" w:lineRule="auto"/>
      </w:pPr>
      <w:r>
        <w:rPr>
          <w:rFonts w:ascii="宋体" w:hAnsi="宋体" w:eastAsia="宋体" w:cs="宋体"/>
          <w:color w:val="000"/>
          <w:sz w:val="28"/>
          <w:szCs w:val="28"/>
        </w:rPr>
        <w:t xml:space="preserve">“共青团号”创建工作是一项传统的青年工作。上海银行团委成立以来，就逐步在全行推广“共青团号”的创建工作，取得较好的成效。XX年，由于全行业务流程和组织架构再造的实施，创号集体的工作发生了较大的变化。XX年，随着支行架构重组工作的完成，全行创号工作打开了新的局面。为了保证我行“共青团号”创建工作的正常开展，保持规范和创新的特点，针对各基层团组织新当选的团干部数量大、创建工作经验不足等特点，上海银行团委特别组织了“共青团号”创建工作的专题辅导，请团市委负责上海市“共青团号”创建工作的牛韧老师做讲座，为大家介绍上海市“共青团号”创建工作的历史、特点和要求；总行团委详细介绍了我行“共青团号”创建工作的基本条件、工作要求、具体程序和所需材料；同时邀请我行在“共青团号”创建工作中表现优秀的青年集体代表做了经验交流和活动展示，从而加深大家对“共青团号”创建工作的感性认识，为今年的创号工作打下基础。在团委的指导下，在各基层团组织的推动下，共有三十多家青年集体申报XX年年度行级共青团号的创建，围绕服务大局、服务青年的主题，提出了三十多项攻关项目研究课题。</w:t>
      </w:r>
    </w:p>
    <w:p>
      <w:pPr>
        <w:ind w:left="0" w:right="0" w:firstLine="560"/>
        <w:spacing w:before="450" w:after="450" w:line="312" w:lineRule="auto"/>
      </w:pPr>
      <w:r>
        <w:rPr>
          <w:rFonts w:ascii="宋体" w:hAnsi="宋体" w:eastAsia="宋体" w:cs="宋体"/>
          <w:color w:val="000"/>
          <w:sz w:val="28"/>
          <w:szCs w:val="28"/>
        </w:rPr>
        <w:t xml:space="preserve">2、以开展“上海银行青年金融论坛”等自有品牌活动为抓手，带领广大团员青年在我行改革发展的事业中建功立业</w:t>
      </w:r>
    </w:p>
    <w:p>
      <w:pPr>
        <w:ind w:left="0" w:right="0" w:firstLine="560"/>
        <w:spacing w:before="450" w:after="450" w:line="312" w:lineRule="auto"/>
      </w:pPr>
      <w:r>
        <w:rPr>
          <w:rFonts w:ascii="宋体" w:hAnsi="宋体" w:eastAsia="宋体" w:cs="宋体"/>
          <w:color w:val="000"/>
          <w:sz w:val="28"/>
          <w:szCs w:val="28"/>
        </w:rPr>
        <w:t xml:space="preserve">“上海银行青年金融论坛”是团委五年来精心打造的自有品牌活动。今年团委以“挑战与创新”为主题，紧紧围绕上海银行“成长金规划”杯小企业营销挑战赛和上海银行优秀个人理财方案评选两条主线，开展了包括案例展示、专家讲座、咨询培训、业务竞赛和网上投票等多种形式的活动。本次论坛活动历时三个月，吸引了150多名青年员工参加比赛，也得到了1800多名团员青年的互动参与，共收到60多篇的个人金融理财方案和小企业营销方案。本次活动不仅参赛面广，而且参赛作品的质量非常高。从个人理财方案来看，在评选出的优秀方案中有两个方案入选了“上海理财之星”的二十强，其中一个团队最后获得了上海市“十佳理财团队”的称号，我行由于出色的组织工作，也被授予“优秀组织奖”；从小企业营销方案来看，最后进入决赛的六篇作品体现了我行目前小企业营销的水平。这些优秀的方案为全行的小企业和个人金融业务提供了优秀的范本，得到了公金、个金业务部门的一致肯定。</w:t>
      </w:r>
    </w:p>
    <w:p>
      <w:pPr>
        <w:ind w:left="0" w:right="0" w:firstLine="560"/>
        <w:spacing w:before="450" w:after="450" w:line="312" w:lineRule="auto"/>
      </w:pPr>
      <w:r>
        <w:rPr>
          <w:rFonts w:ascii="宋体" w:hAnsi="宋体" w:eastAsia="宋体" w:cs="宋体"/>
          <w:color w:val="000"/>
          <w:sz w:val="28"/>
          <w:szCs w:val="28"/>
        </w:rPr>
        <w:t xml:space="preserve">3、以改进服务流程、提高服务水平为课题，评选我行优秀服务流程改进方案，打造我行品牌服务明星</w:t>
      </w:r>
    </w:p>
    <w:p>
      <w:pPr>
        <w:ind w:left="0" w:right="0" w:firstLine="560"/>
        <w:spacing w:before="450" w:after="450" w:line="312" w:lineRule="auto"/>
      </w:pPr>
      <w:r>
        <w:rPr>
          <w:rFonts w:ascii="宋体" w:hAnsi="宋体" w:eastAsia="宋体" w:cs="宋体"/>
          <w:color w:val="000"/>
          <w:sz w:val="28"/>
          <w:szCs w:val="28"/>
        </w:rPr>
        <w:t xml:space="preserve">在市金融青工委的统一部署下，我行团委结合工作实际和业务特点，在各基层团组织中开展改进窗口服务流程的课题研究活动。柜面一线的青年集体专门针对改进窗口服务流程立项，在深入调查的基础上形成了19篇调查报告。团委将其中六篇优秀报告报送市金融青工委参加比赛。最后，由黄浦支行项目小组撰写的《银行排队问题缓解方案》凭借着丰富详实的调查数据、严谨雄辩的统筹模型和值得推广的改进方案进入了最后的决赛，并取得了二等奖的优异成绩。</w:t>
      </w:r>
    </w:p>
    <w:p>
      <w:pPr>
        <w:ind w:left="0" w:right="0" w:firstLine="560"/>
        <w:spacing w:before="450" w:after="450" w:line="312" w:lineRule="auto"/>
      </w:pPr>
      <w:r>
        <w:rPr>
          <w:rFonts w:ascii="宋体" w:hAnsi="宋体" w:eastAsia="宋体" w:cs="宋体"/>
          <w:color w:val="000"/>
          <w:sz w:val="28"/>
          <w:szCs w:val="28"/>
        </w:rPr>
        <w:t xml:space="preserve">在组织论文比赛同时，团委配合办公室组织了上海银行优质文明服务窗口示范单位和服务明星的评选活动，通过实地考察、事迹审核、听取意见等形式多次遴选，评出了上海银行的优秀窗口服务单位和个人，同时编写了优秀服务事迹手册，在全行发动学习和宣传活动，充分发挥先进人物和典型事迹的示范作用。</w:t>
      </w:r>
    </w:p>
    <w:p>
      <w:pPr>
        <w:ind w:left="0" w:right="0" w:firstLine="560"/>
        <w:spacing w:before="450" w:after="450" w:line="312" w:lineRule="auto"/>
      </w:pPr>
      <w:r>
        <w:rPr>
          <w:rFonts w:ascii="宋体" w:hAnsi="宋体" w:eastAsia="宋体" w:cs="宋体"/>
          <w:color w:val="000"/>
          <w:sz w:val="28"/>
          <w:szCs w:val="28"/>
        </w:rPr>
        <w:t xml:space="preserve">（三）把握青年的时代特征和需求变化，丰富青年活动的组织形式和内容，用服务的有效帮助来凝聚青年</w:t>
      </w:r>
    </w:p>
    <w:p>
      <w:pPr>
        <w:ind w:left="0" w:right="0" w:firstLine="560"/>
        <w:spacing w:before="450" w:after="450" w:line="312" w:lineRule="auto"/>
      </w:pPr>
      <w:r>
        <w:rPr>
          <w:rFonts w:ascii="宋体" w:hAnsi="宋体" w:eastAsia="宋体" w:cs="宋体"/>
          <w:color w:val="000"/>
          <w:sz w:val="28"/>
          <w:szCs w:val="28"/>
        </w:rPr>
        <w:t xml:space="preserve">1、关心青年职业生涯发展，创造人才脱颖而出的选拔机会，帮助青年在各自的岗位上成长成才</w:t>
      </w:r>
    </w:p>
    <w:p>
      <w:pPr>
        <w:ind w:left="0" w:right="0" w:firstLine="560"/>
        <w:spacing w:before="450" w:after="450" w:line="312" w:lineRule="auto"/>
      </w:pPr>
      <w:r>
        <w:rPr>
          <w:rFonts w:ascii="宋体" w:hAnsi="宋体" w:eastAsia="宋体" w:cs="宋体"/>
          <w:color w:val="000"/>
          <w:sz w:val="28"/>
          <w:szCs w:val="28"/>
        </w:rPr>
        <w:t xml:space="preserve">为了在青年成长成才过程中留下团的印记，XX年，团委从青年入行开始就根据不同成长阶段的特点和需求，在青年职业发展方面给予指导和帮助，并通过各种途径为青年创造施展才华的舞台。团委参与了XX年年新毕业大学生的招聘工作，通过面试了解青年的理想与志向；在青年成长的过程中，各基层团组织纷纷召开青年座谈会，邀请各级党政领导参加，直接听取青年的发展诉求，引导青年健康成长；团委通过“青年金融论坛”、“服务明星”评选等主题活动发掘青年人才，为青年职业发展创造机会。</w:t>
      </w:r>
    </w:p>
    <w:p>
      <w:pPr>
        <w:ind w:left="0" w:right="0" w:firstLine="560"/>
        <w:spacing w:before="450" w:after="450" w:line="312" w:lineRule="auto"/>
      </w:pPr>
      <w:r>
        <w:rPr>
          <w:rFonts w:ascii="宋体" w:hAnsi="宋体" w:eastAsia="宋体" w:cs="宋体"/>
          <w:color w:val="000"/>
          <w:sz w:val="28"/>
          <w:szCs w:val="28"/>
        </w:rPr>
        <w:t xml:space="preserve">2、了解青年业余生活需求，培养青年健康的生活方式和兴趣爱好，帮助青年提高个人修养和综合素质</w:t>
      </w:r>
    </w:p>
    <w:p>
      <w:pPr>
        <w:ind w:left="0" w:right="0" w:firstLine="560"/>
        <w:spacing w:before="450" w:after="450" w:line="312" w:lineRule="auto"/>
      </w:pPr>
      <w:r>
        <w:rPr>
          <w:rFonts w:ascii="宋体" w:hAnsi="宋体" w:eastAsia="宋体" w:cs="宋体"/>
          <w:color w:val="000"/>
          <w:sz w:val="28"/>
          <w:szCs w:val="28"/>
        </w:rPr>
        <w:t xml:space="preserve">为了提高青年个人综合素质，团委牵头组织青年兴趣小组，引导、扶持、发展青年健康向上的兴趣爱好，并为他们搭建展示特长的舞台。年初，在原有足球兴趣小组的基础上，团委组建了上海银行青年足球队，参加了由上海青年体育联合会/球类专业委员会主办的第九届XX年春季企业足球联赛，获得了较好的成绩。同时，今年还连续四季组织了二十几期舞蹈培训班，300多名团员青年参加了活动。随着兴趣小组参与面的不断扩大，该活动已真正成为青年人业余生活的有益补充。</w:t>
      </w:r>
    </w:p>
    <w:p>
      <w:pPr>
        <w:ind w:left="0" w:right="0" w:firstLine="560"/>
        <w:spacing w:before="450" w:after="450" w:line="312" w:lineRule="auto"/>
      </w:pPr>
      <w:r>
        <w:rPr>
          <w:rFonts w:ascii="宋体" w:hAnsi="宋体" w:eastAsia="宋体" w:cs="宋体"/>
          <w:color w:val="000"/>
          <w:sz w:val="28"/>
          <w:szCs w:val="28"/>
        </w:rPr>
        <w:t xml:space="preserve">为了配合我行的企业形象宣传，团委还组织了青年员工观摩由我行冠名赞助的“上海银行XX/XX年（上海）a1 gp世界杯汽车大奖赛”。这是上海银行建行以来组织的最大一项涉外宣传活动，为了使宣传效应达到最大化，团委承担起组织2400名员工到现场进行形象宣传的工作。通过周密的部署和策划，团委充分发动各基层团组织和广大团员青年的积极性，确保了当天各项工作的有条不紊、高效协作，成功地宣传了上海银行及员工的良好形象。</w:t>
      </w:r>
    </w:p>
    <w:p>
      <w:pPr>
        <w:ind w:left="0" w:right="0" w:firstLine="560"/>
        <w:spacing w:before="450" w:after="450" w:line="312" w:lineRule="auto"/>
      </w:pPr>
      <w:r>
        <w:rPr>
          <w:rFonts w:ascii="宋体" w:hAnsi="宋体" w:eastAsia="宋体" w:cs="宋体"/>
          <w:color w:val="000"/>
          <w:sz w:val="28"/>
          <w:szCs w:val="28"/>
        </w:rPr>
        <w:t xml:space="preserve">为了促进我行员工身体健康，快乐工作，在广大青年员工中倡导健康工作、快乐生活的风尚，我行团委和上海中医药大学团委携手合作开展了青年健康志愿者义诊活动，为员工提供健康咨询和理疗服务，受到广大员工，特别是柜面青年员工的欢迎和好评。</w:t>
      </w:r>
    </w:p>
    <w:p>
      <w:pPr>
        <w:ind w:left="0" w:right="0" w:firstLine="560"/>
        <w:spacing w:before="450" w:after="450" w:line="312" w:lineRule="auto"/>
      </w:pPr>
      <w:r>
        <w:rPr>
          <w:rFonts w:ascii="宋体" w:hAnsi="宋体" w:eastAsia="宋体" w:cs="宋体"/>
          <w:color w:val="000"/>
          <w:sz w:val="28"/>
          <w:szCs w:val="28"/>
        </w:rPr>
        <w:t xml:space="preserve">3、树立社会责任意识，投身爱心公益活动，帮助青年增强关爱社会、回报社会的感恩之心</w:t>
      </w:r>
    </w:p>
    <w:p>
      <w:pPr>
        <w:ind w:left="0" w:right="0" w:firstLine="560"/>
        <w:spacing w:before="450" w:after="450" w:line="312" w:lineRule="auto"/>
      </w:pPr>
      <w:r>
        <w:rPr>
          <w:rFonts w:ascii="宋体" w:hAnsi="宋体" w:eastAsia="宋体" w:cs="宋体"/>
          <w:color w:val="000"/>
          <w:sz w:val="28"/>
          <w:szCs w:val="28"/>
        </w:rPr>
        <w:t xml:space="preserve">为了培养团员青年的社会责任意识，团委在团员青年中广泛开展青年志愿者服务活动。针对我行养老金客户较多的特点，为缓解养老金高峰期柜面的压力，团委参与了“百万老人无障碍刷卡活动”，在全行青年中招募了440多名的“导银志愿者”，让团员青年以志愿者身份为老人提供咨询和指导，帮助更多的老人学会使用银行自动机具。团委还参与了团市委组织的“520，我公益”大型公益活动，让我行青年融入到全市的公益活动中。为进一步加强井冈山教育实践基地的建设，为当地孩子的教育提供支持，团委组织了九家基层团组织与井冈山小学学生结对子，在对团员青年进行社会责任意识教育的同时促进当地教育的发展。各基层团组织还根据各自的实际情况，组织青年参加了义务献血、骨髓捐献、特殊团费捐款等各种社会公益活动。福民支行和静安支行团总支参与的为白血病孩子“点燃小小心愿”的公益活动还在各大报纸网络得到报道，体现了新时代银行青年员工良好的社会形象。</w:t>
      </w:r>
    </w:p>
    <w:p>
      <w:pPr>
        <w:ind w:left="0" w:right="0" w:firstLine="560"/>
        <w:spacing w:before="450" w:after="450" w:line="312" w:lineRule="auto"/>
      </w:pPr>
      <w:r>
        <w:rPr>
          <w:rFonts w:ascii="宋体" w:hAnsi="宋体" w:eastAsia="宋体" w:cs="宋体"/>
          <w:color w:val="000"/>
          <w:sz w:val="28"/>
          <w:szCs w:val="28"/>
        </w:rPr>
        <w:t xml:space="preserve">二、以体制机制创新为目标，以构建“同心多层”的组织体系为着力点，探索各有特色、百花齐放的团建道路</w:t>
      </w:r>
    </w:p>
    <w:p>
      <w:pPr>
        <w:ind w:left="0" w:right="0" w:firstLine="560"/>
        <w:spacing w:before="450" w:after="450" w:line="312" w:lineRule="auto"/>
      </w:pPr>
      <w:r>
        <w:rPr>
          <w:rFonts w:ascii="宋体" w:hAnsi="宋体" w:eastAsia="宋体" w:cs="宋体"/>
          <w:color w:val="000"/>
          <w:sz w:val="28"/>
          <w:szCs w:val="28"/>
        </w:rPr>
        <w:t xml:space="preserve">为了应对金融业的快速发展和银行青年员工群体的深刻变化，在团市委组织创新的倡导下，上海银行团委根据我行团员青年的特点和基层团组织的实际情况，探索团建创新的模式，初步搭建了共青团―青年金融研究会、俱乐部―青年兴趣小组―青年公益志愿者组织这一同心多层的共青团组织体系，并通过加强核心组织―共青团组织的组织建设、队伍建设和制度建设以及拓展外延组织的建设，共同推进我行共青团的组织形式创新。</w:t>
      </w:r>
    </w:p>
    <w:p>
      <w:pPr>
        <w:ind w:left="0" w:right="0" w:firstLine="560"/>
        <w:spacing w:before="450" w:after="450" w:line="312" w:lineRule="auto"/>
      </w:pPr>
      <w:r>
        <w:rPr>
          <w:rFonts w:ascii="宋体" w:hAnsi="宋体" w:eastAsia="宋体" w:cs="宋体"/>
          <w:color w:val="000"/>
          <w:sz w:val="28"/>
          <w:szCs w:val="28"/>
        </w:rPr>
        <w:t xml:space="preserve">（一）共青团---核心组织建设</w:t>
      </w:r>
    </w:p>
    <w:p>
      <w:pPr>
        <w:ind w:left="0" w:right="0" w:firstLine="560"/>
        <w:spacing w:before="450" w:after="450" w:line="312" w:lineRule="auto"/>
      </w:pPr>
      <w:r>
        <w:rPr>
          <w:rFonts w:ascii="宋体" w:hAnsi="宋体" w:eastAsia="宋体" w:cs="宋体"/>
          <w:color w:val="000"/>
          <w:sz w:val="28"/>
          <w:szCs w:val="28"/>
        </w:rPr>
        <w:t xml:space="preserve">1、基层团组织架构重组。</w:t>
      </w:r>
    </w:p>
    <w:p>
      <w:pPr>
        <w:ind w:left="0" w:right="0" w:firstLine="560"/>
        <w:spacing w:before="450" w:after="450" w:line="312" w:lineRule="auto"/>
      </w:pPr>
      <w:r>
        <w:rPr>
          <w:rFonts w:ascii="宋体" w:hAnsi="宋体" w:eastAsia="宋体" w:cs="宋体"/>
          <w:color w:val="000"/>
          <w:sz w:val="28"/>
          <w:szCs w:val="28"/>
        </w:rPr>
        <w:t xml:space="preserve">团委根据全行业务流程和组织架构再造的要求，对全行基层团组织机构进行调整和改革，形成区域化管理模式，在上海银行团委下设区域分团委、团总支以及团支部，在区域团委和团总支下再设二级团支部。目前全行已形成有1个团委，2个分团委，13个团总支，8个直属总行团委管理的团支部以及68个下属团支部的架构，实现全行1900名团员（含劳务工）的有效覆盖。</w:t>
      </w:r>
    </w:p>
    <w:p>
      <w:pPr>
        <w:ind w:left="0" w:right="0" w:firstLine="560"/>
        <w:spacing w:before="450" w:after="450" w:line="312" w:lineRule="auto"/>
      </w:pPr>
      <w:r>
        <w:rPr>
          <w:rFonts w:ascii="宋体" w:hAnsi="宋体" w:eastAsia="宋体" w:cs="宋体"/>
          <w:color w:val="000"/>
          <w:sz w:val="28"/>
          <w:szCs w:val="28"/>
        </w:rPr>
        <w:t xml:space="preserve">在基层团组织架构重组的基础上，XX年9月，上海银行团委在团市委和总行党委的指导和关心下，召开了上海银行第三次团代会，对二届团委五年的工作作了总结，并通过民主选举选出了由十一名委员组成的新一届团委班子。十一名委员中有成熟优秀的核心成员，也有朝气蓬勃的后备梯队成员，形成了可持续发展的金字塔形队伍；同时团委加强了民主建设，建立了充满活力的工作机制，为新阶段的团委工作打下了坚实的基础。</w:t>
      </w:r>
    </w:p>
    <w:p>
      <w:pPr>
        <w:ind w:left="0" w:right="0" w:firstLine="560"/>
        <w:spacing w:before="450" w:after="450" w:line="312" w:lineRule="auto"/>
      </w:pPr>
      <w:r>
        <w:rPr>
          <w:rFonts w:ascii="宋体" w:hAnsi="宋体" w:eastAsia="宋体" w:cs="宋体"/>
          <w:color w:val="000"/>
          <w:sz w:val="28"/>
          <w:szCs w:val="28"/>
        </w:rPr>
        <w:t xml:space="preserve">2、制度建设日益规范。</w:t>
      </w:r>
    </w:p>
    <w:p>
      <w:pPr>
        <w:ind w:left="0" w:right="0" w:firstLine="560"/>
        <w:spacing w:before="450" w:after="450" w:line="312" w:lineRule="auto"/>
      </w:pPr>
      <w:r>
        <w:rPr>
          <w:rFonts w:ascii="宋体" w:hAnsi="宋体" w:eastAsia="宋体" w:cs="宋体"/>
          <w:color w:val="000"/>
          <w:sz w:val="28"/>
          <w:szCs w:val="28"/>
        </w:rPr>
        <w:t xml:space="preserve">（1）为了方便基层团组织查阅团内各项制度，团委撰写了《团务工作手册》，以提纲和图表的形式列明了各项团务制度中的工作要点、工作流程、内控要点和所需表格，是基层团干部工作的最佳助手；</w:t>
      </w:r>
    </w:p>
    <w:p>
      <w:pPr>
        <w:ind w:left="0" w:right="0" w:firstLine="560"/>
        <w:spacing w:before="450" w:after="450" w:line="312" w:lineRule="auto"/>
      </w:pPr>
      <w:r>
        <w:rPr>
          <w:rFonts w:ascii="宋体" w:hAnsi="宋体" w:eastAsia="宋体" w:cs="宋体"/>
          <w:color w:val="000"/>
          <w:sz w:val="28"/>
          <w:szCs w:val="28"/>
        </w:rPr>
        <w:t xml:space="preserve">（2）针对新上岗的团干部，团委组织了系统的团务工作培训班，对制度进行介绍和解释，提高基层团干部对团务知识的掌握，由此提高制度的执行力。</w:t>
      </w:r>
    </w:p>
    <w:p>
      <w:pPr>
        <w:ind w:left="0" w:right="0" w:firstLine="560"/>
        <w:spacing w:before="450" w:after="450" w:line="312" w:lineRule="auto"/>
      </w:pPr>
      <w:r>
        <w:rPr>
          <w:rFonts w:ascii="宋体" w:hAnsi="宋体" w:eastAsia="宋体" w:cs="宋体"/>
          <w:color w:val="000"/>
          <w:sz w:val="28"/>
          <w:szCs w:val="28"/>
        </w:rPr>
        <w:t xml:space="preserve">（3）按照《上海银行基层团组织考核办法》对基层团组织进行考核，并向基层党组织反馈考核结果，促进基层团组织的建设。</w:t>
      </w:r>
    </w:p>
    <w:p>
      <w:pPr>
        <w:ind w:left="0" w:right="0" w:firstLine="560"/>
        <w:spacing w:before="450" w:after="450" w:line="312" w:lineRule="auto"/>
      </w:pPr>
      <w:r>
        <w:rPr>
          <w:rFonts w:ascii="宋体" w:hAnsi="宋体" w:eastAsia="宋体" w:cs="宋体"/>
          <w:color w:val="000"/>
          <w:sz w:val="28"/>
          <w:szCs w:val="28"/>
        </w:rPr>
        <w:t xml:space="preserve">3、团干部队伍整体素质不断提高。</w:t>
      </w:r>
    </w:p>
    <w:p>
      <w:pPr>
        <w:ind w:left="0" w:right="0" w:firstLine="560"/>
        <w:spacing w:before="450" w:after="450" w:line="312" w:lineRule="auto"/>
      </w:pPr>
      <w:r>
        <w:rPr>
          <w:rFonts w:ascii="宋体" w:hAnsi="宋体" w:eastAsia="宋体" w:cs="宋体"/>
          <w:color w:val="000"/>
          <w:sz w:val="28"/>
          <w:szCs w:val="28"/>
        </w:rPr>
        <w:t xml:space="preserve">今年，团委以全行团组织架构重组为契机，坚持德才兼备的原则，在基层团组织骨干的选拔上严格把关，做到“高进、严管、优出”，从源头上保证团干部的整体素质。同时，对所有新上任的团干部开展多种形式的培训，除集中授课培训、开展工作研讨外，还组织了团队拓展训练和影响力训练，增强了团干部的战斗力。团组织架构重组后，全行共有团干部247名，其中党员54名；大专以上学历的216名，占团干部总数的87％，团干部的整体素质得到提高。</w:t>
      </w:r>
    </w:p>
    <w:p>
      <w:pPr>
        <w:ind w:left="0" w:right="0" w:firstLine="560"/>
        <w:spacing w:before="450" w:after="450" w:line="312" w:lineRule="auto"/>
      </w:pPr>
      <w:r>
        <w:rPr>
          <w:rFonts w:ascii="宋体" w:hAnsi="宋体" w:eastAsia="宋体" w:cs="宋体"/>
          <w:color w:val="000"/>
          <w:sz w:val="28"/>
          <w:szCs w:val="28"/>
        </w:rPr>
        <w:t xml:space="preserve">（二）多层青年组织形式的不断完善和创新</w:t>
      </w:r>
    </w:p>
    <w:p>
      <w:pPr>
        <w:ind w:left="0" w:right="0" w:firstLine="560"/>
        <w:spacing w:before="450" w:after="450" w:line="312" w:lineRule="auto"/>
      </w:pPr>
      <w:r>
        <w:rPr>
          <w:rFonts w:ascii="宋体" w:hAnsi="宋体" w:eastAsia="宋体" w:cs="宋体"/>
          <w:color w:val="000"/>
          <w:sz w:val="28"/>
          <w:szCs w:val="28"/>
        </w:rPr>
        <w:t xml:space="preserve">根据我行青年的特色和各基层团组织的实际情况，今年团委初步探索构建“同心多层”组织体系的方法和途径，以此实现对青年的有效组织覆盖。</w:t>
      </w:r>
    </w:p>
    <w:p>
      <w:pPr>
        <w:ind w:left="0" w:right="0" w:firstLine="560"/>
        <w:spacing w:before="450" w:after="450" w:line="312" w:lineRule="auto"/>
      </w:pPr>
      <w:r>
        <w:rPr>
          <w:rFonts w:ascii="宋体" w:hAnsi="宋体" w:eastAsia="宋体" w:cs="宋体"/>
          <w:color w:val="000"/>
          <w:sz w:val="28"/>
          <w:szCs w:val="28"/>
        </w:rPr>
        <w:t xml:space="preserve">1、提倡发挥业务特长，加强青年金融研究会、俱乐部等第一层面青年组织的建设。</w:t>
      </w:r>
    </w:p>
    <w:p>
      <w:pPr>
        <w:ind w:left="0" w:right="0" w:firstLine="560"/>
        <w:spacing w:before="450" w:after="450" w:line="312" w:lineRule="auto"/>
      </w:pPr>
      <w:r>
        <w:rPr>
          <w:rFonts w:ascii="宋体" w:hAnsi="宋体" w:eastAsia="宋体" w:cs="宋体"/>
          <w:color w:val="000"/>
          <w:sz w:val="28"/>
          <w:szCs w:val="28"/>
        </w:rPr>
        <w:t xml:space="preserve">面对上海建设国际金融中心的宏伟蓝图带来的机遇和现代金融知识日新月异的挑战，具有较高学历层次的银行青年员工普遍具有很强的危机感和求知欲。团委抓住团员青年的这一特点，倡导所辖团委、团总支和团支部从各自的实际出发，成立以探索金融前沿、创新金融产品为主旨的青年组织，丰富青年学习型组织的形式，为团委的品牌活动“青年金融论坛”的顺利开展提供了有效的组织支撑。</w:t>
      </w:r>
    </w:p>
    <w:p>
      <w:pPr>
        <w:ind w:left="0" w:right="0" w:firstLine="560"/>
        <w:spacing w:before="450" w:after="450" w:line="312" w:lineRule="auto"/>
      </w:pPr>
      <w:r>
        <w:rPr>
          <w:rFonts w:ascii="宋体" w:hAnsi="宋体" w:eastAsia="宋体" w:cs="宋体"/>
          <w:color w:val="000"/>
          <w:sz w:val="28"/>
          <w:szCs w:val="28"/>
        </w:rPr>
        <w:t xml:space="preserve">2、提倡健康兴趣爱好，培育青年兴趣小组等第二层面的青年组织形式。</w:t>
      </w:r>
    </w:p>
    <w:p>
      <w:pPr>
        <w:ind w:left="0" w:right="0" w:firstLine="560"/>
        <w:spacing w:before="450" w:after="450" w:line="312" w:lineRule="auto"/>
      </w:pPr>
      <w:r>
        <w:rPr>
          <w:rFonts w:ascii="宋体" w:hAnsi="宋体" w:eastAsia="宋体" w:cs="宋体"/>
          <w:color w:val="000"/>
          <w:sz w:val="28"/>
          <w:szCs w:val="28"/>
        </w:rPr>
        <w:t xml:space="preserve">银行的青年员工大都活跃在银行营销和柜面一线，承担着较大的工作压力。如何满足青年不断提高的业余生活需要，引导青年健康消费、快乐生活，也成为团委需要突破的一道课题。在XX年对青年兴趣小组试点的基础上，XX年，团委把“青年社团研究”作为团建课题，对全行团员青年的青年兴趣小组需求做了调研。在总结试点经验的基础上，分析了青年社团型组织可持续发展存在的内生客观障碍，并提出了一套发展青年社团型组织（兴趣小组）的长效机制，使青年兴趣活动制度化、长效化，服务于银行的中心工作，服务于全行的企业文化建设。</w:t>
      </w:r>
    </w:p>
    <w:p>
      <w:pPr>
        <w:ind w:left="0" w:right="0" w:firstLine="560"/>
        <w:spacing w:before="450" w:after="450" w:line="312" w:lineRule="auto"/>
      </w:pPr>
      <w:r>
        <w:rPr>
          <w:rFonts w:ascii="宋体" w:hAnsi="宋体" w:eastAsia="宋体" w:cs="宋体"/>
          <w:color w:val="000"/>
          <w:sz w:val="28"/>
          <w:szCs w:val="28"/>
        </w:rPr>
        <w:t xml:space="preserve">3、提倡社会责任意识，引导青年公益志愿者等第三层面的青年民间组织。</w:t>
      </w:r>
    </w:p>
    <w:p>
      <w:pPr>
        <w:ind w:left="0" w:right="0" w:firstLine="560"/>
        <w:spacing w:before="450" w:after="450" w:line="312" w:lineRule="auto"/>
      </w:pPr>
      <w:r>
        <w:rPr>
          <w:rFonts w:ascii="宋体" w:hAnsi="宋体" w:eastAsia="宋体" w:cs="宋体"/>
          <w:color w:val="000"/>
          <w:sz w:val="28"/>
          <w:szCs w:val="28"/>
        </w:rPr>
        <w:t xml:space="preserve">随着团委对青年社会责任意识教育的不断推进，团委组织的社会公益活动的影响力不断得到体现，银行员工自觉参与公益活动、奉献社会爱心的责任感不断加强。在共青团组织的公益活动之外，上海银行还活跃着很多自发形成的青年志愿者个人和团队。他们有的参加社会上的各类志愿者活动，如到养老院、福利院做社工、义务献血、参加骨髓捐献和各大国际赛事志愿服务活动等；有的通过结对子资助残疾、患病或贫困家庭的孩子上学，到云南山区学校支教等。对于这一类的青年民间组织，团委也将大力支持和倡导，形成第三层的青年组织，扩大共青团的外围影响力。</w:t>
      </w:r>
    </w:p>
    <w:p>
      <w:pPr>
        <w:ind w:left="0" w:right="0" w:firstLine="560"/>
        <w:spacing w:before="450" w:after="450" w:line="312" w:lineRule="auto"/>
      </w:pPr>
      <w:r>
        <w:rPr>
          <w:rFonts w:ascii="宋体" w:hAnsi="宋体" w:eastAsia="宋体" w:cs="宋体"/>
          <w:color w:val="000"/>
          <w:sz w:val="28"/>
          <w:szCs w:val="28"/>
        </w:rPr>
        <w:t xml:space="preserve">三、以改进传统手段为契机，以网格化团建为目标，探索新的活动阵地建设</w:t>
      </w:r>
    </w:p>
    <w:p>
      <w:pPr>
        <w:ind w:left="0" w:right="0" w:firstLine="560"/>
        <w:spacing w:before="450" w:after="450" w:line="312" w:lineRule="auto"/>
      </w:pPr>
      <w:r>
        <w:rPr>
          <w:rFonts w:ascii="宋体" w:hAnsi="宋体" w:eastAsia="宋体" w:cs="宋体"/>
          <w:color w:val="000"/>
          <w:sz w:val="28"/>
          <w:szCs w:val="28"/>
        </w:rPr>
        <w:t xml:space="preserve">网格化团建是共青团组织建设的新形式，是传统团建活动的有益补充。在团市委的组织牵头下，上海银行团委参加了“办特奥，迎世博，促文明，创和谐”为主题的XX年年上海市青年文明号（共青团号）优质服务示范行动，提出了“点滴用心、相伴成长”的服务理念以及“微笑服务，积极主动；想客户所想、急客户所急；诚信、合规、热情、周到”等服务承诺，为特奥运动员及其家人提供了绿色通道、手语、外语等特色服务项目。同时在上海银行内部各基层团组织之间，团委也提倡优势互补、资源共享的网格化团建的理念，各基层团组织在足球兴趣小组的基础上开展了上海银行区域性足球赛，丰富了员工的业余生活，形成了新的组织活动形式。</w:t>
      </w:r>
    </w:p>
    <w:p>
      <w:pPr>
        <w:ind w:left="0" w:right="0" w:firstLine="560"/>
        <w:spacing w:before="450" w:after="450" w:line="312" w:lineRule="auto"/>
      </w:pPr>
      <w:r>
        <w:rPr>
          <w:rFonts w:ascii="宋体" w:hAnsi="宋体" w:eastAsia="宋体" w:cs="宋体"/>
          <w:color w:val="000"/>
          <w:sz w:val="28"/>
          <w:szCs w:val="28"/>
        </w:rPr>
        <w:t xml:space="preserve">团委在推进网格化团建的过程中还加大了宣传阵地和文化阵地的建设力度。在宣传阵地建设上，团委充分运用行里的内部信息网、行报、共青团短信平台以及宣传板报等渠道加大团工作的宣传和报道。一方面抓各基层团组织的宣传工作；另一方面，抓团务信息的公开力度，形成了充满活力的宣传氛围。在文化阵地上，团委与工会共同举办了“XX年上海银行激情金秋舞林大会”，近五百名的青年员工参加了前期的海选，最后140多人进入了决赛，一千多名干部员工及其家属观摩了最后的总决赛，进一步营造了上海银行尚德务实、和谐奋进的企业文化氛围，</w:t>
      </w:r>
    </w:p>
    <w:p>
      <w:pPr>
        <w:ind w:left="0" w:right="0" w:firstLine="560"/>
        <w:spacing w:before="450" w:after="450" w:line="312" w:lineRule="auto"/>
      </w:pPr>
      <w:r>
        <w:rPr>
          <w:rFonts w:ascii="宋体" w:hAnsi="宋体" w:eastAsia="宋体" w:cs="宋体"/>
          <w:color w:val="000"/>
          <w:sz w:val="28"/>
          <w:szCs w:val="28"/>
        </w:rPr>
        <w:t xml:space="preserve">回首XX年年团委工作，在团市委和总行党委的关心和指导下，各方面工作都获得了较好的成绩，书写了浓墨重彩的篇章；同时我们也看到了团委工作中存在的一些问题，如基层团组织工作的主动性和贡献度有待提高；团干部工作能力有待增强；基础管理工作有待加强等。202_年，上海银行团委将继续坚持团市委和总行党委的领导，深入学习贯彻十七大精神，高举旗帜，推动科学发展，紧紧围绕上海银行的发展战略目标，以“建设一个有凝聚力的共青团”为宗旨，着眼于服务大局与服务青年的统一，着眼于银行发展和青年组织的变革，着眼于基层团建和整体规划，与时俱进，开拓创新，不断探索具有时代特征和我行特点的青年工作发展新路，团结带领广大团员青年为把上海银行建设成为品质精良服务一流的现代商业银行而努力奋斗。</w:t>
      </w:r>
    </w:p>
    <w:p>
      <w:pPr>
        <w:ind w:left="0" w:right="0" w:firstLine="560"/>
        <w:spacing w:before="450" w:after="450" w:line="312" w:lineRule="auto"/>
      </w:pPr>
      <w:r>
        <w:rPr>
          <w:rFonts w:ascii="宋体" w:hAnsi="宋体" w:eastAsia="宋体" w:cs="宋体"/>
          <w:color w:val="000"/>
          <w:sz w:val="28"/>
          <w:szCs w:val="28"/>
        </w:rPr>
        <w:t xml:space="preserve">一、 认真学习贯彻十七大精神，以科学发展观为统揽，紧紧围绕我行新时期战略目标，带领广大团员青年充分发挥生力军与突击队的作用</w:t>
      </w:r>
    </w:p>
    <w:p>
      <w:pPr>
        <w:ind w:left="0" w:right="0" w:firstLine="560"/>
        <w:spacing w:before="450" w:after="450" w:line="312" w:lineRule="auto"/>
      </w:pPr>
      <w:r>
        <w:rPr>
          <w:rFonts w:ascii="宋体" w:hAnsi="宋体" w:eastAsia="宋体" w:cs="宋体"/>
          <w:color w:val="000"/>
          <w:sz w:val="28"/>
          <w:szCs w:val="28"/>
        </w:rPr>
        <w:t xml:space="preserve">十七大的顺利召开对青年的健康成长起到了正确的引领作用，为共青团工作和青年工作的不断推进产生重大的指导意义。202_年，作为党的助手和后备军，团委要继续发扬“党有号召，团有行动”的优良传统，根据团市委和总行党委的统一部署，结合工作实际在全行团员青年中开展学习贯彻十七大精神的活动，要求做到三个结合：与加强和改进团的建设相结合，与促进我行的改革发展和企业文化建设相结合，与服务青年、帮助青年健康成长相结合。</w:t>
      </w:r>
    </w:p>
    <w:p>
      <w:pPr>
        <w:ind w:left="0" w:right="0" w:firstLine="560"/>
        <w:spacing w:before="450" w:after="450" w:line="312" w:lineRule="auto"/>
      </w:pPr>
      <w:r>
        <w:rPr>
          <w:rFonts w:ascii="宋体" w:hAnsi="宋体" w:eastAsia="宋体" w:cs="宋体"/>
          <w:color w:val="000"/>
          <w:sz w:val="28"/>
          <w:szCs w:val="28"/>
        </w:rPr>
        <w:t xml:space="preserve">二、 把握以人为本的深刻内涵，以我行企业文化建设为契机，不断提高教育青年、服务青年的工作水平</w:t>
      </w:r>
    </w:p>
    <w:p>
      <w:pPr>
        <w:ind w:left="0" w:right="0" w:firstLine="560"/>
        <w:spacing w:before="450" w:after="450" w:line="312" w:lineRule="auto"/>
      </w:pPr>
      <w:r>
        <w:rPr>
          <w:rFonts w:ascii="宋体" w:hAnsi="宋体" w:eastAsia="宋体" w:cs="宋体"/>
          <w:color w:val="000"/>
          <w:sz w:val="28"/>
          <w:szCs w:val="28"/>
        </w:rPr>
        <w:t xml:space="preserve">共青团工作坚持以人为本的工作理念，就是要加强团委组织青年、引导青年、服务青年、维护青年权益的作用。说到底，就是要求各级团组织通过有效的教育，帮助青年巩固团结奋斗的共同思想基础；通过周到的服务，帮助广大青年解决成长发展中遇到的实际问题，促进青年一代健康发展。202_年，团委将以学习贯彻党的十七大精神为契机，建立和完善各基层团组织的学习组织和学习平台的建设，进一步增强青年思想教育的针对性和实效性。结合我行的企业文化建设工作，通过拓展素质、搭建舞台、职业指导等方式促进青年成长成才。</w:t>
      </w:r>
    </w:p>
    <w:p>
      <w:pPr>
        <w:ind w:left="0" w:right="0" w:firstLine="560"/>
        <w:spacing w:before="450" w:after="450" w:line="312" w:lineRule="auto"/>
      </w:pPr>
      <w:r>
        <w:rPr>
          <w:rFonts w:ascii="宋体" w:hAnsi="宋体" w:eastAsia="宋体" w:cs="宋体"/>
          <w:color w:val="000"/>
          <w:sz w:val="28"/>
          <w:szCs w:val="28"/>
        </w:rPr>
        <w:t xml:space="preserve">三、坚持党建带团建，团建抓创新，全面推进团的自身建设，促进我行共青团事业的持续、健康发展</w:t>
      </w:r>
    </w:p>
    <w:p>
      <w:pPr>
        <w:ind w:left="0" w:right="0" w:firstLine="560"/>
        <w:spacing w:before="450" w:after="450" w:line="312" w:lineRule="auto"/>
      </w:pPr>
      <w:r>
        <w:rPr>
          <w:rFonts w:ascii="宋体" w:hAnsi="宋体" w:eastAsia="宋体" w:cs="宋体"/>
          <w:color w:val="000"/>
          <w:sz w:val="28"/>
          <w:szCs w:val="28"/>
        </w:rPr>
        <w:t xml:space="preserve">随着全行业务流程和组织架构再造进程的不断深入，202_年团委将按照“全团抓团建，全团抓基层”和“党建带团建，团建抓创新”的总体要求重点抓基层的组织建设、制度建设和队伍建设，着手建立我行的团员青年管理信息系统和青年人才信息库，及时反映团员青年的动态信息，加强对青年人才发展情况的跟踪调查，实现日常管理的规范化、科学化。团委将出台新的制度和政策，鼓励总行直管的基层团组织围绕中心工作和青年工作主动开展有效的主题活动，提高这一层面团干部的工作能力；在全行推行“一团一品”建设，加强二级团支部的团建工作，提高二级团支部的工作独立性，形成全行活跃的局面；以网格化团建理论为指导，设立活动基金，鼓励和支持各基层团组织之间的合作和联动，优势互补，以强带弱，提高全行整体团建水平；以同心多层组织建设理论为指导，在原有的四层组织雏形上，进一步巩固共青团组织→青年业务、学习型组织→青年兴社团型组织→青年民间公益志愿者组织这一同心多层的共青团组织体系，实现团委的组织创新。</w:t>
      </w:r>
    </w:p>
    <w:p>
      <w:pPr>
        <w:ind w:left="0" w:right="0" w:firstLine="560"/>
        <w:spacing w:before="450" w:after="450" w:line="312" w:lineRule="auto"/>
      </w:pPr>
      <w:r>
        <w:rPr>
          <w:rFonts w:ascii="宋体" w:hAnsi="宋体" w:eastAsia="宋体" w:cs="宋体"/>
          <w:color w:val="000"/>
          <w:sz w:val="28"/>
          <w:szCs w:val="28"/>
        </w:rPr>
        <w:t xml:space="preserve">展望202_年，上海金融业的改革与上海银行的发展给团委工作带来无限的机遇和空间，上海银行团委将不辜负团市委和总行党委的重托，锐意进取，开拓创新，让团委工作百尺竿头，更上一层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2025-07-31T00:40:23+08:00</dcterms:created>
  <dcterms:modified xsi:type="dcterms:W3CDTF">2025-07-31T00:40:23+08:00</dcterms:modified>
</cp:coreProperties>
</file>

<file path=docProps/custom.xml><?xml version="1.0" encoding="utf-8"?>
<Properties xmlns="http://schemas.openxmlformats.org/officeDocument/2006/custom-properties" xmlns:vt="http://schemas.openxmlformats.org/officeDocument/2006/docPropsVTypes"/>
</file>