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最新保险公司员工年度工作总结(7篇)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工作总结一1、在工作上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保险公司员工年度工作总结一</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保险公司员工年度工作总结二</w:t>
      </w:r>
    </w:p>
    <w:p>
      <w:pPr>
        <w:ind w:left="0" w:right="0" w:firstLine="560"/>
        <w:spacing w:before="450" w:after="450" w:line="312" w:lineRule="auto"/>
      </w:pPr>
      <w:r>
        <w:rPr>
          <w:rFonts w:ascii="宋体" w:hAnsi="宋体" w:eastAsia="宋体" w:cs="宋体"/>
          <w:color w:val="000"/>
          <w:sz w:val="28"/>
          <w:szCs w:val="28"/>
        </w:rPr>
        <w:t xml:space="preserve">一、让保险姓保，产品先行</w:t>
      </w:r>
    </w:p>
    <w:p>
      <w:pPr>
        <w:ind w:left="0" w:right="0" w:firstLine="560"/>
        <w:spacing w:before="450" w:after="450" w:line="312" w:lineRule="auto"/>
      </w:pPr>
      <w:r>
        <w:rPr>
          <w:rFonts w:ascii="宋体" w:hAnsi="宋体" w:eastAsia="宋体" w:cs="宋体"/>
          <w:color w:val="000"/>
          <w:sz w:val="28"/>
          <w:szCs w:val="28"/>
        </w:rPr>
        <w:t xml:space="preserve">让保险姓保绝对不是一句空穴来风的口号，保险的初衷已经回归。</w:t>
      </w:r>
    </w:p>
    <w:p>
      <w:pPr>
        <w:ind w:left="0" w:right="0" w:firstLine="560"/>
        <w:spacing w:before="450" w:after="450" w:line="312" w:lineRule="auto"/>
      </w:pPr>
      <w:r>
        <w:rPr>
          <w:rFonts w:ascii="宋体" w:hAnsi="宋体" w:eastAsia="宋体" w:cs="宋体"/>
          <w:color w:val="000"/>
          <w:sz w:val="28"/>
          <w:szCs w:val="28"/>
        </w:rPr>
        <w:t xml:space="preserve">医疗险：自20____险率先推出的百万医疗险引发业内打了近半年的嘴仗，从刚开始针对这款产品的褒贬不一言论，到陆续30多家公司相继推出此类产品争夺医疗险市场。这两年来这类产品的竞争也是十分激烈。以华夏泰康为首率先向市场宣传，我们的百万医疗险是保证续保，奈何也只是营销手段，当时也是糟了不少口水，甚至引得监管发文调整。</w:t>
      </w:r>
    </w:p>
    <w:p>
      <w:pPr>
        <w:ind w:left="0" w:right="0" w:firstLine="560"/>
        <w:spacing w:before="450" w:after="450" w:line="312" w:lineRule="auto"/>
      </w:pPr>
      <w:r>
        <w:rPr>
          <w:rFonts w:ascii="宋体" w:hAnsi="宋体" w:eastAsia="宋体" w:cs="宋体"/>
          <w:color w:val="000"/>
          <w:sz w:val="28"/>
          <w:szCs w:val="28"/>
        </w:rPr>
        <w:t xml:space="preserve">随后__与__推出了__百万医疗险，__与__推出了__百万医疗险，依托着__和__的强大流量，让这两款产品迅速火爆，__保后续又升级为保证6年期续保更是惹得业内众议，消费市场一度叫好。__保成了各大公司争抢医疗险市场重要的手段，甚至今年年中__推出__保10年期的医疗险，奈何上线之际被监管硬性要求暂停销售。相传是被举报，后临时颁布了有关规定，__险保障期限不得超过6年。恰逢今年12月__保升级为6年保证续保，似乎也应验了这条规定。</w:t>
      </w:r>
    </w:p>
    <w:p>
      <w:pPr>
        <w:ind w:left="0" w:right="0" w:firstLine="560"/>
        <w:spacing w:before="450" w:after="450" w:line="312" w:lineRule="auto"/>
      </w:pPr>
      <w:r>
        <w:rPr>
          <w:rFonts w:ascii="宋体" w:hAnsi="宋体" w:eastAsia="宋体" w:cs="宋体"/>
          <w:color w:val="000"/>
          <w:sz w:val="28"/>
          <w:szCs w:val="28"/>
        </w:rPr>
        <w:t xml:space="preserve">翻看此前的各大险企主销产品合同中，几乎没有大额的医疗保障，可以说百万医疗险的出现，填补了整个保险市场一个极大的需求缺口，个人认为此类产品是颠覆性的，有利于所有人。</w:t>
      </w:r>
    </w:p>
    <w:p>
      <w:pPr>
        <w:ind w:left="0" w:right="0" w:firstLine="560"/>
        <w:spacing w:before="450" w:after="450" w:line="312" w:lineRule="auto"/>
      </w:pPr>
      <w:r>
        <w:rPr>
          <w:rFonts w:ascii="宋体" w:hAnsi="宋体" w:eastAsia="宋体" w:cs="宋体"/>
          <w:color w:val="000"/>
          <w:sz w:val="28"/>
          <w:szCs w:val="28"/>
        </w:rPr>
        <w:t xml:space="preserve">__险(寿险、重疾险)：__险的市场竞争依旧很激烈，各大经代公司都在积极的定制专属产品，业内已然形成好产品自带流量，好产品就是销售核心的趋势。早在__年时就有3款产品将长线市场引爆(__和定期寿险、至尊保重疾险，康惠保重疾险)，爆发点其实很简单，价格颠覆。__我买过保险的朋友都会统一的认识，为啥你推荐的保险会比知名公司的产品便宜这么多。20__年下半年到了重疾险只要下调费率，依靠网络流量就可以大卖，因此更多公司加入这场战争，陆续有了相比价格更具有优势的产品。各大经代公司定制的产品已经开始有了价格以外的突破，都分别尝试了更丰富的保障责任，多次赔付型、癌症多次给付、轻症赔付后保额增长、不分组的多次赔付产品以及保额增长形的消费性产品。整个行业在产品创新上一片欣欣向荣。</w:t>
      </w:r>
    </w:p>
    <w:p>
      <w:pPr>
        <w:ind w:left="0" w:right="0" w:firstLine="560"/>
        <w:spacing w:before="450" w:after="450" w:line="312" w:lineRule="auto"/>
      </w:pPr>
      <w:r>
        <w:rPr>
          <w:rFonts w:ascii="宋体" w:hAnsi="宋体" w:eastAsia="宋体" w:cs="宋体"/>
          <w:color w:val="000"/>
          <w:sz w:val="28"/>
          <w:szCs w:val="28"/>
        </w:rPr>
        <w:t xml:space="preserve">产品的创新值得称赞，但是将保险依托于网上销售却面临着很大的考验。互联网的销售逻辑是流量、转化率、客单价，保险这种解释成本很高的商品在网络上销售遇到了巨大的营销屏障，因此以支付宝为主的一类的平台开始拆分产品，将保险责任拆为单项责任，例如各种女性防癌险，男性特定疾病险，便于用户理解，这种提升转化率的做法尤为盛行，更有甚者缩减了投保要求，使大量的非健康体投保健康险产品，此类为方式，势必造成了很多的拒赔隐患，相信未来的一段时间，一定会有众多的争议案件。罪魁祸首确实每年都在增加的kpi。</w:t>
      </w:r>
    </w:p>
    <w:p>
      <w:pPr>
        <w:ind w:left="0" w:right="0" w:firstLine="560"/>
        <w:spacing w:before="450" w:after="450" w:line="312" w:lineRule="auto"/>
      </w:pPr>
      <w:r>
        <w:rPr>
          <w:rFonts w:ascii="宋体" w:hAnsi="宋体" w:eastAsia="宋体" w:cs="宋体"/>
          <w:color w:val="000"/>
          <w:sz w:val="28"/>
          <w:szCs w:val="28"/>
        </w:rPr>
        <w:t xml:space="preserve">二、新兴模式原地打转，等待信号</w:t>
      </w:r>
    </w:p>
    <w:p>
      <w:pPr>
        <w:ind w:left="0" w:right="0" w:firstLine="560"/>
        <w:spacing w:before="450" w:after="450" w:line="312" w:lineRule="auto"/>
      </w:pPr>
      <w:r>
        <w:rPr>
          <w:rFonts w:ascii="宋体" w:hAnsi="宋体" w:eastAsia="宋体" w:cs="宋体"/>
          <w:color w:val="000"/>
          <w:sz w:val="28"/>
          <w:szCs w:val="28"/>
        </w:rPr>
        <w:t xml:space="preserve">我曾负责公司分销业务，每年的年底都会飞往全国各地拜访合作方，几乎所有的合作伙伴都对未来有着美好的憧憬，这种憧憬一直持续到了20__年监会合并后开始进行了严格的审查，犹如一道惊雷，在互联网的浪潮下带动起来的新兴业务即刻站在了风口浪尖，此前从未有过的异业资源嫁接合作，依托互联网信息开放易流通衍生的保险自媒体，借助经代公司丰富产品资源诞生的新型独立保险经纪人。这些都是以往监管的空白区，没有相应管理办法约束这些行为，因此新兴业务的合规性都紧逼着监管红线，整个行业下半年的新兴业务发展都在原地打转，等待信号。</w:t>
      </w:r>
    </w:p>
    <w:p>
      <w:pPr>
        <w:ind w:left="0" w:right="0" w:firstLine="560"/>
        <w:spacing w:before="450" w:after="450" w:line="312" w:lineRule="auto"/>
      </w:pPr>
      <w:r>
        <w:rPr>
          <w:rFonts w:ascii="宋体" w:hAnsi="宋体" w:eastAsia="宋体" w:cs="宋体"/>
          <w:color w:val="000"/>
          <w:sz w:val="28"/>
          <w:szCs w:val="28"/>
        </w:rPr>
        <w:t xml:space="preserve">三、未来已来</w:t>
      </w:r>
    </w:p>
    <w:p>
      <w:pPr>
        <w:ind w:left="0" w:right="0" w:firstLine="560"/>
        <w:spacing w:before="450" w:after="450" w:line="312" w:lineRule="auto"/>
      </w:pPr>
      <w:r>
        <w:rPr>
          <w:rFonts w:ascii="宋体" w:hAnsi="宋体" w:eastAsia="宋体" w:cs="宋体"/>
          <w:color w:val="000"/>
          <w:sz w:val="28"/>
          <w:szCs w:val="28"/>
        </w:rPr>
        <w:t xml:space="preserve">昨晚在听__演讲的时候他曾强调，小趋势是带来改变的改变，是影响趋势的趋势，这一点我深表认同。在我负责分销业务的时候，我就给自己的工作设立了一个目标，从未动摇过。“既然握着这么大的资源，接触这么前卫的信息量，或许我可以做一些改变行业的事”我曾也对保险有着深深的厌恶，可我的厌恶并不是保险本身，令我厌恶的是信息差造成的盲目跟随，更令我厌恶的是这种情况依旧在持续恶化。因此谨守着自己的目标不断践行，推动着更多从业者和相关行业为保险正名，为用户群体提供优质化的产品服务，倡导保险姓保的理念，在业内也算小有名气，更是集结了同样初心的朋友，很多朋友已经是业内的大v了，也是受到这些朋友的影响，有了现在这个公众号，为众多家庭规划过家庭保障，发挥一些余热。</w:t>
      </w:r>
    </w:p>
    <w:p>
      <w:pPr>
        <w:ind w:left="0" w:right="0" w:firstLine="560"/>
        <w:spacing w:before="450" w:after="450" w:line="312" w:lineRule="auto"/>
      </w:pPr>
      <w:r>
        <w:rPr>
          <w:rFonts w:ascii="宋体" w:hAnsi="宋体" w:eastAsia="宋体" w:cs="宋体"/>
          <w:color w:val="000"/>
          <w:sz w:val="28"/>
          <w:szCs w:val="28"/>
        </w:rPr>
        <w:t xml:space="preserve">四、改变带来希望</w:t>
      </w:r>
    </w:p>
    <w:p>
      <w:pPr>
        <w:ind w:left="0" w:right="0" w:firstLine="560"/>
        <w:spacing w:before="450" w:after="450" w:line="312" w:lineRule="auto"/>
      </w:pPr>
      <w:r>
        <w:rPr>
          <w:rFonts w:ascii="宋体" w:hAnsi="宋体" w:eastAsia="宋体" w:cs="宋体"/>
          <w:color w:val="000"/>
          <w:sz w:val="28"/>
          <w:szCs w:val="28"/>
        </w:rPr>
        <w:t xml:space="preserve">这种业务形式20__年持续，但是已经被越来越多的人看清了，20__年会持续，以后还是会有。保险公司本身是不敢轻易变革的，因为船太大了。但是作为从业人员我们自己要认清，真正有价值的从业人员一定是精英化的，是以客户利益为主的经纪人，是能够掌握信息差异，有着自己读到的见解与认识，并在以后的保险规划中，以客户家庭需求为主，容通过百家公司产品的多元化责任，为家庭提供量身定制的保险方案的。盲目跟风，依靠信息差的销售方式注定淘汰。</w:t>
      </w:r>
    </w:p>
    <w:p>
      <w:pPr>
        <w:ind w:left="0" w:right="0" w:firstLine="560"/>
        <w:spacing w:before="450" w:after="450" w:line="312" w:lineRule="auto"/>
      </w:pPr>
      <w:r>
        <w:rPr>
          <w:rFonts w:ascii="宋体" w:hAnsi="宋体" w:eastAsia="宋体" w:cs="宋体"/>
          <w:color w:val="000"/>
          <w:sz w:val="28"/>
          <w:szCs w:val="28"/>
        </w:rPr>
        <w:t xml:space="preserve">能够见证一个新的时代到来，并作为参与者，我们都应该感到荣幸。更为自己是新时代的保险人而骄傲。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保险公司员工年度工作总结三</w:t>
      </w:r>
    </w:p>
    <w:p>
      <w:pPr>
        <w:ind w:left="0" w:right="0" w:firstLine="560"/>
        <w:spacing w:before="450" w:after="450" w:line="312" w:lineRule="auto"/>
      </w:pPr>
      <w:r>
        <w:rPr>
          <w:rFonts w:ascii="宋体" w:hAnsi="宋体" w:eastAsia="宋体" w:cs="宋体"/>
          <w:color w:val="000"/>
          <w:sz w:val="28"/>
          <w:szCs w:val="28"/>
        </w:rPr>
        <w:t xml:space="preserve">20__年随着公司业务的顺利开展，我在这个勇于创新、不断进取的大环境里，慢慢地成长着，并在专业知识和业务技能上有了一定的进步。现就将__年工作结如下：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__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心得体会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保险公司员工年度工作总结六</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x大会堂”的竞赛方案，树明星、拉标杆，布置“天天拜访，周周举绩，月月增员、百日达标”的口号，在各个职场中悬挂，有效加强了团队凝聚力，通过全体内外勤百日的浴血奋战，最终达成全省进度前十强的好成绩，__个险达成赴人x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保险公司员工年度工作总结七</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