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外贸公司年终总结体会10篇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外贸公司年终总结体会10篇工作总结不仅仅是总结成绩，更重要的是为了研究经验，发现做好工作的规律，也可以找出工作失误的教训。下面小编给大家带来关于外贸公司年终总结体会，希望会对大家的工作与学习有所帮助。外贸公司年终总结体会1具体工作中，我...</w:t>
      </w:r>
    </w:p>
    <w:p>
      <w:pPr>
        <w:ind w:left="0" w:right="0" w:firstLine="560"/>
        <w:spacing w:before="450" w:after="450" w:line="312" w:lineRule="auto"/>
      </w:pPr>
      <w:r>
        <w:rPr>
          <w:rFonts w:ascii="宋体" w:hAnsi="宋体" w:eastAsia="宋体" w:cs="宋体"/>
          <w:color w:val="000"/>
          <w:sz w:val="28"/>
          <w:szCs w:val="28"/>
        </w:rPr>
        <w:t xml:space="preserve">最新外贸公司年终总结体会10篇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工作总结不仅仅是总结成绩，更重要的是为了研究经验，发现做好工作的规律，也可以找出工作失误的教训。下面小编给大家带来关于外贸公司年终总结体会，希望会对大家的工作与学习有所帮助。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w:t>
      </w:r>
    </w:p>
    <w:p>
      <w:pPr>
        <w:ind w:left="0" w:right="0" w:firstLine="560"/>
        <w:spacing w:before="450" w:after="450" w:line="312" w:lineRule="auto"/>
      </w:pPr>
      <w:r>
        <w:rPr>
          <w:rFonts w:ascii="黑体" w:hAnsi="黑体" w:eastAsia="黑体" w:cs="黑体"/>
          <w:color w:val="000000"/>
          <w:sz w:val="36"/>
          <w:szCs w:val="36"/>
          <w:b w:val="1"/>
          <w:bCs w:val="1"/>
        </w:rPr>
        <w:t xml:space="preserve">贸公司年终总结体会1</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1.充分发挥喉舌功能，努力为全市“两个文明建设”搞好服务。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2.加大外宣工作力度</w:t>
      </w:r>
    </w:p>
    <w:p>
      <w:pPr>
        <w:ind w:left="0" w:right="0" w:firstLine="560"/>
        <w:spacing w:before="450" w:after="450" w:line="312" w:lineRule="auto"/>
      </w:pPr>
      <w:r>
        <w:rPr>
          <w:rFonts w:ascii="宋体" w:hAnsi="宋体" w:eastAsia="宋体" w:cs="宋体"/>
          <w:color w:val="000"/>
          <w:sz w:val="28"/>
          <w:szCs w:val="28"/>
        </w:rPr>
        <w:t xml:space="preserve">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3.切实加强管理工作</w:t>
      </w:r>
    </w:p>
    <w:p>
      <w:pPr>
        <w:ind w:left="0" w:right="0" w:firstLine="560"/>
        <w:spacing w:before="450" w:after="450" w:line="312" w:lineRule="auto"/>
      </w:pPr>
      <w:r>
        <w:rPr>
          <w:rFonts w:ascii="宋体" w:hAnsi="宋体" w:eastAsia="宋体" w:cs="宋体"/>
          <w:color w:val="000"/>
          <w:sz w:val="28"/>
          <w:szCs w:val="28"/>
        </w:rPr>
        <w:t xml:space="preserve">新闻中心年轻人多，新手多，却担负着全市内、外宣的重要任务，因此，必须从讲政治的高度严格要求每一名编辑、记者，具体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三是管理方面存在着厚此薄彼，需进一步规范。</w:t>
      </w:r>
    </w:p>
    <w:p>
      <w:pPr>
        <w:ind w:left="0" w:right="0" w:firstLine="560"/>
        <w:spacing w:before="450" w:after="450" w:line="312" w:lineRule="auto"/>
      </w:pPr>
      <w:r>
        <w:rPr>
          <w:rFonts w:ascii="宋体" w:hAnsi="宋体" w:eastAsia="宋体" w:cs="宋体"/>
          <w:color w:val="000"/>
          <w:sz w:val="28"/>
          <w:szCs w:val="28"/>
        </w:rPr>
        <w:t xml:space="preserve">5.今后打算</w:t>
      </w:r>
    </w:p>
    <w:p>
      <w:pPr>
        <w:ind w:left="0" w:right="0" w:firstLine="560"/>
        <w:spacing w:before="450" w:after="450" w:line="312" w:lineRule="auto"/>
      </w:pPr>
      <w:r>
        <w:rPr>
          <w:rFonts w:ascii="宋体" w:hAnsi="宋体" w:eastAsia="宋体" w:cs="宋体"/>
          <w:color w:val="000"/>
          <w:sz w:val="28"/>
          <w:szCs w:val="28"/>
        </w:rPr>
        <w:t xml:space="preserve">今年以来，新闻中心在全体同志的努力下和兄弟科室的支持、配合下，取得了一定成绩，但与领导的要求还存有很大差距，今后，我们决心针对工作中存在的不足，从以下几个方面加以改进。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外贸公司年终总结体会2</w:t>
      </w:r>
    </w:p>
    <w:p>
      <w:pPr>
        <w:ind w:left="0" w:right="0" w:firstLine="560"/>
        <w:spacing w:before="450" w:after="450" w:line="312" w:lineRule="auto"/>
      </w:pPr>
      <w:r>
        <w:rPr>
          <w:rFonts w:ascii="宋体" w:hAnsi="宋体" w:eastAsia="宋体" w:cs="宋体"/>
          <w:color w:val="000"/>
          <w:sz w:val="28"/>
          <w:szCs w:val="28"/>
        </w:rPr>
        <w:t xml:space="preserve">时光荏苒，转眼一年的时光飞逝过去了。20__年意味着两千年的第一个十年的结束，明年即将是两千年第二个十年的开始，在这辞旧迎新的日子里，回首这一年工作的历程不禁感慨十分。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我是一个销售新人，因为我进军到销售这一行业也快一年半的时光，说长不长说短不短，大约540天的时光每一天都是在围绕销售这一个中心而展开的。20__年这一年又快过去了，虽然没有取得斐然的成绩，但是我觉得已经做得对得起自我，每一天我没有在虚度光阴无所事事，而是在想方设法怎样做好方案和报价迎来客户，一个业务员要得到公司的肯定那只有销售业绩，这是铁打的事实。为了明年能取得优异的成果，必须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光没有实质性的单在跟对产品了解得十分浅显，所以在产品描述阶段利用了比较长的时光，开始没人教尽管不是太难但实际操作起来还是遇到了不少麻烦，全靠自我慢慢摸索出来，怎样把产品描述写好关键词设好。在上季度询盘是十分少的而且收到的询盘也没有多少含金量，即使利用大部分时光比较细致地去回复询盘，结果发现有潜在客户回复得也很少，而且回复得不太详细，实则从那些回复能够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光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所以成功与否，看实力。没拿到那个单也不要垂头丧气，拿到了也不要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因为我明白跟到一个单的最短的时光大概就是3个月的样貌。重新给自我制定一个销售计划，其中最不可缺少的就是毅力和勤奋，还有一个坚定的信念。我总是暗示自我单肯定是会有的，只是时光的问题。虽然付出并不必须就有很大的回报，但是有所付出就必须会有得，天上不会自动掉馅饼，只有自我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就应，所以说无论从事哪个行业，学是无止境的。从这些，我看到了自我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外贸公司年终总结体会3</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__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__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政府号召，在重要阶段和突发的不稳定事件中，要求全局干部职工不得参与闹事，并积极做好亲戚、朋友的政治思想工作。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外贸公司年终总结体会4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伴随着新年钟声的临近，我们依依惜别了20__年，满怀热情的迎来了充满期望的20__年。在这年终之际，现对来公司九个月的时刻里所作的工作汇报如下: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4、协调好生产部门，按客户不一样的包装要求，安排拖车发货。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期间因工作时刻短，经验不足，也犯过不少错误：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透过这段时刻的发奋，使我个人的耐心、细心程度及对工作的合理安排得到了锻炼，学会了在繁忙之中找条理，危难之中找期望。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资料传达给采购及生产部门，并负责监督并随时向领导汇报工作进度。按双方协商及客户要求，准备样品并负责发到美国或韩国。按不一样要求，为客户带给图片、报价等，透过邮件反复确认。协助销售为B。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透过对此业务的接触，使我对公司的产品有了更好地了解，但距离还差得很远。这对于业务员来讲是一大缺陷，期望公司以后有时刻能定期为新员工组织学习和培训，以便于工作起来更顺手。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w:t>
      </w:r>
    </w:p>
    <w:p>
      <w:pPr>
        <w:ind w:left="0" w:right="0" w:firstLine="560"/>
        <w:spacing w:before="450" w:after="450" w:line="312" w:lineRule="auto"/>
      </w:pPr>
      <w:r>
        <w:rPr>
          <w:rFonts w:ascii="宋体" w:hAnsi="宋体" w:eastAsia="宋体" w:cs="宋体"/>
          <w:color w:val="000"/>
          <w:sz w:val="28"/>
          <w:szCs w:val="28"/>
        </w:rPr>
        <w:t xml:space="preserve">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联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展望20__年，我会更加发奋、认真负责的去对待每一个业务，也力争赢的机会去寻求更多的客户，争取更多的订单，完善进出口部门的工作。坚信自己会完成新的任务，能迎接新的挑战。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外贸公司年终总结体会5</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做生意，最怕“__商”，所以客户都喜欢跟诚实的人做朋朋友，做生意。在与人交流的过程中，要体现自己的诚意。在客户交流的过程中，只有诚实，才能取得信任。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黑体" w:hAnsi="黑体" w:eastAsia="黑体" w:cs="黑体"/>
          <w:color w:val="000000"/>
          <w:sz w:val="36"/>
          <w:szCs w:val="36"/>
          <w:b w:val="1"/>
          <w:bCs w:val="1"/>
        </w:rPr>
        <w:t xml:space="preserve">外贸公司年终总结体会6</w:t>
      </w:r>
    </w:p>
    <w:p>
      <w:pPr>
        <w:ind w:left="0" w:right="0" w:firstLine="560"/>
        <w:spacing w:before="450" w:after="450" w:line="312" w:lineRule="auto"/>
      </w:pPr>
      <w:r>
        <w:rPr>
          <w:rFonts w:ascii="宋体" w:hAnsi="宋体" w:eastAsia="宋体" w:cs="宋体"/>
          <w:color w:val="000"/>
          <w:sz w:val="28"/>
          <w:szCs w:val="28"/>
        </w:rPr>
        <w:t xml:space="preserve">转眼间，我的20__年外贸业务员生涯已经接近尾声，在新一年来临之际，回想自己一年_年外贸业务员多所走过的路，所经历的事，有过喜悦，有过兴奋，有过苦恼，有过忧郁，有过怀疑，苦辣酸甜都经历了和在经历着，没有太多的感慨，没有太多的惊喜，多了一份镇定，从容的心态。在这20__年外贸业务即将结束，新的工作阶段就要开始的时候，有很多事情需要坐下来认真的思考一下，需要很好的进行总结和回顾。总结过去_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20__年一年来，我作为一名外贸业务员，一直负责外贸的单证及货款回收的工作。具体外贸工作如下：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外贸公司年终总结体会7</w:t>
      </w:r>
    </w:p>
    <w:p>
      <w:pPr>
        <w:ind w:left="0" w:right="0" w:firstLine="560"/>
        <w:spacing w:before="450" w:after="450" w:line="312" w:lineRule="auto"/>
      </w:pPr>
      <w:r>
        <w:rPr>
          <w:rFonts w:ascii="宋体" w:hAnsi="宋体" w:eastAsia="宋体" w:cs="宋体"/>
          <w:color w:val="000"/>
          <w:sz w:val="28"/>
          <w:szCs w:val="28"/>
        </w:rPr>
        <w:t xml:space="preserve">_年即将画上圆满的句号，这一年是我人生的一个转折点。由一名学生转型为社会人士，在机遇与挑战共存的竞争时代，我开始了自己的追梦生涯。回顾这一年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zz。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直到x月份__日我有幸进入新起点这个大家庭，在公司领导和同事的帮助下，我在认识产品、熟悉产品、推广产品各方面的知识上有了很大的提高。在这里我要感谢我的领导和同事们对我的点滴帮助。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__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__的平台)，可惜都是批量小的一些样品单，最终因为因现实支付方式不能通过支付宝而告终。在_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__，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_月中旬，公司参与了__第_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五、接触__会员版</w:t>
      </w:r>
    </w:p>
    <w:p>
      <w:pPr>
        <w:ind w:left="0" w:right="0" w:firstLine="560"/>
        <w:spacing w:before="450" w:after="450" w:line="312" w:lineRule="auto"/>
      </w:pPr>
      <w:r>
        <w:rPr>
          <w:rFonts w:ascii="宋体" w:hAnsi="宋体" w:eastAsia="宋体" w:cs="宋体"/>
          <w:color w:val="000"/>
          <w:sz w:val="28"/>
          <w:szCs w:val="28"/>
        </w:rPr>
        <w:t xml:space="preserve">_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外贸公司年终总结体会8</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_的出口业务只能在__以外的市场寻求发展，只能通过外采的方式组织出口资源。这种方式对于我们这种冠以__头衔__的公司来讲是很艰难的，因为外商知道你隶属于_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厂采购欧标圆钢965吨，_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当时我公司与包钢友谊轧钢__厂签订了圆钢采购合同吨。因为要赶在国家退税调整之前发运，所以我们要求他一定要在月日前将全部圆钢运抵__港，具备装船条件。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外贸公司年终总结体会9</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外贸公司年终总结体会10</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__年全年销售处basica,ak,dynimate,james,canstar等重要客户保持稳定外。同比去年，销售量有了很好的提升。(老客户corwik__年定单相对较少，不过全年的开发已为20__打下基础。坚信20__会拿到我们想要的)。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2025-07-14T13:24:26+08:00</dcterms:created>
  <dcterms:modified xsi:type="dcterms:W3CDTF">2025-07-14T13:24:26+08:00</dcterms:modified>
</cp:coreProperties>
</file>

<file path=docProps/custom.xml><?xml version="1.0" encoding="utf-8"?>
<Properties xmlns="http://schemas.openxmlformats.org/officeDocument/2006/custom-properties" xmlns:vt="http://schemas.openxmlformats.org/officeDocument/2006/docPropsVTypes"/>
</file>