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财务述职报告范文8篇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可以在述职报告中详细记录了工作中的成果和取得的进展，展示了我们的工作效率和成果导向，述职报告能够帮助员工发现自己在工作中的成长和进步，增强自信心，以下是小编精心为您推荐的财务述职报告范文8篇，供大家参考。财务述职报告范文篇1大家好！感谢...</w:t>
      </w:r>
    </w:p>
    <w:p>
      <w:pPr>
        <w:ind w:left="0" w:right="0" w:firstLine="560"/>
        <w:spacing w:before="450" w:after="450" w:line="312" w:lineRule="auto"/>
      </w:pPr>
      <w:r>
        <w:rPr>
          <w:rFonts w:ascii="宋体" w:hAnsi="宋体" w:eastAsia="宋体" w:cs="宋体"/>
          <w:color w:val="000"/>
          <w:sz w:val="28"/>
          <w:szCs w:val="28"/>
        </w:rPr>
        <w:t xml:space="preserve">我们可以在述职报告中详细记录了工作中的成果和取得的进展，展示了我们的工作效率和成果导向，述职报告能够帮助员工发现自己在工作中的成长和进步，增强自信心，以下是小编精心为您推荐的财务述职报告范文8篇，供大家参考。</w:t>
      </w:r>
    </w:p>
    <w:p>
      <w:pPr>
        <w:ind w:left="0" w:right="0" w:firstLine="560"/>
        <w:spacing w:before="450" w:after="450" w:line="312" w:lineRule="auto"/>
      </w:pPr>
      <w:r>
        <w:rPr>
          <w:rFonts w:ascii="宋体" w:hAnsi="宋体" w:eastAsia="宋体" w:cs="宋体"/>
          <w:color w:val="000"/>
          <w:sz w:val="28"/>
          <w:szCs w:val="28"/>
        </w:rPr>
        <w:t xml:space="preserve">财务述职报告范文篇1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为我提供这次提高素质、锻炼自我的机会，同时，也要感谢这一年来在工作上关心、支持和帮助过我的各位领导、同事们。回顾过去的一年，我在领导的正确指导和同事们通力合作及大力支持下，我圆满完成了自己的本职工作，履行了财务的工作职责，配合了局里的中心工作，做好了资金的调度，保证了工程款的核算和支付，及时准确地做好工程支出及结余的相关报表，并依法向有关部门进行每月每年的纳税申报工作。当然，在取得成绩的同时也还存在一些不足，现就我一年多来履行工作职责的情况作如下述职，请大家予以评议：</w:t>
      </w:r>
    </w:p>
    <w:p>
      <w:pPr>
        <w:ind w:left="0" w:right="0" w:firstLine="560"/>
        <w:spacing w:before="450" w:after="450" w:line="312" w:lineRule="auto"/>
      </w:pPr>
      <w:r>
        <w:rPr>
          <w:rFonts w:ascii="宋体" w:hAnsi="宋体" w:eastAsia="宋体" w:cs="宋体"/>
          <w:color w:val="000"/>
          <w:sz w:val="28"/>
          <w:szCs w:val="28"/>
        </w:rPr>
        <w:t xml:space="preserve">回顾一年多来这紧张却又充实的日子，感觉到这是我在个人工作、学习和生活上收获最大的时期。财务工作是一项专业性较强的工作，作为财务人员，则必须掌握一定的专业知识，借助先进的信息处理技术，才能搞好财务核算工作。同时，这也是一名财务人员必须具备的基本素质和基础能力。所以，在思想上，我严格要求自己，坚决地遵守和执行局里的规章制度；任劳任怨，尽心尽力尽意地做好领导和同事分配的工作；忠于职守，尽职尽责，爱岗敬业，始终保持着谦虚谨慎的学习态度；在学习上，我遵照《会计法》、《企业会计制度》加强了自身的会计实务能力、经济法财务知识和相关管理制度，业余时间还参加了财务培训，提高了自身素质，为使工作的顺利开展奠定了基础。在工程核算、车间的报销支出和工程财务分析方面，努力做到细致准确，有条不紊，保证了财务工作的顺利进行。月度年度的纳税申报工作都做到及时按时申报，确保局里的依法纳税工作的正常开展。当工作中遇到困难时，我能虚心地向领导和身边的.同事请教，取别人的长处、弥补自己的短处。我也深刻地认识到财务工作的重要性，从工程的预算到工程的支出及结余情况，及车间的报销到月度年度的税务申报工作，为使局里的相关领导部门了解局里的财务状况和资金流向，并以此做出经济决策，进行宏观的规划和指导。因此我坚持实事求是的工作原则，每个月都及时统计核算收取各项目部工程报表，做好财务档案资料的管理工作，尽职尽责，认真完成自己份内的事情，此外还协助领导和同事，尽我所能去做工作，不仅锻炼了我的责任心，也锻炼了我的耐性，使我更好地实践，以发挥自己的价值。</w:t>
      </w:r>
    </w:p>
    <w:p>
      <w:pPr>
        <w:ind w:left="0" w:right="0" w:firstLine="560"/>
        <w:spacing w:before="450" w:after="450" w:line="312" w:lineRule="auto"/>
      </w:pPr>
      <w:r>
        <w:rPr>
          <w:rFonts w:ascii="宋体" w:hAnsi="宋体" w:eastAsia="宋体" w:cs="宋体"/>
          <w:color w:val="000"/>
          <w:sz w:val="28"/>
          <w:szCs w:val="28"/>
        </w:rPr>
        <w:t xml:space="preserve">在近一年多来的工作中，我检查了自身存在的问题和不足。我认为在工作中我出现过疏忽的毛病，我决心在今后的工作中彻底改掉这个毛病，并在工作中不断努力学习，提高素质、提高工作能力，加强工作作风的严谨度，努力做好本职工作和领导安排的其他工作，同时积极配合好其他同事的工作。对于即将进入的××部门，作为一名新近的管理人员，我不断地告诫自己，要向在这个工作岗位上的领导和同事们学习。希望领导和同事多多提点和帮助，指出我工作中不足的地方，我会虚心接受，及时改正，以最大的努力配合领导和同事的工作。</w:t>
      </w:r>
    </w:p>
    <w:p>
      <w:pPr>
        <w:ind w:left="0" w:right="0" w:firstLine="560"/>
        <w:spacing w:before="450" w:after="450" w:line="312" w:lineRule="auto"/>
      </w:pPr>
      <w:r>
        <w:rPr>
          <w:rFonts w:ascii="宋体" w:hAnsi="宋体" w:eastAsia="宋体" w:cs="宋体"/>
          <w:color w:val="000"/>
          <w:sz w:val="28"/>
          <w:szCs w:val="28"/>
        </w:rPr>
        <w:t xml:space="preserve">财务述职报告范文篇2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弹指一挥间，转眼20xx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农民城款项来源类别以及支用和农发行的具体业务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 户 人的收款，其中贫困户 户 人，非贫困户 户 人。</w:t>
      </w:r>
    </w:p>
    <w:p>
      <w:pPr>
        <w:ind w:left="0" w:right="0" w:firstLine="560"/>
        <w:spacing w:before="450" w:after="450" w:line="312" w:lineRule="auto"/>
      </w:pPr>
      <w:r>
        <w:rPr>
          <w:rFonts w:ascii="宋体" w:hAnsi="宋体" w:eastAsia="宋体" w:cs="宋体"/>
          <w:color w:val="000"/>
          <w:sz w:val="28"/>
          <w:szCs w:val="28"/>
        </w:rPr>
        <w:t xml:space="preserve">3、积极与农发行衔接，及时支付工程款。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4、自觉协助会计整理会计资料，确保会计凭证手续齐全、装订整洁符合要求，统计会计报表准确、完整。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最好，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财务述职报告范文篇3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我从20xx年x月进入计划财务部，迄今为止任职半年多时间，主要负责出纳工作。现就任职以来的具体情况述职如下：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业务理论知识，不断加强自身世界观、人生观和价值观的改造，坚持理论联系实际的学习方法，进一步加深了对学习内容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出纳工作繁杂、琐碎，整天与数字打交道，容不得半点马虎，细心是最基本的要求，高度的职业责任感，一丝不苟的作风是做好这项工作的前提。只有认真履行职责，才能在工作中发现问题。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x个月紧张的工作实践和总结，出纳工作是会计工作不可缺少的一个部分，它是公司财务管理的\'一个重要岗位，因此，它要求出纳员要有熟练的业务技能，严谨细致的工作作风，作为一个合格的出纳，我认为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我任职x个月来的述职报告，不妥之处，敬请公司领导和同事们批评指正。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财务述职报告范文篇4</w:t>
      </w:r>
    </w:p>
    <w:p>
      <w:pPr>
        <w:ind w:left="0" w:right="0" w:firstLine="560"/>
        <w:spacing w:before="450" w:after="450" w:line="312" w:lineRule="auto"/>
      </w:pPr>
      <w:r>
        <w:rPr>
          <w:rFonts w:ascii="宋体" w:hAnsi="宋体" w:eastAsia="宋体" w:cs="宋体"/>
          <w:color w:val="000"/>
          <w:sz w:val="28"/>
          <w:szCs w:val="28"/>
        </w:rPr>
        <w:t xml:space="preserve">x年度在上级主管部门及市局党组领导支持下，团结科室成员，求真务实，锐意进取，为全面提升财务管理和服务水平，克尽职守，扎实工作，取得了一定成绩，被评为全省地税系统财务管理工作先进单位。现将工作、学习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作为一名中层干部，我深知：“其身正、不令则行;其身不正，虽令不从”。一年来，我始终对自己高标准、严要求，切实加强自己的品德修养和党性锻炼，增强政治敏锐性和鉴别力，认真学习邓小平理论、“三个代表”重要思想和科学发展观理论知识，坚持用科学理论指导工作。在财务管理中坚决贯彻执行党的路线、方针、政策，恪守税务职业道德，时时刻刻用共产党员的标准规范自己的言行。同时，为尽快熟悉业务工作，静下心来认真学习相关法律、法规、条例、规章和政策。了解业务工作所涉及的主要法律法规，管理的职能职责以及具体对象、内容和范围，努力提高管理水平和办事效率。在向书本学习的同时，虚心向内行学习，努力提高自己的业务水平，高节奏、高效率地做好本职工作。</w:t>
      </w:r>
    </w:p>
    <w:p>
      <w:pPr>
        <w:ind w:left="0" w:right="0" w:firstLine="560"/>
        <w:spacing w:before="450" w:after="450" w:line="312" w:lineRule="auto"/>
      </w:pPr>
      <w:r>
        <w:rPr>
          <w:rFonts w:ascii="宋体" w:hAnsi="宋体" w:eastAsia="宋体" w:cs="宋体"/>
          <w:color w:val="000"/>
          <w:sz w:val="28"/>
          <w:szCs w:val="28"/>
        </w:rPr>
        <w:t xml:space="preserve">一年来，我时刻警示自己，要清清清白白从政，堂堂正正做人，干干净净做事。首先，先做人，后做“官”。学会做人是成事之道，人品人格是谋事之基。其次，做一个清醒的人，不做糊涂的人。。再次，敢于坚持正义，敢说公道话。襟怀坦荡，敢作敢为。最后，严格要求自己，时刻警醒自己。一是严于律己，不做损人利己的事情;二是按规矩办事，对上不越位，对下不揽权，不文过饰非，不邀功请赏，敢于担担子;三是在组织安排的职位上，竭尽全力去工作，去拼搏、去创造。</w:t>
      </w:r>
    </w:p>
    <w:p>
      <w:pPr>
        <w:ind w:left="0" w:right="0" w:firstLine="560"/>
        <w:spacing w:before="450" w:after="450" w:line="312" w:lineRule="auto"/>
      </w:pPr>
      <w:r>
        <w:rPr>
          <w:rFonts w:ascii="宋体" w:hAnsi="宋体" w:eastAsia="宋体" w:cs="宋体"/>
          <w:color w:val="000"/>
          <w:sz w:val="28"/>
          <w:szCs w:val="28"/>
        </w:rPr>
        <w:t xml:space="preserve">二、尽心尽责，认真抓好自己分管的工作</w:t>
      </w:r>
    </w:p>
    <w:p>
      <w:pPr>
        <w:ind w:left="0" w:right="0" w:firstLine="560"/>
        <w:spacing w:before="450" w:after="450" w:line="312" w:lineRule="auto"/>
      </w:pPr>
      <w:r>
        <w:rPr>
          <w:rFonts w:ascii="宋体" w:hAnsi="宋体" w:eastAsia="宋体" w:cs="宋体"/>
          <w:color w:val="000"/>
          <w:sz w:val="28"/>
          <w:szCs w:val="28"/>
        </w:rPr>
        <w:t xml:space="preserve">(一)扎实开展“财务管理提升年”活动</w:t>
      </w:r>
    </w:p>
    <w:p>
      <w:pPr>
        <w:ind w:left="0" w:right="0" w:firstLine="560"/>
        <w:spacing w:before="450" w:after="450" w:line="312" w:lineRule="auto"/>
      </w:pPr>
      <w:r>
        <w:rPr>
          <w:rFonts w:ascii="宋体" w:hAnsi="宋体" w:eastAsia="宋体" w:cs="宋体"/>
          <w:color w:val="000"/>
          <w:sz w:val="28"/>
          <w:szCs w:val="28"/>
        </w:rPr>
        <w:t xml:space="preserve">一是切实加强活动的组织领导。二是制定《淮南市地税系统“财务管理提升年”活动实施方案》。三是认真梳理财务管理工作的重点和难点，细化工作内容。四召开“财务工作大家谈”座谈会，征求基层分局的意见和建议。</w:t>
      </w:r>
    </w:p>
    <w:p>
      <w:pPr>
        <w:ind w:left="0" w:right="0" w:firstLine="560"/>
        <w:spacing w:before="450" w:after="450" w:line="312" w:lineRule="auto"/>
      </w:pPr>
      <w:r>
        <w:rPr>
          <w:rFonts w:ascii="宋体" w:hAnsi="宋体" w:eastAsia="宋体" w:cs="宋体"/>
          <w:color w:val="000"/>
          <w:sz w:val="28"/>
          <w:szCs w:val="28"/>
        </w:rPr>
        <w:t xml:space="preserve">(二)努力提升预算管理水平</w:t>
      </w:r>
    </w:p>
    <w:p>
      <w:pPr>
        <w:ind w:left="0" w:right="0" w:firstLine="560"/>
        <w:spacing w:before="450" w:after="450" w:line="312" w:lineRule="auto"/>
      </w:pPr>
      <w:r>
        <w:rPr>
          <w:rFonts w:ascii="宋体" w:hAnsi="宋体" w:eastAsia="宋体" w:cs="宋体"/>
          <w:color w:val="000"/>
          <w:sz w:val="28"/>
          <w:szCs w:val="28"/>
        </w:rPr>
        <w:t xml:space="preserve">一是创新预算管理机制。制定出台了《淮南市地方税务局预算管理工作规程》。二是科学编制部门预算。三是加快预算执行进度。四是开展预算支出项目绩效评价。</w:t>
      </w:r>
    </w:p>
    <w:p>
      <w:pPr>
        <w:ind w:left="0" w:right="0" w:firstLine="560"/>
        <w:spacing w:before="450" w:after="450" w:line="312" w:lineRule="auto"/>
      </w:pPr>
      <w:r>
        <w:rPr>
          <w:rFonts w:ascii="宋体" w:hAnsi="宋体" w:eastAsia="宋体" w:cs="宋体"/>
          <w:color w:val="000"/>
          <w:sz w:val="28"/>
          <w:szCs w:val="28"/>
        </w:rPr>
        <w:t xml:space="preserve">(三)积极筹措业务经费</w:t>
      </w:r>
    </w:p>
    <w:p>
      <w:pPr>
        <w:ind w:left="0" w:right="0" w:firstLine="560"/>
        <w:spacing w:before="450" w:after="450" w:line="312" w:lineRule="auto"/>
      </w:pPr>
      <w:r>
        <w:rPr>
          <w:rFonts w:ascii="宋体" w:hAnsi="宋体" w:eastAsia="宋体" w:cs="宋体"/>
          <w:color w:val="000"/>
          <w:sz w:val="28"/>
          <w:szCs w:val="28"/>
        </w:rPr>
        <w:t xml:space="preserve">充分发挥财务管理人员综合协调能力，主动谋划和积极筹措各类业务经费，为地税事业科学发展提供资金保障。</w:t>
      </w:r>
    </w:p>
    <w:p>
      <w:pPr>
        <w:ind w:left="0" w:right="0" w:firstLine="560"/>
        <w:spacing w:before="450" w:after="450" w:line="312" w:lineRule="auto"/>
      </w:pPr>
      <w:r>
        <w:rPr>
          <w:rFonts w:ascii="宋体" w:hAnsi="宋体" w:eastAsia="宋体" w:cs="宋体"/>
          <w:color w:val="000"/>
          <w:sz w:val="28"/>
          <w:szCs w:val="28"/>
        </w:rPr>
        <w:t xml:space="preserve">(四)认真做好财务保障工作</w:t>
      </w:r>
    </w:p>
    <w:p>
      <w:pPr>
        <w:ind w:left="0" w:right="0" w:firstLine="560"/>
        <w:spacing w:before="450" w:after="450" w:line="312" w:lineRule="auto"/>
      </w:pPr>
      <w:r>
        <w:rPr>
          <w:rFonts w:ascii="宋体" w:hAnsi="宋体" w:eastAsia="宋体" w:cs="宋体"/>
          <w:color w:val="000"/>
          <w:sz w:val="28"/>
          <w:szCs w:val="28"/>
        </w:rPr>
        <w:t xml:space="preserve">及时做好职工工资福利发放和社会保险的缴存工作，耐心细致宣传工资、津补贴、社会保险费的最新政策，切实维护职工合法权益。</w:t>
      </w:r>
    </w:p>
    <w:p>
      <w:pPr>
        <w:ind w:left="0" w:right="0" w:firstLine="560"/>
        <w:spacing w:before="450" w:after="450" w:line="312" w:lineRule="auto"/>
      </w:pPr>
      <w:r>
        <w:rPr>
          <w:rFonts w:ascii="宋体" w:hAnsi="宋体" w:eastAsia="宋体" w:cs="宋体"/>
          <w:color w:val="000"/>
          <w:sz w:val="28"/>
          <w:szCs w:val="28"/>
        </w:rPr>
        <w:t xml:space="preserve">(五)组织实施x年“小金库”专项治理工作</w:t>
      </w:r>
    </w:p>
    <w:p>
      <w:pPr>
        <w:ind w:left="0" w:right="0" w:firstLine="560"/>
        <w:spacing w:before="450" w:after="450" w:line="312" w:lineRule="auto"/>
      </w:pPr>
      <w:r>
        <w:rPr>
          <w:rFonts w:ascii="宋体" w:hAnsi="宋体" w:eastAsia="宋体" w:cs="宋体"/>
          <w:color w:val="000"/>
          <w:sz w:val="28"/>
          <w:szCs w:val="28"/>
        </w:rPr>
        <w:t xml:space="preserve">及时部署系统“小金库”专项治理全面复查工作，顺利通过省局财务专项检查。组织系统干部职工积极参加全国防治“小金库”知识有奖竞答活动。</w:t>
      </w:r>
    </w:p>
    <w:p>
      <w:pPr>
        <w:ind w:left="0" w:right="0" w:firstLine="560"/>
        <w:spacing w:before="450" w:after="450" w:line="312" w:lineRule="auto"/>
      </w:pPr>
      <w:r>
        <w:rPr>
          <w:rFonts w:ascii="宋体" w:hAnsi="宋体" w:eastAsia="宋体" w:cs="宋体"/>
          <w:color w:val="000"/>
          <w:sz w:val="28"/>
          <w:szCs w:val="28"/>
        </w:rPr>
        <w:t xml:space="preserve">(六)认真开展规范津补贴自查清理工作</w:t>
      </w:r>
    </w:p>
    <w:p>
      <w:pPr>
        <w:ind w:left="0" w:right="0" w:firstLine="560"/>
        <w:spacing w:before="450" w:after="450" w:line="312" w:lineRule="auto"/>
      </w:pPr>
      <w:r>
        <w:rPr>
          <w:rFonts w:ascii="宋体" w:hAnsi="宋体" w:eastAsia="宋体" w:cs="宋体"/>
          <w:color w:val="000"/>
          <w:sz w:val="28"/>
          <w:szCs w:val="28"/>
        </w:rPr>
        <w:t xml:space="preserve">以自查、整改、规范为重点，会同相关部门开展规范津贴补贴实施情况自查清理工作。</w:t>
      </w:r>
    </w:p>
    <w:p>
      <w:pPr>
        <w:ind w:left="0" w:right="0" w:firstLine="560"/>
        <w:spacing w:before="450" w:after="450" w:line="312" w:lineRule="auto"/>
      </w:pPr>
      <w:r>
        <w:rPr>
          <w:rFonts w:ascii="宋体" w:hAnsi="宋体" w:eastAsia="宋体" w:cs="宋体"/>
          <w:color w:val="000"/>
          <w:sz w:val="28"/>
          <w:szCs w:val="28"/>
        </w:rPr>
        <w:t xml:space="preserve">(七)加强“三代”税款手续费管理</w:t>
      </w:r>
    </w:p>
    <w:p>
      <w:pPr>
        <w:ind w:left="0" w:right="0" w:firstLine="560"/>
        <w:spacing w:before="450" w:after="450" w:line="312" w:lineRule="auto"/>
      </w:pPr>
      <w:r>
        <w:rPr>
          <w:rFonts w:ascii="宋体" w:hAnsi="宋体" w:eastAsia="宋体" w:cs="宋体"/>
          <w:color w:val="000"/>
          <w:sz w:val="28"/>
          <w:szCs w:val="28"/>
        </w:rPr>
        <w:t xml:space="preserve">一是严格执行手续费支付的相关规定。二是做好手续费审核登记台账。三是对部分“三代”单位开展实地检查。四是及时帮助“三代”单位整改，确保以查促改。五是印发了《关于代扣代缴代征税款手续费管理专项检查的通报》。</w:t>
      </w:r>
    </w:p>
    <w:p>
      <w:pPr>
        <w:ind w:left="0" w:right="0" w:firstLine="560"/>
        <w:spacing w:before="450" w:after="450" w:line="312" w:lineRule="auto"/>
      </w:pPr>
      <w:r>
        <w:rPr>
          <w:rFonts w:ascii="宋体" w:hAnsi="宋体" w:eastAsia="宋体" w:cs="宋体"/>
          <w:color w:val="000"/>
          <w:sz w:val="28"/>
          <w:szCs w:val="28"/>
        </w:rPr>
        <w:t xml:space="preserve">(八)切实加强财务管理基础建设</w:t>
      </w:r>
    </w:p>
    <w:p>
      <w:pPr>
        <w:ind w:left="0" w:right="0" w:firstLine="560"/>
        <w:spacing w:before="450" w:after="450" w:line="312" w:lineRule="auto"/>
      </w:pPr>
      <w:r>
        <w:rPr>
          <w:rFonts w:ascii="宋体" w:hAnsi="宋体" w:eastAsia="宋体" w:cs="宋体"/>
          <w:color w:val="000"/>
          <w:sz w:val="28"/>
          <w:szCs w:val="28"/>
        </w:rPr>
        <w:t xml:space="preserve">一是认真执行各项法规、制度，加强资金监管和财务基础工作，印发了《关于进一步加强财务管理的通知》。二是严格控制现金支出。三是认真审核原始凭证;会计科目设置准确，账目清楚，会计报表准确、及时、完整报送;认真开展财务分析。四是开展历年结余经费调查工作。五是做好系统银行账户清理核实工作。六是认真清理省级政府非税收入待查资金。七是认真做好会计核算历史数据迁移工作。八是做好年末统发工资结余指标清算工作。九是加强备用金管理。十是开展专题调研，撰写并上报了多篇研讨文章。</w:t>
      </w:r>
    </w:p>
    <w:p>
      <w:pPr>
        <w:ind w:left="0" w:right="0" w:firstLine="560"/>
        <w:spacing w:before="450" w:after="450" w:line="312" w:lineRule="auto"/>
      </w:pPr>
      <w:r>
        <w:rPr>
          <w:rFonts w:ascii="宋体" w:hAnsi="宋体" w:eastAsia="宋体" w:cs="宋体"/>
          <w:color w:val="000"/>
          <w:sz w:val="28"/>
          <w:szCs w:val="28"/>
        </w:rPr>
        <w:t xml:space="preserve">(九)努力提升财务队伍水平</w:t>
      </w:r>
    </w:p>
    <w:p>
      <w:pPr>
        <w:ind w:left="0" w:right="0" w:firstLine="560"/>
        <w:spacing w:before="450" w:after="450" w:line="312" w:lineRule="auto"/>
      </w:pPr>
      <w:r>
        <w:rPr>
          <w:rFonts w:ascii="宋体" w:hAnsi="宋体" w:eastAsia="宋体" w:cs="宋体"/>
          <w:color w:val="000"/>
          <w:sz w:val="28"/>
          <w:szCs w:val="28"/>
        </w:rPr>
        <w:t xml:space="preserve">一是发布150道岗位练习题，开展岗位练兵;举办财务人员研讨班及更新知识培训班。二是明确岗位职责，健全内部控制，落实管理责任。三是加强对财务干部廉洁从政教育与监督。四积极组织系统财务知识竞赛。</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来，虽然我在主观上力求尽职尽责，但由于多方面的原因，个人在思想和工作上还有诸多不足：一是学习还不够深入，在政治理论学习和业务学习上做得还不够。在学习内容的选择上，有时候不能将学习的主观需求与客观需要很好地结合起来，有实用主义现象。二是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采取以下措施加以改进和提高：首先，要加强自身修养。按照新时期党对领导干部的要求，进一步加强政治理论和业务知识学习，通过学习提高自己的政策理论水平和工作能力。其次，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财务述职报告范文篇5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2024年，我们主要围绕以下六个方面展开财务工作：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2024年我们在以下几方面，还有待在以后的工作中加以改善：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四、2024年财务工作的初步设想：</w:t>
      </w:r>
    </w:p>
    <w:p>
      <w:pPr>
        <w:ind w:left="0" w:right="0" w:firstLine="560"/>
        <w:spacing w:before="450" w:after="450" w:line="312" w:lineRule="auto"/>
      </w:pPr>
      <w:r>
        <w:rPr>
          <w:rFonts w:ascii="宋体" w:hAnsi="宋体" w:eastAsia="宋体" w:cs="宋体"/>
          <w:color w:val="000"/>
          <w:sz w:val="28"/>
          <w:szCs w:val="28"/>
        </w:rPr>
        <w:t xml:space="preserve">2024年财务除在原先的基础上加强财务管理外，我想主要在以下几个方面开展工作：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财务述职报告范文篇6</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备用金的清理是历年来的难点，在领导大力支持下，财务科采取用心措施加以管理和清收。在年初制定并下发了20xx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三、需要改善的方面</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四、20xx年财务工作设想如下：</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一年中，自己的工作有成绩也有不足，这些就应是20xx年重点思考和解决的主题，我将不断地总结和反省，不断地鞭策自己，加强学习，以适应时代和企业的发展。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财务述职报告范文篇7</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一、过去的总结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财务述职报告范文篇8</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2024年，我们主要围绕以下六个方面展开财务工作：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w:t>
      </w:r>
    </w:p>
    <w:p>
      <w:pPr>
        <w:ind w:left="0" w:right="0" w:firstLine="560"/>
        <w:spacing w:before="450" w:after="450" w:line="312" w:lineRule="auto"/>
      </w:pPr>
      <w:r>
        <w:rPr>
          <w:rFonts w:ascii="宋体" w:hAnsi="宋体" w:eastAsia="宋体" w:cs="宋体"/>
          <w:color w:val="000"/>
          <w:sz w:val="28"/>
          <w:szCs w:val="28"/>
        </w:rPr>
        <w:t xml:space="preserve">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2024年我们在以下几方面，还有待在以后的工作中加以改进：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四、2024年财务工作的初步设想：</w:t>
      </w:r>
    </w:p>
    <w:p>
      <w:pPr>
        <w:ind w:left="0" w:right="0" w:firstLine="560"/>
        <w:spacing w:before="450" w:after="450" w:line="312" w:lineRule="auto"/>
      </w:pPr>
      <w:r>
        <w:rPr>
          <w:rFonts w:ascii="宋体" w:hAnsi="宋体" w:eastAsia="宋体" w:cs="宋体"/>
          <w:color w:val="000"/>
          <w:sz w:val="28"/>
          <w:szCs w:val="28"/>
        </w:rPr>
        <w:t xml:space="preserve">2024年财务除在原来的基础上加强财务管理外，我想主要在以下几个方面开展工作：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2025-07-09T09:29:34+08:00</dcterms:created>
  <dcterms:modified xsi:type="dcterms:W3CDTF">2025-07-09T09:29:34+08:00</dcterms:modified>
</cp:coreProperties>
</file>

<file path=docProps/custom.xml><?xml version="1.0" encoding="utf-8"?>
<Properties xmlns="http://schemas.openxmlformats.org/officeDocument/2006/custom-properties" xmlns:vt="http://schemas.openxmlformats.org/officeDocument/2006/docPropsVTypes"/>
</file>