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师德师风2024工作计划5篇</w:t>
      </w:r>
      <w:bookmarkEnd w:id="1"/>
    </w:p>
    <w:p>
      <w:pPr>
        <w:jc w:val="center"/>
        <w:spacing w:before="0" w:after="450"/>
      </w:pPr>
      <w:r>
        <w:rPr>
          <w:rFonts w:ascii="Arial" w:hAnsi="Arial" w:eastAsia="Arial" w:cs="Arial"/>
          <w:color w:val="999999"/>
          <w:sz w:val="20"/>
          <w:szCs w:val="20"/>
        </w:rPr>
        <w:t xml:space="preserve">来源：网络  作者：夜色温柔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制定一份详细工作计划，能够让我们更好的开展接下来的工作，工作占据了我们一大部分时间，所以在工作前一定都要制定工作计划，小编今天就为您带来了师德师风2024工作计划5篇，相信一定会对你有所帮助。师德师风2024工作计划篇1一、指导思想我园以区...</w:t>
      </w:r>
    </w:p>
    <w:p>
      <w:pPr>
        <w:ind w:left="0" w:right="0" w:firstLine="560"/>
        <w:spacing w:before="450" w:after="450" w:line="312" w:lineRule="auto"/>
      </w:pPr>
      <w:r>
        <w:rPr>
          <w:rFonts w:ascii="宋体" w:hAnsi="宋体" w:eastAsia="宋体" w:cs="宋体"/>
          <w:color w:val="000"/>
          <w:sz w:val="28"/>
          <w:szCs w:val="28"/>
        </w:rPr>
        <w:t xml:space="preserve">制定一份详细工作计划，能够让我们更好的开展接下来的工作，工作占据了我们一大部分时间，所以在工作前一定都要制定工作计划，小编今天就为您带来了师德师风2024工作计划5篇，相信一定会对你有所帮助。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师德师风2024工作计划篇1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我园以区教育局工作思想为指针，切实加强教师职业道德建设，深化师德学习活动，增强师德教育的`针对性、实效性、主动性和创新性，引导教师自觉树立良好形象。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始终坚持把师德教育放在教师队伍建设的突出位置，通过学习、讨论、总结、交流，传递师德师风，深化文化，努力建设一支“师德优良、技能过硬、知识面广、经验丰富、人民满意”的教师队伍。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开展《教师礼仪》学习活动，提高全体教工的师德修养，牢固树立“教书育人，为人师表”的道德品质，把教师职业新要求的道德规范转为内在素质，使全体教工增强工作责任心和事业心，关心热爱幼儿用高尚人格影响幼儿，成为幼儿的慈母益友，成为社会尊敬的人。由各组长组织观看《教师礼仪》vcd，交流讨论，撰写心得体会，各小组推荐1～2篇。</w:t>
      </w:r>
    </w:p>
    <w:p>
      <w:pPr>
        <w:ind w:left="0" w:right="0" w:firstLine="560"/>
        <w:spacing w:before="450" w:after="450" w:line="312" w:lineRule="auto"/>
      </w:pPr>
      <w:r>
        <w:rPr>
          <w:rFonts w:ascii="宋体" w:hAnsi="宋体" w:eastAsia="宋体" w:cs="宋体"/>
          <w:color w:val="000"/>
          <w:sz w:val="28"/>
          <w:szCs w:val="28"/>
        </w:rPr>
        <w:t xml:space="preserve">2、开展优秀教育教学随笔征文评比活动，教师人人参与，随笔内容可以是对某一教育教学问题的随感体会、教育教学之后的行为反思，可以是一次读书感悟、一段教育管理心得，也可以是对一次蕴涵创意的教学构想、一段教育教学过程中给人以启迪的故事等等。</w:t>
      </w:r>
    </w:p>
    <w:p>
      <w:pPr>
        <w:ind w:left="0" w:right="0" w:firstLine="560"/>
        <w:spacing w:before="450" w:after="450" w:line="312" w:lineRule="auto"/>
      </w:pPr>
      <w:r>
        <w:rPr>
          <w:rFonts w:ascii="宋体" w:hAnsi="宋体" w:eastAsia="宋体" w:cs="宋体"/>
          <w:color w:val="000"/>
          <w:sz w:val="28"/>
          <w:szCs w:val="28"/>
        </w:rPr>
        <w:t xml:space="preserve">3、开展读书活动，使教师认识到只要坚持不懈地读书自学，就可以运用自身的智慧和经验，事半功倍地取得教学与自学的功效。活动以工会小组为单位，分三个阶段进行：小组成员推荐好书，集体阅读或轮流阅读一本好书，各小组推荐2～3篇读书感悟。</w:t>
      </w:r>
    </w:p>
    <w:p>
      <w:pPr>
        <w:ind w:left="0" w:right="0" w:firstLine="560"/>
        <w:spacing w:before="450" w:after="450" w:line="312" w:lineRule="auto"/>
      </w:pPr>
      <w:r>
        <w:rPr>
          <w:rFonts w:ascii="宋体" w:hAnsi="宋体" w:eastAsia="宋体" w:cs="宋体"/>
          <w:color w:val="000"/>
          <w:sz w:val="28"/>
          <w:szCs w:val="28"/>
        </w:rPr>
        <w:t xml:space="preserve">4、学期评选园级“先进工作者”、“先进班级”、“优秀班主任”等，进一步推动师德教育工作向纵深发展，塑造教师师德群体的良好形象。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师德师风2024工作计划篇2</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本学期我担任五年级班的班主任，二零__学年第一学期已经开始了。为了更好地开展工作，本学期班主任工作计划如下。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师德师风2024工作计划篇3</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春风化雨，润物无声，潜移默化”的方式，不断进取，勇立潮头，与实俱进，继往开来，争取有更在进步。</w:t>
      </w:r>
    </w:p>
    <w:p>
      <w:pPr>
        <w:ind w:left="0" w:right="0" w:firstLine="560"/>
        <w:spacing w:before="450" w:after="450" w:line="312" w:lineRule="auto"/>
      </w:pPr>
      <w:r>
        <w:rPr>
          <w:rFonts w:ascii="宋体" w:hAnsi="宋体" w:eastAsia="宋体" w:cs="宋体"/>
          <w:color w:val="000"/>
          <w:sz w:val="28"/>
          <w:szCs w:val="28"/>
        </w:rPr>
        <w:t xml:space="preserve">师德师风2024工作计划篇4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学校师德工作根据教育局师德建设和德育工作计划，学校的总体工作计划要求，以党的十七大和十七届四中、五中全会精神为指导，巩固和扩大学习实践科学发展观活动成果，以教师职业道德规范为准绳，以规范师德行为、提升师德水平为重点，以“爱与责任”为核心，以“三讲三爱”为主线，以建党90周年为契机，继续实践“奉献爱、感受爱、回报爱”的师德建设工作思路，不断提高教师的岗位责任感、使命感和自豪感，引导学生树立正确世界观、人生观、价值观，以“敬业爱生、教书育人”为核心，开展“创先争优”活动，进一步深化师德建设，努力建设一支师德高尚、业务精湛、与现代化教育相适应的高素质教师队伍。推进我校教育教学工作持续、和谐发展。现制订师德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以“上好每一堂课，关爱每一个学生”为主要载体，推进“换位思考”活动，扎实推进师德师能建设，不断加强教师政治素质和职业道德素质，不断提高教师的专业水平。大力加强师德师风建设，坚持把教师师德教育摆在教师队伍建设的突出位置，弘扬爱岗敬业、为人师表、无私奉献精神。以各项活动为主线，多渠道、多层次开展形式多样的师德教育,使良好的师德规范转化为广大教师的自觉行为，转化为广大教师的人格品质。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学校领导班子定期召开会议，统一思想认识，增强抓好师德建设的责任感和紧迫感，提高活动效率。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2.完善师德教育制度，做到经常化、制度化。结合“创先争优”活动，组织专题学习、上网学习、集中学习与平时学习相结合，集</w:t>
      </w:r>
    </w:p>
    <w:p>
      <w:pPr>
        <w:ind w:left="0" w:right="0" w:firstLine="560"/>
        <w:spacing w:before="450" w:after="450" w:line="312" w:lineRule="auto"/>
      </w:pPr>
      <w:r>
        <w:rPr>
          <w:rFonts w:ascii="宋体" w:hAnsi="宋体" w:eastAsia="宋体" w:cs="宋体"/>
          <w:color w:val="000"/>
          <w:sz w:val="28"/>
          <w:szCs w:val="28"/>
        </w:rPr>
        <w:t xml:space="preserve">体学习与个人学习相结合，每学期保证安排集中学习不少于三次。</w:t>
      </w:r>
    </w:p>
    <w:p>
      <w:pPr>
        <w:ind w:left="0" w:right="0" w:firstLine="560"/>
        <w:spacing w:before="450" w:after="450" w:line="312" w:lineRule="auto"/>
      </w:pPr>
      <w:r>
        <w:rPr>
          <w:rFonts w:ascii="宋体" w:hAnsi="宋体" w:eastAsia="宋体" w:cs="宋体"/>
          <w:color w:val="000"/>
          <w:sz w:val="28"/>
          <w:szCs w:val="28"/>
        </w:rPr>
        <w:t xml:space="preserve">3.注重师德建设工作的过程性管理。在学校常规工作的检查中，把师德建设工作放在首位。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4.民主监督，各界参与。通过各种途径和方式，做好宣传发动工作，动员社会各界广泛参与。完善家校联系制度，促进教师、学生和家长的相互沟通，争取家庭、社会对学校教育事业的理解和支持。继续实施“校务公开”，在学校办学发展中发扬民主，实事求是，全面提升办学质量。</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坚持集中学习与自主学习相结合，学习《公民道德建设实施纲要》，学习《中小学教师职业道德规范》，全面理解《规范》的基本内容。做到四个结合：即与学习《教育法》、《教师法》、《未成年人保护法》等法律法规和文件相结合;与深入学习贯彻科学发展观、“十七大”报告、十七届四中、五中全会纲要和******总书记、******总理在教师座谈会上的讲话精神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2.引导全体教师强化终身学习意识，教师除掌握好专业知识外，还要积极参加进修深造，从而在理论上和实践活动中进一步提高教育教学能力，以适应素质教育发展的需要。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3.学习实践科学发展观和师德学习做到经常化、制度化。</w:t>
      </w:r>
    </w:p>
    <w:p>
      <w:pPr>
        <w:ind w:left="0" w:right="0" w:firstLine="560"/>
        <w:spacing w:before="450" w:after="450" w:line="312" w:lineRule="auto"/>
      </w:pPr>
      <w:r>
        <w:rPr>
          <w:rFonts w:ascii="宋体" w:hAnsi="宋体" w:eastAsia="宋体" w:cs="宋体"/>
          <w:color w:val="000"/>
          <w:sz w:val="28"/>
          <w:szCs w:val="28"/>
        </w:rPr>
        <w:t xml:space="preserve">(三)以师德建设活动为载体，加强教师职业道德教育。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继续坚持“奉献爱、感受爱、回报爱”的师德建设工作思路，进一步强化以“爱与责任”为核心的师德教育。在奉献爱上，要围绕教育教学、关爱学生等方面，结合开展“三个一”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学生，奉献社区日等手段，将爱的回报引申到关注社会、学校、家庭等更深的层次，使师德建设与德育工作形成有机的统一;紧紧抓住“上好每一堂课;关爱每一个学生”这一主要载体，将师德建设实践于日常的教育教学中，大力推进“换位思考”活动，从学校出现普遍性问题，焦点问题，临时事件的处理等入手，选择身边发生的案例为换位载体，在领导与教师，教师与学生，教师与家长，学生与家长之间进行换位思考，加强对换位思考形成和实效的研究，注重换位思考后的总结、交流和反馈，逐步养成用换位思考的思维方式解决和处理工作和生活中的各类问题，为促进学校各项工作健康发展，构建和谐师生关系，家校关系奠定坚实的基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(四)树立师德典型，促进师德建设。</w:t>
      </w:r>
    </w:p>
    <w:p>
      <w:pPr>
        <w:ind w:left="0" w:right="0" w:firstLine="560"/>
        <w:spacing w:before="450" w:after="450" w:line="312" w:lineRule="auto"/>
      </w:pPr>
      <w:r>
        <w:rPr>
          <w:rFonts w:ascii="宋体" w:hAnsi="宋体" w:eastAsia="宋体" w:cs="宋体"/>
          <w:color w:val="000"/>
          <w:sz w:val="28"/>
          <w:szCs w:val="28"/>
        </w:rPr>
        <w:t xml:space="preserve">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 实行一票否决制。发现有悖职业道德的言行，及时对当事教师提出批评教育;情节严重的教师，依据有关规定给予纪律处分。</w:t>
      </w:r>
    </w:p>
    <w:p>
      <w:pPr>
        <w:ind w:left="0" w:right="0" w:firstLine="560"/>
        <w:spacing w:before="450" w:after="450" w:line="312" w:lineRule="auto"/>
      </w:pPr>
      <w:r>
        <w:rPr>
          <w:rFonts w:ascii="宋体" w:hAnsi="宋体" w:eastAsia="宋体" w:cs="宋体"/>
          <w:color w:val="000"/>
          <w:sz w:val="28"/>
          <w:szCs w:val="28"/>
        </w:rPr>
        <w:t xml:space="preserve">师德教育月份工作安排</w:t>
      </w:r>
    </w:p>
    <w:p>
      <w:pPr>
        <w:ind w:left="0" w:right="0" w:firstLine="560"/>
        <w:spacing w:before="450" w:after="450" w:line="312" w:lineRule="auto"/>
      </w:pPr>
      <w:r>
        <w:rPr>
          <w:rFonts w:ascii="宋体" w:hAnsi="宋体" w:eastAsia="宋体" w:cs="宋体"/>
          <w:color w:val="000"/>
          <w:sz w:val="28"/>
          <w:szCs w:val="28"/>
        </w:rPr>
        <w:t xml:space="preserve">三月 (1)制定师德工作计划，部署师德工作计划。</w:t>
      </w:r>
    </w:p>
    <w:p>
      <w:pPr>
        <w:ind w:left="0" w:right="0" w:firstLine="560"/>
        <w:spacing w:before="450" w:after="450" w:line="312" w:lineRule="auto"/>
      </w:pPr>
      <w:r>
        <w:rPr>
          <w:rFonts w:ascii="宋体" w:hAnsi="宋体" w:eastAsia="宋体" w:cs="宋体"/>
          <w:color w:val="000"/>
          <w:sz w:val="28"/>
          <w:szCs w:val="28"/>
        </w:rPr>
        <w:t xml:space="preserve">(2)学习各种规范和法律、法规。组织签署师德、师风承诺书。</w:t>
      </w:r>
    </w:p>
    <w:p>
      <w:pPr>
        <w:ind w:left="0" w:right="0" w:firstLine="560"/>
        <w:spacing w:before="450" w:after="450" w:line="312" w:lineRule="auto"/>
      </w:pPr>
      <w:r>
        <w:rPr>
          <w:rFonts w:ascii="宋体" w:hAnsi="宋体" w:eastAsia="宋体" w:cs="宋体"/>
          <w:color w:val="000"/>
          <w:sz w:val="28"/>
          <w:szCs w:val="28"/>
        </w:rPr>
        <w:t xml:space="preserve">四月(1)组织学习先进人物、典型。</w:t>
      </w:r>
    </w:p>
    <w:p>
      <w:pPr>
        <w:ind w:left="0" w:right="0" w:firstLine="560"/>
        <w:spacing w:before="450" w:after="450" w:line="312" w:lineRule="auto"/>
      </w:pPr>
      <w:r>
        <w:rPr>
          <w:rFonts w:ascii="宋体" w:hAnsi="宋体" w:eastAsia="宋体" w:cs="宋体"/>
          <w:color w:val="000"/>
          <w:sz w:val="28"/>
          <w:szCs w:val="28"/>
        </w:rPr>
        <w:t xml:space="preserve">(2)开展“奉献爱、感受爱、回报爱”的活动。</w:t>
      </w:r>
    </w:p>
    <w:p>
      <w:pPr>
        <w:ind w:left="0" w:right="0" w:firstLine="560"/>
        <w:spacing w:before="450" w:after="450" w:line="312" w:lineRule="auto"/>
      </w:pPr>
      <w:r>
        <w:rPr>
          <w:rFonts w:ascii="宋体" w:hAnsi="宋体" w:eastAsia="宋体" w:cs="宋体"/>
          <w:color w:val="000"/>
          <w:sz w:val="28"/>
          <w:szCs w:val="28"/>
        </w:rPr>
        <w:t xml:space="preserve">五月 (1)教师开展对困难学生或特殊生“帮扶”活动。</w:t>
      </w:r>
    </w:p>
    <w:p>
      <w:pPr>
        <w:ind w:left="0" w:right="0" w:firstLine="560"/>
        <w:spacing w:before="450" w:after="450" w:line="312" w:lineRule="auto"/>
      </w:pPr>
      <w:r>
        <w:rPr>
          <w:rFonts w:ascii="宋体" w:hAnsi="宋体" w:eastAsia="宋体" w:cs="宋体"/>
          <w:color w:val="000"/>
          <w:sz w:val="28"/>
          <w:szCs w:val="28"/>
        </w:rPr>
        <w:t xml:space="preserve">(2)组织教师开展“廉洁从教、服务学生”学习活动。</w:t>
      </w:r>
    </w:p>
    <w:p>
      <w:pPr>
        <w:ind w:left="0" w:right="0" w:firstLine="560"/>
        <w:spacing w:before="450" w:after="450" w:line="312" w:lineRule="auto"/>
      </w:pPr>
      <w:r>
        <w:rPr>
          <w:rFonts w:ascii="宋体" w:hAnsi="宋体" w:eastAsia="宋体" w:cs="宋体"/>
          <w:color w:val="000"/>
          <w:sz w:val="28"/>
          <w:szCs w:val="28"/>
        </w:rPr>
        <w:t xml:space="preserve">六月(1)开展“创先争优”活动和“三讲三爱”师德师风教育活动。</w:t>
      </w:r>
    </w:p>
    <w:p>
      <w:pPr>
        <w:ind w:left="0" w:right="0" w:firstLine="560"/>
        <w:spacing w:before="450" w:after="450" w:line="312" w:lineRule="auto"/>
      </w:pPr>
      <w:r>
        <w:rPr>
          <w:rFonts w:ascii="宋体" w:hAnsi="宋体" w:eastAsia="宋体" w:cs="宋体"/>
          <w:color w:val="000"/>
          <w:sz w:val="28"/>
          <w:szCs w:val="28"/>
        </w:rPr>
        <w:t xml:space="preserve">(2)大力推进“换位思考”活动。</w:t>
      </w:r>
    </w:p>
    <w:p>
      <w:pPr>
        <w:ind w:left="0" w:right="0" w:firstLine="560"/>
        <w:spacing w:before="450" w:after="450" w:line="312" w:lineRule="auto"/>
      </w:pPr>
      <w:r>
        <w:rPr>
          <w:rFonts w:ascii="宋体" w:hAnsi="宋体" w:eastAsia="宋体" w:cs="宋体"/>
          <w:color w:val="000"/>
          <w:sz w:val="28"/>
          <w:szCs w:val="28"/>
        </w:rPr>
        <w:t xml:space="preserve">七月 (1)教师、学生和家长问卷调查。</w:t>
      </w:r>
    </w:p>
    <w:p>
      <w:pPr>
        <w:ind w:left="0" w:right="0" w:firstLine="560"/>
        <w:spacing w:before="450" w:after="450" w:line="312" w:lineRule="auto"/>
      </w:pPr>
      <w:r>
        <w:rPr>
          <w:rFonts w:ascii="宋体" w:hAnsi="宋体" w:eastAsia="宋体" w:cs="宋体"/>
          <w:color w:val="000"/>
          <w:sz w:val="28"/>
          <w:szCs w:val="28"/>
        </w:rPr>
        <w:t xml:space="preserve">(2)开展教师师德学期考评及师德先进评选活动。</w:t>
      </w:r>
    </w:p>
    <w:p>
      <w:pPr>
        <w:ind w:left="0" w:right="0" w:firstLine="560"/>
        <w:spacing w:before="450" w:after="450" w:line="312" w:lineRule="auto"/>
      </w:pPr>
      <w:r>
        <w:rPr>
          <w:rFonts w:ascii="宋体" w:hAnsi="宋体" w:eastAsia="宋体" w:cs="宋体"/>
          <w:color w:val="000"/>
          <w:sz w:val="28"/>
          <w:szCs w:val="28"/>
        </w:rPr>
        <w:t xml:space="preserve">(3)学校师德工作学期总结。</w:t>
      </w:r>
    </w:p>
    <w:p>
      <w:pPr>
        <w:ind w:left="0" w:right="0" w:firstLine="560"/>
        <w:spacing w:before="450" w:after="450" w:line="312" w:lineRule="auto"/>
      </w:pPr>
      <w:r>
        <w:rPr>
          <w:rFonts w:ascii="宋体" w:hAnsi="宋体" w:eastAsia="宋体" w:cs="宋体"/>
          <w:color w:val="000"/>
          <w:sz w:val="28"/>
          <w:szCs w:val="28"/>
        </w:rPr>
        <w:t xml:space="preserve">师德师风2024工作计划篇5</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2025-05-02T16:49:59+08:00</dcterms:created>
  <dcterms:modified xsi:type="dcterms:W3CDTF">2025-05-02T16:49:59+08:00</dcterms:modified>
</cp:coreProperties>
</file>

<file path=docProps/custom.xml><?xml version="1.0" encoding="utf-8"?>
<Properties xmlns="http://schemas.openxmlformats.org/officeDocument/2006/custom-properties" xmlns:vt="http://schemas.openxmlformats.org/officeDocument/2006/docPropsVTypes"/>
</file>