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升国旗小朋友讲话稿7篇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了讲话稿，演讲者可以更好地控制自己的情绪和紧张感，讲话稿是一种文字化的表达方式，可以帮助演讲者准确表达他们的思想和观点，以下是小编精心为您推荐的升国旗小朋友讲话稿7篇，供大家参考。升国旗小朋友讲话稿篇1亲爱的老师们，同学们：下午好！天公虽...</w:t>
      </w:r>
    </w:p>
    <w:p>
      <w:pPr>
        <w:ind w:left="0" w:right="0" w:firstLine="560"/>
        <w:spacing w:before="450" w:after="450" w:line="312" w:lineRule="auto"/>
      </w:pPr>
      <w:r>
        <w:rPr>
          <w:rFonts w:ascii="宋体" w:hAnsi="宋体" w:eastAsia="宋体" w:cs="宋体"/>
          <w:color w:val="000"/>
          <w:sz w:val="28"/>
          <w:szCs w:val="28"/>
        </w:rPr>
        <w:t xml:space="preserve">有了讲话稿，演讲者可以更好地控制自己的情绪和紧张感，讲话稿是一种文字化的表达方式，可以帮助演讲者准确表达他们的思想和观点，以下是小编精心为您推荐的升国旗小朋友讲话稿7篇，供大家参考。</w:t>
      </w:r>
    </w:p>
    <w:p>
      <w:pPr>
        <w:ind w:left="0" w:right="0" w:firstLine="560"/>
        <w:spacing w:before="450" w:after="450" w:line="312" w:lineRule="auto"/>
      </w:pPr>
      <w:r>
        <w:rPr>
          <w:rFonts w:ascii="宋体" w:hAnsi="宋体" w:eastAsia="宋体" w:cs="宋体"/>
          <w:color w:val="000"/>
          <w:sz w:val="28"/>
          <w:szCs w:val="28"/>
        </w:rPr>
        <w:t xml:space="preserve">升国旗小朋友讲话稿篇1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天公虽然没有因着我们对节日的美好期盼而雨过天晴，但我们能相聚在一起也是很高兴的事。明天就是举国欢庆的日子，我们即将迎来祖国妈妈的生日！1949年10月1日，在我们中国的历史上大写了这么一页：伟大领袖毛泽东主席在首都天安门城楼上庄严宣告“中华人民共和国成立了！”全世界人民都听到了来自东方巨人的声音，中国从此屹立在世界的东方。从此，每年的10月1日就定为国庆节。</w:t>
      </w:r>
    </w:p>
    <w:p>
      <w:pPr>
        <w:ind w:left="0" w:right="0" w:firstLine="560"/>
        <w:spacing w:before="450" w:after="450" w:line="312" w:lineRule="auto"/>
      </w:pPr>
      <w:r>
        <w:rPr>
          <w:rFonts w:ascii="宋体" w:hAnsi="宋体" w:eastAsia="宋体" w:cs="宋体"/>
          <w:color w:val="000"/>
          <w:sz w:val="28"/>
          <w:szCs w:val="28"/>
        </w:rPr>
        <w:t xml:space="preserve">同学们，我们今天的主题是爱校爱国，学校是你们学习和生活的可爱家园，爱校才能爱国。希望你们在校遵守各项纪律，认真学习。学习是每一个学生的根本任务，认真听课、做好功课是最基本的要求，不做功课犹如战士上战场不带枪，后果是非常严重的；学习上不懂就问，都说学问学问，要边学边问，才能学得扎实和主动。爱学校，听从老师的教导，处处以学校为荣，为学校争光，才是我们恵福西路小学学生应有的风貌。</w:t>
      </w:r>
    </w:p>
    <w:p>
      <w:pPr>
        <w:ind w:left="0" w:right="0" w:firstLine="560"/>
        <w:spacing w:before="450" w:after="450" w:line="312" w:lineRule="auto"/>
      </w:pPr>
      <w:r>
        <w:rPr>
          <w:rFonts w:ascii="宋体" w:hAnsi="宋体" w:eastAsia="宋体" w:cs="宋体"/>
          <w:color w:val="000"/>
          <w:sz w:val="28"/>
          <w:szCs w:val="28"/>
        </w:rPr>
        <w:t xml:space="preserve">在“特色兴校，以球育人”的教育理念下，我们力求实现“以球立德，以球启智，以球强身，以球励志”的目标，促进同学们的健康快乐成长。“以球立德”，希望大家在毽球活动中展现阳光、向上、自信的精神风貌，懂得一套文明交往的礼仪，形成合作的团队精神，凝聚集体的荣誉感；“以球启智”，毽球运动可以让人的思维更加敏捷，更好地开启智慧之门；“以球强身”，体育课堂毽球的渗透，每日大课间毽球操的落实，炼就了学生强健的体魄，为未来幸福和终生发展奠定了坚实的基础；“以球励志”，在毽球活动中培养吃苦耐劳的品质、积极向上敢于拼搏的精神，磨练学生意志、增强自信心。</w:t>
      </w:r>
    </w:p>
    <w:p>
      <w:pPr>
        <w:ind w:left="0" w:right="0" w:firstLine="560"/>
        <w:spacing w:before="450" w:after="450" w:line="312" w:lineRule="auto"/>
      </w:pPr>
      <w:r>
        <w:rPr>
          <w:rFonts w:ascii="宋体" w:hAnsi="宋体" w:eastAsia="宋体" w:cs="宋体"/>
          <w:color w:val="000"/>
          <w:sz w:val="28"/>
          <w:szCs w:val="28"/>
        </w:rPr>
        <w:t xml:space="preserve">爱好自己的学校才能更好地爱我们的国家，中华民族是一个非常卓越和伟大的民族，有着五千多年的文明历史，希望大家努力学好文化本领，长大更好地建设国家，以真心的实际行动报答祖国妈妈。</w:t>
      </w:r>
    </w:p>
    <w:p>
      <w:pPr>
        <w:ind w:left="0" w:right="0" w:firstLine="560"/>
        <w:spacing w:before="450" w:after="450" w:line="312" w:lineRule="auto"/>
      </w:pPr>
      <w:r>
        <w:rPr>
          <w:rFonts w:ascii="宋体" w:hAnsi="宋体" w:eastAsia="宋体" w:cs="宋体"/>
          <w:color w:val="000"/>
          <w:sz w:val="28"/>
          <w:szCs w:val="28"/>
        </w:rPr>
        <w:t xml:space="preserve">祝庆祝活动圆满成功！提前祝大家国庆节快乐！</w:t>
      </w:r>
    </w:p>
    <w:p>
      <w:pPr>
        <w:ind w:left="0" w:right="0" w:firstLine="560"/>
        <w:spacing w:before="450" w:after="450" w:line="312" w:lineRule="auto"/>
      </w:pPr>
      <w:r>
        <w:rPr>
          <w:rFonts w:ascii="宋体" w:hAnsi="宋体" w:eastAsia="宋体" w:cs="宋体"/>
          <w:color w:val="000"/>
          <w:sz w:val="28"/>
          <w:szCs w:val="28"/>
        </w:rPr>
        <w:t xml:space="preserve">升国旗小朋友讲话稿篇2</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我们怀着喜悦、非常荣幸地与小朋友们一起共度这个美好的节日。值此机会，谨让我向xxxx幼儿园的全体小朋友们致以诚挚的节日问候，并向辛勤耕耘、培育祖国花朵的园丁们致以崇高的敬意！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值此机会，我还要告诉大家一个好消息，今年是我们xx周年！在这十年里，我们得到了各位领导和家长的大力支持、得到了老师辛勤劳动和创造，也获得了xx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xx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最后祝xxxx幼儿园的小朋友们节日快乐！祝大家节日快乐！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升国旗小朋友讲话稿篇3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我是小一班的x小朋友，很高兴能在国旗下讲话，今天我们来讲一讲马路上的安全。小朋友们，过马路的时候能不能一个人乱跑呀？ 对，我们要和大人手牵手才安全哦。还要走在斑马线上，如果是红灯或者黄灯的时候，先停下来等绿灯亮的时候再通过。要是乘坐爸爸妈妈的车的时候，我们小孩可不能坐前排，一定要坐在后排的位置上，还要扣上安全带。不能把头钻出车外，也不能把手伸出窗外，不能把垃圾丢到窗外。小朋友们都记住了吗？ 好了，今天我就先讲到这里，在家里，在幼儿园里都有许多要注意安全的地方，我就留给其他小朋友来讲了。</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升国旗小朋友讲话稿篇4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过几天就是中国传统的节日——中秋节。祝大家中秋快乐。</w:t>
      </w:r>
    </w:p>
    <w:p>
      <w:pPr>
        <w:ind w:left="0" w:right="0" w:firstLine="560"/>
        <w:spacing w:before="450" w:after="450" w:line="312" w:lineRule="auto"/>
      </w:pPr>
      <w:r>
        <w:rPr>
          <w:rFonts w:ascii="宋体" w:hAnsi="宋体" w:eastAsia="宋体" w:cs="宋体"/>
          <w:color w:val="000"/>
          <w:sz w:val="28"/>
          <w:szCs w:val="28"/>
        </w:rPr>
        <w:t xml:space="preserve">同学们都知道中秋节代表着什么吗?中秋代表着团圆、和家欢聚。每当这天晚上,全家人都会坐在院子里，吃着糍粑或月饼，听着爷爷奶奶讲着《牛郎织女》、《嫦娥奔月》的故事。苏轼的“明月几时有?把酒问青天。”张九龄的“海上生明月，天涯共此时” 更有杜甫的“ 露从今夜白，月是故乡明。”古往今来，每当在这个夜晚都会引起流浪的外的人对家的无限思恋。</w:t>
      </w:r>
    </w:p>
    <w:p>
      <w:pPr>
        <w:ind w:left="0" w:right="0" w:firstLine="560"/>
        <w:spacing w:before="450" w:after="450" w:line="312" w:lineRule="auto"/>
      </w:pPr>
      <w:r>
        <w:rPr>
          <w:rFonts w:ascii="宋体" w:hAnsi="宋体" w:eastAsia="宋体" w:cs="宋体"/>
          <w:color w:val="000"/>
          <w:sz w:val="28"/>
          <w:szCs w:val="28"/>
        </w:rPr>
        <w:t xml:space="preserve">同学们，如果你们的爸爸妈妈在外打工，我想中秋节那天都一定会给你打电话，说许许多多叮嘱你的话。即使你的爸爸妈妈他没有打电话，但他在心里一定是非常思恋家乡的，非常想念你们的。同学们，你们在这个特殊的日子，想过他了吗?</w:t>
      </w:r>
    </w:p>
    <w:p>
      <w:pPr>
        <w:ind w:left="0" w:right="0" w:firstLine="560"/>
        <w:spacing w:before="450" w:after="450" w:line="312" w:lineRule="auto"/>
      </w:pPr>
      <w:r>
        <w:rPr>
          <w:rFonts w:ascii="宋体" w:hAnsi="宋体" w:eastAsia="宋体" w:cs="宋体"/>
          <w:color w:val="000"/>
          <w:sz w:val="28"/>
          <w:szCs w:val="28"/>
        </w:rPr>
        <w:t xml:space="preserve">有句俗话说的好：“儿行千里母担心，母行万里儿不愁”，孩子们，爸爸妈妈在外打工，最放心不下的是你们。怎样才能让你的爸爸妈妈在外少为你担心呢?那就在家里听爷爷奶奶的话，在学校听老师的话。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我们这里的大部分同学都在校住宿，这样可以免受天晴下雨、风吹雨晒的困扰。到了学校，同学们应该把这里当作自己的家。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在这个大家庭里，就要和别的同学友好相处。不管是六年级的大哥哥大姐姐，还是一年级的小弟弟小妹妹，我们每个人都要相互照顾，相互关心。有什么困难自己解决不了的，比如伤风感冒，突生疾病等等应主动向生活老师或班主任报告，心理有疙瘩，有什么想不通的应向老师，向同学甚至可以向我倾诉。在这个大家庭里，还应该遵守家里的秩序。比如，按时关灯睡觉，按时起床，按时出早操。一切活动听从班主任及生活老师的指挥。只有这样，我们的大家庭才和睦;也只有这样才能让爸爸妈妈不担心。</w:t>
      </w:r>
    </w:p>
    <w:p>
      <w:pPr>
        <w:ind w:left="0" w:right="0" w:firstLine="560"/>
        <w:spacing w:before="450" w:after="450" w:line="312" w:lineRule="auto"/>
      </w:pPr>
      <w:r>
        <w:rPr>
          <w:rFonts w:ascii="宋体" w:hAnsi="宋体" w:eastAsia="宋体" w:cs="宋体"/>
          <w:color w:val="000"/>
          <w:sz w:val="28"/>
          <w:szCs w:val="28"/>
        </w:rPr>
        <w:t xml:space="preserve">在这个中秋佳节来临之际，让我们用自己的实际行动把我们的学校建设成一个温馨的大家庭吧!</w:t>
      </w:r>
    </w:p>
    <w:p>
      <w:pPr>
        <w:ind w:left="0" w:right="0" w:firstLine="560"/>
        <w:spacing w:before="450" w:after="450" w:line="312" w:lineRule="auto"/>
      </w:pPr>
      <w:r>
        <w:rPr>
          <w:rFonts w:ascii="宋体" w:hAnsi="宋体" w:eastAsia="宋体" w:cs="宋体"/>
          <w:color w:val="000"/>
          <w:sz w:val="28"/>
          <w:szCs w:val="28"/>
        </w:rPr>
        <w:t xml:space="preserve">升国旗小朋友讲话稿篇5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 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 为辛苦耕耘在三尺讲台的老师发个短信，道一声：中秋快乐! 第三，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 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升国旗小朋友讲话稿篇6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早上好！在九月的晨曦中悄然苏醒，秋意已经布满了床边。凉爽的秋风、金黄的落叶，再过两天就是一年一度的中秋佳节。农历八月十五，恰在秋季的中间，故谓之中秋节，是我国仅次于春节的第二大传统节日。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同学们一定能背诵出许多关于明月、关于中秋的千古佳句，比如李白的“小时不识月，呼作白玉盘”“举头望明月，低头思故乡”；苏轼的“但愿人长久，千里共婵娟”；杜甫的“露从今夜白，月是故乡明”；王安石的“春风又绿江南岸，明月何时照我还”；张九龄的“海上生明月，天涯共此时”…… 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我们很多同学是“新西张人”，老家在外地，或许因为路途遥远，中秋节还不能回去。但是，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这个中秋，我们要用一颗感恩的心来度过！心怀感恩！感恩一切造就我们的人，感恩一切帮助我们成长的人！心怀感恩，我们才懂得尊敬师长，才懂得关心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老师们，同学们，中秋最美，美不过一颗感恩的心！中秋最美，美不过真心的祝福！在此，我预祝老师们、同学们中秋快乐，一切圆满！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升国旗小朋友讲话稿篇7</w:t>
      </w:r>
    </w:p>
    <w:p>
      <w:pPr>
        <w:ind w:left="0" w:right="0" w:firstLine="560"/>
        <w:spacing w:before="450" w:after="450" w:line="312" w:lineRule="auto"/>
      </w:pPr>
      <w:r>
        <w:rPr>
          <w:rFonts w:ascii="宋体" w:hAnsi="宋体" w:eastAsia="宋体" w:cs="宋体"/>
          <w:color w:val="000"/>
          <w:sz w:val="28"/>
          <w:szCs w:val="28"/>
        </w:rPr>
        <w:t xml:space="preserve">亲爱的小朋友、亲爱的老师阿姨：</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我相信大家和我一样心情是快乐和欣喜的，因为在这学期，我们幼儿园又迎来了202位新小班中班的小朋友，4位大班的插班生，让我们以热烈的掌声欢迎他们！而原来在幼儿园上中班的小朋友都升大班了，原小（1）班、小（2）班的小朋友也成为哥哥姐姐了，希望你们能为弟弟妹妹们树立一个好榜样！</w:t>
      </w:r>
    </w:p>
    <w:p>
      <w:pPr>
        <w:ind w:left="0" w:right="0" w:firstLine="560"/>
        <w:spacing w:before="450" w:after="450" w:line="312" w:lineRule="auto"/>
      </w:pPr>
      <w:r>
        <w:rPr>
          <w:rFonts w:ascii="宋体" w:hAnsi="宋体" w:eastAsia="宋体" w:cs="宋体"/>
          <w:color w:val="000"/>
          <w:sz w:val="28"/>
          <w:szCs w:val="28"/>
        </w:rPr>
        <w:t xml:space="preserve">新学期新的开始，幼儿园也为小朋友的到来早早做好了准备，老师们为小朋友布置了优美的环境、设计了丰富多彩的活动；保育员阿姨将所有的环境都整理得干干净净；炊事员叔叔阿姨为小朋友准备了营养丰富的饭菜，让每位孩子在园都能感受到家的温暖。因此在新学期，希望每位小朋友都能以新的面貌出现在老师和同伴面前，能够积极认真地接受新的挑战，能够每天高高兴兴地上幼儿园，学习新的本领。希望小班的弟弟妹妹能尽快适应幼儿园的生活，逐步养成良好的生活习惯；中班的小朋友逐步实现自己的事自己做，有良好的生活习惯；大班的小朋友能成为老师的小帮手、小助手，养成良好的学习习惯。小朋友们，新的一学年已经开始，我们每位老师阿姨都期待着你们的进步，期待你们给我们带来惊喜！真诚地希望小朋友们在新的学年里成为报慈幼儿园健康、快乐、自信、成功的孩子！</w:t>
      </w:r>
    </w:p>
    <w:p>
      <w:pPr>
        <w:ind w:left="0" w:right="0" w:firstLine="560"/>
        <w:spacing w:before="450" w:after="450" w:line="312" w:lineRule="auto"/>
      </w:pPr>
      <w:r>
        <w:rPr>
          <w:rFonts w:ascii="宋体" w:hAnsi="宋体" w:eastAsia="宋体" w:cs="宋体"/>
          <w:color w:val="000"/>
          <w:sz w:val="28"/>
          <w:szCs w:val="28"/>
        </w:rPr>
        <w:t xml:space="preserve">同时，新学期新起点，我也希望全体教职工能有良好的师德规范，爱生如子，爱园如家，每位教职工身上都能体现“互帮互助的人气、积极向上的风气、克服困难的勇气、不拘小节的大气”，以此和大家共勉，让我们在平实的工作中收获幸福！同时今天是教师节，也祝贺全园教职工教师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