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班主任语文老师述职报告5篇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总结工作中的成功经验，为未来的工作提供指导，述职报告能够帮助我们总结工作中的经验，为今后的工作提供更好的参考和借鉴，以下是小编精心为您推荐的班主任语文老师述职报告5篇，供大家参考。班主任语文老师述职报告篇1自从从事教师这...</w:t>
      </w:r>
    </w:p>
    <w:p>
      <w:pPr>
        <w:ind w:left="0" w:right="0" w:firstLine="560"/>
        <w:spacing w:before="450" w:after="450" w:line="312" w:lineRule="auto"/>
      </w:pPr>
      <w:r>
        <w:rPr>
          <w:rFonts w:ascii="宋体" w:hAnsi="宋体" w:eastAsia="宋体" w:cs="宋体"/>
          <w:color w:val="000"/>
          <w:sz w:val="28"/>
          <w:szCs w:val="28"/>
        </w:rPr>
        <w:t xml:space="preserve">述职报告可以帮助我们总结工作中的成功经验，为未来的工作提供指导，述职报告能够帮助我们总结工作中的经验，为今后的工作提供更好的参考和借鉴，以下是小编精心为您推荐的班主任语文老师述职报告5篇，供大家参考。</w:t>
      </w:r>
    </w:p>
    <w:p>
      <w:pPr>
        <w:ind w:left="0" w:right="0" w:firstLine="560"/>
        <w:spacing w:before="450" w:after="450" w:line="312" w:lineRule="auto"/>
      </w:pPr>
      <w:r>
        <w:rPr>
          <w:rFonts w:ascii="宋体" w:hAnsi="宋体" w:eastAsia="宋体" w:cs="宋体"/>
          <w:color w:val="000"/>
          <w:sz w:val="28"/>
          <w:szCs w:val="28"/>
        </w:rPr>
        <w:t xml:space="preserve">班主任语文老师述职报告篇1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班主任语文老师述职报告篇2</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t;1&gt;、电子教案必须要有手写的二次修正的内容。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t;3&gt;、综合学科、兼职学科的教师也必须按规定备课，每月的教学五认真检查分“语数外”学科检查和综合学科检查两次进行。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w:t>
      </w:r>
    </w:p>
    <w:p>
      <w:pPr>
        <w:ind w:left="0" w:right="0" w:firstLine="560"/>
        <w:spacing w:before="450" w:after="450" w:line="312" w:lineRule="auto"/>
      </w:pPr>
      <w:r>
        <w:rPr>
          <w:rFonts w:ascii="宋体" w:hAnsi="宋体" w:eastAsia="宋体" w:cs="宋体"/>
          <w:color w:val="000"/>
          <w:sz w:val="28"/>
          <w:szCs w:val="28"/>
        </w:rPr>
        <w:t xml:space="preserve">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t;1&gt;、组织教学要常抓、狠抓，组织教学是上好一节课的保障，做到学生不听课，教师不开讲。领导巡课本学期已将它作为巡视内容之一。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t;3&gt;、课堂上要求教师要做到“精讲多练”，教师每节课独自用时不得超过15分钟，要安排大量时间让学生进行独立学习，独立思考，开展形式多样的自主体验活动，寓教于乐。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t;5&gt;、开展好领导“随堂听课”、“蓝青工程〃师徒结对”活动，发挥监督考核、指导引领的作用，促进教师课堂教学水平的不断提高。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t;2&gt;、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t;4&gt;、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t;1&gt;、建立学困生学业水平转化档案，实行跟踪制度。要求每学科教师根据学生的平时学习情况确立2~3名学困生，建立档案管理，记录其转化过程，建立长销管理机制。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t;3&gt;、辅导要有全局全面观念，做到课内课外有机结合，不能影响其他学科，时间不宜过长。自习课应坚持个别辅导，解决疑难问题；课余时间注重基础知识的补习和过关。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①学生采取单人单座考试，严肃考场纪律，做到检测的成绩真实有效。</w:t>
      </w:r>
    </w:p>
    <w:p>
      <w:pPr>
        <w:ind w:left="0" w:right="0" w:firstLine="560"/>
        <w:spacing w:before="450" w:after="450" w:line="312" w:lineRule="auto"/>
      </w:pPr>
      <w:r>
        <w:rPr>
          <w:rFonts w:ascii="宋体" w:hAnsi="宋体" w:eastAsia="宋体" w:cs="宋体"/>
          <w:color w:val="000"/>
          <w:sz w:val="28"/>
          <w:szCs w:val="28"/>
        </w:rPr>
        <w:t xml:space="preserve">②批阅试卷，教导主任做好任务分工，组织人员，集体批阅，全程陪同处理阅卷中的问题。</w:t>
      </w:r>
    </w:p>
    <w:p>
      <w:pPr>
        <w:ind w:left="0" w:right="0" w:firstLine="560"/>
        <w:spacing w:before="450" w:after="450" w:line="312" w:lineRule="auto"/>
      </w:pPr>
      <w:r>
        <w:rPr>
          <w:rFonts w:ascii="宋体" w:hAnsi="宋体" w:eastAsia="宋体" w:cs="宋体"/>
          <w:color w:val="000"/>
          <w:sz w:val="28"/>
          <w:szCs w:val="28"/>
        </w:rPr>
        <w:t xml:space="preserve">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t;2&gt;、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班主任语文老师述职报告篇3</w:t>
      </w:r>
    </w:p>
    <w:p>
      <w:pPr>
        <w:ind w:left="0" w:right="0" w:firstLine="560"/>
        <w:spacing w:before="450" w:after="450" w:line="312" w:lineRule="auto"/>
      </w:pPr>
      <w:r>
        <w:rPr>
          <w:rFonts w:ascii="宋体" w:hAnsi="宋体" w:eastAsia="宋体" w:cs="宋体"/>
          <w:color w:val="000"/>
          <w:sz w:val="28"/>
          <w:szCs w:val="28"/>
        </w:rPr>
        <w:t xml:space="preserve">九五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1997年，我参加了大专班的学习，成绩优良，于xx年顺利毕业；之后，我又参加了中央电大的专升本的函授学习，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xx年由我执笔撰写的《小学语文探究性教学之我见》荣获山西省教育学会三等奖，教育叙事《在摸索中前进》，论文《浅谈作文教学中创新教育的渗透》获太原市二等奖，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宋体" w:hAnsi="宋体" w:eastAsia="宋体" w:cs="宋体"/>
          <w:color w:val="000"/>
          <w:sz w:val="28"/>
          <w:szCs w:val="28"/>
        </w:rPr>
        <w:t xml:space="preserve">班主任语文老师述职报告篇4</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他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班主任语文老师述职报告篇5</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2025-07-15T17:01:14+08:00</dcterms:created>
  <dcterms:modified xsi:type="dcterms:W3CDTF">2025-07-15T17:01:14+08:00</dcterms:modified>
</cp:coreProperties>
</file>

<file path=docProps/custom.xml><?xml version="1.0" encoding="utf-8"?>
<Properties xmlns="http://schemas.openxmlformats.org/officeDocument/2006/custom-properties" xmlns:vt="http://schemas.openxmlformats.org/officeDocument/2006/docPropsVTypes"/>
</file>