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村三八红旗集体事迹材料7篇</w:t>
      </w:r>
      <w:bookmarkEnd w:id="1"/>
    </w:p>
    <w:p>
      <w:pPr>
        <w:jc w:val="center"/>
        <w:spacing w:before="0" w:after="450"/>
      </w:pPr>
      <w:r>
        <w:rPr>
          <w:rFonts w:ascii="Arial" w:hAnsi="Arial" w:eastAsia="Arial" w:cs="Arial"/>
          <w:color w:val="999999"/>
          <w:sz w:val="20"/>
          <w:szCs w:val="20"/>
        </w:rPr>
        <w:t xml:space="preserve">来源：网络  作者：心上人间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事迹材料要以具体案例和细节突出先进人物在工作、学习等方面的杰出表现，以启迪他人，事迹材料可以涵盖从学术研究到社会活动等广泛领域的成就，下面是小编为您分享的村三八红旗集体事迹材料7篇，感谢您的参阅。村三八红旗集体事迹材料篇1自第一届女职工委员...</w:t>
      </w:r>
    </w:p>
    <w:p>
      <w:pPr>
        <w:ind w:left="0" w:right="0" w:firstLine="560"/>
        <w:spacing w:before="450" w:after="450" w:line="312" w:lineRule="auto"/>
      </w:pPr>
      <w:r>
        <w:rPr>
          <w:rFonts w:ascii="宋体" w:hAnsi="宋体" w:eastAsia="宋体" w:cs="宋体"/>
          <w:color w:val="000"/>
          <w:sz w:val="28"/>
          <w:szCs w:val="28"/>
        </w:rPr>
        <w:t xml:space="preserve">事迹材料要以具体案例和细节突出先进人物在工作、学习等方面的杰出表现，以启迪他人，事迹材料可以涵盖从学术研究到社会活动等广泛领域的成就，下面是小编为您分享的村三八红旗集体事迹材料7篇，感谢您的参阅。</w:t>
      </w:r>
    </w:p>
    <w:p>
      <w:pPr>
        <w:ind w:left="0" w:right="0" w:firstLine="560"/>
        <w:spacing w:before="450" w:after="450" w:line="312" w:lineRule="auto"/>
      </w:pPr>
      <w:r>
        <w:rPr>
          <w:rFonts w:ascii="宋体" w:hAnsi="宋体" w:eastAsia="宋体" w:cs="宋体"/>
          <w:color w:val="000"/>
          <w:sz w:val="28"/>
          <w:szCs w:val="28"/>
        </w:rPr>
        <w:t xml:space="preserve">村三八红旗集体事迹材料篇1</w:t>
      </w:r>
    </w:p>
    <w:p>
      <w:pPr>
        <w:ind w:left="0" w:right="0" w:firstLine="560"/>
        <w:spacing w:before="450" w:after="450" w:line="312" w:lineRule="auto"/>
      </w:pPr>
      <w:r>
        <w:rPr>
          <w:rFonts w:ascii="宋体" w:hAnsi="宋体" w:eastAsia="宋体" w:cs="宋体"/>
          <w:color w:val="000"/>
          <w:sz w:val="28"/>
          <w:szCs w:val="28"/>
        </w:rPr>
        <w:t xml:space="preserve">自第一届女职工委员会成立以来，在学校工会的正确领导和上级女职工委员会的指导下，努力加强女职工干部队伍建设，积极开展芙蓉杯女职工质量标准成果竞赛，取得一定成绩。xx学校女职工委员会荣获省教育工会女职工先进集体。在过去的四年里，我们主要从以下四个方面工作。</w:t>
      </w:r>
    </w:p>
    <w:p>
      <w:pPr>
        <w:ind w:left="0" w:right="0" w:firstLine="560"/>
        <w:spacing w:before="450" w:after="450" w:line="312" w:lineRule="auto"/>
      </w:pPr>
      <w:r>
        <w:rPr>
          <w:rFonts w:ascii="宋体" w:hAnsi="宋体" w:eastAsia="宋体" w:cs="宋体"/>
          <w:color w:val="000"/>
          <w:sz w:val="28"/>
          <w:szCs w:val="28"/>
        </w:rPr>
        <w:t xml:space="preserve">（1）加强自身建设，提高女职工的整体素质。我们建立和完善了学校女职工委员会和各分工会的女职工组织，为女职工的发展提供了组织保障。女职工干部在维护女职工的合法权益、促进我校教育教学改革方面发挥了积极作用。坚持每年举办女职工干部培训，组织女职工骨干业务培训，进一步提高女职工干部的思想政策水平和工作能力。我们在学校开展四教育，利用网络、教师之家等媒体宣传妇女权益保护法，开展妇女职工法律保护竞赛活动，提高妇女职工知识、理解、守法，依法自己的合法权益意识。</w:t>
      </w:r>
    </w:p>
    <w:p>
      <w:pPr>
        <w:ind w:left="0" w:right="0" w:firstLine="560"/>
        <w:spacing w:before="450" w:after="450" w:line="312" w:lineRule="auto"/>
      </w:pPr>
      <w:r>
        <w:rPr>
          <w:rFonts w:ascii="宋体" w:hAnsi="宋体" w:eastAsia="宋体" w:cs="宋体"/>
          <w:color w:val="000"/>
          <w:sz w:val="28"/>
          <w:szCs w:val="28"/>
        </w:rPr>
        <w:t xml:space="preserve">（2）以芙蓉杯女职工质量标准成果竞赛为主导，根据省教育工会女职工委员会关于芙蓉杯女职工质量标准成果竞赛精神，结合我校女职工特点，制定和完善芙蓉杯女职工质量标准成果竞赛计划，利用网络、宣传板等媒体积极宣传竞赛活动的目的、意义、目标、内容和实施方法，介绍竞赛计划，推广先进女性的典型案例，营造竞争氛围。</w:t>
      </w:r>
    </w:p>
    <w:p>
      <w:pPr>
        <w:ind w:left="0" w:right="0" w:firstLine="560"/>
        <w:spacing w:before="450" w:after="450" w:line="312" w:lineRule="auto"/>
      </w:pPr>
      <w:r>
        <w:rPr>
          <w:rFonts w:ascii="宋体" w:hAnsi="宋体" w:eastAsia="宋体" w:cs="宋体"/>
          <w:color w:val="000"/>
          <w:sz w:val="28"/>
          <w:szCs w:val="28"/>
        </w:rPr>
        <w:t xml:space="preserve">根据《长沙理工大学女职工委员会关于开展第五轮芙蓉杯女职工素质竞赛的通知》，各分工会积极开展了95%以上、85%的女职工素质竞赛。围绕岗位成才、科技创新、教坛立功、爱心奉献等主题，积极开展大众创业创新活动</w:t>
      </w:r>
    </w:p>
    <w:p>
      <w:pPr>
        <w:ind w:left="0" w:right="0" w:firstLine="560"/>
        <w:spacing w:before="450" w:after="450" w:line="312" w:lineRule="auto"/>
      </w:pPr>
      <w:r>
        <w:rPr>
          <w:rFonts w:ascii="宋体" w:hAnsi="宋体" w:eastAsia="宋体" w:cs="宋体"/>
          <w:color w:val="000"/>
          <w:sz w:val="28"/>
          <w:szCs w:val="28"/>
        </w:rPr>
        <w:t xml:space="preserve">平。几年来，我校创省芙蓉标兵岗1个，是外国语学院的第一英语教研室，创省芙蓉百岗明个，她们是子弟小学教研组、外国语学院第一英语教研室、汽机学院机械设计与制图教研室、公路学院制图教研室、化学与生物工程学院实验中心，创省教育系统芙蓉百岗明星9英。20xx年度省芙蓉标兵岗、芙蓉百岗明星的推荐申报工作在上个月完成，化学与生物工程学院、外国语学院、汽车与机器工程学院、文法学院分工会经过认真评比，向校工会推荐了芙蓉标兵岗个、芙蓉百岗明星9名。校工会经过严格审查，向省教育工会推荐了芙蓉标兵岗1个、芙蓉百岗明星2名，向省总工会推荐了个芙蓉标兵岗。与此同时，我们还积极开展了校级芙蓉百岗明星和芙蓉标兵岗的评比创建活动。20xx年学校表彰芙蓉百岗明星9蓉标兵岗3个。通过表彰先进典型，总结先进经验，促使竞赛活动持续健康地发展。</w:t>
      </w:r>
    </w:p>
    <w:p>
      <w:pPr>
        <w:ind w:left="0" w:right="0" w:firstLine="560"/>
        <w:spacing w:before="450" w:after="450" w:line="312" w:lineRule="auto"/>
      </w:pPr>
      <w:r>
        <w:rPr>
          <w:rFonts w:ascii="宋体" w:hAnsi="宋体" w:eastAsia="宋体" w:cs="宋体"/>
          <w:color w:val="000"/>
          <w:sz w:val="28"/>
          <w:szCs w:val="28"/>
        </w:rPr>
        <w:t xml:space="preserve">芙蓉杯女教职工素质达标竞赛活动的开展，使广大女教职工的精神面貌得到较大改观，女教职工的大局意识、责任意识和四自意识得到进一步增强，政治思想、业务技能和身体素质得到较大提高。</w:t>
      </w:r>
    </w:p>
    <w:p>
      <w:pPr>
        <w:ind w:left="0" w:right="0" w:firstLine="560"/>
        <w:spacing w:before="450" w:after="450" w:line="312" w:lineRule="auto"/>
      </w:pPr>
      <w:r>
        <w:rPr>
          <w:rFonts w:ascii="宋体" w:hAnsi="宋体" w:eastAsia="宋体" w:cs="宋体"/>
          <w:color w:val="000"/>
          <w:sz w:val="28"/>
          <w:szCs w:val="28"/>
        </w:rPr>
        <w:t xml:space="preserve">(三)突出维护职能，为女职工办事实、办好事为进一步增强女教职工的自信心，使女职工以健康的身心投入到学校的各项事业中来。校女工委员会联合校计划生育办组织了全校性的女性健康专科普查3次，举办女性健康保健知识讲座2次，女性美容知识讲座1关心特困女职工生活状况，开展女教职工送温暖献爱心活动。我们建立了特困女职工档案，多次对特困女职工进行慰问，让她们感受到组织的关怀和集体的温暖。关心大龄女青年教职工和离异丧偶女教职工，我们与中南大学、附属二医院、中南林业科技大学、省教育电视台等工会联合举办大龄青年联谊活动3次，为她们提供广阔的交友平台。</w:t>
      </w:r>
    </w:p>
    <w:p>
      <w:pPr>
        <w:ind w:left="0" w:right="0" w:firstLine="560"/>
        <w:spacing w:before="450" w:after="450" w:line="312" w:lineRule="auto"/>
      </w:pPr>
      <w:r>
        <w:rPr>
          <w:rFonts w:ascii="宋体" w:hAnsi="宋体" w:eastAsia="宋体" w:cs="宋体"/>
          <w:color w:val="000"/>
          <w:sz w:val="28"/>
          <w:szCs w:val="28"/>
        </w:rPr>
        <w:t xml:space="preserve">(四)开展丰富多彩的活动，促进女职工身心健康几年来，我们以庆祝三八妇女节为契机，开展了全校女职工集体跳绳比赛、拔河比赛、踢毽子比赛、呼啦圈比赛等丰富多彩的活动。20xx年组织女工干部参加了长沙市妇联主办的岳麓山女子定向越野赛，并获第名。各分工会在每年三八期间还组织了女职工座谈会，为女教师献鲜花、送贺卡。在20xx年省教育工会组织的庆三八总结表彰会上，我校女教职工时装模特表演受到好评，既展示了我校女教职工的风采，也陶冶了女教工的情操。</w:t>
      </w:r>
    </w:p>
    <w:p>
      <w:pPr>
        <w:ind w:left="0" w:right="0" w:firstLine="560"/>
        <w:spacing w:before="450" w:after="450" w:line="312" w:lineRule="auto"/>
      </w:pPr>
      <w:r>
        <w:rPr>
          <w:rFonts w:ascii="宋体" w:hAnsi="宋体" w:eastAsia="宋体" w:cs="宋体"/>
          <w:color w:val="000"/>
          <w:sz w:val="28"/>
          <w:szCs w:val="28"/>
        </w:rPr>
        <w:t xml:space="preserve">以上成绩的取得，是女工干部们积极工作，广大女教职工的热情参与的结果。同时，我们也看到了工作中存在的不足，比如芙蓉杯竞赛工作发展还不平衡，女职工维权意识有待进一步加强，为女职工办好事、办实事方面还有待创新等。对此，我们要充分认识，在今后的工作中加以改进。</w:t>
      </w:r>
    </w:p>
    <w:p>
      <w:pPr>
        <w:ind w:left="0" w:right="0" w:firstLine="560"/>
        <w:spacing w:before="450" w:after="450" w:line="312" w:lineRule="auto"/>
      </w:pPr>
      <w:r>
        <w:rPr>
          <w:rFonts w:ascii="宋体" w:hAnsi="宋体" w:eastAsia="宋体" w:cs="宋体"/>
          <w:color w:val="000"/>
          <w:sz w:val="28"/>
          <w:szCs w:val="28"/>
        </w:rPr>
        <w:t xml:space="preserve">下一阶段我校女职工工作总体思路是：坚持科学发展观，遵循全总组织起来，切实维权的工作方针，围绕省教育工会和校工会的工作部署，以提高女教职工素质、发挥女教职工作用为主线，以维护女教职工合法权益和特殊利益为重点，以女教职工素质达标成果赛为载体，团结动员广大女教职工勤奋工作，开拓创新，为全面提高学校办学实力和办学水平，为早日把我校建设成为在国内有较大影响的高水平研究型大学做出贡献。</w:t>
      </w:r>
    </w:p>
    <w:p>
      <w:pPr>
        <w:ind w:left="0" w:right="0" w:firstLine="560"/>
        <w:spacing w:before="450" w:after="450" w:line="312" w:lineRule="auto"/>
      </w:pPr>
      <w:r>
        <w:rPr>
          <w:rFonts w:ascii="宋体" w:hAnsi="宋体" w:eastAsia="宋体" w:cs="宋体"/>
          <w:color w:val="000"/>
          <w:sz w:val="28"/>
          <w:szCs w:val="28"/>
        </w:rPr>
        <w:t xml:space="preserve">(一)、以女职工素质达标成果赛为载体，继续引导女教职工为学校的改革发展作贡献女教职工素质达标成果赛为我们做好女教职工工作搭建了一个广阔的舞台。我们要将提高女教职工的思想素质、业务素质、身体素质、心理素质与实施女教职工岗位创新工程结合起来;要大力倡导女教职工树立岗位学习、终身学习、团队学习的观点;要在女教职工中弘扬四自四有精神，树立新时代知识女性昂扬向上、开拓进取、奋发有为、健康亮丽的新形象;要注意在推进教育教学改革的进程中，引导女教职工理解改革、支持改革，鼓励女教职工积极投身改革的实践，为学校的发展作贡献。根据校女职工委员会第五轮芙蓉杯女工素质达标竞赛活动规划安排，明年将表彰奖励五年竞赛中涌现出来的先进集体和先进个人，在三八节时，我们还将表彰奖励两年来评选出来的校级芙蓉标兵岗、芙蓉百岗明星。请各位委员根据评选条件，认真组织好评比推荐工作。</w:t>
      </w:r>
    </w:p>
    <w:p>
      <w:pPr>
        <w:ind w:left="0" w:right="0" w:firstLine="560"/>
        <w:spacing w:before="450" w:after="450" w:line="312" w:lineRule="auto"/>
      </w:pPr>
      <w:r>
        <w:rPr>
          <w:rFonts w:ascii="宋体" w:hAnsi="宋体" w:eastAsia="宋体" w:cs="宋体"/>
          <w:color w:val="000"/>
          <w:sz w:val="28"/>
          <w:szCs w:val="28"/>
        </w:rPr>
        <w:t xml:space="preserve">(二)切实维护女教职工的合法权益和特殊利益，努力为女教职工办好事、事实维护女教职工的合法权益和特殊利益，是女教职工组织的基本职责。女工干部要大力宣传维护女教职工合法权益的相关知识，提高女教职工依法维护自身权益的意识和能力。要积极组织女教职工开展丰富多彩的文化体育活动，引导女教职工参与健康活动。要做好困难女教职工的帮扶工作，开展多种形式的献爱心和送温暖活动，为女教职工排忧解难。同时协助有关部门做好落聘、转岗女教工的安置工作，维护她们的合法权利。</w:t>
      </w:r>
    </w:p>
    <w:p>
      <w:pPr>
        <w:ind w:left="0" w:right="0" w:firstLine="560"/>
        <w:spacing w:before="450" w:after="450" w:line="312" w:lineRule="auto"/>
      </w:pPr>
      <w:r>
        <w:rPr>
          <w:rFonts w:ascii="宋体" w:hAnsi="宋体" w:eastAsia="宋体" w:cs="宋体"/>
          <w:color w:val="000"/>
          <w:sz w:val="28"/>
          <w:szCs w:val="28"/>
        </w:rPr>
        <w:t xml:space="preserve">(三)进一步加强女教职工组织建设，为开展女工工作打下坚实的基础要进一步建立健全女教职工组织机构，配备好女工干部。要加强女工干部的培训，女工干部要认真学习《工会女职工委员会条例》，提高政策水平和业务工作能力。要加强调查研究，研究新情况、发现新问题，积极探索女教职工工作的新途径、新方法。</w:t>
      </w:r>
    </w:p>
    <w:p>
      <w:pPr>
        <w:ind w:left="0" w:right="0" w:firstLine="560"/>
        <w:spacing w:before="450" w:after="450" w:line="312" w:lineRule="auto"/>
      </w:pPr>
      <w:r>
        <w:rPr>
          <w:rFonts w:ascii="宋体" w:hAnsi="宋体" w:eastAsia="宋体" w:cs="宋体"/>
          <w:color w:val="000"/>
          <w:sz w:val="28"/>
          <w:szCs w:val="28"/>
        </w:rPr>
        <w:t xml:space="preserve">做好新时期女工工作，意义重大，使命光荣。让我们团结起来，在校工会的领导下，求真务实，开拓进取，努力开创我校女教职工工作新局面，为学校的建设发展作出新的更大的贡献。碳夹甫我校第一届女职工委员会成立以来，在校工会的正确领导和上级女职工委员会的指导。</w:t>
      </w:r>
    </w:p>
    <w:p>
      <w:pPr>
        <w:ind w:left="0" w:right="0" w:firstLine="560"/>
        <w:spacing w:before="450" w:after="450" w:line="312" w:lineRule="auto"/>
      </w:pPr>
      <w:r>
        <w:rPr>
          <w:rFonts w:ascii="宋体" w:hAnsi="宋体" w:eastAsia="宋体" w:cs="宋体"/>
          <w:color w:val="000"/>
          <w:sz w:val="28"/>
          <w:szCs w:val="28"/>
        </w:rPr>
        <w:t xml:space="preserve">村三八红旗集体事迹材料篇2</w:t>
      </w:r>
    </w:p>
    <w:p>
      <w:pPr>
        <w:ind w:left="0" w:right="0" w:firstLine="560"/>
        <w:spacing w:before="450" w:after="450" w:line="312" w:lineRule="auto"/>
      </w:pPr>
      <w:r>
        <w:rPr>
          <w:rFonts w:ascii="宋体" w:hAnsi="宋体" w:eastAsia="宋体" w:cs="宋体"/>
          <w:color w:val="000"/>
          <w:sz w:val="28"/>
          <w:szCs w:val="28"/>
        </w:rPr>
        <w:t xml:space="preserve">大家好，我是小蚌埠桂花园社区的网格员小刘，非常荣幸能获得这份殊荣，由衷地感谢各级领导对我的培养以及各位同事对我的帮助。荣誉既是对我工作的肯定，也是对我的激励和鞭策。我会一如既往，更加尽职尽责。</w:t>
      </w:r>
    </w:p>
    <w:p>
      <w:pPr>
        <w:ind w:left="0" w:right="0" w:firstLine="560"/>
        <w:spacing w:before="450" w:after="450" w:line="312" w:lineRule="auto"/>
      </w:pPr>
      <w:r>
        <w:rPr>
          <w:rFonts w:ascii="宋体" w:hAnsi="宋体" w:eastAsia="宋体" w:cs="宋体"/>
          <w:color w:val="000"/>
          <w:sz w:val="28"/>
          <w:szCs w:val="28"/>
        </w:rPr>
        <w:t xml:space="preserve">2024年7月2日，经过前期的笔试、面试、培训，我成为了珠城的一名专职网格员。每天采集人口信息，参与扫黑除恶，排查矛盾纠纷，弘扬传统文化。用一件件平凡的工作，在社区这方小舞台实现了服务居民、守护平安的大作为。从事网格工作期间被评为2024年度淮上区“优秀巾帼志愿者”，2024年度“优秀网格员”。</w:t>
      </w:r>
    </w:p>
    <w:p>
      <w:pPr>
        <w:ind w:left="0" w:right="0" w:firstLine="560"/>
        <w:spacing w:before="450" w:after="450" w:line="312" w:lineRule="auto"/>
      </w:pPr>
      <w:r>
        <w:rPr>
          <w:rFonts w:ascii="宋体" w:hAnsi="宋体" w:eastAsia="宋体" w:cs="宋体"/>
          <w:color w:val="000"/>
          <w:sz w:val="28"/>
          <w:szCs w:val="28"/>
        </w:rPr>
        <w:t xml:space="preserve">2024年1月下旬，新冠肺炎疫情暴发，牵动着所有人的心，面对来势汹汹的疫情，哪里有需要，哪里就有网格员的身影，我们迅速投入到社区的疫情防控中，冲锋在前、坚守在防控一线，日夜守护社区居民的生命安全。我和我的同事们每天像陀螺一样与疫情斗争、与时间赛跑，每天工作12个小时以上，走遍社区内每个角落，高度关注社区特困人员、低保和独居老人生活情况，用自己的力量，为居民筑起一道道生命安全防护墙。同时为了助力打赢疫情防控阻击战，团结引导广大人民群众做好防控工作，丰富群众精神文化生活，我参加了淮上区抗击疫情全民朗读活动——“共抗疫情，你我同行”，在29个参赛作品中，披荆斩棘，勇夺桂冠。</w:t>
      </w:r>
    </w:p>
    <w:p>
      <w:pPr>
        <w:ind w:left="0" w:right="0" w:firstLine="560"/>
        <w:spacing w:before="450" w:after="450" w:line="312" w:lineRule="auto"/>
      </w:pPr>
      <w:r>
        <w:rPr>
          <w:rFonts w:ascii="宋体" w:hAnsi="宋体" w:eastAsia="宋体" w:cs="宋体"/>
          <w:color w:val="000"/>
          <w:sz w:val="28"/>
          <w:szCs w:val="28"/>
        </w:rPr>
        <w:t xml:space="preserve">2024年7月，面对越来越严峻的汛情，作为巾帼志愿者的`我投入到紧张有序的防汛工作中。虽扛不动沙袋、堵不了决堤，但我仍愿尽自己的一份力量。我和同事们对堤坝两侧管涌裂缝进行每小时一次的地毯式排查，有险情及时处理、上报，做到预防为主。除寻堤查险外，我们还对坝子附近散步的百姓进行安全劝离。在汛情、灾情面前，我们舍小家、为大家，用实际行动诠释着自己的家国情怀。在这场防汛战斗中，暴雨虽大，却冲不掉责任担当，浇不灭精神火焰。一只手电筒、一根木棍、一把铁锹、一份守护，我们是女儿、是妈妈，更是一位战士!</w:t>
      </w:r>
    </w:p>
    <w:p>
      <w:pPr>
        <w:ind w:left="0" w:right="0" w:firstLine="560"/>
        <w:spacing w:before="450" w:after="450" w:line="312" w:lineRule="auto"/>
      </w:pPr>
      <w:r>
        <w:rPr>
          <w:rFonts w:ascii="宋体" w:hAnsi="宋体" w:eastAsia="宋体" w:cs="宋体"/>
          <w:color w:val="000"/>
          <w:sz w:val="28"/>
          <w:szCs w:val="28"/>
        </w:rPr>
        <w:t xml:space="preserve">2024年是决胜全面小康、决战脱贫攻坚之年，也是“十三五”规划收官之年。7月底，市妇联在全市启动了“巾帼心向党助力奔小康”主题演讲比赛巾帼大宣讲活动，我很荣幸代表淮上区妇联参加此次演讲比赛并获得了优异的成绩。此次活动进一步激发了广大妇女投身全面建成小康社会的奋斗热情，努力在建设美丽家园、创造幸福生活的不懈追求中奉献才智、贡献力量，成为蚌埠经济社会发展的参与者、书写者、见证者。</w:t>
      </w:r>
    </w:p>
    <w:p>
      <w:pPr>
        <w:ind w:left="0" w:right="0" w:firstLine="560"/>
        <w:spacing w:before="450" w:after="450" w:line="312" w:lineRule="auto"/>
      </w:pPr>
      <w:r>
        <w:rPr>
          <w:rFonts w:ascii="宋体" w:hAnsi="宋体" w:eastAsia="宋体" w:cs="宋体"/>
          <w:color w:val="000"/>
          <w:sz w:val="28"/>
          <w:szCs w:val="28"/>
        </w:rPr>
        <w:t xml:space="preserve">蚌埠青年五四奖章”是共青团蚌埠市委、蚌埠市青联授予蚌埠优秀青年的最高荣誉，旨在树立政治进步、品德高尚、贡献突出的优秀青年典型，集中反映当代青年的精神品格和价值追求，引导全市青年为决胜全面建成小康社会、推进蚌埠建成“两个中心”、实现“两个全面”、加快新时代美好蚌埠现代化建设贡献青春智慧和力量。经过提名推荐、候选人确定、候选人公示、网络点赞、评审委员会终评五个阶段，团市委、市青联决定，我被授予“蚌埠青年五四奖章”提名奖并当选为蚌埠市青年联合会第十二届委员。</w:t>
      </w:r>
    </w:p>
    <w:p>
      <w:pPr>
        <w:ind w:left="0" w:right="0" w:firstLine="560"/>
        <w:spacing w:before="450" w:after="450" w:line="312" w:lineRule="auto"/>
      </w:pPr>
      <w:r>
        <w:rPr>
          <w:rFonts w:ascii="宋体" w:hAnsi="宋体" w:eastAsia="宋体" w:cs="宋体"/>
          <w:color w:val="000"/>
          <w:sz w:val="28"/>
          <w:szCs w:val="28"/>
        </w:rPr>
        <w:t xml:space="preserve">在今后的工作中，我要认真回顾走过的路，不能忘记来时的路，继续走好前行的路，坚定理想信念，牢记初心使命，始终保持蓬勃朝气、昂扬斗志。</w:t>
      </w:r>
    </w:p>
    <w:p>
      <w:pPr>
        <w:ind w:left="0" w:right="0" w:firstLine="560"/>
        <w:spacing w:before="450" w:after="450" w:line="312" w:lineRule="auto"/>
      </w:pPr>
      <w:r>
        <w:rPr>
          <w:rFonts w:ascii="宋体" w:hAnsi="宋体" w:eastAsia="宋体" w:cs="宋体"/>
          <w:color w:val="000"/>
          <w:sz w:val="28"/>
          <w:szCs w:val="28"/>
        </w:rPr>
        <w:t xml:space="preserve">村三八红旗集体事迹材料篇3</w:t>
      </w:r>
    </w:p>
    <w:p>
      <w:pPr>
        <w:ind w:left="0" w:right="0" w:firstLine="560"/>
        <w:spacing w:before="450" w:after="450" w:line="312" w:lineRule="auto"/>
      </w:pPr>
      <w:r>
        <w:rPr>
          <w:rFonts w:ascii="宋体" w:hAnsi="宋体" w:eastAsia="宋体" w:cs="宋体"/>
          <w:color w:val="000"/>
          <w:sz w:val="28"/>
          <w:szCs w:val="28"/>
        </w:rPr>
        <w:t xml:space="preserve">她是一名业务精湛的教师，扎根教育沃野20年，默默耕耘，培育英才无数；她是一名胸怀大爱的校长，她爱自己的事业、学校和学生，并为之倾注所有的心血；她还是一名义工，她是京山志愿服务“爱心早餐”项目的发起人之一和忠实的服务者。她组织成立“京山五中馨心志愿服务队”并担任队长，带领师生活跃在京山志愿服务的每一个角落，奉献自我，温暖世界。</w:t>
      </w:r>
    </w:p>
    <w:p>
      <w:pPr>
        <w:ind w:left="0" w:right="0" w:firstLine="560"/>
        <w:spacing w:before="450" w:after="450" w:line="312" w:lineRule="auto"/>
      </w:pPr>
      <w:r>
        <w:rPr>
          <w:rFonts w:ascii="宋体" w:hAnsi="宋体" w:eastAsia="宋体" w:cs="宋体"/>
          <w:color w:val="000"/>
          <w:sz w:val="28"/>
          <w:szCs w:val="28"/>
        </w:rPr>
        <w:t xml:space="preserve">一、忠于职守的人民教师</w:t>
      </w:r>
    </w:p>
    <w:p>
      <w:pPr>
        <w:ind w:left="0" w:right="0" w:firstLine="560"/>
        <w:spacing w:before="450" w:after="450" w:line="312" w:lineRule="auto"/>
      </w:pPr>
      <w:r>
        <w:rPr>
          <w:rFonts w:ascii="宋体" w:hAnsi="宋体" w:eastAsia="宋体" w:cs="宋体"/>
          <w:color w:val="000"/>
          <w:sz w:val="28"/>
          <w:szCs w:val="28"/>
        </w:rPr>
        <w:t xml:space="preserve">作为一名教师，xx深深爱着她所从事的事业，爱着从她生命里经过的每一名学生。为了事业，为了学生，在怀孕出现流产先兆，医生嘱咐要卧床静养的时候，她选择了站在讲台上；在母亲罹患恶疾的时候，她把照料母亲的重担托付给了父亲，把自己奉献给了学校，奉献给了学生；她连续工作数月一天也不休息，最终累倒病床，医生建议做手术，她却选择了保守治疗，因为她放不下工作，放不下学生！多少次，为了解答学生课后的问题，她牺牲了就餐和休息。多少次，为了给学生最有效的课堂，夜深人静她还在伏案工作。即便作为校长，每天要处理千头万绪的管理事务，在学校最需要的时候，她还毅然接手教学工作。为提高教学针对性和教学效益，她坚持自选自编教学材料，因材施教。她的案头堆满了书籍，她的备课本上记满了学生的名字、问题与进步；每一份学案，每一张试卷都刻进了她的\'智慧与心血；每一次批阅，每一句评语都印记着她对学生的关切与叮咛。她的辛勤付出也让她和她的学生收获了令人欣慰的成绩。她在短短的时间里让全班学生的平均分由57分提升至72分，最高分从89分提升至112分。</w:t>
      </w:r>
    </w:p>
    <w:p>
      <w:pPr>
        <w:ind w:left="0" w:right="0" w:firstLine="560"/>
        <w:spacing w:before="450" w:after="450" w:line="312" w:lineRule="auto"/>
      </w:pPr>
      <w:r>
        <w:rPr>
          <w:rFonts w:ascii="宋体" w:hAnsi="宋体" w:eastAsia="宋体" w:cs="宋体"/>
          <w:color w:val="000"/>
          <w:sz w:val="28"/>
          <w:szCs w:val="28"/>
        </w:rPr>
        <w:t xml:space="preserve">二、率先垂范的志愿者校长</w:t>
      </w:r>
    </w:p>
    <w:p>
      <w:pPr>
        <w:ind w:left="0" w:right="0" w:firstLine="560"/>
        <w:spacing w:before="450" w:after="450" w:line="312" w:lineRule="auto"/>
      </w:pPr>
      <w:r>
        <w:rPr>
          <w:rFonts w:ascii="宋体" w:hAnsi="宋体" w:eastAsia="宋体" w:cs="宋体"/>
          <w:color w:val="000"/>
          <w:sz w:val="28"/>
          <w:szCs w:val="28"/>
        </w:rPr>
        <w:t xml:space="preserve">作为校长，xx坚持德育首位，用以身示范向学生传递关于爱、梦想、责任、感恩、坚守的信念。她爱她的学生，并为之倾心。无论教学工作和管理工作有多忙，她都要抽空找学生聊天，倾听他们的心声；她鼓励家境贫寒的学生要自强，鼓励思维懒惰的学生要积极，鼓励学业压力大的学生要放下包袱，鼓励厌学的孩子要把握青春……她爱她的学生，并为之付出。她以奖励进步为名为困难学生缴纳生活费，她请父母均在外打工的学生到家里吃生日蛋糕，她到留守学生家中走访慰问……20xx年高考结束后，学校要求所有学生当天离校，在学校值班到最后的她发现一名女生拖着行李箱在校园里徘徊不定。她上前了解情况才知道该名同学家住绿林深山，父母均在外打工，家中只有高龄奶奶，无法来接她。怎么办？她邀请女孩到她家去住一晚，但女孩以不方便为由婉言谢绝了。她又提出让女孩到学校为值日领导安排的寝室里住一晚，女孩答应了。于是她把女孩带出校吃了一顿晚饭后又送她回到寝室，为她安排好一切。第二天一大早，她又急忙赶到学校，送女孩到客运站，并为她买好了早餐和车票。</w:t>
      </w:r>
    </w:p>
    <w:p>
      <w:pPr>
        <w:ind w:left="0" w:right="0" w:firstLine="560"/>
        <w:spacing w:before="450" w:after="450" w:line="312" w:lineRule="auto"/>
      </w:pPr>
      <w:r>
        <w:rPr>
          <w:rFonts w:ascii="宋体" w:hAnsi="宋体" w:eastAsia="宋体" w:cs="宋体"/>
          <w:color w:val="000"/>
          <w:sz w:val="28"/>
          <w:szCs w:val="28"/>
        </w:rPr>
        <w:t xml:space="preserve">20xx年，学校招录了一名视力几近失明的学生—李伟星（化名）。从了解伟星情况的第一天起，她就十分关注他的成长。她提醒老师们不要把他当特殊学生，但又要给予他特殊照顾。伟星学习很刻苦，但有点自卑，她就在全校学生大会上鼓励他，团组织组织开展“最美中学生”评比，她积极推荐伟星参评，结果他被评为“全国最美中学生”，这个称号带给他的不仅仅是荣誉——他更加乐观自信了，脸上的笑容多了，追梦的脚步更坚定了。20xx年高考，伟星克服视力障碍，以610多分的高分被华中师范大学物理系基地班录取。</w:t>
      </w:r>
    </w:p>
    <w:p>
      <w:pPr>
        <w:ind w:left="0" w:right="0" w:firstLine="560"/>
        <w:spacing w:before="450" w:after="450" w:line="312" w:lineRule="auto"/>
      </w:pPr>
      <w:r>
        <w:rPr>
          <w:rFonts w:ascii="宋体" w:hAnsi="宋体" w:eastAsia="宋体" w:cs="宋体"/>
          <w:color w:val="000"/>
          <w:sz w:val="28"/>
          <w:szCs w:val="28"/>
        </w:rPr>
        <w:t xml:space="preserve">20xx年，xx结识京山义工联曹毕涛会长，立即申请加入义工队伍。从此京山义工队伍里又多了一名勤劳的义工。敬老、助学、助残、环保、文明劝导……只要不与她的本职工作时间起冲突，她都会积极参加这些志愿服务。20xx年年底，当曹毕涛会长提出为京山环卫工人提供爱心早餐服务的提议后，她大力拥护，并且利用她人大代表的身份和曹会长一起为争取项目落地奔走呼号，落实门面、购买设备、组织志愿者参与餐饮服务培训……她都发挥了积极作用。20xx年7月爱心早餐项目启动，她成为一名忠实的志愿服务者。参加爱心早餐志愿服务要求每天凌晨五点左右到场，起早床不是问题，问题是她的女儿正读高三。为了不吵醒女儿睡觉，她通常四点半起床灯也不开，借着手机电筒完成洗漱，然后轻手轻脚离开家前往义工联参加志愿服务。在爱心早餐里，她总是主动揽下洗碗的活。两百多个碗和餐盘，她在水池边一站就是一个多小时，腰疼了，手糙了，她无怨无悔。</w:t>
      </w:r>
    </w:p>
    <w:p>
      <w:pPr>
        <w:ind w:left="0" w:right="0" w:firstLine="560"/>
        <w:spacing w:before="450" w:after="450" w:line="312" w:lineRule="auto"/>
      </w:pPr>
      <w:r>
        <w:rPr>
          <w:rFonts w:ascii="宋体" w:hAnsi="宋体" w:eastAsia="宋体" w:cs="宋体"/>
          <w:color w:val="000"/>
          <w:sz w:val="28"/>
          <w:szCs w:val="28"/>
        </w:rPr>
        <w:t xml:space="preserve">同时，为了培养学生奉献社会服务社会意识，她向京山义工联提出成立义工联京山五中志愿服务队的申请并成功组建。20xx年伊始，山城大雪，她带着师生志愿者积极参加山城扫雪除冰活动，春节前夕，他们又前往火车站为返乡亲人提供行李搬运服务，情暖回家路。植树节、重阳节、助残日……五中志愿者活跃在山城每一个需要帮助的地方，温暖着周围的人们……</w:t>
      </w:r>
    </w:p>
    <w:p>
      <w:pPr>
        <w:ind w:left="0" w:right="0" w:firstLine="560"/>
        <w:spacing w:before="450" w:after="450" w:line="312" w:lineRule="auto"/>
      </w:pPr>
      <w:r>
        <w:rPr>
          <w:rFonts w:ascii="宋体" w:hAnsi="宋体" w:eastAsia="宋体" w:cs="宋体"/>
          <w:color w:val="000"/>
          <w:sz w:val="28"/>
          <w:szCs w:val="28"/>
        </w:rPr>
        <w:t xml:space="preserve">村三八红旗集体事迹材料篇4</w:t>
      </w:r>
    </w:p>
    <w:p>
      <w:pPr>
        <w:ind w:left="0" w:right="0" w:firstLine="560"/>
        <w:spacing w:before="450" w:after="450" w:line="312" w:lineRule="auto"/>
      </w:pPr>
      <w:r>
        <w:rPr>
          <w:rFonts w:ascii="宋体" w:hAnsi="宋体" w:eastAsia="宋体" w:cs="宋体"/>
          <w:color w:val="000"/>
          <w:sz w:val="28"/>
          <w:szCs w:val="28"/>
        </w:rPr>
        <w:t xml:space="preserve">小蕾，2024年毕业于昆明医学院海源学院，同年9月进入文山州人民医院，先后在泌尿外科、消化内科、儿科、妇科从事护理工作。8年的时间，让小蕾深深的爱上了护理工作，并为这项热爱的事业不懈奋斗着。随着时间的推移，也对这份职业有了更广阔、更深刻的感悟。</w:t>
      </w:r>
    </w:p>
    <w:p>
      <w:pPr>
        <w:ind w:left="0" w:right="0" w:firstLine="560"/>
        <w:spacing w:before="450" w:after="450" w:line="312" w:lineRule="auto"/>
      </w:pPr>
      <w:r>
        <w:rPr>
          <w:rFonts w:ascii="宋体" w:hAnsi="宋体" w:eastAsia="宋体" w:cs="宋体"/>
          <w:color w:val="000"/>
          <w:sz w:val="28"/>
          <w:szCs w:val="28"/>
        </w:rPr>
        <w:t xml:space="preserve">为了更好的服务于患者，提高专业技术水平，小蕾于2024年到昆明市延安医院妇科进修学习。作为科室护理工作骨干，小蕾刻苦钻研业务知识，严格要求自己，工作之余，注重专业知识和基本技能的巩固、提高，从最基本的“三基”训练做起，苦练基本功，熟练掌握基础护理和专业护理知识，技术过硬，多次担任护理技术操作带教工作。在医院年终护理技术操作竞赛中，多次取得个人单项奖。由于工作成绩突出，先后获得“先进工作者”、“五星服务明星”等荣誉称号。</w:t>
      </w:r>
    </w:p>
    <w:p>
      <w:pPr>
        <w:ind w:left="0" w:right="0" w:firstLine="560"/>
        <w:spacing w:before="450" w:after="450" w:line="312" w:lineRule="auto"/>
      </w:pPr>
      <w:r>
        <w:rPr>
          <w:rFonts w:ascii="宋体" w:hAnsi="宋体" w:eastAsia="宋体" w:cs="宋体"/>
          <w:color w:val="000"/>
          <w:sz w:val="28"/>
          <w:szCs w:val="28"/>
        </w:rPr>
        <w:t xml:space="preserve">在儿科轮转的一个夜班，病区来了一名因误服农药的患儿，患儿呼吸急促，神志不清，极度烦躁，喷射状呕吐，浑身都是污物，脸憋得发紫，生命垂危。作为接诊护士，小蕾二话没说就冲上去，不顾被污物喷得满身，立刻用自己的两根手指塞进孩子的嘴里，将呕吐物掏出来，接着给孩子摆体位、吸氧、输液、监护、洗胃，同病房的患者嫌太恶心，都纷纷捂住鼻子，并要求换房间。小蕾一面做好周围患者的解释工作，一面给孩子擦洗身子和污物。洗手的时候才发现，她的手指已经被咬出一排深深的牙印，还流着血。抢救完患儿和做好其他患儿的护理工作后，她坐在椅子上，腰都直不起来，听到有家属交谈，“嘘，我们说话小声一点，护士累坏了，让她休息会儿。”家属的一句话，让她的内心倍感温暖，觉得付出再多也是值得的，这也让她在未来的工作中更加充满激情。</w:t>
      </w:r>
    </w:p>
    <w:p>
      <w:pPr>
        <w:ind w:left="0" w:right="0" w:firstLine="560"/>
        <w:spacing w:before="450" w:after="450" w:line="312" w:lineRule="auto"/>
      </w:pPr>
      <w:r>
        <w:rPr>
          <w:rFonts w:ascii="宋体" w:hAnsi="宋体" w:eastAsia="宋体" w:cs="宋体"/>
          <w:color w:val="000"/>
          <w:sz w:val="28"/>
          <w:szCs w:val="28"/>
        </w:rPr>
        <w:t xml:space="preserve">工作中，小蕾不仅履行着护士的职责，同时也履行着教学秘书和临床带教老师的职责。在一次临床护理带教中，承担了一位刚入科实习同学带教工作，同学性格有些内向，在一次为患者静脉输液的过程中，由于没有一次性穿刺成功，家属就破口大骂，说护士是拿他的家人做试验品。实习同学强忍着泪水，快要哭出来了。小蕾马上向病人和家属道歉并解释，请他们理解和支持，解释了好长时间，家属让她保证一次穿刺成功，她顶着压力，一次穿刺成功。离开病房后，同学红着眼睛对她说：“李老师，对不起，是我连累你被骂了。”她温柔的对同学说：“没有关系的，因为我是你的带教老师，就得对你负责，在你以后的护理工作中，会经常遇到类似的事情，切记一定不要和患者起冲突，你看，如果刚才那针，角度再稍微小一点点，穿刺就可以成功。”同学点点头，擦干了眼泪，继续做治疗。经过手把手的带教，同学在出科后高兴地对小蕾说：“谢谢你，老师，从你的身上我学到了很多书上没有的东西。”由于表现突出，小蕾2024年获得了“优秀带教老师”称号。</w:t>
      </w:r>
    </w:p>
    <w:p>
      <w:pPr>
        <w:ind w:left="0" w:right="0" w:firstLine="560"/>
        <w:spacing w:before="450" w:after="450" w:line="312" w:lineRule="auto"/>
      </w:pPr>
      <w:r>
        <w:rPr>
          <w:rFonts w:ascii="宋体" w:hAnsi="宋体" w:eastAsia="宋体" w:cs="宋体"/>
          <w:color w:val="000"/>
          <w:sz w:val="28"/>
          <w:szCs w:val="28"/>
        </w:rPr>
        <w:t xml:space="preserve">自开展优质护理以来，护士扮演着更重要的角色，要对患者做健康宣教，注意病情变化，参与治疗方案的实施等，这一切都需要丰富扎实的专业知识和良好沟通技能。一天，病区收住了一位农村少数民族患者，由于患者文化程度低，沟通困难，所有的健康宣教都听不懂，医生要求测患者三餐前后血糖，病区护士基本每个人都对她讲了一次，但是患者仍然无法配合。小蕾找来了纸和笔，用图形和语言来向患者耐心解释，最后患者终于听懂了，并高兴的对她说，“要是大家都像你一样和我讲，我就都能懂。”</w:t>
      </w:r>
    </w:p>
    <w:p>
      <w:pPr>
        <w:ind w:left="0" w:right="0" w:firstLine="560"/>
        <w:spacing w:before="450" w:after="450" w:line="312" w:lineRule="auto"/>
      </w:pPr>
      <w:r>
        <w:rPr>
          <w:rFonts w:ascii="宋体" w:hAnsi="宋体" w:eastAsia="宋体" w:cs="宋体"/>
          <w:color w:val="000"/>
          <w:sz w:val="28"/>
          <w:szCs w:val="28"/>
        </w:rPr>
        <w:t xml:space="preserve">在妇科工作，要接触到很多需要手术的病人，不少病人带着忐忑不安、沮丧的心情入院，陌生的环境往往使她们不知所措。当看着家属们眼神里充满了期盼，充满了担心，护士的责任感油然而生。小蕾总在想，病人的生命相托，决不能辜。把病人当作亲人般的关心和帮助是她工作的宗旨和信念。工作中，肚子饿了要挺得住，眼睛困了要熬得住，甚至有时会通宵达旦地忙碌着，这么多年来真正体验到了作为一名平凡护士的不平凡滋味，体验到了其中的艰辛和压力，也更能体谅同事的辛苦。当病人病情好转，焦急等候的亲人舒展了紧琐的眉头，家属和患者一个感谢的眼神，一句由衷的谢谢，都会让她的自豪感、满足感涌上心头。一点辛苦，一些劳累又算得了什么呢？而对家庭，小蕾却总有一种愧疚感。这些年来，很多家务事无暇顾及。儿子3岁那年得肺炎入院，高烧一星期未降，迷迷糊糊中总是要爸爸、妈妈。丈夫作为一名外科医生，加班加点也是常事，无暇顾及孩子。在孩子住院期间，小蕾没有请假，仍然坚守自己的工作岗位，将重病的\'孩子托付给了爷爷、奶奶。也许孩子不会记得这些，但小蕾回想起来总有些内疚，没有尽到好母亲的责任。</w:t>
      </w:r>
    </w:p>
    <w:p>
      <w:pPr>
        <w:ind w:left="0" w:right="0" w:firstLine="560"/>
        <w:spacing w:before="450" w:after="450" w:line="312" w:lineRule="auto"/>
      </w:pPr>
      <w:r>
        <w:rPr>
          <w:rFonts w:ascii="宋体" w:hAnsi="宋体" w:eastAsia="宋体" w:cs="宋体"/>
          <w:color w:val="000"/>
          <w:sz w:val="28"/>
          <w:szCs w:val="28"/>
        </w:rPr>
        <w:t xml:space="preserve">每当听到病人康复出院时的那一声谢谢，小蕾的心理顿生几分暖意。医护人员是用生命去守护生命，让希望之灯照亮那无边的黑夜，让光明幸福永驻每一个角落。她们的职责是为人民服务，肩负的是救死扶伤的重任，承载着的是国家、社会和人民的重托。尤其是医疗护理改革的今天，更需要每一位医务工作者具有良好的心理素质，精湛的技术和与患者沟通的高超技能。小蕾将立足本职，干好工作，把满腔热血奉献给护理事业，把爱心播撒到每一位患者的心中，在平凡的工作岗位上成就不平凡的业绩。</w:t>
      </w:r>
    </w:p>
    <w:p>
      <w:pPr>
        <w:ind w:left="0" w:right="0" w:firstLine="560"/>
        <w:spacing w:before="450" w:after="450" w:line="312" w:lineRule="auto"/>
      </w:pPr>
      <w:r>
        <w:rPr>
          <w:rFonts w:ascii="宋体" w:hAnsi="宋体" w:eastAsia="宋体" w:cs="宋体"/>
          <w:color w:val="000"/>
          <w:sz w:val="28"/>
          <w:szCs w:val="28"/>
        </w:rPr>
        <w:t xml:space="preserve">村三八红旗集体事迹材料篇5</w:t>
      </w:r>
    </w:p>
    <w:p>
      <w:pPr>
        <w:ind w:left="0" w:right="0" w:firstLine="560"/>
        <w:spacing w:before="450" w:after="450" w:line="312" w:lineRule="auto"/>
      </w:pPr>
      <w:r>
        <w:rPr>
          <w:rFonts w:ascii="宋体" w:hAnsi="宋体" w:eastAsia="宋体" w:cs="宋体"/>
          <w:color w:val="000"/>
          <w:sz w:val="28"/>
          <w:szCs w:val="28"/>
        </w:rPr>
        <w:t xml:space="preserve">xx镇妇联是一个富有战斗力的集体。多年来，她们在镇委镇政府的领导下积极开展工作，认真为全镇妇女儿童办实事，好事，成为妇女的知心人、代言人。在她们的带领下，全镇广大妇女干部岗位成才，岗位建功，岗位创优，积极发挥“半边天”的带头示范作用。特别是在推动农村妇女进“两委”，确保两委成员中至少有一名女性和在“双转移”方面，推荐引导富余劳动力就业更是取得了实实在在的成绩。在xx年，成功创建省“巾帼文明示范岗”1个，评选出市“十大好父亲”1名，镇妇联更被评为“xx市三八红旗集体”荣誉称号。</w:t>
      </w:r>
    </w:p>
    <w:p>
      <w:pPr>
        <w:ind w:left="0" w:right="0" w:firstLine="560"/>
        <w:spacing w:before="450" w:after="450" w:line="312" w:lineRule="auto"/>
      </w:pPr>
      <w:r>
        <w:rPr>
          <w:rFonts w:ascii="宋体" w:hAnsi="宋体" w:eastAsia="宋体" w:cs="宋体"/>
          <w:color w:val="000"/>
          <w:sz w:val="28"/>
          <w:szCs w:val="28"/>
        </w:rPr>
        <w:t xml:space="preserve">一、培选并举，力促妇女进“两委”</w:t>
      </w:r>
    </w:p>
    <w:p>
      <w:pPr>
        <w:ind w:left="0" w:right="0" w:firstLine="560"/>
        <w:spacing w:before="450" w:after="450" w:line="312" w:lineRule="auto"/>
      </w:pPr>
      <w:r>
        <w:rPr>
          <w:rFonts w:ascii="宋体" w:hAnsi="宋体" w:eastAsia="宋体" w:cs="宋体"/>
          <w:color w:val="000"/>
          <w:sz w:val="28"/>
          <w:szCs w:val="28"/>
        </w:rPr>
        <w:t xml:space="preserve">镇妇联按照分级管理、分类培训的原则，每年利用妇女学校和现代远程教育网络等阵地，有针对性地对基层妇女骨干进行政治理论、实用技能和妇女工作业务的培训，帮助她们解决思想顾虑、掌握竞选技巧，使“要我干”的思想转化为“我要干”，为女性顺利进村居“两委”奠定良好的人才基础。</w:t>
      </w:r>
    </w:p>
    <w:p>
      <w:pPr>
        <w:ind w:left="0" w:right="0" w:firstLine="560"/>
        <w:spacing w:before="450" w:after="450" w:line="312" w:lineRule="auto"/>
      </w:pPr>
      <w:r>
        <w:rPr>
          <w:rFonts w:ascii="宋体" w:hAnsi="宋体" w:eastAsia="宋体" w:cs="宋体"/>
          <w:color w:val="000"/>
          <w:sz w:val="28"/>
          <w:szCs w:val="28"/>
        </w:rPr>
        <w:t xml:space="preserve">(一)加强领导，夯实妇女参选基础。镇妇联历来重视妇女进村居“两委”工作，做到思想上重视、行动上支持、工作上指导。妇联主席作为村(居)换届工作领导小组的成员，更为女性进村居“两委”提供有力的组织和政策保障。通过调查摸底，积极鼓励和引导优秀农村妇女主动参政，踊跃参与村干部选举，充实女性候选人后备资源，为女性换届中平稳顺利当选打好基础。</w:t>
      </w:r>
    </w:p>
    <w:p>
      <w:pPr>
        <w:ind w:left="0" w:right="0" w:firstLine="560"/>
        <w:spacing w:before="450" w:after="450" w:line="312" w:lineRule="auto"/>
      </w:pPr>
      <w:r>
        <w:rPr>
          <w:rFonts w:ascii="宋体" w:hAnsi="宋体" w:eastAsia="宋体" w:cs="宋体"/>
          <w:color w:val="000"/>
          <w:sz w:val="28"/>
          <w:szCs w:val="28"/>
        </w:rPr>
        <w:t xml:space="preserve">(二)把握关键，提高女性当选比例。通过村居换届选举工作小组积极引导村民选举委员会将“两委”成员的结构和候选人条件具体化，对“女性候选人当选既是政策要求，也是工作需要”这一要求进行宣传教育，切实做通党员群众的思想工作，保证每一个村(居)至少有一名女性成员。xx年，全镇21个村(居)委会共选出党支部女委员21人，占 23.3%;村(居)委会女委员26人，占20.6% 。其中女书记、主任“一肩挑”的有3人，占15%(全城区只有4名女支部书记);女副书记有2人，妇女进“两委”的比例达100%，交叉任职也达100%。涌现出如大龙村支书温建群、松塘村支书邓清葵等优秀女村官典型。</w:t>
      </w:r>
    </w:p>
    <w:p>
      <w:pPr>
        <w:ind w:left="0" w:right="0" w:firstLine="560"/>
        <w:spacing w:before="450" w:after="450" w:line="312" w:lineRule="auto"/>
      </w:pPr>
      <w:r>
        <w:rPr>
          <w:rFonts w:ascii="宋体" w:hAnsi="宋体" w:eastAsia="宋体" w:cs="宋体"/>
          <w:color w:val="000"/>
          <w:sz w:val="28"/>
          <w:szCs w:val="28"/>
        </w:rPr>
        <w:t xml:space="preserve">二、宣传培训，推动妇女就业致富</w:t>
      </w:r>
    </w:p>
    <w:p>
      <w:pPr>
        <w:ind w:left="0" w:right="0" w:firstLine="560"/>
        <w:spacing w:before="450" w:after="450" w:line="312" w:lineRule="auto"/>
      </w:pPr>
      <w:r>
        <w:rPr>
          <w:rFonts w:ascii="宋体" w:hAnsi="宋体" w:eastAsia="宋体" w:cs="宋体"/>
          <w:color w:val="000"/>
          <w:sz w:val="28"/>
          <w:szCs w:val="28"/>
        </w:rPr>
        <w:t xml:space="preserve">妇联制定了全镇妇女劳动力转移培训实施方案，明确xx—的培训目标。两年来，举办培训班两期，完成农村妇女技能培训250人，落实转移就业250人。较好地推动了本地妇女发展致富，带动了我镇农村经济的发展。主要做法如下：</w:t>
      </w:r>
    </w:p>
    <w:p>
      <w:pPr>
        <w:ind w:left="0" w:right="0" w:firstLine="560"/>
        <w:spacing w:before="450" w:after="450" w:line="312" w:lineRule="auto"/>
      </w:pPr>
      <w:r>
        <w:rPr>
          <w:rFonts w:ascii="宋体" w:hAnsi="宋体" w:eastAsia="宋体" w:cs="宋体"/>
          <w:color w:val="000"/>
          <w:sz w:val="28"/>
          <w:szCs w:val="28"/>
        </w:rPr>
        <w:t xml:space="preserve">(一)部门联动，建立台帐。镇妇联会同镇劳动所组织开展了全镇农村劳动力资源普查，摸清了全镇农村劳动力的基本情况，含数量、年龄知识结构、技能情况和就业意向等作了造册登记和数据录入、建档，做到“村村有帐、人人有表”。</w:t>
      </w:r>
    </w:p>
    <w:p>
      <w:pPr>
        <w:ind w:left="0" w:right="0" w:firstLine="560"/>
        <w:spacing w:before="450" w:after="450" w:line="312" w:lineRule="auto"/>
      </w:pPr>
      <w:r>
        <w:rPr>
          <w:rFonts w:ascii="宋体" w:hAnsi="宋体" w:eastAsia="宋体" w:cs="宋体"/>
          <w:color w:val="000"/>
          <w:sz w:val="28"/>
          <w:szCs w:val="28"/>
        </w:rPr>
        <w:t xml:space="preserve">(二)摸清意愿，确定培训方案。镇妇联根据被征地妇女、农村妇女富余劳动力的意愿和实际情况，制定详细的培训方案，确立就业对象和重点，以灵活多样的方式开展多层次、多途径、多手段的技能培训和就业推荐。</w:t>
      </w:r>
    </w:p>
    <w:p>
      <w:pPr>
        <w:ind w:left="0" w:right="0" w:firstLine="560"/>
        <w:spacing w:before="450" w:after="450" w:line="312" w:lineRule="auto"/>
      </w:pPr>
      <w:r>
        <w:rPr>
          <w:rFonts w:ascii="宋体" w:hAnsi="宋体" w:eastAsia="宋体" w:cs="宋体"/>
          <w:color w:val="000"/>
          <w:sz w:val="28"/>
          <w:szCs w:val="28"/>
        </w:rPr>
        <w:t xml:space="preserve">(三)搭建平台，转移就业。针对工业园区内企业逐渐增多，用工需求越来越大的形势，镇妇联利用企业家大多是政协委员的身份，积极主动联系，采取多种办法，推荐本地劳动力到工业园区参加招聘，主要根据当地企业的用工需求，通过抓好“订单式”和“定向式”技能培训，有针对性地选择企业厂区附近的农村劳动力进行分类型培训，优先推荐就业，以当地企业香港佳悦(xx)皮具公司为例，公司相当一部分女员工都是经妇联培训后推荐到该公司就业。</w:t>
      </w:r>
    </w:p>
    <w:p>
      <w:pPr>
        <w:ind w:left="0" w:right="0" w:firstLine="560"/>
        <w:spacing w:before="450" w:after="450" w:line="312" w:lineRule="auto"/>
      </w:pPr>
      <w:r>
        <w:rPr>
          <w:rFonts w:ascii="宋体" w:hAnsi="宋体" w:eastAsia="宋体" w:cs="宋体"/>
          <w:color w:val="000"/>
          <w:sz w:val="28"/>
          <w:szCs w:val="28"/>
        </w:rPr>
        <w:t xml:space="preserve">三、奉献爱心，帮扶弱势群体</w:t>
      </w:r>
    </w:p>
    <w:p>
      <w:pPr>
        <w:ind w:left="0" w:right="0" w:firstLine="560"/>
        <w:spacing w:before="450" w:after="450" w:line="312" w:lineRule="auto"/>
      </w:pPr>
      <w:r>
        <w:rPr>
          <w:rFonts w:ascii="宋体" w:hAnsi="宋体" w:eastAsia="宋体" w:cs="宋体"/>
          <w:color w:val="000"/>
          <w:sz w:val="28"/>
          <w:szCs w:val="28"/>
        </w:rPr>
        <w:t xml:space="preserve">镇妇联积极发挥关怀、关爱的模范作用，开展扶贫帮困，为妇女儿童排忧解难。每年排查摸底本辖区内的低保、五保、单亲特困母亲和贫困学生，建立数据库，动态跟踪他们的状况，积极发动社会力量，结对帮扶。</w:t>
      </w:r>
    </w:p>
    <w:p>
      <w:pPr>
        <w:ind w:left="0" w:right="0" w:firstLine="560"/>
        <w:spacing w:before="450" w:after="450" w:line="312" w:lineRule="auto"/>
      </w:pPr>
      <w:r>
        <w:rPr>
          <w:rFonts w:ascii="宋体" w:hAnsi="宋体" w:eastAsia="宋体" w:cs="宋体"/>
          <w:color w:val="000"/>
          <w:sz w:val="28"/>
          <w:szCs w:val="28"/>
        </w:rPr>
        <w:t xml:space="preserve">(一)带头示范，奉献爱心。在镇妇联主席的带动下，全镇共有42人加入献爱心队伍，对我镇45名贫困学生进行结对帮扶，几年来，共筹得49500元帮助他们解决学习难的的问题。</w:t>
      </w:r>
    </w:p>
    <w:p>
      <w:pPr>
        <w:ind w:left="0" w:right="0" w:firstLine="560"/>
        <w:spacing w:before="450" w:after="450" w:line="312" w:lineRule="auto"/>
      </w:pPr>
      <w:r>
        <w:rPr>
          <w:rFonts w:ascii="宋体" w:hAnsi="宋体" w:eastAsia="宋体" w:cs="宋体"/>
          <w:color w:val="000"/>
          <w:sz w:val="28"/>
          <w:szCs w:val="28"/>
        </w:rPr>
        <w:t xml:space="preserve">(二)凝聚社会力量，帮扶弱势群体。镇妇联积极与香港房角石协会联系，穿针引线，争取其对本辖区内的弱势群体长期资助，三年来，共筹得资金35万元，帮助170户五保、47个孤儿、68户单亲特困母亲家庭解决生活上、学习上的实际困难。</w:t>
      </w:r>
    </w:p>
    <w:p>
      <w:pPr>
        <w:ind w:left="0" w:right="0" w:firstLine="560"/>
        <w:spacing w:before="450" w:after="450" w:line="312" w:lineRule="auto"/>
      </w:pPr>
      <w:r>
        <w:rPr>
          <w:rFonts w:ascii="宋体" w:hAnsi="宋体" w:eastAsia="宋体" w:cs="宋体"/>
          <w:color w:val="000"/>
          <w:sz w:val="28"/>
          <w:szCs w:val="28"/>
        </w:rPr>
        <w:t xml:space="preserve">四、齐抓共管，切实维护妇儿权益</w:t>
      </w:r>
    </w:p>
    <w:p>
      <w:pPr>
        <w:ind w:left="0" w:right="0" w:firstLine="560"/>
        <w:spacing w:before="450" w:after="450" w:line="312" w:lineRule="auto"/>
      </w:pPr>
      <w:r>
        <w:rPr>
          <w:rFonts w:ascii="宋体" w:hAnsi="宋体" w:eastAsia="宋体" w:cs="宋体"/>
          <w:color w:val="000"/>
          <w:sz w:val="28"/>
          <w:szCs w:val="28"/>
        </w:rPr>
        <w:t xml:space="preserve">(一)做好普法宣传工作。镇妇联每年都举办现场咨询活动，通过展画、宣传单张等向广大妇女宣传法律知识，让广大妇女学会运用法律武器维护自己的合法权益，不断提高自我维权能力。</w:t>
      </w:r>
    </w:p>
    <w:p>
      <w:pPr>
        <w:ind w:left="0" w:right="0" w:firstLine="560"/>
        <w:spacing w:before="450" w:after="450" w:line="312" w:lineRule="auto"/>
      </w:pPr>
      <w:r>
        <w:rPr>
          <w:rFonts w:ascii="宋体" w:hAnsi="宋体" w:eastAsia="宋体" w:cs="宋体"/>
          <w:color w:val="000"/>
          <w:sz w:val="28"/>
          <w:szCs w:val="28"/>
        </w:rPr>
        <w:t xml:space="preserve">(二)做好妇儿维权工作。妇联热情对待每宗来访，积极给予协商、调解、解答疑问，或给予法律援助等，对每宗来访做到来访有记录、问题有回复、来访有结果，调处率达100%。xx年4月协助派出所解救一名4岁的被拐卖女童，有效地维护了妇女儿童的合法权益。</w:t>
      </w:r>
    </w:p>
    <w:p>
      <w:pPr>
        <w:ind w:left="0" w:right="0" w:firstLine="560"/>
        <w:spacing w:before="450" w:after="450" w:line="312" w:lineRule="auto"/>
      </w:pPr>
      <w:r>
        <w:rPr>
          <w:rFonts w:ascii="宋体" w:hAnsi="宋体" w:eastAsia="宋体" w:cs="宋体"/>
          <w:color w:val="000"/>
          <w:sz w:val="28"/>
          <w:szCs w:val="28"/>
        </w:rPr>
        <w:t xml:space="preserve">(三)推进妇女儿童规划监测评估工作。妇联如实撰写妇女与儿童规划实施的监测评估报告，及时反映妇女儿童情况，形成了党委重视、政府统筹、妇联办公室牵头、各职能部门各司其职、齐抓共管的良好格局。</w:t>
      </w:r>
    </w:p>
    <w:p>
      <w:pPr>
        <w:ind w:left="0" w:right="0" w:firstLine="560"/>
        <w:spacing w:before="450" w:after="450" w:line="312" w:lineRule="auto"/>
      </w:pPr>
      <w:r>
        <w:rPr>
          <w:rFonts w:ascii="宋体" w:hAnsi="宋体" w:eastAsia="宋体" w:cs="宋体"/>
          <w:color w:val="000"/>
          <w:sz w:val="28"/>
          <w:szCs w:val="28"/>
        </w:rPr>
        <w:t xml:space="preserve">村三八红旗集体事迹材料篇6</w:t>
      </w:r>
    </w:p>
    <w:p>
      <w:pPr>
        <w:ind w:left="0" w:right="0" w:firstLine="560"/>
        <w:spacing w:before="450" w:after="450" w:line="312" w:lineRule="auto"/>
      </w:pPr>
      <w:r>
        <w:rPr>
          <w:rFonts w:ascii="宋体" w:hAnsi="宋体" w:eastAsia="宋体" w:cs="宋体"/>
          <w:color w:val="000"/>
          <w:sz w:val="28"/>
          <w:szCs w:val="28"/>
        </w:rPr>
        <w:t xml:space="preserve">xxx市xxx医院现有职工1507名，其中女职工1170名，占全院职工数78%。女职工党员数占全院职工党员人数72%。其中党委书记、党委副书记、两位副院长及工会主席均为女性。xx年、xx年两次获得xxx市三八红旗集体称号，xx年获厂务公开民主管理先进工作集体，2024年获xxx市总工会抗震救灾重建家园“工人先锋号”。多年以来，特别是在党的十七大以来，医院在医、教、研、防等各项工作中承担大量的工作。除了日常繁忙的医疗工作之外，还多次圆满完成了突发公共卫生事件处置和大量临时性任务。期间曾多次获得国家和市级奖项。在这些丰硕的成果和荣誉中，都渗透着该医院女职工的辛勤汗水和劳动。</w:t>
      </w:r>
    </w:p>
    <w:p>
      <w:pPr>
        <w:ind w:left="0" w:right="0" w:firstLine="560"/>
        <w:spacing w:before="450" w:after="450" w:line="312" w:lineRule="auto"/>
      </w:pPr>
      <w:r>
        <w:rPr>
          <w:rFonts w:ascii="宋体" w:hAnsi="宋体" w:eastAsia="宋体" w:cs="宋体"/>
          <w:color w:val="000"/>
          <w:sz w:val="28"/>
          <w:szCs w:val="28"/>
        </w:rPr>
        <w:t xml:space="preserve">该院的女性医务人员承担了大量的多发常见疾病的诊治工作，使病房病人收治率及抢救成功率均稳步上升。医院年门诊量达120万例次以上，约1/3疑难危重患者，住院病人达万人次。在诊治医疗工作中始终遵循一个宗旨即“一切为病人着想，急病人所急，想病人所想，痛病人所痛”，将病人利益置于首位，解决了大量疑难病例的诊治工作，为提高疾病的治愈率，降低病死率起到了重要的作用，获得显著社会效益。</w:t>
      </w:r>
    </w:p>
    <w:p>
      <w:pPr>
        <w:ind w:left="0" w:right="0" w:firstLine="560"/>
        <w:spacing w:before="450" w:after="450" w:line="312" w:lineRule="auto"/>
      </w:pPr>
      <w:r>
        <w:rPr>
          <w:rFonts w:ascii="宋体" w:hAnsi="宋体" w:eastAsia="宋体" w:cs="宋体"/>
          <w:color w:val="000"/>
          <w:sz w:val="28"/>
          <w:szCs w:val="28"/>
        </w:rPr>
        <w:t xml:space="preserve">2024年该院作为xxx奥运会定点医院，首批参加了xxx地区医疗机构实验室认可工作，在院领导的支持下，经过检验科全体工作人员的努力，全院各部门的配合，于当年7月顺利通过中国国家认可委iso质量认可。中医科顺利通过xxx市中医药管理局组织的“示范中医”复审工作。美容科顺利通过xxx市医疗整形质量控制中心资质评估。</w:t>
      </w:r>
    </w:p>
    <w:p>
      <w:pPr>
        <w:ind w:left="0" w:right="0" w:firstLine="560"/>
        <w:spacing w:before="450" w:after="450" w:line="312" w:lineRule="auto"/>
      </w:pPr>
      <w:r>
        <w:rPr>
          <w:rFonts w:ascii="宋体" w:hAnsi="宋体" w:eastAsia="宋体" w:cs="宋体"/>
          <w:color w:val="000"/>
          <w:sz w:val="28"/>
          <w:szCs w:val="28"/>
        </w:rPr>
        <w:t xml:space="preserve">该院派遣多学科高级医务人员150人次到基层社区卫生服务中心进行坐诊、会诊、讲座、健康宣教等多种形式的卫生支援工作。协助完成温泉镇东埠头村、高里掌村410名妇女的妇女病普查工作和700多人次的健康咨询。</w:t>
      </w:r>
    </w:p>
    <w:p>
      <w:pPr>
        <w:ind w:left="0" w:right="0" w:firstLine="560"/>
        <w:spacing w:before="450" w:after="450" w:line="312" w:lineRule="auto"/>
      </w:pPr>
      <w:r>
        <w:rPr>
          <w:rFonts w:ascii="宋体" w:hAnsi="宋体" w:eastAsia="宋体" w:cs="宋体"/>
          <w:color w:val="000"/>
          <w:sz w:val="28"/>
          <w:szCs w:val="28"/>
        </w:rPr>
        <w:t xml:space="preserve">该院作为医疗保障团队负责2024年xxx奥运会1处比赛场馆，8处训练场馆的医疗保障任务。医疗保障团队由55名医护人员志愿者组成，其中高级职称占60%以上，党、团员占50% 以上。志愿者自xx年起在医疗经理指导下进行奥运专项培训，圆满完成了好运xxx系列测试赛、xxx奥运会、残奥会医疗保障任务，受到xxx奥组委与xxx市卫生局好评。比赛期间北航场馆共接诊患者760人次，救护车转运20人次。赛会志愿者中有5名同志获得xxx奥运会、残奥会志愿者先进个人，6名同志获得杰出志愿者称号，16名同志获得优秀志愿者称号。</w:t>
      </w:r>
    </w:p>
    <w:p>
      <w:pPr>
        <w:ind w:left="0" w:right="0" w:firstLine="560"/>
        <w:spacing w:before="450" w:after="450" w:line="312" w:lineRule="auto"/>
      </w:pPr>
      <w:r>
        <w:rPr>
          <w:rFonts w:ascii="宋体" w:hAnsi="宋体" w:eastAsia="宋体" w:cs="宋体"/>
          <w:color w:val="000"/>
          <w:sz w:val="28"/>
          <w:szCs w:val="28"/>
        </w:rPr>
        <w:t xml:space="preserve">5．12地震发生后，医院有5名女同志分三批先后奔赴灾区，投身抗震救灾工作。刘秋旻新婚不过一月，崔锐刚刚请好探亲假买好机票的，xxx的孩子刚满4岁的，王洵的儿子即将中考，刘伟的婆婆因肿瘤刚刚做完手术。面对危险他们义无反顾，毫不迟疑，而是将奔赴灾区作为最大的荣誉，因为他们是医务工作者，他们责无旁贷。护士xxx的战地日记在《xxx台》和《xxx报》连续报道，引起了何大的社会反响，其中《....》发表在《xxx晚报》上，感动了无数的读者。全院职工为抗震救灾捐款33万多元，1028件棉衣物。</w:t>
      </w:r>
    </w:p>
    <w:p>
      <w:pPr>
        <w:ind w:left="0" w:right="0" w:firstLine="560"/>
        <w:spacing w:before="450" w:after="450" w:line="312" w:lineRule="auto"/>
      </w:pPr>
      <w:r>
        <w:rPr>
          <w:rFonts w:ascii="宋体" w:hAnsi="宋体" w:eastAsia="宋体" w:cs="宋体"/>
          <w:color w:val="000"/>
          <w:sz w:val="28"/>
          <w:szCs w:val="28"/>
        </w:rPr>
        <w:t xml:space="preserve">为进一步加强基层共青团组织在灾后重建工作中活力和战斗力，医院女性团委书记、党办主任冯雪莲作为xxx区委组织部、xxx团区委、xxx公共委推荐，xxx团市委选派的4名团干部之一，被派遣到四川什邡团市委，挂职团市委副书记锻炼半年。她在灾区的工作得到了四川团省委、德阳团市委、以及什邡市委市政府和团委的认可和好评。</w:t>
      </w:r>
    </w:p>
    <w:p>
      <w:pPr>
        <w:ind w:left="0" w:right="0" w:firstLine="560"/>
        <w:spacing w:before="450" w:after="450" w:line="312" w:lineRule="auto"/>
      </w:pPr>
      <w:r>
        <w:rPr>
          <w:rFonts w:ascii="宋体" w:hAnsi="宋体" w:eastAsia="宋体" w:cs="宋体"/>
          <w:color w:val="000"/>
          <w:sz w:val="28"/>
          <w:szCs w:val="28"/>
        </w:rPr>
        <w:t xml:space="preserve">该院职工良好的团队精神，正是和谐的基石，这让我们更加坚信，全体女同志必将各尽所能，和谐相处，在物质文明和精神文明建设中再接再厉，充分发挥“半边天”的作用，在各自的岗位上再创佳绩、再立新功。</w:t>
      </w:r>
    </w:p>
    <w:p>
      <w:pPr>
        <w:ind w:left="0" w:right="0" w:firstLine="560"/>
        <w:spacing w:before="450" w:after="450" w:line="312" w:lineRule="auto"/>
      </w:pPr>
      <w:r>
        <w:rPr>
          <w:rFonts w:ascii="宋体" w:hAnsi="宋体" w:eastAsia="宋体" w:cs="宋体"/>
          <w:color w:val="000"/>
          <w:sz w:val="28"/>
          <w:szCs w:val="28"/>
        </w:rPr>
        <w:t xml:space="preserve">村三八红旗集体事迹材料篇7</w:t>
      </w:r>
    </w:p>
    <w:p>
      <w:pPr>
        <w:ind w:left="0" w:right="0" w:firstLine="560"/>
        <w:spacing w:before="450" w:after="450" w:line="312" w:lineRule="auto"/>
      </w:pPr>
      <w:r>
        <w:rPr>
          <w:rFonts w:ascii="宋体" w:hAnsi="宋体" w:eastAsia="宋体" w:cs="宋体"/>
          <w:color w:val="000"/>
          <w:sz w:val="28"/>
          <w:szCs w:val="28"/>
        </w:rPr>
        <w:t xml:space="preserve">北京市海淀区人民法院中关村人民法庭成立于2024年4月26日，是北京市第一家以审理知识产权案件为主的派出法庭。法庭现有干警18人，其中女干警15人，女性人数占总人数的83.3%，是全院女干警比例最多的庭室之一。自成立以来，中关村法庭创新思维，苦干巧干，积极践行司法为民宗旨，得到了上级法院和诉讼群众的广泛认可。</w:t>
      </w:r>
    </w:p>
    <w:p>
      <w:pPr>
        <w:ind w:left="0" w:right="0" w:firstLine="560"/>
        <w:spacing w:before="450" w:after="450" w:line="312" w:lineRule="auto"/>
      </w:pPr>
      <w:r>
        <w:rPr>
          <w:rFonts w:ascii="宋体" w:hAnsi="宋体" w:eastAsia="宋体" w:cs="宋体"/>
          <w:color w:val="000"/>
          <w:sz w:val="28"/>
          <w:szCs w:val="28"/>
        </w:rPr>
        <w:t xml:space="preserve">一、立足审判、理论调研，巾帼不让须眉</w:t>
      </w:r>
    </w:p>
    <w:p>
      <w:pPr>
        <w:ind w:left="0" w:right="0" w:firstLine="560"/>
        <w:spacing w:before="450" w:after="450" w:line="312" w:lineRule="auto"/>
      </w:pPr>
      <w:r>
        <w:rPr>
          <w:rFonts w:ascii="宋体" w:hAnsi="宋体" w:eastAsia="宋体" w:cs="宋体"/>
          <w:color w:val="000"/>
          <w:sz w:val="28"/>
          <w:szCs w:val="28"/>
        </w:rPr>
        <w:t xml:space="preserve">一是实现审判质效双提升，妥善审理重大敏感案件。中关村法庭作为北京市第一个审理知识产权案件的`派出法庭，肩负审理部分知识产权案件、涉网络、媒体侵权案件的重任，还审理中关村街道的部分民事案件。2024年4月26日以来，中关村法庭已受理案件3600余件，审结案件3400余件，其中女法官人均结案数、服判息诉率位居全院前列。</w:t>
      </w:r>
    </w:p>
    <w:p>
      <w:pPr>
        <w:ind w:left="0" w:right="0" w:firstLine="560"/>
        <w:spacing w:before="450" w:after="450" w:line="312" w:lineRule="auto"/>
      </w:pPr>
      <w:r>
        <w:rPr>
          <w:rFonts w:ascii="宋体" w:hAnsi="宋体" w:eastAsia="宋体" w:cs="宋体"/>
          <w:color w:val="000"/>
          <w:sz w:val="28"/>
          <w:szCs w:val="28"/>
        </w:rPr>
        <w:t xml:space="preserve">二是深入开展调查研究，理论调研硕果累累。中关村法庭高度重视女干警能动性的发挥，着力加强培训，提升干警业务能力。连续两年举办中关村法治论坛，多次参加涉及前沿问题的研讨会并做主题发言，积极参与并筹划由中关村管委会与互联网协会合办的涉浏览器不正当竞争纠纷研讨会，展示了知识产权法官的良好风貌。连续开展醒客学习会品牌学习活动，至今已举行十余期活动。</w:t>
      </w:r>
    </w:p>
    <w:p>
      <w:pPr>
        <w:ind w:left="0" w:right="0" w:firstLine="560"/>
        <w:spacing w:before="450" w:after="450" w:line="312" w:lineRule="auto"/>
      </w:pPr>
      <w:r>
        <w:rPr>
          <w:rFonts w:ascii="宋体" w:hAnsi="宋体" w:eastAsia="宋体" w:cs="宋体"/>
          <w:color w:val="000"/>
          <w:sz w:val="28"/>
          <w:szCs w:val="28"/>
        </w:rPr>
        <w:t xml:space="preserve">二、开展精神文明创建活动，将普法教育落到实处</w:t>
      </w:r>
    </w:p>
    <w:p>
      <w:pPr>
        <w:ind w:left="0" w:right="0" w:firstLine="560"/>
        <w:spacing w:before="450" w:after="450" w:line="312" w:lineRule="auto"/>
      </w:pPr>
      <w:r>
        <w:rPr>
          <w:rFonts w:ascii="宋体" w:hAnsi="宋体" w:eastAsia="宋体" w:cs="宋体"/>
          <w:color w:val="000"/>
          <w:sz w:val="28"/>
          <w:szCs w:val="28"/>
        </w:rPr>
        <w:t xml:space="preserve">一是注重媒体宣传，树立司法新形象。庭室内多名女法官多次做客新华网、正义网、中央人民广播电台等媒体，进行普法访谈。2024年9月，法庭被高院选为派出法庭巡礼系列宣传的八个派出法庭之一，北京电视台、北京晨报、北京晚报等对法庭工作进行了系列深度报道。</w:t>
      </w:r>
    </w:p>
    <w:p>
      <w:pPr>
        <w:ind w:left="0" w:right="0" w:firstLine="560"/>
        <w:spacing w:before="450" w:after="450" w:line="312" w:lineRule="auto"/>
      </w:pPr>
      <w:r>
        <w:rPr>
          <w:rFonts w:ascii="宋体" w:hAnsi="宋体" w:eastAsia="宋体" w:cs="宋体"/>
          <w:color w:val="000"/>
          <w:sz w:val="28"/>
          <w:szCs w:val="28"/>
        </w:rPr>
        <w:t xml:space="preserve">二是多种形式搭建平台，做好纠纷调处工作。通过巡回审判、庭审直播、发出司法建议和风险警示函等形式，以具体案例对公众进行生动的法制教育，发出的司法建议得到积极回函，有效推进社会管理创新。开展听走送活动，加强与互联网调解中心、重点企业、相关行政部门的法治教育和交流工作。</w:t>
      </w:r>
    </w:p>
    <w:p>
      <w:pPr>
        <w:ind w:left="0" w:right="0" w:firstLine="560"/>
        <w:spacing w:before="450" w:after="450" w:line="312" w:lineRule="auto"/>
      </w:pPr>
      <w:r>
        <w:rPr>
          <w:rFonts w:ascii="宋体" w:hAnsi="宋体" w:eastAsia="宋体" w:cs="宋体"/>
          <w:color w:val="000"/>
          <w:sz w:val="28"/>
          <w:szCs w:val="28"/>
        </w:rPr>
        <w:t xml:space="preserve">三是服务知识产权司法宣传，开展法制教育。选派法官为12330举报投诉中心、北京大学、中国人民大学等机构和高校进行法治授课，讲授法律专业课时达百余学时。重视区内未成年人法制教育，选派法官作为多个中小学的法制副校长，定期为中小学生讲授法制教育课，接受普法教育的人数达千余人。</w:t>
      </w:r>
    </w:p>
    <w:p>
      <w:pPr>
        <w:ind w:left="0" w:right="0" w:firstLine="560"/>
        <w:spacing w:before="450" w:after="450" w:line="312" w:lineRule="auto"/>
      </w:pPr>
      <w:r>
        <w:rPr>
          <w:rFonts w:ascii="宋体" w:hAnsi="宋体" w:eastAsia="宋体" w:cs="宋体"/>
          <w:color w:val="000"/>
          <w:sz w:val="28"/>
          <w:szCs w:val="28"/>
        </w:rPr>
        <w:t xml:space="preserve">近两年来，中关村法庭的女法官以坚忍不拔的毅力，努力克服工作和家庭的双重困难，秉承铁肩担道义、热血铸法魂的精神，完成了各项审判、调宣、普法任务。其中，涌现了不少感人的事迹，展现了新时代女法官的良好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2025-07-07T20:18:54+08:00</dcterms:created>
  <dcterms:modified xsi:type="dcterms:W3CDTF">2025-07-07T20:18:54+08:00</dcterms:modified>
</cp:coreProperties>
</file>

<file path=docProps/custom.xml><?xml version="1.0" encoding="utf-8"?>
<Properties xmlns="http://schemas.openxmlformats.org/officeDocument/2006/custom-properties" xmlns:vt="http://schemas.openxmlformats.org/officeDocument/2006/docPropsVTypes"/>
</file>