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河大教学计划5篇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教学计划制定好，可以为接下来的教学流程做好详细的安排，一份实用的教学计划是需要结合我们的实际情况的，下面是小编为您分享的河大教学计划5篇，感谢您的参阅。河大教学计划篇1李 艳 现目前英语教学成为国家教育改革很重大的变革科目之一。以前都是城镇...</w:t>
      </w:r>
    </w:p>
    <w:p>
      <w:pPr>
        <w:ind w:left="0" w:right="0" w:firstLine="560"/>
        <w:spacing w:before="450" w:after="450" w:line="312" w:lineRule="auto"/>
      </w:pPr>
      <w:r>
        <w:rPr>
          <w:rFonts w:ascii="宋体" w:hAnsi="宋体" w:eastAsia="宋体" w:cs="宋体"/>
          <w:color w:val="000"/>
          <w:sz w:val="28"/>
          <w:szCs w:val="28"/>
        </w:rPr>
        <w:t xml:space="preserve">教学计划制定好，可以为接下来的教学流程做好详细的安排，一份实用的教学计划是需要结合我们的实际情况的，下面是小编为您分享的河大教学计划5篇，感谢您的参阅。</w:t>
      </w:r>
    </w:p>
    <w:p>
      <w:pPr>
        <w:ind w:left="0" w:right="0" w:firstLine="560"/>
        <w:spacing w:before="450" w:after="450" w:line="312" w:lineRule="auto"/>
      </w:pPr>
      <w:r>
        <w:rPr>
          <w:rFonts w:ascii="宋体" w:hAnsi="宋体" w:eastAsia="宋体" w:cs="宋体"/>
          <w:color w:val="000"/>
          <w:sz w:val="28"/>
          <w:szCs w:val="28"/>
        </w:rPr>
        <w:t xml:space="preserve">河大教学计划篇1</w:t>
      </w:r>
    </w:p>
    <w:p>
      <w:pPr>
        <w:ind w:left="0" w:right="0" w:firstLine="560"/>
        <w:spacing w:before="450" w:after="450" w:line="312" w:lineRule="auto"/>
      </w:pPr>
      <w:r>
        <w:rPr>
          <w:rFonts w:ascii="宋体" w:hAnsi="宋体" w:eastAsia="宋体" w:cs="宋体"/>
          <w:color w:val="000"/>
          <w:sz w:val="28"/>
          <w:szCs w:val="28"/>
        </w:rPr>
        <w:t xml:space="preserve">李 艳 现目前英语教学成为国家教育改革很重大的变革科目之一。以前都是城镇学生小学就学习英语，而农村学生只有在升入初中之后才接触英语学习。现在的英语教学已经到了农村小学，在学生上小学的时候就要开始新的英语教学了。针对学生的学习情况，本学期我将重点投入到以素质教育为指挥棒的教学宗旨，激发学生学习英语的兴趣，培养他们学习英语的积极态度，使他们建立初步的学习英语的自信心；培养学生一定的语感和良好的语音、语调基础，使他们形成初步运用英语进行简单日常交流和书写，为进一步学习打下基础。我根据自己和学生的实际情况制定了以下教学工作计划： 一、学生情况</w:t>
      </w:r>
    </w:p>
    <w:p>
      <w:pPr>
        <w:ind w:left="0" w:right="0" w:firstLine="560"/>
        <w:spacing w:before="450" w:after="450" w:line="312" w:lineRule="auto"/>
      </w:pPr>
      <w:r>
        <w:rPr>
          <w:rFonts w:ascii="宋体" w:hAnsi="宋体" w:eastAsia="宋体" w:cs="宋体"/>
          <w:color w:val="000"/>
          <w:sz w:val="28"/>
          <w:szCs w:val="28"/>
        </w:rPr>
        <w:t xml:space="preserve">我校学生是从三年级开始学习英语，而我所任教的是四、五年级，这个阶段的学生思维活跃，模仿能力和记忆力较强，所以应针对不同的学生进行分层次教学，可能才会达到预期的效果；其次，四、五年级学生基本掌握一定的英语日常用语，具备一定的英语基础，因此对他们而言，英语基础知识需要继续深入的渗透，把重点放到听、说、读、写的要求上。 扩大学生对西方国家了解的知识领域，充分发展学生在生活中使用英语的能力和习惯。 二、 指导思想</w:t>
      </w:r>
    </w:p>
    <w:p>
      <w:pPr>
        <w:ind w:left="0" w:right="0" w:firstLine="560"/>
        <w:spacing w:before="450" w:after="450" w:line="312" w:lineRule="auto"/>
      </w:pPr>
      <w:r>
        <w:rPr>
          <w:rFonts w:ascii="宋体" w:hAnsi="宋体" w:eastAsia="宋体" w:cs="宋体"/>
          <w:color w:val="000"/>
          <w:sz w:val="28"/>
          <w:szCs w:val="28"/>
        </w:rPr>
        <w:t xml:space="preserve">认真学习《纲要》内容，以《英语课程标准》为指导，以课堂教学为阵地，切实转变教学观念，坚持面向全体学生，努力创设良好的英语教学环境，</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进一步提高质量意识，为学生的终生发展打下良好的基础。 三、教学目的、任务</w:t>
      </w:r>
    </w:p>
    <w:p>
      <w:pPr>
        <w:ind w:left="0" w:right="0" w:firstLine="560"/>
        <w:spacing w:before="450" w:after="450" w:line="312" w:lineRule="auto"/>
      </w:pPr>
      <w:r>
        <w:rPr>
          <w:rFonts w:ascii="宋体" w:hAnsi="宋体" w:eastAsia="宋体" w:cs="宋体"/>
          <w:color w:val="000"/>
          <w:sz w:val="28"/>
          <w:szCs w:val="28"/>
        </w:rPr>
        <w:t xml:space="preserve">小学英语教学在过去几年的发展中，在领导、学校的关心和重视下，取得了一定的成绩，教学、教研活动蓬勃展开，教学质量逐年提高。但是，本学期小学英语教学工作依然形势严峻，任务艰巨：首先，师资紧，课时少，教学任务重；其次，就我自身而言，刚踏入小学英语教育行列，对教材要求把握不够到位，正和学生处于一个认识、磨合和相互适应的过程。为此关于本学期的主要目的有以下几个方面：</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 2、发音准确、朗读流利，准确掌握书中的重点内容； 3、能够进行简单的日常用语的交流； 4、能够用简单的句子进行写作（简单造句）； 5、熟练掌握所学歌曲、chant等；</w:t>
      </w:r>
    </w:p>
    <w:p>
      <w:pPr>
        <w:ind w:left="0" w:right="0" w:firstLine="560"/>
        <w:spacing w:before="450" w:after="450" w:line="312" w:lineRule="auto"/>
      </w:pPr>
      <w:r>
        <w:rPr>
          <w:rFonts w:ascii="宋体" w:hAnsi="宋体" w:eastAsia="宋体" w:cs="宋体"/>
          <w:color w:val="000"/>
          <w:sz w:val="28"/>
          <w:szCs w:val="28"/>
        </w:rPr>
        <w:t xml:space="preserve">6、强调语言运用。两本教材都体现交际教学思想，注重学生语言应用能力的培养。在起始阶段采用\"全身动作反应法\"（老师的body language），让学生在做中学，在唱中学，在玩中学。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8、注重能力培养。整套教材贯穿\"学会学习\"的主题，培养学生自主学习和独立运用所学语言去做事情的能力。如let\'s learn /let\'s try /let’s talk。 9、突出激发学习兴趣。教学形式多样化，其中包括对话、歌谣、小诗、</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歌曲、游戏、任务、绘画等。 四、教学重点难点 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（2）养成良好的听英语、说英语、读英语和简单书写句子的习惯。 （3）发音清楚，语调正确，书写工整。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 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2、创新运用各种不同英语教学法来辅助教学，如：情景教学法、直接教学法，并开展一些有趣的活动、游戏让学生在轻松的氛围中学习英语，让学生多读多说多对话。</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3、创设英语情景和环境，使学生们在一定的英语语言环境里学习“第二语言”。做到“生活中有英语，英语中有生活”。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6、多教授chant和歌谣或小故事等促进学生多单词和句型的记忆。充分利用教科书中的课文创设的情景对话，为学生提供使用英语进行交流的机会。 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总之，由于才踏入英语教学工作，所以在这个学年中必须认真努力，尽快摸清学生的学习情况，有针对性的改变自己的教学方法，逐步适应学生的学习水平。让学生在玩中学习，提高他们学习的积极性，制定适合他们的学习策略，帮助学生取得更好的成绩，养成良好的学习习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河大教学计划篇2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现有学生34人，其中男生15人，女生19人。从整体看，本班属于前面优等生出色，后面后进生较多这种情况。经过上学期的教育，优等生能要求上进，在课堂上认真听讲，养成了主动阅读的好习惯，并有一定的语文素养，发展也比较全面。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二、 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w:t>
      </w:r>
    </w:p>
    <w:p>
      <w:pPr>
        <w:ind w:left="0" w:right="0" w:firstLine="560"/>
        <w:spacing w:before="450" w:after="450" w:line="312" w:lineRule="auto"/>
      </w:pPr>
      <w:r>
        <w:rPr>
          <w:rFonts w:ascii="宋体" w:hAnsi="宋体" w:eastAsia="宋体" w:cs="宋体"/>
          <w:color w:val="000"/>
          <w:sz w:val="28"/>
          <w:szCs w:val="28"/>
        </w:rPr>
        <w:t xml:space="preserve">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w:t>
      </w:r>
    </w:p>
    <w:p>
      <w:pPr>
        <w:ind w:left="0" w:right="0" w:firstLine="560"/>
        <w:spacing w:before="450" w:after="450" w:line="312" w:lineRule="auto"/>
      </w:pPr>
      <w:r>
        <w:rPr>
          <w:rFonts w:ascii="宋体" w:hAnsi="宋体" w:eastAsia="宋体" w:cs="宋体"/>
          <w:color w:val="000"/>
          <w:sz w:val="28"/>
          <w:szCs w:val="28"/>
        </w:rPr>
        <w:t xml:space="preserve">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五、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w:t>
      </w:r>
    </w:p>
    <w:p>
      <w:pPr>
        <w:ind w:left="0" w:right="0" w:firstLine="560"/>
        <w:spacing w:before="450" w:after="450" w:line="312" w:lineRule="auto"/>
      </w:pPr>
      <w:r>
        <w:rPr>
          <w:rFonts w:ascii="宋体" w:hAnsi="宋体" w:eastAsia="宋体" w:cs="宋体"/>
          <w:color w:val="000"/>
          <w:sz w:val="28"/>
          <w:szCs w:val="28"/>
        </w:rPr>
        <w:t xml:space="preserve">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河大教学计划篇3</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河大教学计划篇4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w:t>
      </w:r>
    </w:p>
    <w:p>
      <w:pPr>
        <w:ind w:left="0" w:right="0" w:firstLine="560"/>
        <w:spacing w:before="450" w:after="450" w:line="312" w:lineRule="auto"/>
      </w:pPr>
      <w:r>
        <w:rPr>
          <w:rFonts w:ascii="宋体" w:hAnsi="宋体" w:eastAsia="宋体" w:cs="宋体"/>
          <w:color w:val="000"/>
          <w:sz w:val="28"/>
          <w:szCs w:val="28"/>
        </w:rPr>
        <w:t xml:space="preserve">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2.做好日常教学工作的同时，为迎接20xx年的教师节， 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十月：1.为迎接建国xx周年，举办“我爱祖国，我爱家乡”校园小歌手比赛。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河大教学计划篇5</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