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幼儿后勤工作总结篇1本学年，以园务计...</w:t>
      </w:r>
    </w:p>
    <w:p>
      <w:pPr>
        <w:ind w:left="0" w:right="0" w:firstLine="560"/>
        <w:spacing w:before="450" w:after="450" w:line="312" w:lineRule="auto"/>
      </w:pPr>
      <w:r>
        <w:rPr>
          <w:rFonts w:ascii="宋体" w:hAnsi="宋体" w:eastAsia="宋体" w:cs="宋体"/>
          <w:color w:val="000"/>
          <w:sz w:val="28"/>
          <w:szCs w:val="28"/>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幼儿后勤工作总结篇1</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3、坚持每月检查户外大型活动器具、电器设备、班级设施，做到发现问题及时记载，心得体会请专业人员进行维修，延长设备的使用期限。期末做好园内、班级中设备的保养、收放工作。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学年初收齐新生入托体检卡工作总结，认真核对登记。每月进行生长发育指标的测定与评价，采取相关措施进行矫治，同时与家长取得联系进行宣教。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宋体" w:hAnsi="宋体" w:eastAsia="宋体" w:cs="宋体"/>
          <w:color w:val="000"/>
          <w:sz w:val="28"/>
          <w:szCs w:val="28"/>
        </w:rPr>
        <w:t xml:space="preserve">幼儿后勤工作总结篇2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幼儿园的后勤工作是一件烦琐的服务性工作，事情杂而散，可谓是“剪不断，理还乱”，我园的后勤管理工作从目前状况来看，各岗位能严格执行规章制度，但也存在不足之处，下面就各项工作做个总结: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宋体" w:hAnsi="宋体" w:eastAsia="宋体" w:cs="宋体"/>
          <w:color w:val="000"/>
          <w:sz w:val="28"/>
          <w:szCs w:val="28"/>
        </w:rPr>
        <w:t xml:space="preserve">幼儿后勤工作总结篇3</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幼儿健康管理方面，本年，请妇幼保健院专业医生为我园幼儿体检xx余人次，我院保健医生为幼儿测量身高、体重、视力xx余人次；x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x到x人，进行严格检查，每天早上为幼儿进行口腔喷药消毒，仔细观察幼儿面部，手心等部位是否有异常现象。</w:t>
      </w:r>
    </w:p>
    <w:p>
      <w:pPr>
        <w:ind w:left="0" w:right="0" w:firstLine="560"/>
        <w:spacing w:before="450" w:after="450" w:line="312" w:lineRule="auto"/>
      </w:pPr>
      <w:r>
        <w:rPr>
          <w:rFonts w:ascii="宋体" w:hAnsi="宋体" w:eastAsia="宋体" w:cs="宋体"/>
          <w:color w:val="000"/>
          <w:sz w:val="28"/>
          <w:szCs w:val="28"/>
        </w:rPr>
        <w:t xml:space="preserve">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xx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宋体" w:hAnsi="宋体" w:eastAsia="宋体" w:cs="宋体"/>
          <w:color w:val="000"/>
          <w:sz w:val="28"/>
          <w:szCs w:val="28"/>
        </w:rPr>
        <w:t xml:space="preserve">幼儿后勤工作总结篇4</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宋体" w:hAnsi="宋体" w:eastAsia="宋体" w:cs="宋体"/>
          <w:color w:val="000"/>
          <w:sz w:val="28"/>
          <w:szCs w:val="28"/>
        </w:rPr>
        <w:t xml:space="preserve">幼儿后勤工作总结篇5</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 .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 .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 .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 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 .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 .加强队伍与制度建设，防止 \" 见物不见人 \" 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 .勤俭建园、财尽其效、物尽其用。不为艰难，力求节俭，创业发展。提高教育资源的有效利用率，为园所的生存和发展创造良好的条件。并使有限的财物发挥更大的效益。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 20____年秋后勤工作将鼓足干劲，再创佳绩。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2025-05-13T01:32:41+08:00</dcterms:created>
  <dcterms:modified xsi:type="dcterms:W3CDTF">2025-05-13T01:32:41+08:00</dcterms:modified>
</cp:coreProperties>
</file>

<file path=docProps/custom.xml><?xml version="1.0" encoding="utf-8"?>
<Properties xmlns="http://schemas.openxmlformats.org/officeDocument/2006/custom-properties" xmlns:vt="http://schemas.openxmlformats.org/officeDocument/2006/docPropsVTypes"/>
</file>