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高一教师工作总结优质5篇</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工作总结的过程就是对已经完成的工作内容的回顾和复盘，通过工作总结我们可以发现自己在工作中的成长和进步，增强自信心，更好地应对工作挑战，下面是小编为您分享的高一教师工作总结优质5篇，感谢您的参阅。高一教师工作总结篇1本学期我担任高一 1 班...</w:t>
      </w:r>
    </w:p>
    <w:p>
      <w:pPr>
        <w:ind w:left="0" w:right="0" w:firstLine="560"/>
        <w:spacing w:before="450" w:after="450" w:line="312" w:lineRule="auto"/>
      </w:pPr>
      <w:r>
        <w:rPr>
          <w:rFonts w:ascii="宋体" w:hAnsi="宋体" w:eastAsia="宋体" w:cs="宋体"/>
          <w:color w:val="000"/>
          <w:sz w:val="28"/>
          <w:szCs w:val="28"/>
        </w:rPr>
        <w:t xml:space="preserve">写工作总结的过程就是对已经完成的工作内容的回顾和复盘，通过工作总结我们可以发现自己在工作中的成长和进步，增强自信心，更好地应对工作挑战，下面是小编为您分享的高一教师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本学期我担任高一 1 班，2 班英语教学。在工作中从各方面严格要求自己，勤勤恳恳， 兢兢业业，使教学工作有计划，有组织，有步骤地开展。立足现在，放眼未来，为使今后的 工作取得更大的进步，现对本学期教学工作做出总结，希望能发扬优点，克服不足，总结经 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 十分重要的环节，备学生，又要备教法。备课不充分或者备得不好，会严重影响课堂气氛和 积极性，我常说：“备课备不好，倒不如不上课，否则就是白费心机。”我明白备课的重要性， 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 做到线索清晰，层次分明，言简意赅，深入浅出。在课堂上特别注意调动学生的积极性，加 强师生交流， 充分体现学生的主体作用， 基本做到了让学生学得容易， 学得轻松， 学得愉快; 注意精讲精练，在课堂上我讲得尽量少，让学生有更多动口动手动脑的机会;同时在每一堂 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三、不断充电学习，在教学上，有疑必问。工作虽然已经十多年了，但作为一个高中老 师需要学习的东西实在太多了。在教学上，要求自己有疑必问。在各个单元的学习上都积极 与其他老师商讨，同时，多听其他老师的课，做到边听边讲，学习别人的优点，克服自己的 不足。此外，还自觉主动地阅读一些英语教育理论书籍，不断优化知识体系。经过认真虚心 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 直接影响到教学效果的优与差。为了保持良好的课堂纪律，我敢于大胆管理，借助班主任力 量抓好学风整顿。一个学年下来，课堂纪律有了明显的好转，教学效果取得了明显的进步。</w:t>
      </w:r>
    </w:p>
    <w:p>
      <w:pPr>
        <w:ind w:left="0" w:right="0" w:firstLine="560"/>
        <w:spacing w:before="450" w:after="450" w:line="312" w:lineRule="auto"/>
      </w:pPr>
      <w:r>
        <w:rPr>
          <w:rFonts w:ascii="宋体" w:hAnsi="宋体" w:eastAsia="宋体" w:cs="宋体"/>
          <w:color w:val="000"/>
          <w:sz w:val="28"/>
          <w:szCs w:val="28"/>
        </w:rPr>
        <w:t xml:space="preserve">对于作业布置与批改方面，要求做到精读精练。有针对性，有层次性。对学生的作业批改及 时、认真，分析并记录学生的作业情况，将他们在作业过程出现的问题做出分类总结，进行 透彻的评讲， 并针对有关情况及时改进教学方法， 做到有的放矢。</w:t>
      </w:r>
    </w:p>
    <w:p>
      <w:pPr>
        <w:ind w:left="0" w:right="0" w:firstLine="560"/>
        <w:spacing w:before="450" w:after="450" w:line="312" w:lineRule="auto"/>
      </w:pPr>
      <w:r>
        <w:rPr>
          <w:rFonts w:ascii="宋体" w:hAnsi="宋体" w:eastAsia="宋体" w:cs="宋体"/>
          <w:color w:val="000"/>
          <w:sz w:val="28"/>
          <w:szCs w:val="28"/>
        </w:rPr>
        <w:t xml:space="preserve">对于旷、 迟交作业的同学， 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 学习态度，不断提高教学质量，同时也使得教学工作有计划，有组织，有步骤地开展。除了 关注学生在学习中存在的个体差异， 着眼于全班英语水平整体发展之外， 我还对部分学生进 行兴趣的培养外，对于优秀的学生，培养他们自学的能力，而且对于优秀生还要求他们背诵 课文，鼓励他们自己找阅读的材料，从而提高阅读能力。教育是一个“慢”的艺术，教学之路 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 因此应该予以重视。</w:t>
      </w:r>
    </w:p>
    <w:p>
      <w:pPr>
        <w:ind w:left="0" w:right="0" w:firstLine="560"/>
        <w:spacing w:before="450" w:after="450" w:line="312" w:lineRule="auto"/>
      </w:pPr>
      <w:r>
        <w:rPr>
          <w:rFonts w:ascii="宋体" w:hAnsi="宋体" w:eastAsia="宋体" w:cs="宋体"/>
          <w:color w:val="000"/>
          <w:sz w:val="28"/>
          <w:szCs w:val="28"/>
        </w:rPr>
        <w:t xml:space="preserve">考试前进行 有系统的复习，考试后进行学科总结。从期中考试可以看出两个班的平均水平相当，1 班学 生平时学习比较浮躁，但基础稍好，2 班学生学习努力，但“缺腿生”面相对较大，结果两班 成绩相当。所以在期末考后的时间里，我把力量主要集中在 1 班的差生思想教育上和 2 班 的“缺腿生”辅导上，另外，还发现学生的综合能力不够强，所以以后的教学中要加强这方面 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 绩高低，都体现了我在这学期的教学成果。我明白到这并不是最重要的，重要的是在本学期 后如何自我提高，如何共同提高两班的英语水平。因此，无论怎样辛苦，我都会继续努力， 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高一新课程对于我来说，似乎又是一个新的起点和挑战，热情的激发和时间的投入，一定程度上缓解了我对于教学周期循环往复的不知所措。高ｘｘ年，感触最深的`有两点：新课程教学既要备好师，更要备好生；新课程教学注重过程，过程就是实效。由于教学经验颇浅，我对教学工作从未怠慢。以下是我在这ｘｘ年教学工作中的一些尝试及浅见。</w:t>
      </w:r>
    </w:p>
    <w:p>
      <w:pPr>
        <w:ind w:left="0" w:right="0" w:firstLine="560"/>
        <w:spacing w:before="450" w:after="450" w:line="312" w:lineRule="auto"/>
      </w:pPr>
      <w:r>
        <w:rPr>
          <w:rFonts w:ascii="宋体" w:hAnsi="宋体" w:eastAsia="宋体" w:cs="宋体"/>
          <w:color w:val="000"/>
          <w:sz w:val="28"/>
          <w:szCs w:val="28"/>
        </w:rPr>
        <w:t xml:space="preserve">１．对症下药</w:t>
      </w:r>
    </w:p>
    <w:p>
      <w:pPr>
        <w:ind w:left="0" w:right="0" w:firstLine="560"/>
        <w:spacing w:before="450" w:after="450" w:line="312" w:lineRule="auto"/>
      </w:pPr>
      <w:r>
        <w:rPr>
          <w:rFonts w:ascii="宋体" w:hAnsi="宋体" w:eastAsia="宋体" w:cs="宋体"/>
          <w:color w:val="000"/>
          <w:sz w:val="28"/>
          <w:szCs w:val="28"/>
        </w:rPr>
        <w:t xml:space="preserve">尽管新课程一直在倡导以学生为主体，但是这句话对于我的意义，一直和楼顶的条幅一样高高在上，望得见却使不着。在教学过程中我常常会误以为，只要我自己做好了，我的方法得当了内容精彩了，我的目标就已达成。因此最初接触教学的时候，我还不懂得了解掌握学生情况对教学的重要性，只是专心研究书本，教材，想方设法令课堂生动，学生易接受。但一开始我就碰了钉子。我按照自己的教学设计，上了一堂自认为明白易懂而又不死板的课，认为教学效果如期理想，怎知小测出来才知道不如人意。后来听同学们反应，才知道很多同学甚至没有听懂我用英语问的问题。从而可知，我在上课前没有很好地了解清楚学生的实际情况。尽管自己以为万事俱备，却仍然乘不上学生的东风。</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另一方面，三班的同学比较活跃，上课气氛积极，但中等生占较大多数，尖子生相对较少。因此，讲得太深，没有照顾到整体，而四班的同学比较沉静，学习欠积极性，虽然有突出的尖子生，但中下层面却很广，我备课时也没有注意到这点，因此教学效果不甚理想。从此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２．有的放矢</w:t>
      </w:r>
    </w:p>
    <w:p>
      <w:pPr>
        <w:ind w:left="0" w:right="0" w:firstLine="560"/>
        <w:spacing w:before="450" w:after="450" w:line="312" w:lineRule="auto"/>
      </w:pPr>
      <w:r>
        <w:rPr>
          <w:rFonts w:ascii="宋体" w:hAnsi="宋体" w:eastAsia="宋体" w:cs="宋体"/>
          <w:color w:val="000"/>
          <w:sz w:val="28"/>
          <w:szCs w:val="28"/>
        </w:rPr>
        <w:t xml:space="preserve">注重学生自主学习能力的培养。授人以鱼的传统教授方法应被授人以渔的任务型和发现型教学所取代。所以，在备课过程中，备学生，又要备教法。备课充分的课堂，不仅学生收益，对于教师本身来说也是非常愉悦的过程，或者胸有成竹，挥洒自如，或者激情澎湃，游刃有余。备课不充分或者备得不好，则会严重影响课堂气氛和积极性，上起来都觉得心虚和底气不足，于己于人都是一种折磨，这一点相信老师们都会有相通的体会。许多人说教书教到第二轮了，应该很轻松的。但是对我来说并非如此，即使是上过的课文都值得再费一番功夫思索，推敲或者优化。</w:t>
      </w:r>
    </w:p>
    <w:p>
      <w:pPr>
        <w:ind w:left="0" w:right="0" w:firstLine="560"/>
        <w:spacing w:before="450" w:after="450" w:line="312" w:lineRule="auto"/>
      </w:pPr>
      <w:r>
        <w:rPr>
          <w:rFonts w:ascii="宋体" w:hAnsi="宋体" w:eastAsia="宋体" w:cs="宋体"/>
          <w:color w:val="000"/>
          <w:sz w:val="28"/>
          <w:szCs w:val="28"/>
        </w:rPr>
        <w:t xml:space="preserve">３．享受教学</w:t>
      </w:r>
    </w:p>
    <w:p>
      <w:pPr>
        <w:ind w:left="0" w:right="0" w:firstLine="560"/>
        <w:spacing w:before="450" w:after="450" w:line="312" w:lineRule="auto"/>
      </w:pPr>
      <w:r>
        <w:rPr>
          <w:rFonts w:ascii="宋体" w:hAnsi="宋体" w:eastAsia="宋体" w:cs="宋体"/>
          <w:color w:val="000"/>
          <w:sz w:val="28"/>
          <w:szCs w:val="28"/>
        </w:rPr>
        <w:t xml:space="preserve">我常常觉得学生对老师的最高评价就是“我以后也要成为你这样的人”。所谓言传不如身教，让学生可以感受到教师自身坦率的人格，渊博的学识，蓬勃的热情，收放自如的能力，将是对学生最大的引导和激励。只有自身素质高，专业素养高，才能有效的教学，才能让学生心生敬意，尽可能激发他们的兴趣。此外，要有驾驭课堂的能力，因为学生在课堂上的一举一动都会直接影响课堂教学。努力使上课内容丰富，现实。教态自然，讲课生动，难易适中照顾全部，就自然能够吸引住学生。保证课堂效率还需要有充足的精神，所以再体虚乏力没有吃早餐，我也会在课前憋足三分真气，让学生感受到热情的气氛。</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本学期我承担了高一x班的政治课和20xx电子xxx个班的政治课教学任务，现将本学期的工作得失做一个回顾和总结，以利于开展以后的工作。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接的都是起始班级的课，同时也是第一次接触经济学课程，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在中专课程教学中注重学生学会做人的理念。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最佳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