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优秀班主主任发言稿5篇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发言稿的书写可以让我们在发言的过程中有更好的发挥，在很多大型的场合中都会拥有，大家要正确对待发言稿的写作，以下是小编精心为您推荐的优秀班主主任发言稿5篇，供大家参考。优秀班主主任发言稿篇1各位领导，各位老师：大家晚上好！很荣幸能作为班主任老...</w:t>
      </w:r>
    </w:p>
    <w:p>
      <w:pPr>
        <w:ind w:left="0" w:right="0" w:firstLine="560"/>
        <w:spacing w:before="450" w:after="450" w:line="312" w:lineRule="auto"/>
      </w:pPr>
      <w:r>
        <w:rPr>
          <w:rFonts w:ascii="宋体" w:hAnsi="宋体" w:eastAsia="宋体" w:cs="宋体"/>
          <w:color w:val="000"/>
          <w:sz w:val="28"/>
          <w:szCs w:val="28"/>
        </w:rPr>
        <w:t xml:space="preserve">发言稿的书写可以让我们在发言的过程中有更好的发挥，在很多大型的场合中都会拥有，大家要正确对待发言稿的写作，以下是小编精心为您推荐的优秀班主主任发言稿5篇，供大家参考。</w:t>
      </w:r>
    </w:p>
    <w:p>
      <w:pPr>
        <w:ind w:left="0" w:right="0" w:firstLine="560"/>
        <w:spacing w:before="450" w:after="450" w:line="312" w:lineRule="auto"/>
      </w:pPr>
      <w:r>
        <w:rPr>
          <w:rFonts w:ascii="宋体" w:hAnsi="宋体" w:eastAsia="宋体" w:cs="宋体"/>
          <w:color w:val="000"/>
          <w:sz w:val="28"/>
          <w:szCs w:val="28"/>
        </w:rPr>
        <w:t xml:space="preserve">优秀班主主任发言稿篇1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很荣幸能作为班主任老师代表在大会上发言。记得在一本书上看到，老师分四种类型：智慧爱心型，爱心操劳型，操劳良心型，良心应付型。我不敢妄称自己是智慧爱心型教师，但我们都对要带好一个班不容易有着深刻的体会。在座的各位老师，有的是我的前辈，教学经验丰富，我不敢班门弄斧，即使你是一位初出茅庐的新手，你也可以去百度，随便浏览一份经验交流材料，就能让你受益匪浅。我只想和各位老师聊聊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一、开学三部曲</w:t>
      </w:r>
    </w:p>
    <w:p>
      <w:pPr>
        <w:ind w:left="0" w:right="0" w:firstLine="560"/>
        <w:spacing w:before="450" w:after="450" w:line="312" w:lineRule="auto"/>
      </w:pPr>
      <w:r>
        <w:rPr>
          <w:rFonts w:ascii="宋体" w:hAnsi="宋体" w:eastAsia="宋体" w:cs="宋体"/>
          <w:color w:val="000"/>
          <w:sz w:val="28"/>
          <w:szCs w:val="28"/>
        </w:rPr>
        <w:t xml:space="preserve">1、明确校纪班规。我班48个学生，来自20几个乡镇的30多所学校，由于不同的环境，不同的教育方法，导致他们的行为习惯不同，学习上也良莠不齐，很多学生组织纪律观念淡薄，为了让学生养成良好的规范的行为习惯，所以有必要在开学之初，学习龙池附小七项常规评比细则,学习小学生日常行为规范，学习小学生自律三字经，培养学生争创文明班级的意识。</w:t>
      </w:r>
    </w:p>
    <w:p>
      <w:pPr>
        <w:ind w:left="0" w:right="0" w:firstLine="560"/>
        <w:spacing w:before="450" w:after="450" w:line="312" w:lineRule="auto"/>
      </w:pPr>
      <w:r>
        <w:rPr>
          <w:rFonts w:ascii="宋体" w:hAnsi="宋体" w:eastAsia="宋体" w:cs="宋体"/>
          <w:color w:val="000"/>
          <w:sz w:val="28"/>
          <w:szCs w:val="28"/>
        </w:rPr>
        <w:t xml:space="preserve">2、学生自我介绍。就是给每个同学一分钟的时间介绍自己，姓名，年龄，爱好，特长，愿望。主要是给学生一个锻炼机会，让每一个学生敢于站在讲台面对大家讲话，让学生尽快适应新环境，新同学，新老师。</w:t>
      </w:r>
    </w:p>
    <w:p>
      <w:pPr>
        <w:ind w:left="0" w:right="0" w:firstLine="560"/>
        <w:spacing w:before="450" w:after="450" w:line="312" w:lineRule="auto"/>
      </w:pPr>
      <w:r>
        <w:rPr>
          <w:rFonts w:ascii="宋体" w:hAnsi="宋体" w:eastAsia="宋体" w:cs="宋体"/>
          <w:color w:val="000"/>
          <w:sz w:val="28"/>
          <w:szCs w:val="28"/>
        </w:rPr>
        <w:t xml:space="preserve">3、老师自卖自夸。班主任工作是很有挑战性的工作，每一个学生都是一个世界，要想得到每一个学生的信任，我个人还觉得有时候还要自卖自夸。首先我夸夸龙池学校，我给学生观看《龙池附小宣传片》视频，给学生观看龙池学生表演的常德丝弦《龙池校园新事多》，让学生写《校园一景》的作文，让学生明白龙池是一所教学设施一流，环境优雅的学校。然后我夸夸自己，我有这种思想还源于一个学生家长对我的质疑，他直率地表示我个儿不高，能否管住学生，我很诧异，为何会以老师的身高和体重来衡量一个老师的能力和敬业精神！但我觉得家长的不信任势必会影响到他的孩子对我的看法，不利于我带班，于是我在教室里利用多媒体，直接在百度输入关键字，让学生看到我的文章，看到我上公开课的照片，看到我评为县骨干教师和教学能手的有关资料。学生对自己能在龙池享受优质教育深感自豪，对我也在眉宇间流露出一份崇拜，这为我管理班级打下了良好的基础，但是我也深知，我的课堂教学是否有魅力，我的班级管理是否到位才是至关重要的。</w:t>
      </w:r>
    </w:p>
    <w:p>
      <w:pPr>
        <w:ind w:left="0" w:right="0" w:firstLine="560"/>
        <w:spacing w:before="450" w:after="450" w:line="312" w:lineRule="auto"/>
      </w:pPr>
      <w:r>
        <w:rPr>
          <w:rFonts w:ascii="宋体" w:hAnsi="宋体" w:eastAsia="宋体" w:cs="宋体"/>
          <w:color w:val="000"/>
          <w:sz w:val="28"/>
          <w:szCs w:val="28"/>
        </w:rPr>
        <w:t xml:space="preserve">二、按照龙池附小管理细则，强化班级管理，创特色班级。</w:t>
      </w:r>
    </w:p>
    <w:p>
      <w:pPr>
        <w:ind w:left="0" w:right="0" w:firstLine="560"/>
        <w:spacing w:before="450" w:after="450" w:line="312" w:lineRule="auto"/>
      </w:pPr>
      <w:r>
        <w:rPr>
          <w:rFonts w:ascii="宋体" w:hAnsi="宋体" w:eastAsia="宋体" w:cs="宋体"/>
          <w:color w:val="000"/>
          <w:sz w:val="28"/>
          <w:szCs w:val="28"/>
        </w:rPr>
        <w:t xml:space="preserve">1、特色之一：班干部责任到“微”。</w:t>
      </w:r>
    </w:p>
    <w:p>
      <w:pPr>
        <w:ind w:left="0" w:right="0" w:firstLine="560"/>
        <w:spacing w:before="450" w:after="450" w:line="312" w:lineRule="auto"/>
      </w:pPr>
      <w:r>
        <w:rPr>
          <w:rFonts w:ascii="宋体" w:hAnsi="宋体" w:eastAsia="宋体" w:cs="宋体"/>
          <w:color w:val="000"/>
          <w:sz w:val="28"/>
          <w:szCs w:val="28"/>
        </w:rPr>
        <w:t xml:space="preserve">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早读：在老师来之前，由科代表负责。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w:t>
      </w:r>
    </w:p>
    <w:p>
      <w:pPr>
        <w:ind w:left="0" w:right="0" w:firstLine="560"/>
        <w:spacing w:before="450" w:after="450" w:line="312" w:lineRule="auto"/>
      </w:pPr>
      <w:r>
        <w:rPr>
          <w:rFonts w:ascii="宋体" w:hAnsi="宋体" w:eastAsia="宋体" w:cs="宋体"/>
          <w:color w:val="000"/>
          <w:sz w:val="28"/>
          <w:szCs w:val="28"/>
        </w:rPr>
        <w:t xml:space="preserve">就餐、就寝都有相应的负责人，老师也留心观察，多和生活老师交流，公正评判每个学生的表现。</w:t>
      </w:r>
    </w:p>
    <w:p>
      <w:pPr>
        <w:ind w:left="0" w:right="0" w:firstLine="560"/>
        <w:spacing w:before="450" w:after="450" w:line="312" w:lineRule="auto"/>
      </w:pPr>
      <w:r>
        <w:rPr>
          <w:rFonts w:ascii="宋体" w:hAnsi="宋体" w:eastAsia="宋体" w:cs="宋体"/>
          <w:color w:val="000"/>
          <w:sz w:val="28"/>
          <w:szCs w:val="28"/>
        </w:rPr>
        <w:t xml:space="preserve">2、特色之二：狠抓班风促学风</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要求学生“学会倾听”，在课堂上，尊重老师的劳动，尊重学生的发言，尊重知识，也遵守了纪律。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要求学生要放得开，收得住。要配合各科任老师上好每一节课。</w:t>
      </w:r>
    </w:p>
    <w:p>
      <w:pPr>
        <w:ind w:left="0" w:right="0" w:firstLine="560"/>
        <w:spacing w:before="450" w:after="450" w:line="312" w:lineRule="auto"/>
      </w:pPr>
      <w:r>
        <w:rPr>
          <w:rFonts w:ascii="宋体" w:hAnsi="宋体" w:eastAsia="宋体" w:cs="宋体"/>
          <w:color w:val="000"/>
          <w:sz w:val="28"/>
          <w:szCs w:val="28"/>
        </w:rPr>
        <w:t xml:space="preserve">3、特色之三：注重能力的培养和锻炼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积极鼓励学生参加自己喜欢的二课堂活动，积极参加学校举行的大型活动，力争全面发展。</w:t>
      </w:r>
    </w:p>
    <w:p>
      <w:pPr>
        <w:ind w:left="0" w:right="0" w:firstLine="560"/>
        <w:spacing w:before="450" w:after="450" w:line="312" w:lineRule="auto"/>
      </w:pPr>
      <w:r>
        <w:rPr>
          <w:rFonts w:ascii="宋体" w:hAnsi="宋体" w:eastAsia="宋体" w:cs="宋体"/>
          <w:color w:val="000"/>
          <w:sz w:val="28"/>
          <w:szCs w:val="28"/>
        </w:rPr>
        <w:t xml:space="preserve">4、特色之四：注重师生的情感交流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情感，爱是教育的灵魂。我经常利用课间和学生一起游戏，谈笑；利用午睡以后的时间和学生一起沟通思想，了解情况。还经常利用自习前的时间给他们播放一横老师的《感恩教育》，播放《唐山大地震》、播放《小英雄雨来》等等有教育意义的视频，教给他们必要的人生道理，比如感恩，友谊，宽容，真诚，礼貌，勇敢，坚强…</w:t>
      </w:r>
    </w:p>
    <w:p>
      <w:pPr>
        <w:ind w:left="0" w:right="0" w:firstLine="560"/>
        <w:spacing w:before="450" w:after="450" w:line="312" w:lineRule="auto"/>
      </w:pPr>
      <w:r>
        <w:rPr>
          <w:rFonts w:ascii="宋体" w:hAnsi="宋体" w:eastAsia="宋体" w:cs="宋体"/>
          <w:color w:val="000"/>
          <w:sz w:val="28"/>
          <w:szCs w:val="28"/>
        </w:rPr>
        <w:t xml:space="preserve">教育孩子时得严肃，而平时应该是朋友，适当的幽默可增加亲和力，做到相互尊重，恩威并济。作为班主任应该善于捕捉每一个学生身上的闪光点，前苏联著名的教育家马卡连科曾经有这样一句话：“用放大镜看学生的优点，用缩小镜看学生的缺点”。真诚地及时地对每个学生给予鼓励与赞扬，能让学生更有积极性。我会特意用照片记录下我们的每一次活动。学生就餐就寝 、出操、参加运动会等等，我都拍摄了一些照片，记录他们的快乐成长，共同感受学习的过程，感受同学的情谊，感受生活的美好。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对班上学生一视同仁，留意每个学生的在校动态。我班上有两个比较特别的学生，一个是单亲家庭的孩子，他妈妈17时生下他，他妈妈说他的出生是个错误，这个“错误”经常“大错误不犯，小错误不断”，性格多变而叛逆，曾多次辱骂生活老师和跟车老师，得知情况后，我第一次是大动肝火，收效甚微，后来我改变策略，给予他更多的关心，他喜欢上网，我又把播放视频的任务交给他，但约法三章，不能登qq，不能打游戏，不能损坏电脑。常常和他谈心，循循善诱，终于他不再调皮捣蛋了，我还把他评为了“转变之星”。还有一个学生就更为特别，喜欢独处，表现怪异，我从一篇作文中开始意识到这个学生有些反常，那次作文命题是什么是我的乐趣，他居然写的是流泪是我的乐趣，我开始找他谈心，没想到后来又相继发现他常在日记里表现出对生的厌倦和对死的渴望，我不寒而栗，意识到责任重于泰山，开始频频与他家长联系，后来在我的建议下前往长沙去进行心理咨询，结果表明的确是有轻度异常，我们校长也亲自和主治医生沟通，寻求对学生最有利的治疗途径，学生需要在家里吃两个星期的药，我教育其他学生多给他一些关心，我每天一个电话问候，我觉得这是我该恪守的一份责任。我让他写写治病期间发生的最愉快的事情，学生现在状态特别好，目前与其他孩子能和睦相处，与老师也能真诚交流了。他父母感激不尽，我的做法让我的班级更有凝聚力。</w:t>
      </w:r>
    </w:p>
    <w:p>
      <w:pPr>
        <w:ind w:left="0" w:right="0" w:firstLine="560"/>
        <w:spacing w:before="450" w:after="450" w:line="312" w:lineRule="auto"/>
      </w:pPr>
      <w:r>
        <w:rPr>
          <w:rFonts w:ascii="宋体" w:hAnsi="宋体" w:eastAsia="宋体" w:cs="宋体"/>
          <w:color w:val="000"/>
          <w:sz w:val="28"/>
          <w:szCs w:val="28"/>
        </w:rPr>
        <w:t xml:space="preserve">虽然我们班与其他班仍有较大差距，为了不打击学生上进心，我不拿学生和其他班比较，让学生为自己的点滴进步喝彩，我想总有一天学生会还我一份惊喜！</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班主任工作是平凡而繁琐的工作，让我们在实践中去探索行之有效的工作方法，使班级管理工作更上新台阶。耽误了各位老师的宝贵时间，谢谢大家！</w:t>
      </w:r>
    </w:p>
    <w:p>
      <w:pPr>
        <w:ind w:left="0" w:right="0" w:firstLine="560"/>
        <w:spacing w:before="450" w:after="450" w:line="312" w:lineRule="auto"/>
      </w:pPr>
      <w:r>
        <w:rPr>
          <w:rFonts w:ascii="宋体" w:hAnsi="宋体" w:eastAsia="宋体" w:cs="宋体"/>
          <w:color w:val="000"/>
          <w:sz w:val="28"/>
          <w:szCs w:val="28"/>
        </w:rPr>
        <w:t xml:space="preserve">优秀班主主任发言稿篇2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大家下午好！首先感谢学校给我一次与大家交流的机会。我的发言谈不上什么经验介绍，只能是粗浅地谈谈最近我在班主任工作中的收获和困惑。</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刚刚接触我自己班级的时候，我发现我们班的学生自觉性和自控力都比较差，避免不了会出现这样或那样的错误。于是，我经常利用班会、课前、课下等一切可以利用的时间对学生中出现的问题进行及时教育，跟他们讲明道理及危害性，从而使学生做到自律。学校每个星期都会进行卫生，礼仪，纪律三项循环比赛，每当听到优秀的班级里有一年六班时，学生都在欢呼雀跃，而我也感觉很欣慰。</w:t>
      </w:r>
    </w:p>
    <w:p>
      <w:pPr>
        <w:ind w:left="0" w:right="0" w:firstLine="560"/>
        <w:spacing w:before="450" w:after="450" w:line="312" w:lineRule="auto"/>
      </w:pPr>
      <w:r>
        <w:rPr>
          <w:rFonts w:ascii="宋体" w:hAnsi="宋体" w:eastAsia="宋体" w:cs="宋体"/>
          <w:color w:val="000"/>
          <w:sz w:val="28"/>
          <w:szCs w:val="28"/>
        </w:rPr>
        <w:t xml:space="preserve">二、家校沟通落到实处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开学至今，我跟语文老师针对班级的部分学生进行家访。印象最深刻的是我们班的一个男孩，他上课的时候老是坐不住，喜欢在教室里面走动。去这个小男孩家的时候，他的妈妈很热心的接待了我们，我跟她妈妈反应了这个小男孩在校的情况。她妈妈说这个小男孩的脾气很倔强，越是批评越是叛逆。我知道这种情况后，跟这个小男孩的家长说，这是缺乏爱的表现。因为我在对待这个学生上用了更多的爱去包容他，但绝不是溺爱。家访后，这个小男孩，上课渐渐不多动了，成绩也在逐步上升。这次的期中考试，获得不错的成绩。期中之后，我将会和语文老师对班级学生进行全面家访。</w:t>
      </w:r>
    </w:p>
    <w:p>
      <w:pPr>
        <w:ind w:left="0" w:right="0" w:firstLine="560"/>
        <w:spacing w:before="450" w:after="450" w:line="312" w:lineRule="auto"/>
      </w:pPr>
      <w:r>
        <w:rPr>
          <w:rFonts w:ascii="宋体" w:hAnsi="宋体" w:eastAsia="宋体" w:cs="宋体"/>
          <w:color w:val="000"/>
          <w:sz w:val="28"/>
          <w:szCs w:val="28"/>
        </w:rPr>
        <w:t xml:space="preserve">当然，作为一名新班主任在工作中会遇到或多或少的困惑，我就遇到了这么一位学生，他时常会欺负班级其他同学，会拿同学的东西忘记还。我找他谈过，问过他为什么要欺负同学。他的回答是，他想跟同学玩但是不知道怎么开口。我跟他说找同学玩，要有礼貌，这样同学才会喜欢跟你玩。根据这位学生的家长反馈，父母平时很少关心这个学生。我曾相信这位学生会学好，可是刚答应我没几天，立马又不乖了，针对这类学生，我不知道该如何处理，由于我刚刚参加工作第一年当班主任，很多事情还做得很不够到位，感谢许多老教师对我的帮助，特别是我的指导教师华老师，也希望在座的各位老师给我提出宝贵的建议，谢谢。</w:t>
      </w:r>
    </w:p>
    <w:p>
      <w:pPr>
        <w:ind w:left="0" w:right="0" w:firstLine="560"/>
        <w:spacing w:before="450" w:after="450" w:line="312" w:lineRule="auto"/>
      </w:pPr>
      <w:r>
        <w:rPr>
          <w:rFonts w:ascii="宋体" w:hAnsi="宋体" w:eastAsia="宋体" w:cs="宋体"/>
          <w:color w:val="000"/>
          <w:sz w:val="28"/>
          <w:szCs w:val="28"/>
        </w:rPr>
        <w:t xml:space="preserve">优秀班主主任发言稿篇3</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下午好！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这一点我采取了全面指导与个别师范相结合的方法，效果很好。今年我班被武汉大学录取的侯超同学，被南京航空航天大学录取的宋博同学，被全国最牛水利专业录取的闫秀同学，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3、学习要接受，更要选择。接受是创造的基础，而选择才是创造的开始。在学习新知识时，我们不能被动接受，要在理解、消化上做文章;在做习题时，我们要有选择，习题是永远做不完的;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w:t>
      </w:r>
    </w:p>
    <w:p>
      <w:pPr>
        <w:ind w:left="0" w:right="0" w:firstLine="560"/>
        <w:spacing w:before="450" w:after="450" w:line="312" w:lineRule="auto"/>
      </w:pPr>
      <w:r>
        <w:rPr>
          <w:rFonts w:ascii="宋体" w:hAnsi="宋体" w:eastAsia="宋体" w:cs="宋体"/>
          <w:color w:val="000"/>
          <w:sz w:val="28"/>
          <w:szCs w:val="28"/>
        </w:rPr>
        <w:t xml:space="preserve">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44位同学形同一个家，有难大家帮，有福大家享。我班的同学始终有这样一个信念：因为我们是优秀的，所以必修优秀;允许自己对我们的班级挑一万个毛病，不允许别人说我们一点不是。</w:t>
      </w:r>
    </w:p>
    <w:p>
      <w:pPr>
        <w:ind w:left="0" w:right="0" w:firstLine="560"/>
        <w:spacing w:before="450" w:after="450" w:line="312" w:lineRule="auto"/>
      </w:pPr>
      <w:r>
        <w:rPr>
          <w:rFonts w:ascii="宋体" w:hAnsi="宋体" w:eastAsia="宋体" w:cs="宋体"/>
          <w:color w:val="000"/>
          <w:sz w:val="28"/>
          <w:szCs w:val="28"/>
        </w:rPr>
        <w:t xml:space="preserve">这让我非常感动。正是我们这样优秀的班级引来了兄弟班级同学的羡慕，提出申请要加入我们的班级。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十、甚至上百分！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w:t>
      </w:r>
    </w:p>
    <w:p>
      <w:pPr>
        <w:ind w:left="0" w:right="0" w:firstLine="560"/>
        <w:spacing w:before="450" w:after="450" w:line="312" w:lineRule="auto"/>
      </w:pPr>
      <w:r>
        <w:rPr>
          <w:rFonts w:ascii="宋体" w:hAnsi="宋体" w:eastAsia="宋体" w:cs="宋体"/>
          <w:color w:val="000"/>
          <w:sz w:val="28"/>
          <w:szCs w:val="28"/>
        </w:rPr>
        <w:t xml:space="preserve">我们当班主任的要对学生负责，不管是学习还是为人，更重要的是他的前途也就是学生的志愿指导问题。不要只管教，不管报，出来成绩后，一走了之，志愿是自己的事，自己选择就是了，这是不对的。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560"/>
        <w:spacing w:before="450" w:after="450" w:line="312" w:lineRule="auto"/>
      </w:pPr>
      <w:r>
        <w:rPr>
          <w:rFonts w:ascii="宋体" w:hAnsi="宋体" w:eastAsia="宋体" w:cs="宋体"/>
          <w:color w:val="000"/>
          <w:sz w:val="28"/>
          <w:szCs w:val="28"/>
        </w:rPr>
        <w:t xml:space="preserve">优秀班主主任发言稿篇4</w:t>
      </w:r>
    </w:p>
    <w:p>
      <w:pPr>
        <w:ind w:left="0" w:right="0" w:firstLine="560"/>
        <w:spacing w:before="450" w:after="450" w:line="312" w:lineRule="auto"/>
      </w:pPr>
      <w:r>
        <w:rPr>
          <w:rFonts w:ascii="宋体" w:hAnsi="宋体" w:eastAsia="宋体" w:cs="宋体"/>
          <w:color w:val="000"/>
          <w:sz w:val="28"/>
          <w:szCs w:val="28"/>
        </w:rPr>
        <w:t xml:space="preserve">借此机会，与各位班主任交流几点班级管理的感受和想法。</w:t>
      </w:r>
    </w:p>
    <w:p>
      <w:pPr>
        <w:ind w:left="0" w:right="0" w:firstLine="560"/>
        <w:spacing w:before="450" w:after="450" w:line="312" w:lineRule="auto"/>
      </w:pPr>
      <w:r>
        <w:rPr>
          <w:rFonts w:ascii="宋体" w:hAnsi="宋体" w:eastAsia="宋体" w:cs="宋体"/>
          <w:color w:val="000"/>
          <w:sz w:val="28"/>
          <w:szCs w:val="28"/>
        </w:rPr>
        <w:t xml:space="preserve">一、说说班主任工作的两点感受：</w:t>
      </w:r>
    </w:p>
    <w:p>
      <w:pPr>
        <w:ind w:left="0" w:right="0" w:firstLine="560"/>
        <w:spacing w:before="450" w:after="450" w:line="312" w:lineRule="auto"/>
      </w:pPr>
      <w:r>
        <w:rPr>
          <w:rFonts w:ascii="宋体" w:hAnsi="宋体" w:eastAsia="宋体" w:cs="宋体"/>
          <w:color w:val="000"/>
          <w:sz w:val="28"/>
          <w:szCs w:val="28"/>
        </w:rPr>
        <w:t xml:space="preserve">感受一：班主任这个岗位是我的教育工作不仅充实，而且富有光彩；班主任的人生不仅幸福，而且不朽。班主任工作给我带来了教育之乐。一个没当过班主任的教师，是一个不完美的教师；一个想逃避班主任复杂工作的教师，是一个得不到教育之乐的教师。站到班里，看到自己的学生每天在进步、在成长，我最喜欢这样的感觉。我想这种感觉只有我们在座的各位班主任才能体会得到。</w:t>
      </w:r>
    </w:p>
    <w:p>
      <w:pPr>
        <w:ind w:left="0" w:right="0" w:firstLine="560"/>
        <w:spacing w:before="450" w:after="450" w:line="312" w:lineRule="auto"/>
      </w:pPr>
      <w:r>
        <w:rPr>
          <w:rFonts w:ascii="宋体" w:hAnsi="宋体" w:eastAsia="宋体" w:cs="宋体"/>
          <w:color w:val="000"/>
          <w:sz w:val="28"/>
          <w:szCs w:val="28"/>
        </w:rPr>
        <w:t xml:space="preserve">感受二：班主任的特殊地位，使其有可能成为是学生最亲近的老师，也有可能成为学生最厌恶的老师，这取决于班主任对学生的态度，对学生是否公平，是否无私。</w:t>
      </w:r>
    </w:p>
    <w:p>
      <w:pPr>
        <w:ind w:left="0" w:right="0" w:firstLine="560"/>
        <w:spacing w:before="450" w:after="450" w:line="312" w:lineRule="auto"/>
      </w:pPr>
      <w:r>
        <w:rPr>
          <w:rFonts w:ascii="宋体" w:hAnsi="宋体" w:eastAsia="宋体" w:cs="宋体"/>
          <w:color w:val="000"/>
          <w:sz w:val="28"/>
          <w:szCs w:val="28"/>
        </w:rPr>
        <w:t xml:space="preserve">二、说说搞好班级工作的想法，供同志们探讨。</w:t>
      </w:r>
    </w:p>
    <w:p>
      <w:pPr>
        <w:ind w:left="0" w:right="0" w:firstLine="560"/>
        <w:spacing w:before="450" w:after="450" w:line="312" w:lineRule="auto"/>
      </w:pPr>
      <w:r>
        <w:rPr>
          <w:rFonts w:ascii="宋体" w:hAnsi="宋体" w:eastAsia="宋体" w:cs="宋体"/>
          <w:color w:val="000"/>
          <w:sz w:val="28"/>
          <w:szCs w:val="28"/>
        </w:rPr>
        <w:t xml:space="preserve">我认为一个班级学生的行为习惯和学习习惯的好坏直接决定班级工作的成败。抓学生习惯的关键时段小学则是在一年级，中学则是在初一。一旦抓晚了，很难改变。我想只有换了班主任的班级再抓或许还能成功。</w:t>
      </w:r>
    </w:p>
    <w:p>
      <w:pPr>
        <w:ind w:left="0" w:right="0" w:firstLine="560"/>
        <w:spacing w:before="450" w:after="450" w:line="312" w:lineRule="auto"/>
      </w:pPr>
      <w:r>
        <w:rPr>
          <w:rFonts w:ascii="宋体" w:hAnsi="宋体" w:eastAsia="宋体" w:cs="宋体"/>
          <w:color w:val="000"/>
          <w:sz w:val="28"/>
          <w:szCs w:val="28"/>
        </w:rPr>
        <w:t xml:space="preserve">在每个班主任的手中，都握着几十个鲜活的生命，而每个生命都有着不同的性格。有的开朗，无忧无虑；有的内向，多愁善感；有的脆弱，易受伤害。班主任要生就一双慧眼，心细如发，在他们忧伤的时候，给予快乐；在他们无助的时候，给予支持；在他们失意的时候，给予慰藉；在他们自卑的时候，给予鼓励。无论学习好差，一定要让每个孩子的心灵都充满阳光，这样学困生就不至于变成问题生了。我们既是班级管理者和教学工作者，更是灵魂工程师。对班主任来说，最重要的职责不仅是让学生个个成绩优秀，还要让学生个个品行高尚，思想积极。给孩子们财富，不如把孩子们变成一笔财富。因而，我在班里提出学会学习，学会做人的口号，目的就是告诉孩子们：真正的优秀是人格的伟大，而非仅成绩之好，名次之高。如果把教育比作铸造银器，那么道德的培养就是一锤又一锤的敲击，直至银器成形；而文化知识的教授，就是在银器上雕花，孰重孰轻，一目了然。</w:t>
      </w:r>
    </w:p>
    <w:p>
      <w:pPr>
        <w:ind w:left="0" w:right="0" w:firstLine="560"/>
        <w:spacing w:before="450" w:after="450" w:line="312" w:lineRule="auto"/>
      </w:pPr>
      <w:r>
        <w:rPr>
          <w:rFonts w:ascii="宋体" w:hAnsi="宋体" w:eastAsia="宋体" w:cs="宋体"/>
          <w:color w:val="000"/>
          <w:sz w:val="28"/>
          <w:szCs w:val="28"/>
        </w:rPr>
        <w:t xml:space="preserve">在上述理念的指导下，我开始言传身教，培养学生们。无论是每周一次的班会，还是平日的一言一行，我都在为他们渗透做人的道理。每当看到孩子们聚成一簇，热火朝天地讨论，却又极有素质地压低声音，言辞激烈而又井然有序，我的心情就像一位玉雕师看到自己的作品日渐完善一样，那是一种神圣的喜悦！</w:t>
      </w:r>
    </w:p>
    <w:p>
      <w:pPr>
        <w:ind w:left="0" w:right="0" w:firstLine="560"/>
        <w:spacing w:before="450" w:after="450" w:line="312" w:lineRule="auto"/>
      </w:pPr>
      <w:r>
        <w:rPr>
          <w:rFonts w:ascii="宋体" w:hAnsi="宋体" w:eastAsia="宋体" w:cs="宋体"/>
          <w:color w:val="000"/>
          <w:sz w:val="28"/>
          <w:szCs w:val="28"/>
        </w:rPr>
        <w:t xml:space="preserve">此外，班主任要掌握好表扬与批评的时机与火候。表扬是甘露，但过多了则成了水患。批评是整理枝叶，只有去掉劣枝坏叶，才能使花开得更美。批评需要表扬的铺垫，否则容易扼杀学生向上的积极性；表扬也需要批评的衬托，否则显得软弱无力。只有表扬和批评结合使用，才能取得良好的教育效果。</w:t>
      </w:r>
    </w:p>
    <w:p>
      <w:pPr>
        <w:ind w:left="0" w:right="0" w:firstLine="560"/>
        <w:spacing w:before="450" w:after="450" w:line="312" w:lineRule="auto"/>
      </w:pPr>
      <w:r>
        <w:rPr>
          <w:rFonts w:ascii="宋体" w:hAnsi="宋体" w:eastAsia="宋体" w:cs="宋体"/>
          <w:color w:val="000"/>
          <w:sz w:val="28"/>
          <w:szCs w:val="28"/>
        </w:rPr>
        <w:t xml:space="preserve">我想，面对几十个性格各异、变化发展的孩子，怎样走进他们的心灵世界，找到属于他们自己的那片沃土，播下适宜于他们成长的那粒种子，并没有可以照搬的妙方，需要班主任细心地观察、认真地思考、创造性地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优秀班主主任发言稿篇5</w:t>
      </w:r>
    </w:p>
    <w:p>
      <w:pPr>
        <w:ind w:left="0" w:right="0" w:firstLine="560"/>
        <w:spacing w:before="450" w:after="450" w:line="312" w:lineRule="auto"/>
      </w:pPr>
      <w:r>
        <w:rPr>
          <w:rFonts w:ascii="宋体" w:hAnsi="宋体" w:eastAsia="宋体" w:cs="宋体"/>
          <w:color w:val="000"/>
          <w:sz w:val="28"/>
          <w:szCs w:val="28"/>
        </w:rPr>
        <w:t xml:space="preserve">尊敬的各位老师、专家、前辈们：</w:t>
      </w:r>
    </w:p>
    <w:p>
      <w:pPr>
        <w:ind w:left="0" w:right="0" w:firstLine="560"/>
        <w:spacing w:before="450" w:after="450" w:line="312" w:lineRule="auto"/>
      </w:pPr>
      <w:r>
        <w:rPr>
          <w:rFonts w:ascii="宋体" w:hAnsi="宋体" w:eastAsia="宋体" w:cs="宋体"/>
          <w:color w:val="000"/>
          <w:sz w:val="28"/>
          <w:szCs w:val="28"/>
        </w:rPr>
        <w:t xml:space="preserve">大家上午好！在这里首先感谢你们给了我站在这个台上做述职演讲的机会！由于时间问题，我就先简短地作一下吧！我来自四川，一个貌似多灾多难而又人杰地灵的地方！都说四川人“辣”，我想这个“辣”，也许就是性格的直爽！所以，如果在今天的演讲中，有说得不尽人意的地方，还望各位多多海涵！</w:t>
      </w:r>
    </w:p>
    <w:p>
      <w:pPr>
        <w:ind w:left="0" w:right="0" w:firstLine="560"/>
        <w:spacing w:before="450" w:after="450" w:line="312" w:lineRule="auto"/>
      </w:pPr>
      <w:r>
        <w:rPr>
          <w:rFonts w:ascii="宋体" w:hAnsi="宋体" w:eastAsia="宋体" w:cs="宋体"/>
          <w:color w:val="000"/>
          <w:sz w:val="28"/>
          <w:szCs w:val="28"/>
        </w:rPr>
        <w:t xml:space="preserve">我来贵校是竞聘班主任老师一职的！说起这个班主任，我想用一个概括的词来形容他在学校工作中的地位，那就是：重要！从学生时代开始，我一直就担任着学校和班级的学生干部，所以我比其他同学更能深刻地体会到老师、班主任工作的重要而艰辛繁琐！直到两年前，我进入之前的工作学校，当我真正自己作为一名班主任站在讲台上时，那时的我，才算真切地体会到了那其中的点点滴滴！也许艰辛和烦琐，对于我们年轻一代的工作者来说，并不是一件坏事，反而它会是我们提升自己磨砺自己的又一个机会！也正因如此，所以，在以往的工作中，我也摸索出了一些适合自己的工作方式和管理模式！</w:t>
      </w:r>
    </w:p>
    <w:p>
      <w:pPr>
        <w:ind w:left="0" w:right="0" w:firstLine="560"/>
        <w:spacing w:before="450" w:after="450" w:line="312" w:lineRule="auto"/>
      </w:pPr>
      <w:r>
        <w:rPr>
          <w:rFonts w:ascii="宋体" w:hAnsi="宋体" w:eastAsia="宋体" w:cs="宋体"/>
          <w:color w:val="000"/>
          <w:sz w:val="28"/>
          <w:szCs w:val="28"/>
        </w:rPr>
        <w:t xml:space="preserve">因为我这个人的处事原则是：从大处着眼，从小处着手！所以，我的管理模式，如果套用我们党的基本路线方针的说法就是：一个中心，两个出发点！</w:t>
      </w:r>
    </w:p>
    <w:p>
      <w:pPr>
        <w:ind w:left="0" w:right="0" w:firstLine="560"/>
        <w:spacing w:before="450" w:after="450" w:line="312" w:lineRule="auto"/>
      </w:pPr>
      <w:r>
        <w:rPr>
          <w:rFonts w:ascii="宋体" w:hAnsi="宋体" w:eastAsia="宋体" w:cs="宋体"/>
          <w:color w:val="000"/>
          <w:sz w:val="28"/>
          <w:szCs w:val="28"/>
        </w:rPr>
        <w:t xml:space="preserve">一个中心：即是以学生的学习为中心。首先我们要肯定的是，学生来到学校最主要的任务是全面、系统、科学地学习文化知识！当然，因为我之前也带过一些中职院校的学生，我知道他们的和思想：厌学、贪玩、叛逆等等，所以这些都是给我们班主任的一个挑战！我们如何让他们对学习产生兴趣，这是我们要解决的！这其中的方法是可以多种的，由于时间原因，我就不细说！另外一个学习重点，就是教会学生学习如何做人！</w:t>
      </w:r>
    </w:p>
    <w:p>
      <w:pPr>
        <w:ind w:left="0" w:right="0" w:firstLine="560"/>
        <w:spacing w:before="450" w:after="450" w:line="312" w:lineRule="auto"/>
      </w:pPr>
      <w:r>
        <w:rPr>
          <w:rFonts w:ascii="宋体" w:hAnsi="宋体" w:eastAsia="宋体" w:cs="宋体"/>
          <w:color w:val="000"/>
          <w:sz w:val="28"/>
          <w:szCs w:val="28"/>
        </w:rPr>
        <w:t xml:space="preserve">我的老师包括我现在，对我的学生都经常说一句话：学习成绩不好，并没什么，最多只能说明你在学习方面是个次品，但是，如果你的思想不好，那就是个危险品，会危害社会，危害大众！所以，对于学生的思想也一定要抓紧！这个思想，可以是大到一个面，也可以是小到一个点，有些思想是学生心里普遍具有的，有些只是个别学生的特殊情况，所以，针对这些，我们作为班主任，要有敏锐地洞察能力，能准确地把握每个学生的心理状态，出现不良迹象，及时教育更正！</w:t>
      </w:r>
    </w:p>
    <w:p>
      <w:pPr>
        <w:ind w:left="0" w:right="0" w:firstLine="560"/>
        <w:spacing w:before="450" w:after="450" w:line="312" w:lineRule="auto"/>
      </w:pPr>
      <w:r>
        <w:rPr>
          <w:rFonts w:ascii="宋体" w:hAnsi="宋体" w:eastAsia="宋体" w:cs="宋体"/>
          <w:color w:val="000"/>
          <w:sz w:val="28"/>
          <w:szCs w:val="28"/>
        </w:rPr>
        <w:t xml:space="preserve">接下来，围绕这一个中心，我们要如何开展工作，那么，我想就要有这两个出发点！一个是，从学生层面出发，学生之间的比拼式学习，以及学生之间要养成互帮互助的风气，这样，学生的学习和思想工作的开展，会取得四两拨千斤的效果！另一个出发点是从我们老师自身的层面来讲，作为老师，为人师表，就要随时注意自己的言行举止，要不断加强和提高自身素质！这样，才能带好学生！</w:t>
      </w:r>
    </w:p>
    <w:p>
      <w:pPr>
        <w:ind w:left="0" w:right="0" w:firstLine="560"/>
        <w:spacing w:before="450" w:after="450" w:line="312" w:lineRule="auto"/>
      </w:pPr>
      <w:r>
        <w:rPr>
          <w:rFonts w:ascii="宋体" w:hAnsi="宋体" w:eastAsia="宋体" w:cs="宋体"/>
          <w:color w:val="000"/>
          <w:sz w:val="28"/>
          <w:szCs w:val="28"/>
        </w:rPr>
        <w:t xml:space="preserve">由于时间原因，其他的就不多讲了，比如：学生的，将来，这些按理说也应该是我们作为班主任应该着手的事情，但个中细节，希望在以后的工作中，探讨和摸索！我想说的是，或许各位会因为我的年轻而有所疑虑，当然，不可否认，人就是要经历得多了，才会有丰裕的经验，但是，也应该肯定的一点就是，年轻，也有它的优点，其中最重要的就是充满激情！把这激情放到工作中去，我想，任何工作，都会干出成效来的！希望在今后的工作中，能得到各位专家、前辈的指点，我不是最优秀的，但是，我相信我绝对会是最努力的！</w:t>
      </w:r>
    </w:p>
    <w:p>
      <w:pPr>
        <w:ind w:left="0" w:right="0" w:firstLine="560"/>
        <w:spacing w:before="450" w:after="450" w:line="312" w:lineRule="auto"/>
      </w:pPr>
      <w:r>
        <w:rPr>
          <w:rFonts w:ascii="宋体" w:hAnsi="宋体" w:eastAsia="宋体" w:cs="宋体"/>
          <w:color w:val="000"/>
          <w:sz w:val="28"/>
          <w:szCs w:val="28"/>
        </w:rPr>
        <w:t xml:space="preserve">古人云：良禽择木而栖，士为知己者而搏！希望借各位的慧眼，让我再次开启人生的又一个旅程！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2025-05-02T06:04:04+08:00</dcterms:created>
  <dcterms:modified xsi:type="dcterms:W3CDTF">2025-05-02T06:04:04+08:00</dcterms:modified>
</cp:coreProperties>
</file>

<file path=docProps/custom.xml><?xml version="1.0" encoding="utf-8"?>
<Properties xmlns="http://schemas.openxmlformats.org/officeDocument/2006/custom-properties" xmlns:vt="http://schemas.openxmlformats.org/officeDocument/2006/docPropsVTypes"/>
</file>