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销售公司年终总结感想10篇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销售公司年终总结感想10篇对新的东西学习不够，工作上往往凭经验办事，凭以往的工作套路处理问题，表现出工作上的大胆创新不够。下面小编给大家带来关于销售公司年终总结感想，希望会对大家的工作与学习有所帮助。销售公司年终总结感想篇120__年即...</w:t>
      </w:r>
    </w:p>
    <w:p>
      <w:pPr>
        <w:ind w:left="0" w:right="0" w:firstLine="560"/>
        <w:spacing w:before="450" w:after="450" w:line="312" w:lineRule="auto"/>
      </w:pPr>
      <w:r>
        <w:rPr>
          <w:rFonts w:ascii="宋体" w:hAnsi="宋体" w:eastAsia="宋体" w:cs="宋体"/>
          <w:color w:val="000"/>
          <w:sz w:val="28"/>
          <w:szCs w:val="28"/>
        </w:rPr>
        <w:t xml:space="preserve">最新销售公司年终总结感想10篇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对新的东西学习不够，工作上往往凭经验办事，凭以往的工作套路处理问题，表现出工作上的大胆创新不够。下面小编给大家带来关于销售公司年终总结感想，希望会对大家的工作与学习有所帮助。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销售公司年终总结感想篇2</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但是整体来说我自己还是有很多需要改进。以下是我x个月的述职报告：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销售公司年终总结感想篇3</w:t>
      </w:r>
    </w:p>
    <w:p>
      <w:pPr>
        <w:ind w:left="0" w:right="0" w:firstLine="560"/>
        <w:spacing w:before="450" w:after="450" w:line="312" w:lineRule="auto"/>
      </w:pPr>
      <w:r>
        <w:rPr>
          <w:rFonts w:ascii="宋体" w:hAnsi="宋体" w:eastAsia="宋体" w:cs="宋体"/>
          <w:color w:val="000"/>
          <w:sz w:val="28"/>
          <w:szCs w:val="28"/>
        </w:rPr>
        <w:t xml:space="preserve">20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二、销售工作情况总概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截止20__年12月31日我负责的客户共有28家。下半年任务为__吨，实际完成销量：__吨，完成目标__%。全年销售金额：__元（其中含运费：__元），回收资金：__元，资金回收率达到__%；</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（1）热心关注__工作，被评为__年桐乡市市级优秀__；</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（2）有幸当选公司中秋晚会及公司第__届年会晚会的主持人；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（4）凭借个人对写作的爱好，担任销售公司《巨石报》《巨石通讯》的通讯员工作。在今后的工作中，我一定认真完成好公司、__交给的各项任务，为公司企业文化的发展尽一份力。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销售工作的重中之重。但由于参加销售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重要的是增加了一份人生阅历。可以说，在__的这段时间中，收获颇多、感触颇多。在这里，非常感谢公司的每一位领导和同仁的帮助和指导，现在已能独立完成本职工作，现将今年工作做以下几个方面的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5、在公司领导的指导下，参与制定12月的月团购计划，联系团购单位，选房、签约，__终成交__套，销售额__元，回款额为__元；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父和同事的支持、帮助下，我较好地履行了工作职责。使我不论在思想上还是在工作能力上都取得了长足进步。现将一年来的工作情况，作一简要汇报：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一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销售公司年终总结感想篇6</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w:t>
      </w:r>
    </w:p>
    <w:p>
      <w:pPr>
        <w:ind w:left="0" w:right="0" w:firstLine="560"/>
        <w:spacing w:before="450" w:after="450" w:line="312" w:lineRule="auto"/>
      </w:pPr>
      <w:r>
        <w:rPr>
          <w:rFonts w:ascii="宋体" w:hAnsi="宋体" w:eastAsia="宋体" w:cs="宋体"/>
          <w:color w:val="000"/>
          <w:sz w:val="28"/>
          <w:szCs w:val="28"/>
        </w:rPr>
        <w:t xml:space="preserve">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w:t>
      </w:r>
    </w:p>
    <w:p>
      <w:pPr>
        <w:ind w:left="0" w:right="0" w:firstLine="560"/>
        <w:spacing w:before="450" w:after="450" w:line="312" w:lineRule="auto"/>
      </w:pPr>
      <w:r>
        <w:rPr>
          <w:rFonts w:ascii="宋体" w:hAnsi="宋体" w:eastAsia="宋体" w:cs="宋体"/>
          <w:color w:val="000"/>
          <w:sz w:val="28"/>
          <w:szCs w:val="28"/>
        </w:rPr>
        <w:t xml:space="preserve">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销售公司年终总结感想篇7</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销售公司年终总结感想篇8</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__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__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销售公司年终总结感想篇9</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销售公司年终总结感想篇10</w:t>
      </w:r>
    </w:p>
    <w:p>
      <w:pPr>
        <w:ind w:left="0" w:right="0" w:firstLine="560"/>
        <w:spacing w:before="450" w:after="450" w:line="312" w:lineRule="auto"/>
      </w:pPr>
      <w:r>
        <w:rPr>
          <w:rFonts w:ascii="宋体" w:hAnsi="宋体" w:eastAsia="宋体" w:cs="宋体"/>
          <w:color w:val="000"/>
          <w:sz w:val="28"/>
          <w:szCs w:val="28"/>
        </w:rPr>
        <w:t xml:space="preserve">20__年x月，我加入到了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2025-07-21T16:50:05+08:00</dcterms:created>
  <dcterms:modified xsi:type="dcterms:W3CDTF">2025-07-21T16:50:05+08:00</dcterms:modified>
</cp:coreProperties>
</file>

<file path=docProps/custom.xml><?xml version="1.0" encoding="utf-8"?>
<Properties xmlns="http://schemas.openxmlformats.org/officeDocument/2006/custom-properties" xmlns:vt="http://schemas.openxmlformats.org/officeDocument/2006/docPropsVTypes"/>
</file>