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2024年销售年度工作总结 个人(5篇)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 个人一具体归纳为以下几点：1、认真贯彻公司的经营方针，同时将公司的经营策略正确并及时的传达给每个员工，起好承上启下的桥梁作用。2、做好员工的思想工作，团结好店内员工，充分调动和发挥员工的积极性，了解每一位员工的优点所在，并...</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 个人一</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我到______公司主要负责市场开发和业务方面的工作3个月来，我已经完全的融入到了这个集体里。在3个月里虽然存在着这样或者那样的问题，我们都尽量的解决了，三个月来，我的电脑销售工作作自我总结: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a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能够完成的利润指标，______万元，纯利润______万元。其中：打字复印______万元，网校______万元，计算机______万元，电脑耗材及配件______万元，其他：______万元，人员工资______万元。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____万元；单机多用户系统、集团电话、售饭系统这部分的利润______万元；多功能电子教室、多媒体会议室______万元；其余网络工程部分______万元；新业务部分______万元；电脑部分______万元，人员工资______—______万元，能够完成的利润指标，利润___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分页阅读第1页：电脑销售个人工作总结第2页：要建立一个比较完善、健全的管理运行体系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 个人二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在20__，我们将把以下任务作为主要任务：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1、建立一个熟悉业务、稳定的销售团队。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在接下来的一年的工作中，构建一个和谐而有杀伤力的团队，利用不同的渠道开展销售工作，是一项重大的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上班时，看到客户处于放任自流的状态。完善销售管理体系的目的是使销售人员在工作中发挥主观能动性，对工作有高度的责任感，提高主人翁意识。加强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4、建立新的销售模式和渠道。</w:t>
      </w:r>
    </w:p>
    <w:p>
      <w:pPr>
        <w:ind w:left="0" w:right="0" w:firstLine="560"/>
        <w:spacing w:before="450" w:after="450" w:line="312" w:lineRule="auto"/>
      </w:pPr>
      <w:r>
        <w:rPr>
          <w:rFonts w:ascii="宋体" w:hAnsi="宋体" w:eastAsia="宋体" w:cs="宋体"/>
          <w:color w:val="000"/>
          <w:sz w:val="28"/>
          <w:szCs w:val="28"/>
        </w:rPr>
        <w:t xml:space="preserve">把握现有的石油石化销售渠道，制定完善的计划。同时要开拓新的销售渠道，利用好公司现有资源，配合电话营销和市场营销。</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销售的基本目标是每个月列一张收入清单。根据公司下达的销售任务，根据具体情况分解成月、周、日；向每个销售人员分解每月、每周和每天的销售目标，并完成每个时间段的销售任务。并在完成销售任务的基础上提升销售业绩。我将带领销售部的所有同事尽最大努力实现目标。</w:t>
      </w:r>
    </w:p>
    <w:p>
      <w:pPr>
        <w:ind w:left="0" w:right="0" w:firstLine="560"/>
        <w:spacing w:before="450" w:after="450" w:line="312" w:lineRule="auto"/>
      </w:pPr>
      <w:r>
        <w:rPr>
          <w:rFonts w:ascii="宋体" w:hAnsi="宋体" w:eastAsia="宋体" w:cs="宋体"/>
          <w:color w:val="000"/>
          <w:sz w:val="28"/>
          <w:szCs w:val="28"/>
        </w:rPr>
        <w:t xml:space="preserve">以后在做决定之前，要多考虑公司领导的意见和决定，要观察领导对各项业务的决策。工作中出现分歧时，要冷静下来，互相协商，达成一致的处理意见。从现在开始，只要能时刻总结经验教训，发挥特长，改正缺点，自觉把自己置于公司组织和客户的监督之下，努力工作，以身作则。我相信我们可以有一个更高、更新的起点，成为一名合格的经理。</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 个人三</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w:t>
      </w:r>
    </w:p>
    <w:p>
      <w:pPr>
        <w:ind w:left="0" w:right="0" w:firstLine="560"/>
        <w:spacing w:before="450" w:after="450" w:line="312" w:lineRule="auto"/>
      </w:pPr>
      <w:r>
        <w:rPr>
          <w:rFonts w:ascii="宋体" w:hAnsi="宋体" w:eastAsia="宋体" w:cs="宋体"/>
          <w:color w:val="000"/>
          <w:sz w:val="28"/>
          <w:szCs w:val="28"/>
        </w:rPr>
        <w:t xml:space="preserve">电话营销部：大约有一百人了，主要进行销售工作。</w:t>
      </w:r>
    </w:p>
    <w:p>
      <w:pPr>
        <w:ind w:left="0" w:right="0" w:firstLine="560"/>
        <w:spacing w:before="450" w:after="450" w:line="312" w:lineRule="auto"/>
      </w:pPr>
      <w:r>
        <w:rPr>
          <w:rFonts w:ascii="宋体" w:hAnsi="宋体" w:eastAsia="宋体" w:cs="宋体"/>
          <w:color w:val="000"/>
          <w:sz w:val="28"/>
          <w:szCs w:val="28"/>
        </w:rPr>
        <w:t xml:space="preserve">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的主要工作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__%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__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_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 个人四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的__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__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w:t>
      </w:r>
    </w:p>
    <w:p>
      <w:pPr>
        <w:ind w:left="0" w:right="0" w:firstLine="560"/>
        <w:spacing w:before="450" w:after="450" w:line="312" w:lineRule="auto"/>
      </w:pPr>
      <w:r>
        <w:rPr>
          <w:rFonts w:ascii="宋体" w:hAnsi="宋体" w:eastAsia="宋体" w:cs="宋体"/>
          <w:color w:val="000"/>
          <w:sz w:val="28"/>
          <w:szCs w:val="28"/>
        </w:rPr>
        <w:t xml:space="preserve">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w:t>
      </w:r>
    </w:p>
    <w:p>
      <w:pPr>
        <w:ind w:left="0" w:right="0" w:firstLine="560"/>
        <w:spacing w:before="450" w:after="450" w:line="312" w:lineRule="auto"/>
      </w:pPr>
      <w:r>
        <w:rPr>
          <w:rFonts w:ascii="宋体" w:hAnsi="宋体" w:eastAsia="宋体" w:cs="宋体"/>
          <w:color w:val="000"/>
          <w:sz w:val="28"/>
          <w:szCs w:val="28"/>
        </w:rPr>
        <w:t xml:space="preserve">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_年更多的偏向了团队管理，个人的业绩并不好，曾经记得20__年初给自己定下了5000万的客户资产，最终在20__年初达到了，在20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 个人五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2025-05-15T06:09:39+08:00</dcterms:created>
  <dcterms:modified xsi:type="dcterms:W3CDTF">2025-05-15T06:09:39+08:00</dcterms:modified>
</cp:coreProperties>
</file>

<file path=docProps/custom.xml><?xml version="1.0" encoding="utf-8"?>
<Properties xmlns="http://schemas.openxmlformats.org/officeDocument/2006/custom-properties" xmlns:vt="http://schemas.openxmlformats.org/officeDocument/2006/docPropsVTypes"/>
</file>