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煤炭销售工作总结报告（7篇）你知道销售工作总结怎么写吗？总结以回顾思考的方式对自身以往实践做理性认识，找出事物本质和发展规律，取得经验，避免失误，以指导未来工作。今天的小编给大家分享了煤炭销售工作总结报告（7篇），希望能帮到你。煤炭销售工作...</w:t>
      </w:r>
    </w:p>
    <w:p>
      <w:pPr>
        <w:ind w:left="0" w:right="0" w:firstLine="560"/>
        <w:spacing w:before="450" w:after="450" w:line="312" w:lineRule="auto"/>
      </w:pPr>
      <w:r>
        <w:rPr>
          <w:rFonts w:ascii="宋体" w:hAnsi="宋体" w:eastAsia="宋体" w:cs="宋体"/>
          <w:color w:val="000"/>
          <w:sz w:val="28"/>
          <w:szCs w:val="28"/>
        </w:rPr>
        <w:t xml:space="preserve">煤炭销售工作总结报告（7篇）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总结以回顾思考的方式对自身以往实践做理性认识，找出事物本质和发展规律，取得经验，避免失误，以指导未来工作。今天的小编给大家分享了煤炭销售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煤炭销售工作总结报告篇1</w:t>
      </w:r>
    </w:p>
    <w:p>
      <w:pPr>
        <w:ind w:left="0" w:right="0" w:firstLine="560"/>
        <w:spacing w:before="450" w:after="450" w:line="312" w:lineRule="auto"/>
      </w:pPr>
      <w:r>
        <w:rPr>
          <w:rFonts w:ascii="宋体" w:hAnsi="宋体" w:eastAsia="宋体" w:cs="宋体"/>
          <w:color w:val="000"/>
          <w:sz w:val="28"/>
          <w:szCs w:val="28"/>
        </w:rPr>
        <w:t xml:space="preserve">进入__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__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一、__年1-10月份经营指标完成情况：</w:t>
      </w:r>
    </w:p>
    <w:p>
      <w:pPr>
        <w:ind w:left="0" w:right="0" w:firstLine="560"/>
        <w:spacing w:before="450" w:after="450" w:line="312" w:lineRule="auto"/>
      </w:pPr>
      <w:r>
        <w:rPr>
          <w:rFonts w:ascii="宋体" w:hAnsi="宋体" w:eastAsia="宋体" w:cs="宋体"/>
          <w:color w:val="000"/>
          <w:sz w:val="28"/>
          <w:szCs w:val="28"/>
        </w:rPr>
        <w:t xml:space="preserve">1、__年1—11月份商品煤质量实际完成：综合灰分27.87%，其中：外运煤灰分31.46%，入洗煤灰分：25.56%。</w:t>
      </w:r>
    </w:p>
    <w:p>
      <w:pPr>
        <w:ind w:left="0" w:right="0" w:firstLine="560"/>
        <w:spacing w:before="450" w:after="450" w:line="312" w:lineRule="auto"/>
      </w:pPr>
      <w:r>
        <w:rPr>
          <w:rFonts w:ascii="宋体" w:hAnsi="宋体" w:eastAsia="宋体" w:cs="宋体"/>
          <w:color w:val="000"/>
          <w:sz w:val="28"/>
          <w:szCs w:val="28"/>
        </w:rPr>
        <w:t xml:space="preserve">2、1-10月份全矿发出商品煤275.1 万吨；其中：入洗煤152.3万吨；外运102.3万吨，平均售价246.15元/吨，比去年同期价格提高58元/吨；已组煤销售165 万吨，价格上升50元/吨；地销21.5万吨，价格比去年同期上升80元/吨。</w:t>
      </w:r>
    </w:p>
    <w:p>
      <w:pPr>
        <w:ind w:left="0" w:right="0" w:firstLine="560"/>
        <w:spacing w:before="450" w:after="450" w:line="312" w:lineRule="auto"/>
      </w:pPr>
      <w:r>
        <w:rPr>
          <w:rFonts w:ascii="宋体" w:hAnsi="宋体" w:eastAsia="宋体" w:cs="宋体"/>
          <w:color w:val="000"/>
          <w:sz w:val="28"/>
          <w:szCs w:val="28"/>
        </w:rPr>
        <w:t xml:space="preserve">3、今年1-10月份，我矿吨煤材料费消耗为：46.3 元/吨。全年预计为： 47 元/吨。</w:t>
      </w:r>
    </w:p>
    <w:p>
      <w:pPr>
        <w:ind w:left="0" w:right="0" w:firstLine="560"/>
        <w:spacing w:before="450" w:after="450" w:line="312" w:lineRule="auto"/>
      </w:pPr>
      <w:r>
        <w:rPr>
          <w:rFonts w:ascii="宋体" w:hAnsi="宋体" w:eastAsia="宋体" w:cs="宋体"/>
          <w:color w:val="000"/>
          <w:sz w:val="28"/>
          <w:szCs w:val="28"/>
        </w:rPr>
        <w:t xml:space="preserve">4、__年，我矿职工人均收入预计由17385元/人，提高到23128元/人，人均增加工资5743元，增幅达33.03%。</w:t>
      </w:r>
    </w:p>
    <w:p>
      <w:pPr>
        <w:ind w:left="0" w:right="0" w:firstLine="560"/>
        <w:spacing w:before="450" w:after="450" w:line="312" w:lineRule="auto"/>
      </w:pPr>
      <w:r>
        <w:rPr>
          <w:rFonts w:ascii="宋体" w:hAnsi="宋体" w:eastAsia="宋体" w:cs="宋体"/>
          <w:color w:val="000"/>
          <w:sz w:val="28"/>
          <w:szCs w:val="28"/>
        </w:rPr>
        <w:t xml:space="preserve">5、__年预计实现回收价值850万，复用价值800万，实现修旧利废750万元。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二、__年我矿所做的主要工作</w:t>
      </w:r>
    </w:p>
    <w:p>
      <w:pPr>
        <w:ind w:left="0" w:right="0" w:firstLine="560"/>
        <w:spacing w:before="450" w:after="450" w:line="312" w:lineRule="auto"/>
      </w:pPr>
      <w:r>
        <w:rPr>
          <w:rFonts w:ascii="宋体" w:hAnsi="宋体" w:eastAsia="宋体" w:cs="宋体"/>
          <w:color w:val="000"/>
          <w:sz w:val="28"/>
          <w:szCs w:val="28"/>
        </w:rPr>
        <w:t xml:space="preserve">(一)、完善制度建设，加强纪律约束，经营管理工作有章可循。</w:t>
      </w:r>
    </w:p>
    <w:p>
      <w:pPr>
        <w:ind w:left="0" w:right="0" w:firstLine="560"/>
        <w:spacing w:before="450" w:after="450" w:line="312" w:lineRule="auto"/>
      </w:pPr>
      <w:r>
        <w:rPr>
          <w:rFonts w:ascii="宋体" w:hAnsi="宋体" w:eastAsia="宋体" w:cs="宋体"/>
          <w:color w:val="000"/>
          <w:sz w:val="28"/>
          <w:szCs w:val="28"/>
        </w:rPr>
        <w:t xml:space="preserve">围绕集团公司和矿__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（二）、以煤质管理为中心，想尽一切办法，确保提质增收。</w:t>
      </w:r>
    </w:p>
    <w:p>
      <w:pPr>
        <w:ind w:left="0" w:right="0" w:firstLine="560"/>
        <w:spacing w:before="450" w:after="450" w:line="312" w:lineRule="auto"/>
      </w:pPr>
      <w:r>
        <w:rPr>
          <w:rFonts w:ascii="宋体" w:hAnsi="宋体" w:eastAsia="宋体" w:cs="宋体"/>
          <w:color w:val="000"/>
          <w:sz w:val="28"/>
          <w:szCs w:val="28"/>
        </w:rPr>
        <w:t xml:space="preserve">__年1—11月份商品煤质量实际完成：综合灰分27.87%，其中：外运煤灰分31.46%，入洗煤灰分：25.56%。与去年同期相比，综合灰分降低0.71个百分点，外运煤灰分上升2.1个百分点，入洗煤灰分降低0.9个百分点。__年商品煤质量预计完成：综合灰分28.38%，其中外运煤灰分31.85%，入洗煤灰分26.73%。 __年1—7月份入洗煤灰分均在23%以下，创3年来首次入洗煤质量连续数月优质。 __年杜绝了商务纠纷和质量事故，创连续3年来我矿商务纠纷和质量事故均为零的记录。</w:t>
      </w:r>
    </w:p>
    <w:p>
      <w:pPr>
        <w:ind w:left="0" w:right="0" w:firstLine="560"/>
        <w:spacing w:before="450" w:after="450" w:line="312" w:lineRule="auto"/>
      </w:pPr>
      <w:r>
        <w:rPr>
          <w:rFonts w:ascii="宋体" w:hAnsi="宋体" w:eastAsia="宋体" w:cs="宋体"/>
          <w:color w:val="000"/>
          <w:sz w:val="28"/>
          <w:szCs w:val="28"/>
        </w:rPr>
        <w:t xml:space="preserve">__年煤质方面所做的主要工作如下：</w:t>
      </w:r>
    </w:p>
    <w:p>
      <w:pPr>
        <w:ind w:left="0" w:right="0" w:firstLine="560"/>
        <w:spacing w:before="450" w:after="450" w:line="312" w:lineRule="auto"/>
      </w:pPr>
      <w:r>
        <w:rPr>
          <w:rFonts w:ascii="宋体" w:hAnsi="宋体" w:eastAsia="宋体" w:cs="宋体"/>
          <w:color w:val="000"/>
          <w:sz w:val="28"/>
          <w:szCs w:val="28"/>
        </w:rPr>
        <w:t xml:space="preserve">1、__年初，我矿根据集团公司__年工作会议精神的要求，建立、健全、完善了煤炭生产、运输加工、储装、质检和销售等环节的煤质管理体系。</w:t>
      </w:r>
    </w:p>
    <w:p>
      <w:pPr>
        <w:ind w:left="0" w:right="0" w:firstLine="560"/>
        <w:spacing w:before="450" w:after="450" w:line="312" w:lineRule="auto"/>
      </w:pPr>
      <w:r>
        <w:rPr>
          <w:rFonts w:ascii="宋体" w:hAnsi="宋体" w:eastAsia="宋体" w:cs="宋体"/>
          <w:color w:val="000"/>
          <w:sz w:val="28"/>
          <w:szCs w:val="28"/>
        </w:rPr>
        <w:t xml:space="preserve">成立了煤质管理小组，建立了月煤质分析会制度。我矿以文件的形式下发并实施了《我矿煤质管理规定》和《我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w:t>
      </w:r>
    </w:p>
    <w:p>
      <w:pPr>
        <w:ind w:left="0" w:right="0" w:firstLine="560"/>
        <w:spacing w:before="450" w:after="450" w:line="312" w:lineRule="auto"/>
      </w:pPr>
      <w:r>
        <w:rPr>
          <w:rFonts w:ascii="宋体" w:hAnsi="宋体" w:eastAsia="宋体" w:cs="宋体"/>
          <w:color w:val="000"/>
          <w:sz w:val="28"/>
          <w:szCs w:val="28"/>
        </w:rPr>
        <w:t xml:space="preserve">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w:t>
      </w:r>
    </w:p>
    <w:p>
      <w:pPr>
        <w:ind w:left="0" w:right="0" w:firstLine="560"/>
        <w:spacing w:before="450" w:after="450" w:line="312" w:lineRule="auto"/>
      </w:pPr>
      <w:r>
        <w:rPr>
          <w:rFonts w:ascii="宋体" w:hAnsi="宋体" w:eastAsia="宋体" w:cs="宋体"/>
          <w:color w:val="000"/>
          <w:sz w:val="28"/>
          <w:szCs w:val="28"/>
        </w:rPr>
        <w:t xml:space="preserve">（3）、坚持采、掘工作面定期采样化验，根据采样化验和检查结果及时调整煤质管理的重点并修改完善煤质管理专项措施，增强煤质管理的针对性和预见性，实现动态管理。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（三）、紧盯客户需求，优化产品结构，加强市场营销，实现了产销平衡。</w:t>
      </w:r>
    </w:p>
    <w:p>
      <w:pPr>
        <w:ind w:left="0" w:right="0" w:firstLine="560"/>
        <w:spacing w:before="450" w:after="450" w:line="312" w:lineRule="auto"/>
      </w:pPr>
      <w:r>
        <w:rPr>
          <w:rFonts w:ascii="宋体" w:hAnsi="宋体" w:eastAsia="宋体" w:cs="宋体"/>
          <w:color w:val="000"/>
          <w:sz w:val="28"/>
          <w:szCs w:val="28"/>
        </w:rPr>
        <w:t xml:space="preserve">1-10月份全矿发出商品煤275.1 万吨；其中：入洗煤152.3万吨；外运102.3万吨，平均售价246.15元/吨，比去年同期外运下降39.4万吨，价格提高58元/吨；已组煤销售165 万吨，比去年同期多100吨，价格上升50元/吨；地地销21.5万吨，价格比去年同期上升80元/吨；实现了产销平衡。</w:t>
      </w:r>
    </w:p>
    <w:p>
      <w:pPr>
        <w:ind w:left="0" w:right="0" w:firstLine="560"/>
        <w:spacing w:before="450" w:after="450" w:line="312" w:lineRule="auto"/>
      </w:pPr>
      <w:r>
        <w:rPr>
          <w:rFonts w:ascii="宋体" w:hAnsi="宋体" w:eastAsia="宋体" w:cs="宋体"/>
          <w:color w:val="000"/>
          <w:sz w:val="28"/>
          <w:szCs w:val="28"/>
        </w:rPr>
        <w:t xml:space="preserve">今年运销工作所采取的主要措施：</w:t>
      </w:r>
    </w:p>
    <w:p>
      <w:pPr>
        <w:ind w:left="0" w:right="0" w:firstLine="560"/>
        <w:spacing w:before="450" w:after="450" w:line="312" w:lineRule="auto"/>
      </w:pPr>
      <w:r>
        <w:rPr>
          <w:rFonts w:ascii="宋体" w:hAnsi="宋体" w:eastAsia="宋体" w:cs="宋体"/>
          <w:color w:val="000"/>
          <w:sz w:val="28"/>
          <w:szCs w:val="28"/>
        </w:rPr>
        <w:t xml:space="preserve">1、今年集团公司统一销售后，运销站、销售科等相关部门团结协作，密切联系集团公司相关处室，加强攻关，多要车皮，保证了原煤外运和直达专列准点运行，满足了用户的需求，赢得了市场。</w:t>
      </w:r>
    </w:p>
    <w:p>
      <w:pPr>
        <w:ind w:left="0" w:right="0" w:firstLine="560"/>
        <w:spacing w:before="450" w:after="450" w:line="312" w:lineRule="auto"/>
      </w:pPr>
      <w:r>
        <w:rPr>
          <w:rFonts w:ascii="宋体" w:hAnsi="宋体" w:eastAsia="宋体" w:cs="宋体"/>
          <w:color w:val="000"/>
          <w:sz w:val="28"/>
          <w:szCs w:val="28"/>
        </w:rPr>
        <w:t xml:space="preserve">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w:t>
      </w:r>
    </w:p>
    <w:p>
      <w:pPr>
        <w:ind w:left="0" w:right="0" w:firstLine="560"/>
        <w:spacing w:before="450" w:after="450" w:line="312" w:lineRule="auto"/>
      </w:pPr>
      <w:r>
        <w:rPr>
          <w:rFonts w:ascii="宋体" w:hAnsi="宋体" w:eastAsia="宋体" w:cs="宋体"/>
          <w:color w:val="000"/>
          <w:sz w:val="28"/>
          <w:szCs w:val="28"/>
        </w:rPr>
        <w:t xml:space="preserve">3、今年4、5月份，煤炭市场发生了一些变化，市场需求下降，造成原煤库存8万吨；与此同时，由于下半年生产条件变化，煤质出现了较大的反复，这些问题一度给给销售工作造成很大压力。对此我们想方设法，顶着压力，迎难而上。</w:t>
      </w:r>
    </w:p>
    <w:p>
      <w:pPr>
        <w:ind w:left="0" w:right="0" w:firstLine="560"/>
        <w:spacing w:before="450" w:after="450" w:line="312" w:lineRule="auto"/>
      </w:pPr>
      <w:r>
        <w:rPr>
          <w:rFonts w:ascii="宋体" w:hAnsi="宋体" w:eastAsia="宋体" w:cs="宋体"/>
          <w:color w:val="000"/>
          <w:sz w:val="28"/>
          <w:szCs w:val="28"/>
        </w:rPr>
        <w:t xml:space="preserve">首先争取了集团公司有关部门的支持，积极加强与新、老客户的沟通与联系，大搞优质服务、用真情打动用户；其次是采取有效措施，实施分储分运，做好落地返装；再次是拓宽销售渠道，加强地销工作，使煤场及时“消肿”，为全年的销售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煤炭销售工作总结报告篇2</w:t>
      </w:r>
    </w:p>
    <w:p>
      <w:pPr>
        <w:ind w:left="0" w:right="0" w:firstLine="560"/>
        <w:spacing w:before="450" w:after="450" w:line="312" w:lineRule="auto"/>
      </w:pPr>
      <w:r>
        <w:rPr>
          <w:rFonts w:ascii="宋体" w:hAnsi="宋体" w:eastAsia="宋体" w:cs="宋体"/>
          <w:color w:val="000"/>
          <w:sz w:val="28"/>
          <w:szCs w:val="28"/>
        </w:rPr>
        <w:t xml:space="preserve">__年运销工作安排：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__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__年物资管理工作思路：</w:t>
      </w:r>
    </w:p>
    <w:p>
      <w:pPr>
        <w:ind w:left="0" w:right="0" w:firstLine="560"/>
        <w:spacing w:before="450" w:after="450" w:line="312" w:lineRule="auto"/>
      </w:pPr>
      <w:r>
        <w:rPr>
          <w:rFonts w:ascii="宋体" w:hAnsi="宋体" w:eastAsia="宋体" w:cs="宋体"/>
          <w:color w:val="000"/>
          <w:sz w:val="28"/>
          <w:szCs w:val="28"/>
        </w:rPr>
        <w:t xml:space="preserve">__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__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__年劳动工资及人力资源方面工作：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__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__年度，在集团公司工资制度改革的基础上，我们要进一步深化我矿工资分配制度改革，本着效率优先，公平合理的原则，遵循职工收入稳步提高的道路，在__年基础上，争取__年人均增加工资20__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__年是我矿的管理年、制度年、流程再造年。__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__年我们在矿集团公司指导下，在矿两委的正确领导下，广大干部职工齐心协力，尽管取得了一些成绩，但还存在着一定的差距。我们要加紧制定整改措施。同时，我们新的一年提出了更高的目标。我们将紧紧围绕__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煤炭销售工作总结报告篇3</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 、检斤员、取样员岗位职责。使煤库的每个员工清楚自己的岗位责任，根据各自的岗位职责各司其职。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二、经营管理工作</w:t>
      </w:r>
    </w:p>
    <w:p>
      <w:pPr>
        <w:ind w:left="0" w:right="0" w:firstLine="560"/>
        <w:spacing w:before="450" w:after="450" w:line="312" w:lineRule="auto"/>
      </w:pPr>
      <w:r>
        <w:rPr>
          <w:rFonts w:ascii="宋体" w:hAnsi="宋体" w:eastAsia="宋体" w:cs="宋体"/>
          <w:color w:val="000"/>
          <w:sz w:val="28"/>
          <w:szCs w:val="28"/>
        </w:rPr>
        <w:t xml:space="preserve">为确保__年煤炭进场质量，我们在总公司的领导下对今年整个煤炭进场过程实行全过程控制。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（3）建立了《煤炭到货记录》煤炭到达专用线后，煤库检斤员都能认真检验、抄写车号、并登记到《煤炭到货记录》上。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（5）内业工作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__年11月7日煤炭入库量85,521.55吨，煤炭的平均发热量4811卡/克，去年同期煤炭入库量为162,344.85吨；截止__年11月7日煤炭出库量12226.5吨，去年同期煤炭出库量为16152.5吨，与去年相比全公司节约耗煤3936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__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煤炭销售工作总结报告篇4</w:t>
      </w:r>
    </w:p>
    <w:p>
      <w:pPr>
        <w:ind w:left="0" w:right="0" w:firstLine="560"/>
        <w:spacing w:before="450" w:after="450" w:line="312" w:lineRule="auto"/>
      </w:pPr>
      <w:r>
        <w:rPr>
          <w:rFonts w:ascii="宋体" w:hAnsi="宋体" w:eastAsia="宋体" w:cs="宋体"/>
          <w:color w:val="000"/>
          <w:sz w:val="28"/>
          <w:szCs w:val="28"/>
        </w:rPr>
        <w:t xml:space="preserve">经济和信息化局在__县委、县政府的领导下，在省、市行业主管部门的指导下，通过全县煤炭战线广大干部职工的共同努力，全面完成煤炭行业管理各项工作任务。现将一年来的工作总结于下：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一、20__年煤炭行业管理工作开展情况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今年煤矿的全员培训工作，采取由县局牵头并监督培训，由有培训资质的__县煤矿职工安全培训中心，采取到矿集中和分片区培训方式，引导企业进行培训，今年开工煤矿14户共培训人员1200多人次。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全县资源整合工作自20__年贯彻实施以来，工作进展顺利，现已全面进入资源整合建设阶段。截止目前，已关闭矿井无一例死灰复燃，非法生产。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二、煤炭行业存在的问题</w:t>
      </w:r>
    </w:p>
    <w:p>
      <w:pPr>
        <w:ind w:left="0" w:right="0" w:firstLine="560"/>
        <w:spacing w:before="450" w:after="450" w:line="312" w:lineRule="auto"/>
      </w:pPr>
      <w:r>
        <w:rPr>
          <w:rFonts w:ascii="宋体" w:hAnsi="宋体" w:eastAsia="宋体" w:cs="宋体"/>
          <w:color w:val="000"/>
          <w:sz w:val="28"/>
          <w:szCs w:val="28"/>
        </w:rPr>
        <w:t xml:space="preserve">20__年度，__县煤炭行业管理工作曾然取得了一些成绩，但也还存在一些问题，主要表现在以下几个方面：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__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__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煤炭销售工作总结报告篇5</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截止20__年12月底，全年外运煤炭__万吨，同比减少__万吨；上站煤__万吨，同比__万吨；实现销售收入__万元；实现利润__万元，上缴国家税金__万元，职工年均收入__元。</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 中国教育 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第四在人力资源上做到优化配置，我们推行定岗、定责、定薪的岗位责任工资制，对不能胜任本职工作的坚决进行了调整，真正做到凭技术、凭能力、凭责任心吃饭，按实绩、按贡献取酬。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煤炭销售工作总结报告篇6</w:t>
      </w:r>
    </w:p>
    <w:p>
      <w:pPr>
        <w:ind w:left="0" w:right="0" w:firstLine="560"/>
        <w:spacing w:before="450" w:after="450" w:line="312" w:lineRule="auto"/>
      </w:pPr>
      <w:r>
        <w:rPr>
          <w:rFonts w:ascii="宋体" w:hAnsi="宋体" w:eastAsia="宋体" w:cs="宋体"/>
          <w:color w:val="000"/>
          <w:sz w:val="28"/>
          <w:szCs w:val="28"/>
        </w:rPr>
        <w:t xml:space="preserve">时光匆匆而逝，不知不觉中在煤炭工作岗位上又度过了一年，20__已经来了，又是新的一年，新的开始，新的起点。一切都是崭新的，唯独那20__已成过去，逝去的只是时间，留下的却是财富。在过去的一年里，我学到了丰富的煤炭行业知识，收获了大量宝贵的社会经验，它是我人生历程中一个很重要的转折点。现将20__年度个人工作情况分成以下几个方面进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主要负责焦作片区的煤炭采购工作，20__年我公司与对方共签订了72600吨洗中块，实际年发运量为27335吨（共计425车，35.4车/月），合同计划兑现率为37.65%，据矿务局数据统计：去年四大互保厂家（江苏晋煤恒盛、淮安华尔润、河南骏化、山东中化平原）计划兑现率均超100%，其它重点厂家合同兑现率维持在50%左右。按工作流程认真地完成驻办点工作台账，对焦作每月发运情况、汇款记录、价格变化信息、发票入账明细，账户往来核对等情况都做了完整的数据统计，对其它重点厂家及中间商的信息资料进行了搜集整理。六月份公司生产大检修，块煤使用比例下调，焦作块煤价格居高不下甚至出现市场倒挂现象，同时焦作块造气效果一直不理想，导致生产消耗偏高，使得下半年从焦作矿务局的采购量大幅下降。发运期间，我及时跟踪好同行生产动态，对煤炭和下游化工产品进行系统全面的了解，对后期市场进行有效分析并加以预测，虽然出现过几次偏差，但这并不妨碍我对块煤市场走势的把握。不断地尝试，才能离成功更近。</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（1）、对于领导交办的任务，处事不够干练，面对问题过于急躁，想问题不够全面深刻，工作不够谨慎周密；</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（2）、有时处理问题思路不够清晰，使得工作开展起来比较被动，在工作开展过程中缺少开拓创新，协调能力也有待加强。</w:t>
      </w:r>
    </w:p>
    <w:p>
      <w:pPr>
        <w:ind w:left="0" w:right="0" w:firstLine="560"/>
        <w:spacing w:before="450" w:after="450" w:line="312" w:lineRule="auto"/>
      </w:pPr>
      <w:r>
        <w:rPr>
          <w:rFonts w:ascii="宋体" w:hAnsi="宋体" w:eastAsia="宋体" w:cs="宋体"/>
          <w:color w:val="000"/>
          <w:sz w:val="28"/>
          <w:szCs w:val="28"/>
        </w:rPr>
        <w:t xml:space="preserve">二、工作心得体会</w:t>
      </w:r>
    </w:p>
    <w:p>
      <w:pPr>
        <w:ind w:left="0" w:right="0" w:firstLine="560"/>
        <w:spacing w:before="450" w:after="450" w:line="312" w:lineRule="auto"/>
      </w:pPr>
      <w:r>
        <w:rPr>
          <w:rFonts w:ascii="宋体" w:hAnsi="宋体" w:eastAsia="宋体" w:cs="宋体"/>
          <w:color w:val="000"/>
          <w:sz w:val="28"/>
          <w:szCs w:val="28"/>
        </w:rPr>
        <w:t xml:space="preserve">渠道的重要性：在当今这个年代，尤其是煤炭化工行业，我觉得一个相对稳定的采购渠道对一个化工用户来说特别的重要，毕竟现在发展趋势是煤炭行业长期占据主导地位，矿务局新进用户的门槛越来越高，它们的客户构架比较稳定。通过过去几年的工作实践，我发现煤炭旺季的时候港口市场上基本不存在价格方面的优势且货相对较少；与此同时，在企业用煤紧张时矿务局会提供有效的帮助，如适当增加发运量、优先安排铁路车皮、用承兑替代现汇等等。也许某个时段市场上煤炭价格有优势，但其煤炭质量、供货商的诚信及稳定性等因素都需要认真的考虑。发运过程中，我觉得要坚定不移地与矿务局建立良好合作关系，虽然焦作矿务局20__年被永城兼并重组后坚持走市场化营销道路，煤炭价格优势一步步被缩小，但其煤炭质量相对较好且稳定，发运方面车皮占有优势，信息采集渠道广泛，煤炭紧张时能够得到有效补充。实际采购工作中，我们要稳定现有发运量，享受重点厂家的待遇，不断加强双方的沟通与协调，最终达成双赢。</w:t>
      </w:r>
    </w:p>
    <w:p>
      <w:pPr>
        <w:ind w:left="0" w:right="0" w:firstLine="560"/>
        <w:spacing w:before="450" w:after="450" w:line="312" w:lineRule="auto"/>
      </w:pPr>
      <w:r>
        <w:rPr>
          <w:rFonts w:ascii="宋体" w:hAnsi="宋体" w:eastAsia="宋体" w:cs="宋体"/>
          <w:color w:val="000"/>
          <w:sz w:val="28"/>
          <w:szCs w:val="28"/>
        </w:rPr>
        <w:t xml:space="preserve">价格的敏感性：对于企业来说，千方百计的追求经济效益是首要目标，其中重要的一个环节就是降低成本，在我看来，如果能够有效控制好煤炭的采购成本，将会为公司节省一笔很大的开支。在实际采购过程中不仅要考虑到价格因素，还要了解供应链各个环节的操作，搞清楚采购在各个环节中的不同特点、作用及意义。不管是哪个环节，只要能降低成本的，我们都应该列为重点对象，认真的去研究，与此同时要格外注重沟通技巧和谈判策略，有时候同样一句话用不同的方式表达出来，也许会产生意想不到的效果。此外，对于价格影响因素要有敏锐的嗅觉，能够及时的做好预警及防范措施。记得平时领导经常嘱咐我们，多尝试去预测后市的煤炭发展走势，即使预测错了也没关系，关键是自己要懂得去思考，学着如何去分析，如何去把握，意在培养敏锐的市场洞察力。</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首先要以最好的精神面貌迎接20__，端正工作态度，满怀工作热情，上下团结一心，积极的投身到工作中去；努力做好自已的本职工作，以身作则，同时不断去开拓煤炭销售渠道，尤其是苏南片区无烟块煤的销售市场，争取为公司创造一定的经济效益；维护好与矿务局的长期合作关系，不断加强双方的沟通与协调，稳定块煤采购渠道，降低采购成本。在新的一年里充满了机遇，充满了挑战，我坚信只要自己肯努力，不断进取，用心去思考，脚踏实地去工作，20__终究会是硕果累累的一年！</w:t>
      </w:r>
    </w:p>
    <w:p>
      <w:pPr>
        <w:ind w:left="0" w:right="0" w:firstLine="560"/>
        <w:spacing w:before="450" w:after="450" w:line="312" w:lineRule="auto"/>
      </w:pPr>
      <w:r>
        <w:rPr>
          <w:rFonts w:ascii="黑体" w:hAnsi="黑体" w:eastAsia="黑体" w:cs="黑体"/>
          <w:color w:val="000000"/>
          <w:sz w:val="36"/>
          <w:szCs w:val="36"/>
          <w:b w:val="1"/>
          <w:bCs w:val="1"/>
        </w:rPr>
        <w:t xml:space="preserve">煤炭销售工作总结报告篇7</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2025-07-15T14:36:12+08:00</dcterms:created>
  <dcterms:modified xsi:type="dcterms:W3CDTF">2025-07-15T14:36:12+08:00</dcterms:modified>
</cp:coreProperties>
</file>

<file path=docProps/custom.xml><?xml version="1.0" encoding="utf-8"?>
<Properties xmlns="http://schemas.openxmlformats.org/officeDocument/2006/custom-properties" xmlns:vt="http://schemas.openxmlformats.org/officeDocument/2006/docPropsVTypes"/>
</file>