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党支部存在的问题及整改措施材料范文通用14篇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为大家整理的党支部存在的问题及整改措施材料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