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2024年个人自我剖析材料集合4篇</w:t>
      </w:r>
      <w:bookmarkEnd w:id="1"/>
    </w:p>
    <w:p>
      <w:pPr>
        <w:jc w:val="center"/>
        <w:spacing w:before="0" w:after="450"/>
      </w:pPr>
      <w:r>
        <w:rPr>
          <w:rFonts w:ascii="Arial" w:hAnsi="Arial" w:eastAsia="Arial" w:cs="Arial"/>
          <w:color w:val="999999"/>
          <w:sz w:val="20"/>
          <w:szCs w:val="20"/>
        </w:rPr>
        <w:t xml:space="preserve">来源：网络  作者：空山幽谷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将为人民服务的宗旨意识更深入的落实到实际工作中，切实提高工作效率，真正成为一名便民、利民、保障人民安居乐业的人民辅警。下面是小编为大家整理的2024年个人自我剖析材料集合4篇，欢迎大家借鉴与参考，希望对大家有所帮助。第一篇: 2024年个人...</w:t>
      </w:r>
    </w:p>
    <w:p>
      <w:pPr>
        <w:ind w:left="0" w:right="0" w:firstLine="560"/>
        <w:spacing w:before="450" w:after="450" w:line="312" w:lineRule="auto"/>
      </w:pPr>
      <w:r>
        <w:rPr>
          <w:rFonts w:ascii="宋体" w:hAnsi="宋体" w:eastAsia="宋体" w:cs="宋体"/>
          <w:color w:val="000"/>
          <w:sz w:val="28"/>
          <w:szCs w:val="28"/>
        </w:rPr>
        <w:t xml:space="preserve">将为人民服务的宗旨意识更深入的落实到实际工作中，切实提高工作效率，真正成为一名便民、利民、保障人民安居乐业的人民辅警。下面是小编为大家整理的2024年个人自我剖析材料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2024年个人自我剖析材料</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2024年个人自我剖析材料</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2024年个人自我剖析材料</w:t>
      </w:r>
    </w:p>
    <w:p>
      <w:pPr>
        <w:ind w:left="0" w:right="0" w:firstLine="560"/>
        <w:spacing w:before="450" w:after="450" w:line="312" w:lineRule="auto"/>
      </w:pPr>
      <w:r>
        <w:rPr>
          <w:rFonts w:ascii="宋体" w:hAnsi="宋体" w:eastAsia="宋体" w:cs="宋体"/>
          <w:color w:val="000"/>
          <w:sz w:val="28"/>
          <w:szCs w:val="28"/>
        </w:rPr>
        <w:t xml:space="preserve">　　根据县局对全体民*[五对照、五查摆\"的要求和部署，本人认真对照自己平时的实际工作及思想动态，排查在*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观念不够解放。在思想观念中摆脱不了一些条条框框和陈旧观念的束缚，存在思维定势，习惯于墨守成规、循规蹈矩，遇事求稳怕变，主要表现在对发展机遇认识较慢、对政策制度理解较慢、对新生事物接受较慢、推动发展动作较慢。</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3、工作作风不够进取。满足于已有的成绩，在主动寻求自我突破、自我超越方面做得不够，缺乏[敢为人先、争创一流\"的勇气。</w:t>
      </w:r>
    </w:p>
    <w:p>
      <w:pPr>
        <w:ind w:left="0" w:right="0" w:firstLine="560"/>
        <w:spacing w:before="450" w:after="450" w:line="312" w:lineRule="auto"/>
      </w:pPr>
      <w:r>
        <w:rPr>
          <w:rFonts w:ascii="宋体" w:hAnsi="宋体" w:eastAsia="宋体" w:cs="宋体"/>
          <w:color w:val="000"/>
          <w:sz w:val="28"/>
          <w:szCs w:val="28"/>
        </w:rPr>
        <w:t xml:space="preserve">　　4、对待服务对象不能始终保持热情的态度，有时特别是手头工作稍多、稍忙时，没有做到全心全意为*服务，没有正真成为*群众的公仆，没有拿出百分之百的热情对待就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5、遇到问题还是习惯于用老方法去理解，思想上出现懒惰，没有做到脚踏实地地用科学发展观的理论去正确研究处理。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当今世界瞬息万变，发展迅速。要适应这种变化，只有加强学习，注重自身素质的不断提高，做到与时俱进。回顾自己从*至今，虽然各方面有一定的提高，但还有很大的提高空间，尤其是在文化素养、科学思想、群众工作等诸多方面还有所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针对工作中存在的不足，我要从以下四个方面努力:</w:t>
      </w:r>
    </w:p>
    <w:p>
      <w:pPr>
        <w:ind w:left="0" w:right="0" w:firstLine="560"/>
        <w:spacing w:before="450" w:after="450" w:line="312" w:lineRule="auto"/>
      </w:pPr>
      <w:r>
        <w:rPr>
          <w:rFonts w:ascii="宋体" w:hAnsi="宋体" w:eastAsia="宋体" w:cs="宋体"/>
          <w:color w:val="000"/>
          <w:sz w:val="28"/>
          <w:szCs w:val="28"/>
        </w:rPr>
        <w:t xml:space="preserve">　　一要提高学习能力。我们不仅要深入学习*理论和业务知识，用知识武装头脑，而且还要运用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解放思想、提高素质作为生存和发展的紧迫任务，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二要提高工作能力。新形势下，不仅要主动积极完成自己的工作，更要具有综合分析研究的能力，能够在复杂的人物和事件中透过现象看本质，抓住主要矛盾和矛盾的主要方面，并根据事物的发展规律和趋势，预测未来可能出现的问题，超前采取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三要提高创新能力。随着社会经济的不断发展，面临的新情况、新问题将会越来越多，工作任务也将会越来越繁重。要使工作再上新</w:t>
      </w:r>
    </w:p>
    <w:p>
      <w:pPr>
        <w:ind w:left="0" w:right="0" w:firstLine="560"/>
        <w:spacing w:before="450" w:after="450" w:line="312" w:lineRule="auto"/>
      </w:pPr>
      <w:r>
        <w:rPr>
          <w:rFonts w:ascii="宋体" w:hAnsi="宋体" w:eastAsia="宋体" w:cs="宋体"/>
          <w:color w:val="000"/>
          <w:sz w:val="28"/>
          <w:szCs w:val="28"/>
        </w:rPr>
        <w:t xml:space="preserve">　　台阶，要统筹兼顾，着力提高创新能力。要结合新的要求，顺应形势进行不断总结、巩固、提高，不断开拓工作新局面。</w:t>
      </w:r>
    </w:p>
    <w:p>
      <w:pPr>
        <w:ind w:left="0" w:right="0" w:firstLine="560"/>
        <w:spacing w:before="450" w:after="450" w:line="312" w:lineRule="auto"/>
      </w:pPr>
      <w:r>
        <w:rPr>
          <w:rFonts w:ascii="宋体" w:hAnsi="宋体" w:eastAsia="宋体" w:cs="宋体"/>
          <w:color w:val="000"/>
          <w:sz w:val="28"/>
          <w:szCs w:val="28"/>
        </w:rPr>
        <w:t xml:space="preserve">　　四要提高自律能力。我们的一言一行，不仅代表着个人，更代表着公安民*的形象。我们一定要堂堂正正做人，走好人生之路，树立良好的形象。要着力规范自己的行为，始终保持谦虚谨慎、戒骄戒躁的良好作风。</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2024年个人自我剖析材料</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2025-08-06T00:58:54+08:00</dcterms:created>
  <dcterms:modified xsi:type="dcterms:W3CDTF">2025-08-06T00:58:54+08:00</dcterms:modified>
</cp:coreProperties>
</file>

<file path=docProps/custom.xml><?xml version="1.0" encoding="utf-8"?>
<Properties xmlns="http://schemas.openxmlformats.org/officeDocument/2006/custom-properties" xmlns:vt="http://schemas.openxmlformats.org/officeDocument/2006/docPropsVTypes"/>
</file>