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躺平式干部10种表现自查报告5篇</w:t>
      </w:r>
      <w:bookmarkEnd w:id="1"/>
    </w:p>
    <w:p>
      <w:pPr>
        <w:jc w:val="center"/>
        <w:spacing w:before="0" w:after="450"/>
      </w:pPr>
      <w:r>
        <w:rPr>
          <w:rFonts w:ascii="Arial" w:hAnsi="Arial" w:eastAsia="Arial" w:cs="Arial"/>
          <w:color w:val="999999"/>
          <w:sz w:val="20"/>
          <w:szCs w:val="20"/>
        </w:rPr>
        <w:t xml:space="preserve">来源：网络  作者：柔情似水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自查报告是一个单位或部门在一定的时间段内对执行某项工作中存在的问题的一种自我检查方式的报告文体。以下是小编整理的躺平式干部10种表现自查报告【5篇】，仅供参考，大家一起来看看吧。　　尊敬的上级领导：　　一年来，我认真学习，扎实工作，严格自律...</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自查报告是一个单位或部门在一定的时间段内对执行某项工作中存在的问题的一种自我检查方式的报告文体。以下是小编整理的躺平式干部10种表现自查报告【5篇】，仅供参考，大家一起来看看吧。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尊敬的上级领导：</w:t>
      </w:r>
    </w:p>
    <w:p>
      <w:pPr>
        <w:ind w:left="0" w:right="0" w:firstLine="560"/>
        <w:spacing w:before="450" w:after="450" w:line="312" w:lineRule="auto"/>
      </w:pPr>
      <w:r>
        <w:rPr>
          <w:rFonts w:ascii="宋体" w:hAnsi="宋体" w:eastAsia="宋体" w:cs="宋体"/>
          <w:color w:val="000"/>
          <w:sz w:val="28"/>
          <w:szCs w:val="28"/>
        </w:rPr>
        <w:t xml:space="preserve">　　一年来，我认真学习，扎实工作，严格自律，全面落实党风廉政建设责任制，思想、工作等各方面都有了新的进步。现将有关情况报告如下：</w:t>
      </w:r>
    </w:p>
    <w:p>
      <w:pPr>
        <w:ind w:left="0" w:right="0" w:firstLine="560"/>
        <w:spacing w:before="450" w:after="450" w:line="312" w:lineRule="auto"/>
      </w:pPr>
      <w:r>
        <w:rPr>
          <w:rFonts w:ascii="宋体" w:hAnsi="宋体" w:eastAsia="宋体" w:cs="宋体"/>
          <w:color w:val="000"/>
          <w:sz w:val="28"/>
          <w:szCs w:val="28"/>
        </w:rPr>
        <w:t xml:space="preserve">　　始终把学习作为提高自身素质和驾驭能力、领导水平的第一需要，在认真遵守县委中心组理论学习和周一集中学习制度的同时，坚持挤时间自学，深入系统地学习马列主义、毛泽东思想、邓小平理论、“三个代表”重要思想和党的十九大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按照中央和省、市、县委关于开展党风廉政建设和反腐工作的总体部署，与时俱进，开拓创新，强化措施，狠抓落实，开创了反腐倡廉工作的新局面。</w:t>
      </w:r>
    </w:p>
    <w:p>
      <w:pPr>
        <w:ind w:left="0" w:right="0" w:firstLine="560"/>
        <w:spacing w:before="450" w:after="450" w:line="312" w:lineRule="auto"/>
      </w:pPr>
      <w:r>
        <w:rPr>
          <w:rFonts w:ascii="宋体" w:hAnsi="宋体" w:eastAsia="宋体" w:cs="宋体"/>
          <w:color w:val="000"/>
          <w:sz w:val="28"/>
          <w:szCs w:val="28"/>
        </w:rPr>
        <w:t xml:space="preserve">　　（一）坚持以人为本，切实解决损害群众利益的突出问题。坚持把实现、维护和发展人民群众的根本利益作为党风廉政建设的出发点和落脚点，切实解决损害群众利益的突出问题。</w:t>
      </w:r>
    </w:p>
    <w:p>
      <w:pPr>
        <w:ind w:left="0" w:right="0" w:firstLine="560"/>
        <w:spacing w:before="450" w:after="450" w:line="312" w:lineRule="auto"/>
      </w:pPr>
      <w:r>
        <w:rPr>
          <w:rFonts w:ascii="宋体" w:hAnsi="宋体" w:eastAsia="宋体" w:cs="宋体"/>
          <w:color w:val="000"/>
          <w:sz w:val="28"/>
          <w:szCs w:val="28"/>
        </w:rPr>
        <w:t xml:space="preserve">　　（二）强化组织协调，全面落实党风廉政建设责任制。把落实党风廉政建设责任制作为反腐倡廉工作的总抓手，突出责任落实，狠抓三个环节，注重工作实效，形成了党委统一领导、党政齐抓共管、纪委组织协调、部门各负其责落实党风廉政建设责任制的良好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学习，提高队伍素质。适应形势任务发展需要，大力加强单位“一把手”科学发展观的学习，积极组织干部职工认真学习两个《条例》，学习业务知识、现代管理知识及计算机、英语等基础知识，促进部门工作上水平，努力培养“学习型”干部，建设“学习型”、“创新型”机关。</w:t>
      </w:r>
    </w:p>
    <w:p>
      <w:pPr>
        <w:ind w:left="0" w:right="0" w:firstLine="560"/>
        <w:spacing w:before="450" w:after="450" w:line="312" w:lineRule="auto"/>
      </w:pPr>
      <w:r>
        <w:rPr>
          <w:rFonts w:ascii="宋体" w:hAnsi="宋体" w:eastAsia="宋体" w:cs="宋体"/>
          <w:color w:val="000"/>
          <w:sz w:val="28"/>
          <w:szCs w:val="28"/>
        </w:rPr>
        <w:t xml:space="preserve">　　二是抓团结，凝聚班子合力。要求部门、单位认真执行民主集中制原则，凡重大决策、重要事情，都通过班子集体研究决定。对一些涉及面大的重要决策，注意听取干部职工的意见和建议，增强工作的透明度。正确处理好民主与集中的关系，注意充分调动班子每个成员的积极性，议事能力和决策水平不断提高。</w:t>
      </w:r>
    </w:p>
    <w:p>
      <w:pPr>
        <w:ind w:left="0" w:right="0" w:firstLine="560"/>
        <w:spacing w:before="450" w:after="450" w:line="312" w:lineRule="auto"/>
      </w:pPr>
      <w:r>
        <w:rPr>
          <w:rFonts w:ascii="宋体" w:hAnsi="宋体" w:eastAsia="宋体" w:cs="宋体"/>
          <w:color w:val="000"/>
          <w:sz w:val="28"/>
          <w:szCs w:val="28"/>
        </w:rPr>
        <w:t xml:space="preserve">　　三是抓纪律，规范工作要求。各部门、单位切实加强内部管理，提高各项工作的科学化、制度化、规范化水平。加强财务、车辆、接待、通讯费用等方面的管理，达到了从俭办事、杜绝浪费、节省开支、廉洁勤政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自重、自省、自警、自励，在工作、生活等各个方面都严格要求自己，时时处处以身作则，为同志们作表率。纪律上，带头执行中央“四大纪律八项要求”、领导干部廉洁自律“五个不许”等廉洁从政的各项规定，凡是要求别人做到的，自己首先做到；要求别人不做的，自己坚决不做。</w:t>
      </w:r>
    </w:p>
    <w:p>
      <w:pPr>
        <w:ind w:left="0" w:right="0" w:firstLine="560"/>
        <w:spacing w:before="450" w:after="450" w:line="312" w:lineRule="auto"/>
      </w:pPr>
      <w:r>
        <w:rPr>
          <w:rFonts w:ascii="宋体" w:hAnsi="宋体" w:eastAsia="宋体" w:cs="宋体"/>
          <w:color w:val="000"/>
          <w:sz w:val="28"/>
          <w:szCs w:val="28"/>
        </w:rPr>
        <w:t xml:space="preserve">　　生活上，牢记“两个务必”，带头发扬艰苦奋斗优良作风，自觉抵制拜金主义、享乐主义和极端个人主义思想的侵蚀，公务接待、公务用车、通讯工具严格执行规定标准，坚持勤俭节约，不搞攀比。</w:t>
      </w:r>
    </w:p>
    <w:p>
      <w:pPr>
        <w:ind w:left="0" w:right="0" w:firstLine="560"/>
        <w:spacing w:before="450" w:after="450" w:line="312" w:lineRule="auto"/>
      </w:pPr>
      <w:r>
        <w:rPr>
          <w:rFonts w:ascii="宋体" w:hAnsi="宋体" w:eastAsia="宋体" w:cs="宋体"/>
          <w:color w:val="000"/>
          <w:sz w:val="28"/>
          <w:szCs w:val="28"/>
        </w:rPr>
        <w:t xml:space="preserve">　　工作上，坚持原则，秉公办事，带头管住管好亲属、子女及身边工作人员，经常对他们进行思想教育，提出严格要求，不搞特殊化，不利用自己的职权和影响谋取私利；坚决抵制执纪执法活动中存在的打招呼、说情等不正之风，以实际行动支持执法机关的工作，维护司法公正。从不干预和插手工程招投标、经营性土地使用权出让、房地产开发与经营等市场经济活动，以实际行动，树立了良好形象。</w:t>
      </w:r>
    </w:p>
    <w:p>
      <w:pPr>
        <w:ind w:left="0" w:right="0" w:firstLine="560"/>
        <w:spacing w:before="450" w:after="450" w:line="312" w:lineRule="auto"/>
      </w:pPr>
      <w:r>
        <w:rPr>
          <w:rFonts w:ascii="宋体" w:hAnsi="宋体" w:eastAsia="宋体" w:cs="宋体"/>
          <w:color w:val="000"/>
          <w:sz w:val="28"/>
          <w:szCs w:val="28"/>
        </w:rPr>
        <w:t xml:space="preserve">　　按照我局开展自查自纠的相关要求，通过深入的学习有关文件和法律法规等规章制度，结合自己近十几年来的实际情况，个人对照活动要求，从思想作风、工作作风和生活作风等方面进行了自查自纠。</w:t>
      </w:r>
    </w:p>
    <w:p>
      <w:pPr>
        <w:ind w:left="0" w:right="0" w:firstLine="560"/>
        <w:spacing w:before="450" w:after="450" w:line="312" w:lineRule="auto"/>
      </w:pPr>
      <w:r>
        <w:rPr>
          <w:rFonts w:ascii="宋体" w:hAnsi="宋体" w:eastAsia="宋体" w:cs="宋体"/>
          <w:color w:val="000"/>
          <w:sz w:val="28"/>
          <w:szCs w:val="28"/>
        </w:rPr>
        <w:t xml:space="preserve">　　（1）在生活作风方面，基本上能做到勤俭节约，反对铺张浪费，但节约计划性不强，总认为每月都有工资，花完还发，没有很好地发扬勤俭节约的优良传统。</w:t>
      </w:r>
    </w:p>
    <w:p>
      <w:pPr>
        <w:ind w:left="0" w:right="0" w:firstLine="560"/>
        <w:spacing w:before="450" w:after="450" w:line="312" w:lineRule="auto"/>
      </w:pPr>
      <w:r>
        <w:rPr>
          <w:rFonts w:ascii="宋体" w:hAnsi="宋体" w:eastAsia="宋体" w:cs="宋体"/>
          <w:color w:val="000"/>
          <w:sz w:val="28"/>
          <w:szCs w:val="28"/>
        </w:rPr>
        <w:t xml:space="preserve">　　（2）党员的模范带头作用发挥的还不够，全心全意为人民服务的思想树立的还不够好，放松了对自己世界观的改造。</w:t>
      </w:r>
    </w:p>
    <w:p>
      <w:pPr>
        <w:ind w:left="0" w:right="0" w:firstLine="560"/>
        <w:spacing w:before="450" w:after="450" w:line="312" w:lineRule="auto"/>
      </w:pPr>
      <w:r>
        <w:rPr>
          <w:rFonts w:ascii="宋体" w:hAnsi="宋体" w:eastAsia="宋体" w:cs="宋体"/>
          <w:color w:val="000"/>
          <w:sz w:val="28"/>
          <w:szCs w:val="28"/>
        </w:rPr>
        <w:t xml:space="preserve">　　（3）艰苦奋斗的精神有待加强。工作上还有“蹲、守、靠”的思想，有时会放松了学习和自我深造的时间。</w:t>
      </w:r>
    </w:p>
    <w:p>
      <w:pPr>
        <w:ind w:left="0" w:right="0" w:firstLine="560"/>
        <w:spacing w:before="450" w:after="450" w:line="312" w:lineRule="auto"/>
      </w:pPr>
      <w:r>
        <w:rPr>
          <w:rFonts w:ascii="宋体" w:hAnsi="宋体" w:eastAsia="宋体" w:cs="宋体"/>
          <w:color w:val="000"/>
          <w:sz w:val="28"/>
          <w:szCs w:val="28"/>
        </w:rPr>
        <w:t xml:space="preserve">　　在思想上对政治学习认识不够，平时虽按时参加政治学习，但思想上未引起高度的重视，学习目的不够明确，学习时缺乏思考。</w:t>
      </w:r>
    </w:p>
    <w:p>
      <w:pPr>
        <w:ind w:left="0" w:right="0" w:firstLine="560"/>
        <w:spacing w:before="450" w:after="450" w:line="312" w:lineRule="auto"/>
      </w:pPr>
      <w:r>
        <w:rPr>
          <w:rFonts w:ascii="宋体" w:hAnsi="宋体" w:eastAsia="宋体" w:cs="宋体"/>
          <w:color w:val="000"/>
          <w:sz w:val="28"/>
          <w:szCs w:val="28"/>
        </w:rPr>
        <w:t xml:space="preserve">　　（1）树立刻苦的学习精神，努力改造主观和客观世界。政治上的坚定来自理论上的清醒，只有勤奋学习，才能有坚定的政治信念和判另是非的具体标准。着眼于对实际问题的理论思考，着眼于新的实践与发展，做到理论与实际、主观与客观的真正统一。</w:t>
      </w:r>
    </w:p>
    <w:p>
      <w:pPr>
        <w:ind w:left="0" w:right="0" w:firstLine="560"/>
        <w:spacing w:before="450" w:after="450" w:line="312" w:lineRule="auto"/>
      </w:pPr>
      <w:r>
        <w:rPr>
          <w:rFonts w:ascii="宋体" w:hAnsi="宋体" w:eastAsia="宋体" w:cs="宋体"/>
          <w:color w:val="000"/>
          <w:sz w:val="28"/>
          <w:szCs w:val="28"/>
        </w:rPr>
        <w:t xml:space="preserve">　　（2）在不违反原则的前提下，要克服急躁情绪，注意工作方法，要设身处地地为群众着想，要坚持原则和灵活性的有机统一，要有足够的耐心做说服工作，富有人情味。</w:t>
      </w:r>
    </w:p>
    <w:p>
      <w:pPr>
        <w:ind w:left="0" w:right="0" w:firstLine="560"/>
        <w:spacing w:before="450" w:after="450" w:line="312" w:lineRule="auto"/>
      </w:pPr>
      <w:r>
        <w:rPr>
          <w:rFonts w:ascii="宋体" w:hAnsi="宋体" w:eastAsia="宋体" w:cs="宋体"/>
          <w:color w:val="000"/>
          <w:sz w:val="28"/>
          <w:szCs w:val="28"/>
        </w:rPr>
        <w:t xml:space="preserve">　　（3）严格执行廉洁自律各项规定，做干净于事的的模范。坚定廉洁信念，牢记廉洁、文明执法是队伍的生命线，牢固确立人民授权为人民的观念，坚持做到公正执法，清蒸廉洁，不以权、以岗谋私。虚心听取群众意见，自觉接受权力机关和社会各界的监督。</w:t>
      </w:r>
    </w:p>
    <w:p>
      <w:pPr>
        <w:ind w:left="0" w:right="0" w:firstLine="560"/>
        <w:spacing w:before="450" w:after="450" w:line="312" w:lineRule="auto"/>
      </w:pPr>
      <w:r>
        <w:rPr>
          <w:rFonts w:ascii="宋体" w:hAnsi="宋体" w:eastAsia="宋体" w:cs="宋体"/>
          <w:color w:val="000"/>
          <w:sz w:val="28"/>
          <w:szCs w:val="28"/>
        </w:rPr>
        <w:t xml:space="preserve">　　（4）树立开拓创新的精神，永葆工作中的蓬勃生机与活力。我们的事业是在不断开拓创新的过程中发展和前进的，这是保证我们在思想上和工作中永远保持蓬勃生机和活力的法宝。这就要求自己在今后的工作中不断总结和完善已有的经验，提出新思想与新方案，拿出新举措，才能开创工作新局面。</w:t>
      </w:r>
    </w:p>
    <w:p>
      <w:pPr>
        <w:ind w:left="0" w:right="0" w:firstLine="560"/>
        <w:spacing w:before="450" w:after="450" w:line="312" w:lineRule="auto"/>
      </w:pPr>
      <w:r>
        <w:rPr>
          <w:rFonts w:ascii="宋体" w:hAnsi="宋体" w:eastAsia="宋体" w:cs="宋体"/>
          <w:color w:val="000"/>
          <w:sz w:val="28"/>
          <w:szCs w:val="28"/>
        </w:rPr>
        <w:t xml:space="preserve">　　（5）树立无私奉献和艰苦奋斗的精神，坚持党的事业第一，坚持人民的利益第一；要个人利益无条件地服从集体利益、国家利益，为党和人民的事业甘愿奉献毕生精力，保持思想和道德的纯洁性。</w:t>
      </w:r>
    </w:p>
    <w:p>
      <w:pPr>
        <w:ind w:left="0" w:right="0" w:firstLine="560"/>
        <w:spacing w:before="450" w:after="450" w:line="312" w:lineRule="auto"/>
      </w:pPr>
      <w:r>
        <w:rPr>
          <w:rFonts w:ascii="宋体" w:hAnsi="宋体" w:eastAsia="宋体" w:cs="宋体"/>
          <w:color w:val="000"/>
          <w:sz w:val="28"/>
          <w:szCs w:val="28"/>
        </w:rPr>
        <w:t xml:space="preserve">　　（6）加强自我改造，提高综合素质。目前对我而言，还是要加强业务学习，同时要加强文化艺术修养，使自己更全面地发展提高创造力和审美能力，培养想象力和创造力。树立起良好的道德风范。</w:t>
      </w:r>
    </w:p>
    <w:p>
      <w:pPr>
        <w:ind w:left="0" w:right="0" w:firstLine="560"/>
        <w:spacing w:before="450" w:after="450" w:line="312" w:lineRule="auto"/>
      </w:pPr>
      <w:r>
        <w:rPr>
          <w:rFonts w:ascii="宋体" w:hAnsi="宋体" w:eastAsia="宋体" w:cs="宋体"/>
          <w:color w:val="000"/>
          <w:sz w:val="28"/>
          <w:szCs w:val="28"/>
        </w:rPr>
        <w:t xml:space="preserve">　　根据******的学习要求我认真学习等中央领导同志关于力戒“为官不为”的相关讲话精神。深入落实中央八项规定和省市区委有关要求，切实防止和纠正党员干部“为官不为”的倾向。通过查找，在思想和工作方面，仍然存在一定的问题。</w:t>
      </w:r>
    </w:p>
    <w:p>
      <w:pPr>
        <w:ind w:left="0" w:right="0" w:firstLine="560"/>
        <w:spacing w:before="450" w:after="450" w:line="312" w:lineRule="auto"/>
      </w:pPr>
      <w:r>
        <w:rPr>
          <w:rFonts w:ascii="宋体" w:hAnsi="宋体" w:eastAsia="宋体" w:cs="宋体"/>
          <w:color w:val="000"/>
          <w:sz w:val="28"/>
          <w:szCs w:val="28"/>
        </w:rPr>
        <w:t xml:space="preserve">　　一是安于现状，进取意识不强。个人思想上总是认为不求无功但求无过，对工作现状和取得成绩，感到满足缺乏积极向上的进取意识，认为就是再努力也不会有更大的进步，也不会工作成绩上有更大的突破，工作的热情不高，总是满足于完成既定的工作和任务。有些工作限于被动落实上级工作安排，没有内化为自身的思想行动。特别在执法工作中，在一些问题和工作上思前虑后，畏首畏尾，怕伤和气，没有很好地将压力转化为工作动力，导致工作不敢担当，得过且过，避重就轻。</w:t>
      </w:r>
    </w:p>
    <w:p>
      <w:pPr>
        <w:ind w:left="0" w:right="0" w:firstLine="560"/>
        <w:spacing w:before="450" w:after="450" w:line="312" w:lineRule="auto"/>
      </w:pPr>
      <w:r>
        <w:rPr>
          <w:rFonts w:ascii="宋体" w:hAnsi="宋体" w:eastAsia="宋体" w:cs="宋体"/>
          <w:color w:val="000"/>
          <w:sz w:val="28"/>
          <w:szCs w:val="28"/>
        </w:rPr>
        <w:t xml:space="preserve">　　二是贪图安适，放松了吃苦耐劳作风的锻炼。努力工作、艰苦奋斗的意识有所淡薄，滋长了享乐思想，就导致工作上有了惰性，工作上不思进取，追求安逸了，受了点苦、受了点累就有情绪，艰苦工作干得少了，吃苦耐劳的作风下降了，工作不敢大胆负责，没有一抓到底的决心，干工作不愿意较真。对***违反政策打擦边球的违反规定的行为，没有坚决制止和做耐心细致的思想工作，认为只要点到了说到了，他不听是他的问题，他就是这样也出不了大问题，多一事不如少一事，大事化了，小事化无。</w:t>
      </w:r>
    </w:p>
    <w:p>
      <w:pPr>
        <w:ind w:left="0" w:right="0" w:firstLine="560"/>
        <w:spacing w:before="450" w:after="450" w:line="312" w:lineRule="auto"/>
      </w:pPr>
      <w:r>
        <w:rPr>
          <w:rFonts w:ascii="宋体" w:hAnsi="宋体" w:eastAsia="宋体" w:cs="宋体"/>
          <w:color w:val="000"/>
          <w:sz w:val="28"/>
          <w:szCs w:val="28"/>
        </w:rPr>
        <w:t xml:space="preserve">　　三是开拓创新意识不强。对领导安排的各项工作，在工作中有时会习惯性的按传统思想考虑，凭喜好、兴趣、特长来选择性的考虑工作方式方法。在执法稽查方法上，有时急躁冒进，问题抓得不实，分析不细，问题谈的多，整改的措施和方法谈的少，未做到稽查和服务的有机结合，创新意识和创新能力需要加强。</w:t>
      </w:r>
    </w:p>
    <w:p>
      <w:pPr>
        <w:ind w:left="0" w:right="0" w:firstLine="560"/>
        <w:spacing w:before="450" w:after="450" w:line="312" w:lineRule="auto"/>
      </w:pPr>
      <w:r>
        <w:rPr>
          <w:rFonts w:ascii="宋体" w:hAnsi="宋体" w:eastAsia="宋体" w:cs="宋体"/>
          <w:color w:val="000"/>
          <w:sz w:val="28"/>
          <w:szCs w:val="28"/>
        </w:rPr>
        <w:t xml:space="preserve">　　四是干工作缺乏持之以恒的态度和信心。在到矿检查时，指导基层解决问题和困难的思想和办法还不太多，在日常工作中存在重布置、轻检查现象，没有达到检查的预期效果。面对相对稳定的安全生产态势，思想上有不同程度的松懈、麻痹，工作作风不实。如，到***×检查调研少;到***×调研多，到其他***调研少;深入***下一线少;***检查流于形式多，解决实际问题少;肯定成绩多，分析问题少。</w:t>
      </w:r>
    </w:p>
    <w:p>
      <w:pPr>
        <w:ind w:left="0" w:right="0" w:firstLine="560"/>
        <w:spacing w:before="450" w:after="450" w:line="312" w:lineRule="auto"/>
      </w:pPr>
      <w:r>
        <w:rPr>
          <w:rFonts w:ascii="宋体" w:hAnsi="宋体" w:eastAsia="宋体" w:cs="宋体"/>
          <w:color w:val="000"/>
          <w:sz w:val="28"/>
          <w:szCs w:val="28"/>
        </w:rPr>
        <w:t xml:space="preserve">　　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一是要敢于担当，认真履行职责，在法规政策允许的范围内，把工作压力转化为工作动力，迎难而上，坚持敬业奉献，勇于开拓进取，克服精神懈怠和封闭保守思想，不等不靠，积极主动，为为基层解忧、解难。</w:t>
      </w:r>
    </w:p>
    <w:p>
      <w:pPr>
        <w:ind w:left="0" w:right="0" w:firstLine="560"/>
        <w:spacing w:before="450" w:after="450" w:line="312" w:lineRule="auto"/>
      </w:pPr>
      <w:r>
        <w:rPr>
          <w:rFonts w:ascii="宋体" w:hAnsi="宋体" w:eastAsia="宋体" w:cs="宋体"/>
          <w:color w:val="000"/>
          <w:sz w:val="28"/>
          <w:szCs w:val="28"/>
        </w:rPr>
        <w:t xml:space="preserve">　　二是放松了吃苦耐劳作风的锻炼：牢固树立群众观念，执行党的群众路线。经常深入基层，经常和基层一线的干部职工交流，掌握群众思想实情和工作动态，虚心向基层群众学习经验和工作方法。真心实意服务群众，真心真意在实践中不断学习和提升。要认真调查分析基层在安全管理和其他工作中存在的问题，及时提出解决的问题和办法;综合分析安全生产中的矛盾，善于分析总结提高，分析总结问题后面的根源，增强工作的主动性和积极性，积极主动的发现问题，解决问题，化解矛盾。</w:t>
      </w:r>
    </w:p>
    <w:p>
      <w:pPr>
        <w:ind w:left="0" w:right="0" w:firstLine="560"/>
        <w:spacing w:before="450" w:after="450" w:line="312" w:lineRule="auto"/>
      </w:pPr>
      <w:r>
        <w:rPr>
          <w:rFonts w:ascii="宋体" w:hAnsi="宋体" w:eastAsia="宋体" w:cs="宋体"/>
          <w:color w:val="000"/>
          <w:sz w:val="28"/>
          <w:szCs w:val="28"/>
        </w:rPr>
        <w:t xml:space="preserve">　　三是加强理论和专业学习，通过持之以恒的理论学习提高自己的政治敏感性和政治鉴别力，进一步强化党性修养，更加坚定理想信念。牢固树立科学的人生观、价值观、权力观、道德观。切实转别工作作风，在抓工作、抓落实上下工夫，做到工作标准要严，自我要求要高，查找问题要细，整改措施要实。</w:t>
      </w:r>
    </w:p>
    <w:p>
      <w:pPr>
        <w:ind w:left="0" w:right="0" w:firstLine="560"/>
        <w:spacing w:before="450" w:after="450" w:line="312" w:lineRule="auto"/>
      </w:pPr>
      <w:r>
        <w:rPr>
          <w:rFonts w:ascii="宋体" w:hAnsi="宋体" w:eastAsia="宋体" w:cs="宋体"/>
          <w:color w:val="000"/>
          <w:sz w:val="28"/>
          <w:szCs w:val="28"/>
        </w:rPr>
        <w:t xml:space="preserve">　　四是坚持发扬艰苦奋斗精神，提高自身修养。时时刻刻做到自查、自警、自省、自励，加强道德修养，追求积极向上的生活情趣，带头弘扬社会主义道德风尚，坚决抵制歪风邪气。</w:t>
      </w:r>
    </w:p>
    <w:p>
      <w:pPr>
        <w:ind w:left="0" w:right="0" w:firstLine="560"/>
        <w:spacing w:before="450" w:after="450" w:line="312" w:lineRule="auto"/>
      </w:pPr>
      <w:r>
        <w:rPr>
          <w:rFonts w:ascii="宋体" w:hAnsi="宋体" w:eastAsia="宋体" w:cs="宋体"/>
          <w:color w:val="000"/>
          <w:sz w:val="28"/>
          <w:szCs w:val="28"/>
        </w:rPr>
        <w:t xml:space="preserve">　　以上是我这次学习活动所查找的问题及采取的措施。在下一步的工作中，我将严格按照***×要求，认真学习习总书记关于力戒“为官不为”的相关讲话精神，自觉抵制“为官不为”倾向，做好本职工作。</w:t>
      </w:r>
    </w:p>
    <w:p>
      <w:pPr>
        <w:ind w:left="0" w:right="0" w:firstLine="560"/>
        <w:spacing w:before="450" w:after="450" w:line="312" w:lineRule="auto"/>
      </w:pPr>
      <w:r>
        <w:rPr>
          <w:rFonts w:ascii="宋体" w:hAnsi="宋体" w:eastAsia="宋体" w:cs="宋体"/>
          <w:color w:val="000"/>
          <w:sz w:val="28"/>
          <w:szCs w:val="28"/>
        </w:rPr>
        <w:t xml:space="preserve">　　尊敬的上级领导：</w:t>
      </w:r>
    </w:p>
    <w:p>
      <w:pPr>
        <w:ind w:left="0" w:right="0" w:firstLine="560"/>
        <w:spacing w:before="450" w:after="450" w:line="312" w:lineRule="auto"/>
      </w:pPr>
      <w:r>
        <w:rPr>
          <w:rFonts w:ascii="宋体" w:hAnsi="宋体" w:eastAsia="宋体" w:cs="宋体"/>
          <w:color w:val="000"/>
          <w:sz w:val="28"/>
          <w:szCs w:val="28"/>
        </w:rPr>
        <w:t xml:space="preserve">　　20***年，本人在组织的培养、关怀和支持下，从科级干部到副县级领导干部，从财政部门到审计部门，实现了工作岗位和职位的较大变化，思想观念有了提升，理想信念更加坚定。为了认真总结过去，扎实做好今后的工作，按照地委关于领导干部年度考核的要求，现将本人20***年思想、作风、工作及廉洁自律等方面的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在全地区干部群众上下一心、群策群力，认真落实国家和自治区大开放、大开发、大建设政策，努力推进地区跨跃式发展和长治久安的新时期、新形势下，作为一名身在其中的领导干部、特别是一名新任领导干部，只有不断加强学习，切实解放思想，转变观念，才能进一步坚定政治方向和立场，明晰理想信念，明确奋斗目标，紧跟时代步伐，履职尽责，不辜负组织和人民的期望。</w:t>
      </w:r>
    </w:p>
    <w:p>
      <w:pPr>
        <w:ind w:left="0" w:right="0" w:firstLine="560"/>
        <w:spacing w:before="450" w:after="450" w:line="312" w:lineRule="auto"/>
      </w:pPr>
      <w:r>
        <w:rPr>
          <w:rFonts w:ascii="宋体" w:hAnsi="宋体" w:eastAsia="宋体" w:cs="宋体"/>
          <w:color w:val="000"/>
          <w:sz w:val="28"/>
          <w:szCs w:val="28"/>
        </w:rPr>
        <w:t xml:space="preserve">　　一年来，本人坚持用中国特色社会主义理论和科学发展观武装头脑，坚定不移地在思想上、政治上、行动上同党中央保持高度一致，坚决贯彻执行党的方针、政策，坚决执行地委、行署的决议、决定，坚决维护祖国统一和民族团结，旗帜鲜明地反对民族分裂和非法宗教活动，自觉的投身于地区跨越式发展和长治久安。</w:t>
      </w:r>
    </w:p>
    <w:p>
      <w:pPr>
        <w:ind w:left="0" w:right="0" w:firstLine="560"/>
        <w:spacing w:before="450" w:after="450" w:line="312" w:lineRule="auto"/>
      </w:pPr>
      <w:r>
        <w:rPr>
          <w:rFonts w:ascii="宋体" w:hAnsi="宋体" w:eastAsia="宋体" w:cs="宋体"/>
          <w:color w:val="000"/>
          <w:sz w:val="28"/>
          <w:szCs w:val="28"/>
        </w:rPr>
        <w:t xml:space="preserve">　　立党为公，执政为民，全心全意为人民服务，是我们党永葆青春的根本保证，也是对我们每一位党员领导干部的基本要求。一年来，本人认真遵守党章，严格执行党纪；按照权为民所用、情为民所系、利为民所谋的要求，严格要求自己，树立正确的权利观、地位观、利益观，坚决抵制拜金主义、享乐主义、极端个人主义等腐朽思想；常修为政之德，常思贪欲之害，常怀律己之心，常戒非分之想；耐得住清贫，守得住寂寞，不行偏袒之事，不图非分之财，始终做到自重、自省、自警、自励，保持良好操守；遵守原则，秉公办事，以身作则，严以律己；要求下级做的，自己首先做到，要求下级不做的，自己坚决不做；坚持做老实人，说老实话，办老实事；坚持真诚待人，正直处世。</w:t>
      </w:r>
    </w:p>
    <w:p>
      <w:pPr>
        <w:ind w:left="0" w:right="0" w:firstLine="560"/>
        <w:spacing w:before="450" w:after="450" w:line="312" w:lineRule="auto"/>
      </w:pPr>
      <w:r>
        <w:rPr>
          <w:rFonts w:ascii="宋体" w:hAnsi="宋体" w:eastAsia="宋体" w:cs="宋体"/>
          <w:color w:val="000"/>
          <w:sz w:val="28"/>
          <w:szCs w:val="28"/>
        </w:rPr>
        <w:t xml:space="preserve">　　一年来，本人在工作中注重培养分析问题和解决问题的能力，注重提高管理、组织、决策、执行能力；对工作中出现的各种复杂问题能够运用马克思主义的立场、观点和方法，分析、研究、解决；大胆创新工作思路，不断增强创新能力，采取灵活多样的工作方式，推进各项工作有序开展；充分尊重群众的首创精神，充分调动大家的工作积极性和主动性，增强凝聚力和向心力，形成合力，有效的提高工作质量和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民主集中制原则是党的根本组织原则，也是保证班子团结，形成坚强的领导核心，增强班子凝聚力、战斗力的关键所在。本人认真遵守民主集中制原则，按照民主集中制的要求决策和处理问题；服从组织安排，执行党组决定，坚决维护班子的团结；按照工作分工，全力协助、配合、支持局长、书记工作，努力做好自己的分管工作；坚持重大问题及时向局长、书记请示汇报，一般事务和属自己职权范围的事情大胆决策；始终坚持做到摆正位子，当好配角，做好参谋和助手。按照集体领导与分工负责的原则，大胆开展工作，与班子成员加强沟通、密切协作，坚持做到互相配合不争权，相互信任不猜疑，相互支持不拆台，相互体谅不推诿。能够牢固树立责任意识，落实工作责任制，坚持原则，严格管理，严谨细致，勤奋敬业。</w:t>
      </w:r>
    </w:p>
    <w:p>
      <w:pPr>
        <w:ind w:left="0" w:right="0" w:firstLine="560"/>
        <w:spacing w:before="450" w:after="450" w:line="312" w:lineRule="auto"/>
      </w:pPr>
      <w:r>
        <w:rPr>
          <w:rFonts w:ascii="宋体" w:hAnsi="宋体" w:eastAsia="宋体" w:cs="宋体"/>
          <w:color w:val="000"/>
          <w:sz w:val="28"/>
          <w:szCs w:val="28"/>
        </w:rPr>
        <w:t xml:space="preserve">　　在日常工作中，认真听取基层单位和有关科室意见，诚恳接受组织和群众的监督批评，坚持批评与自我批评，虚心向同志们学习，坚持严以律己，宽以待人；在原则问题上讲真理，不讲面子，在一些非原则的小事上讲风格，求同存异，互尊互谅；对别人的弱点不苛求指责，对别人的过失不耿耿于怀，对下属努力做到在生活上多关心，在感情上多交流，努力营造宽松、和谐、积极、向上的工作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作为一名履职时间不久的领导干部，本人感到存在下列不足：</w:t>
      </w:r>
    </w:p>
    <w:p>
      <w:pPr>
        <w:ind w:left="0" w:right="0" w:firstLine="560"/>
        <w:spacing w:before="450" w:after="450" w:line="312" w:lineRule="auto"/>
      </w:pPr>
      <w:r>
        <w:rPr>
          <w:rFonts w:ascii="宋体" w:hAnsi="宋体" w:eastAsia="宋体" w:cs="宋体"/>
          <w:color w:val="000"/>
          <w:sz w:val="28"/>
          <w:szCs w:val="28"/>
        </w:rPr>
        <w:t xml:space="preserve">　　1、思想不够解放。在思维方式、工作思路、工作方法和措施等方面，与实际工作的需要，与新形势、新任务的需要，存在着明显差距，在新的一年，要努力改善。</w:t>
      </w:r>
    </w:p>
    <w:p>
      <w:pPr>
        <w:ind w:left="0" w:right="0" w:firstLine="560"/>
        <w:spacing w:before="450" w:after="450" w:line="312" w:lineRule="auto"/>
      </w:pPr>
      <w:r>
        <w:rPr>
          <w:rFonts w:ascii="宋体" w:hAnsi="宋体" w:eastAsia="宋体" w:cs="宋体"/>
          <w:color w:val="000"/>
          <w:sz w:val="28"/>
          <w:szCs w:val="28"/>
        </w:rPr>
        <w:t xml:space="preserve">　　2、学习亟待加强。在政治理论学习和审计业务学习方面，还不深入、不透彻、不全面，必须强化学习，尽快提高，以适应新岗位工作的需要。</w:t>
      </w:r>
    </w:p>
    <w:p>
      <w:pPr>
        <w:ind w:left="0" w:right="0" w:firstLine="560"/>
        <w:spacing w:before="450" w:after="450" w:line="312" w:lineRule="auto"/>
      </w:pPr>
      <w:r>
        <w:rPr>
          <w:rFonts w:ascii="宋体" w:hAnsi="宋体" w:eastAsia="宋体" w:cs="宋体"/>
          <w:color w:val="000"/>
          <w:sz w:val="28"/>
          <w:szCs w:val="28"/>
        </w:rPr>
        <w:t xml:space="preserve">　　自市委、市政府开展整顿机关作风活动以来，通过认真学习，发现自己还有许多方面存在不足，需认真加以改进和提高。现就对照市委作风建设活动要求，从思想上、工作上、学习上进行了自查。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内容较浅，学习的范围较窄，系统性、专业性、深入性不强，从而使得学习的效果不明显。动力不足，缺乏学习的主动性。主要表现在：一方面，学习的自觉性不强。没改变那种要我学为我要学的良好学习习惯。自己较注重单位安排的各种政治、业务学习，而对其他学习的主动性不够;另一方面，学习的钻劲不够。学习过程中，我认真做了笔记，但往往浅尝辄止，没有作深入消化，领会内涵，全面贯彻;第三，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责任意识不够强。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天，不学习，就要落伍。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思想、邓小平理论的学习不够，致使理论基础薄弱。由于忽视了对党的路线、方针、政策的学习和掌握，对于自己所学的东西，也没有认真去深入消化，吸收，也就不能很好地做到把自己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正直做人，真正做到自重、自省、自警、自励，时刻以树立机关干部良好形象为自己行动、处世的准则，在生活上严格要求自己，敢于抵制各种不正之风和腐败行为，努力做到勤政廉洁。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　　今后，我将以这次活动为契机，继续查摆自己在各方面存在的不足和问题，进一步提高思想认识，转变工作作风，改正不足，提高自己，真正使自己的思想得到进一步净化、工作得到进一步提高、作风得到进一步改进、行为得到进一步规范，努力把自己的各项工作做好，取得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思想、邓小平理论、三个代表和科学发展观的重要思想，认真学习党的有关政策和省委十届九次全会以发市委五届十一次全会精神，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进工作作风。努力做到善于克服消极思维、模糊认识所造成的各种束缚，破除急躁情绪，迎难而上，积极工作;善于对遇到的问题进行理性思考，深挖其中的规律性;善于从事物之间的种种联系去分析和解决问题;善于从政治、全局的高度认识事物;善于根据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能力。通过学习，牢固树立共产主义的理想信念，紧跟不断发展变化的新形势，进一步增强大局意识、责任意识、忧患意识，在强化服务意识上下功夫，为领导决策出谋划策，献智献力;时刻遵守各项规章制度，从思想上筑起抵御腐朽思想侵蚀的坚固防线，增强拒腐防变的责任感和紧迫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2025-06-16T14:25:53+08:00</dcterms:created>
  <dcterms:modified xsi:type="dcterms:W3CDTF">2025-06-16T14:25:53+08:00</dcterms:modified>
</cp:coreProperties>
</file>

<file path=docProps/custom.xml><?xml version="1.0" encoding="utf-8"?>
<Properties xmlns="http://schemas.openxmlformats.org/officeDocument/2006/custom-properties" xmlns:vt="http://schemas.openxmlformats.org/officeDocument/2006/docPropsVTypes"/>
</file>