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幼儿园教师演讲稿范文通用4篇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演讲的本质在于讲,而不在于演,它以讲为主,以演为辅。由于演讲要诉诸口头,拟稿时必须以易说能讲为前提。以下是小编整理的幼儿园教师演讲稿范文(通用4篇)，仅供参考，希望能够帮助到大家。第1篇: 幼儿园教师演讲稿　　当鲜花绽放于阳光之下，是绿叶最...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演讲的本质在于讲,而不在于演,它以讲为主,以演为辅。由于演讲要诉诸口头,拟稿时必须以易说能讲为前提。以下是小编整理的幼儿园教师演讲稿范文(通用4篇)，仅供参考，希望能够帮助到大家。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幼儿园教师演讲稿</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　　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日月如梭。不知不觉我已经在***幼儿园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 后的择业中，我仍选择成为一名幼儿教师。</w:t>
      </w:r>
    </w:p>
    <w:p>
      <w:pPr>
        <w:ind w:left="0" w:right="0" w:firstLine="560"/>
        <w:spacing w:before="450" w:after="450" w:line="312" w:lineRule="auto"/>
      </w:pPr>
      <w:r>
        <w:rPr>
          <w:rFonts w:ascii="宋体" w:hAnsi="宋体" w:eastAsia="宋体" w:cs="宋体"/>
          <w:color w:val="000"/>
          <w:sz w:val="28"/>
          <w:szCs w:val="28"/>
        </w:rPr>
        <w:t xml:space="preserve">　　在我眼中，每个孩子都是独一无二的小苗，我有一个心愿，就是让这些苗儿在我的照料下能够抽出嫩芽，健健康 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　　上学期分班后，我遇到了***。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　　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拼音的三张表，他想了半天，只写出歪歪扭扭的a，o，e，b，p，d。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　　整个寒假我过得不开心，班级学生的考核 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　　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2025-05-15T01:33:35+08:00</dcterms:created>
  <dcterms:modified xsi:type="dcterms:W3CDTF">2025-05-15T01:33:35+08:00</dcterms:modified>
</cp:coreProperties>
</file>

<file path=docProps/custom.xml><?xml version="1.0" encoding="utf-8"?>
<Properties xmlns="http://schemas.openxmlformats.org/officeDocument/2006/custom-properties" xmlns:vt="http://schemas.openxmlformats.org/officeDocument/2006/docPropsVTypes"/>
</file>