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幼儿园师德师风演讲稿3分钟锦集4篇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以下是为大家整理的幼儿园师德师风演讲稿3分钟(锦集4篇),欢迎品鉴!法国着名作家雨果曾说过：“花的事业是尊贵的，果实的事业是甜美的让我们做叶的事业吧，...</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幼儿园（英文/德文:kindergarten），原称勘儿园，是几百年前从普鲁士引进的体制。以下是为大家整理的幼儿园师德师风演讲稿3分钟(锦集4篇),欢迎品鉴!</w:t>
      </w:r>
    </w:p>
    <w:p>
      <w:pPr>
        <w:ind w:left="0" w:right="0" w:firstLine="560"/>
        <w:spacing w:before="450" w:after="450" w:line="312" w:lineRule="auto"/>
      </w:pPr>
      <w:r>
        <w:rPr>
          <w:rFonts w:ascii="宋体" w:hAnsi="宋体" w:eastAsia="宋体" w:cs="宋体"/>
          <w:color w:val="000"/>
          <w:sz w:val="28"/>
          <w:szCs w:val="28"/>
        </w:rPr>
        <w:t xml:space="preserve">法国着名作家雨果曾说过：“花的事业是尊贵的，果实的事业是甜美的让我们做叶的事业吧，因为叶的事业是平凡而谦逊的。\"当鲜花绽放于阳光之下，是绿叶最快乐的日子。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我是一片绿叶，我是名快乐的园丁，一名平凡的幼儿教师。路在脚下延伸，而我刚刚起步路在脚下延伸，而我就在铺路不管漫长的路上荆棘丛生或是布满沼泽，我都一如既往，绝不退缩，因为我的身边有太多祖国的花朵，需需要辛勤浇灌;太多稚嫩的幼苗，需需要精心修剪;太多天真的童心，需要温馨呵护。这是我的责任，这是我所从事的伟大的事业。 </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育为重的精神教育着我;现代伟大教育家陶行知先生从教几十年，“捧着一颗心来，不带半根草去\"始终安于“粉笔生涯”\"的献身精神、鞠躬尽瘁的的高尚情怀激励着我，增强了我热爱教育事业的信念。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 </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引弦，只有它，才能收获丰硕的果实。</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到清澈如山泉的真、善、美。 史烟瓢过，回看今朝。走上三尺讲台，教书育人走下三尺讲台，为人师表。 我们在幼儿教育中肯定会所遇到一些困难和问题但这些都是暂时的，只要我们怀着勇敢、热情的心去挑战，难关肯定会过去的。</w:t>
      </w:r>
    </w:p>
    <w:p>
      <w:pPr>
        <w:ind w:left="0" w:right="0" w:firstLine="560"/>
        <w:spacing w:before="450" w:after="450" w:line="312" w:lineRule="auto"/>
      </w:pPr>
      <w:r>
        <w:rPr>
          <w:rFonts w:ascii="宋体" w:hAnsi="宋体" w:eastAsia="宋体" w:cs="宋体"/>
          <w:color w:val="000"/>
          <w:sz w:val="28"/>
          <w:szCs w:val="28"/>
        </w:rPr>
        <w:t xml:space="preserve">所谓\"一分耕耘分收获。\"，如果有一天，我们会发现自己的付出得到肯定或回报时，孩子们的微小进步带给我们带来莫大的安慰和鼓励时，那么那时侯再苦再累也是值得的。 我们总会向往辉煌灿烂的明天，但明天是?个今天垒成有向往有行动有坚持，方会使刹那变成永恒，使梦想变成现实。昨夜微霜初渡河，今晨秋风凋青发。每一项新的工作对我来说都是一项挑战，我告诚自己只要大胆去做，生命便会实实在在，只要放手去干，事业便会充满阳光，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立师德，铸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宋体" w:hAnsi="宋体" w:eastAsia="宋体" w:cs="宋体"/>
          <w:color w:val="000"/>
          <w:sz w:val="28"/>
          <w:szCs w:val="28"/>
        </w:rPr>
        <w:t xml:space="preserve">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今天我跟大家分享的题目是《爱在左，责任在右》。</w:t>
      </w:r>
    </w:p>
    <w:p>
      <w:pPr>
        <w:ind w:left="0" w:right="0" w:firstLine="560"/>
        <w:spacing w:before="450" w:after="450" w:line="312" w:lineRule="auto"/>
      </w:pPr>
      <w:r>
        <w:rPr>
          <w:rFonts w:ascii="宋体" w:hAnsi="宋体" w:eastAsia="宋体" w:cs="宋体"/>
          <w:color w:val="000"/>
          <w:sz w:val="28"/>
          <w:szCs w:val="28"/>
        </w:rPr>
        <w:t xml:space="preserve">太阳的责任是照亮黑暗，雨的责任是滋润大地，花儿的责任是衬托世界。作为教师的我们，责任是什么呢?说到责任，我总会有一种沉甸甸的感受。因为作为一名教师，我们所背负的是孩子的一切。</w:t>
      </w:r>
    </w:p>
    <w:p>
      <w:pPr>
        <w:ind w:left="0" w:right="0" w:firstLine="560"/>
        <w:spacing w:before="450" w:after="450" w:line="312" w:lineRule="auto"/>
      </w:pPr>
      <w:r>
        <w:rPr>
          <w:rFonts w:ascii="宋体" w:hAnsi="宋体" w:eastAsia="宋体" w:cs="宋体"/>
          <w:color w:val="000"/>
          <w:sz w:val="28"/>
          <w:szCs w:val="28"/>
        </w:rPr>
        <w:t xml:space="preserve">家长们把孩子托付给我们，孩子们毫无保留的信任我们，面对家长们信任的目光，面对孩子们天真的眼光，我们不得不小心翼翼，慎重对待。一个有教育责任感的教师，除了对学生负责，对其它事情也是负责的。对大事负责，对小事也负责。因此做好每天该做的事情，就是一名教师的责任!</w:t>
      </w:r>
    </w:p>
    <w:p>
      <w:pPr>
        <w:ind w:left="0" w:right="0" w:firstLine="560"/>
        <w:spacing w:before="450" w:after="450" w:line="312" w:lineRule="auto"/>
      </w:pPr>
      <w:r>
        <w:rPr>
          <w:rFonts w:ascii="宋体" w:hAnsi="宋体" w:eastAsia="宋体" w:cs="宋体"/>
          <w:color w:val="000"/>
          <w:sz w:val="28"/>
          <w:szCs w:val="28"/>
        </w:rPr>
        <w:t xml:space="preserve">老师在校一天，就要肩负一天的责任。每天清晨醒来，在心里给自己一天的责任列个清单。这个责任可能是上好一节课，批改好每一份作业，亦或是放学时送每位孩子到指定地点。责任有很多，而责任不应区分大小。把每个应尽的责任做好，便是完美的完成一件事情。</w:t>
      </w:r>
    </w:p>
    <w:p>
      <w:pPr>
        <w:ind w:left="0" w:right="0" w:firstLine="560"/>
        <w:spacing w:before="450" w:after="450" w:line="312" w:lineRule="auto"/>
      </w:pPr>
      <w:r>
        <w:rPr>
          <w:rFonts w:ascii="宋体" w:hAnsi="宋体" w:eastAsia="宋体" w:cs="宋体"/>
          <w:color w:val="000"/>
          <w:sz w:val="28"/>
          <w:szCs w:val="28"/>
        </w:rPr>
        <w:t xml:space="preserve">前人云：德高为师，身正为范。众所周知，小孩子的模仿能力是很强的，当小孩子来到这个世界上时他们是纯洁的一张白纸，我们必须小心的对待我们所画上的每一笔，作为老师，引导教育好孩子，我们责无旁贷。责任是爱心的衍生物。身为教师，个人素质直接影响着学生的学风和校风，教师的形象直接关系着学生素能的培养。</w:t>
      </w:r>
    </w:p>
    <w:p>
      <w:pPr>
        <w:ind w:left="0" w:right="0" w:firstLine="560"/>
        <w:spacing w:before="450" w:after="450" w:line="312" w:lineRule="auto"/>
      </w:pPr>
      <w:r>
        <w:rPr>
          <w:rFonts w:ascii="宋体" w:hAnsi="宋体" w:eastAsia="宋体" w:cs="宋体"/>
          <w:color w:val="000"/>
          <w:sz w:val="28"/>
          <w:szCs w:val="28"/>
        </w:rPr>
        <w:t xml:space="preserve">教师的言行举止，言谈风貌会对学生产生润物细无声效果。如今我也是一名孩子的母亲，生活中每每都是谨言慎行，生怕自己的一不小心便给孩子带来不好的影响，夜晚躺下，也会为孩子的将来忧心忡忡，总是想为孩子做好一切准备，总是希望自己的孩子能变成的那个，希望孩子以后的人生只有快乐再无烦恼。每天看着女儿点点滴滴的变化，心理充满了激动。</w:t>
      </w:r>
    </w:p>
    <w:p>
      <w:pPr>
        <w:ind w:left="0" w:right="0" w:firstLine="560"/>
        <w:spacing w:before="450" w:after="450" w:line="312" w:lineRule="auto"/>
      </w:pPr>
      <w:r>
        <w:rPr>
          <w:rFonts w:ascii="宋体" w:hAnsi="宋体" w:eastAsia="宋体" w:cs="宋体"/>
          <w:color w:val="000"/>
          <w:sz w:val="28"/>
          <w:szCs w:val="28"/>
        </w:rPr>
        <w:t xml:space="preserve">我想，每天会有多少像我一样的母亲在分享孩子成长的快乐?亦或是焦虑孩子的止步不前，孩子们周而复始的求学之路，牵动的是多少带着期盼的母亲的心哪。当我想推卸自己的责任时，我就想：这个孩子的母亲应该也和我一样，希望孩子的老师能够爱他，对他负责;当他受委屈时，也希望老师能够像妈妈一样摸着他的头，安慰他吧。这种念头便会驱使我尽力把学生的每件小事做细、做好。</w:t>
      </w:r>
    </w:p>
    <w:p>
      <w:pPr>
        <w:ind w:left="0" w:right="0" w:firstLine="560"/>
        <w:spacing w:before="450" w:after="450" w:line="312" w:lineRule="auto"/>
      </w:pPr>
      <w:r>
        <w:rPr>
          <w:rFonts w:ascii="宋体" w:hAnsi="宋体" w:eastAsia="宋体" w:cs="宋体"/>
          <w:color w:val="000"/>
          <w:sz w:val="28"/>
          <w:szCs w:val="28"/>
        </w:rPr>
        <w:t xml:space="preserve">一名责任感强的教师，是一名不断学习，不断进取，不断充电的教师;是一名给学生一碗水，自己要准备一桶水，学习不止的教师。是一名只讲奉献，不求索取，爱生如子、爱校如家，困难面前不低头的教师。</w:t>
      </w:r>
    </w:p>
    <w:p>
      <w:pPr>
        <w:ind w:left="0" w:right="0" w:firstLine="560"/>
        <w:spacing w:before="450" w:after="450" w:line="312" w:lineRule="auto"/>
      </w:pPr>
      <w:r>
        <w:rPr>
          <w:rFonts w:ascii="宋体" w:hAnsi="宋体" w:eastAsia="宋体" w:cs="宋体"/>
          <w:color w:val="000"/>
          <w:sz w:val="28"/>
          <w:szCs w:val="28"/>
        </w:rPr>
        <w:t xml:space="preserve">一名责任感强的教师，是一名时时处处对学生负责、对家长负责、对社会负责，同时也是一位对自己、对家人、对亲友负责的教师。</w:t>
      </w:r>
    </w:p>
    <w:p>
      <w:pPr>
        <w:ind w:left="0" w:right="0" w:firstLine="560"/>
        <w:spacing w:before="450" w:after="450" w:line="312" w:lineRule="auto"/>
      </w:pPr>
      <w:r>
        <w:rPr>
          <w:rFonts w:ascii="宋体" w:hAnsi="宋体" w:eastAsia="宋体" w:cs="宋体"/>
          <w:color w:val="000"/>
          <w:sz w:val="28"/>
          <w:szCs w:val="28"/>
        </w:rPr>
        <w:t xml:space="preserve">很多人并不理解当老师的辛劳，认为老师是一个轻松的职业。每天就那么几节课，还有令所有人羡慕不已的寒暑假。其实只有从事了教师工作的人才能真正体会到这份工作的辛苦。“老师吃得是良心饭!”这句朴实的话语道出了教师精神的实质。</w:t>
      </w:r>
    </w:p>
    <w:p>
      <w:pPr>
        <w:ind w:left="0" w:right="0" w:firstLine="560"/>
        <w:spacing w:before="450" w:after="450" w:line="312" w:lineRule="auto"/>
      </w:pPr>
      <w:r>
        <w:rPr>
          <w:rFonts w:ascii="宋体" w:hAnsi="宋体" w:eastAsia="宋体" w:cs="宋体"/>
          <w:color w:val="000"/>
          <w:sz w:val="28"/>
          <w:szCs w:val="28"/>
        </w:rPr>
        <w:t xml:space="preserve">是啊!在这个平凡的世界里，我们需要英雄，但我们更需要千千万万，实实在在，脚踏实地于平凡岗位的有责任心的人。教师，固然有着别人无法理解的艰辛，但她也同样有着别人无法体会到的幸福!</w:t>
      </w:r>
    </w:p>
    <w:p>
      <w:pPr>
        <w:ind w:left="0" w:right="0" w:firstLine="560"/>
        <w:spacing w:before="450" w:after="450" w:line="312" w:lineRule="auto"/>
      </w:pPr>
      <w:r>
        <w:rPr>
          <w:rFonts w:ascii="宋体" w:hAnsi="宋体" w:eastAsia="宋体" w:cs="宋体"/>
          <w:color w:val="000"/>
          <w:sz w:val="28"/>
          <w:szCs w:val="28"/>
        </w:rPr>
        <w:t xml:space="preserve">爱在左，责任在右，没有责任感的爱就像池塘里的浮萍，没有根，随时可能漂移。走在生命之路的两旁，随时撒种，随时开花，将这一径长途点缀得花香弥漫，使穿枝拂叶的莘莘学子，踏着荆棘，不觉得痛苦，有泪可流，却总觉得幸福。</w:t>
      </w:r>
    </w:p>
    <w:p>
      <w:pPr>
        <w:ind w:left="0" w:right="0" w:firstLine="560"/>
        <w:spacing w:before="450" w:after="450" w:line="312" w:lineRule="auto"/>
      </w:pPr>
      <w:r>
        <w:rPr>
          <w:rFonts w:ascii="宋体" w:hAnsi="宋体" w:eastAsia="宋体" w:cs="宋体"/>
          <w:color w:val="000"/>
          <w:sz w:val="28"/>
          <w:szCs w:val="28"/>
        </w:rPr>
        <w:t xml:space="preserve">我们都是护花使者，左手握着爱的印章，右手拿着责任清单，用我们的真诚，将我们的责任清单上充满爱，也让我们以责任的名义将爱进行到底。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2025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2025-07-08T01:33:44+08:00</dcterms:created>
  <dcterms:modified xsi:type="dcterms:W3CDTF">2025-07-08T01:33:44+08:00</dcterms:modified>
</cp:coreProperties>
</file>

<file path=docProps/custom.xml><?xml version="1.0" encoding="utf-8"?>
<Properties xmlns="http://schemas.openxmlformats.org/officeDocument/2006/custom-properties" xmlns:vt="http://schemas.openxmlformats.org/officeDocument/2006/docPropsVTypes"/>
</file>