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宪法伴我成长演讲稿范文3篇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为大家整理的宪法伴我成长演讲稿范文三篇,欢迎品鉴!宪法伴我成长演讲稿1国有国法，家有家规，法律是一个国家的根本，国无法就不能立足于世界，更不用说在世界上建立自己的威...</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演讲稿也叫演讲词，它是在较为隆重的仪式上和某些公众场合发表的讲话文稿。以下是为大家整理的宪法伴我成长演讲稿范文三篇,欢迎品鉴!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宪法伴我成长演讲稿1</w:t>
      </w:r>
    </w:p>
    <w:p>
      <w:pPr>
        <w:ind w:left="0" w:right="0" w:firstLine="560"/>
        <w:spacing w:before="450" w:after="450" w:line="312" w:lineRule="auto"/>
      </w:pPr>
      <w:r>
        <w:rPr>
          <w:rFonts w:ascii="宋体" w:hAnsi="宋体" w:eastAsia="宋体" w:cs="宋体"/>
          <w:color w:val="000"/>
          <w:sz w:val="28"/>
          <w:szCs w:val="28"/>
        </w:rPr>
        <w:t xml:space="preserve">国有国法，家有家规，法律是一个国家的根本，国无法就不能立足于世界，更不用说在世界上建立自己的威信。每个人都要认真学习法律，做一个懂法、知法、爱法的人。</w:t>
      </w:r>
    </w:p>
    <w:p>
      <w:pPr>
        <w:ind w:left="0" w:right="0" w:firstLine="560"/>
        <w:spacing w:before="450" w:after="450" w:line="312" w:lineRule="auto"/>
      </w:pPr>
      <w:r>
        <w:rPr>
          <w:rFonts w:ascii="宋体" w:hAnsi="宋体" w:eastAsia="宋体" w:cs="宋体"/>
          <w:color w:val="000"/>
          <w:sz w:val="28"/>
          <w:szCs w:val="28"/>
        </w:rPr>
        <w:t xml:space="preserve">记得在我很小的时候，就对法律有了浓厚的兴趣。当时不明白法律到底是什么，便好奇地去问爷爷。爷爷说：“法律是全体国民意志的体现，国家的统治工具。”我似懂非懂地点了点头。从那时起，法律已在我心中留下深深的印迹。</w:t>
      </w:r>
    </w:p>
    <w:p>
      <w:pPr>
        <w:ind w:left="0" w:right="0" w:firstLine="560"/>
        <w:spacing w:before="450" w:after="450" w:line="312" w:lineRule="auto"/>
      </w:pPr>
      <w:r>
        <w:rPr>
          <w:rFonts w:ascii="宋体" w:hAnsi="宋体" w:eastAsia="宋体" w:cs="宋体"/>
          <w:color w:val="000"/>
          <w:sz w:val="28"/>
          <w:szCs w:val="28"/>
        </w:rPr>
        <w:t xml:space="preserve">现在，我已经是小学六年级的学生了，对法律有了更深的认识。我们必须遵守小学生守则，遵守学校里的规章制度。我们要从小事做起，从一点一滴做起，努力做到：不迟到、不早退、不旷课、不打架、不骂人、不说脏话，不损坏公物，不偷任何东西，时刻以学生守则来约束自己的行为。</w:t>
      </w:r>
    </w:p>
    <w:p>
      <w:pPr>
        <w:ind w:left="0" w:right="0" w:firstLine="560"/>
        <w:spacing w:before="450" w:after="450" w:line="312" w:lineRule="auto"/>
      </w:pPr>
      <w:r>
        <w:rPr>
          <w:rFonts w:ascii="宋体" w:hAnsi="宋体" w:eastAsia="宋体" w:cs="宋体"/>
          <w:color w:val="000"/>
          <w:sz w:val="28"/>
          <w:szCs w:val="28"/>
        </w:rPr>
        <w:t xml:space="preserve">***总书记多次强调，要依法依宪治国，指出“要努力建设法治中国，以更好发挥法治在国家治理和社会管理中的作用”，要“把权力关进制度的笼子”。的确，法律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法律确实是我们的良师益友！它像沙漠中的\"一泓清泉，让我们对生活有了憧憬，它像黑暗中的一支蜡烛，指引我们前进的方向，它像炎热中的一缕清风，令我们对生活有了新的希望……</w:t>
      </w:r>
    </w:p>
    <w:p>
      <w:pPr>
        <w:ind w:left="0" w:right="0" w:firstLine="560"/>
        <w:spacing w:before="450" w:after="450" w:line="312" w:lineRule="auto"/>
      </w:pPr>
      <w:r>
        <w:rPr>
          <w:rFonts w:ascii="宋体" w:hAnsi="宋体" w:eastAsia="宋体" w:cs="宋体"/>
          <w:color w:val="000"/>
          <w:sz w:val="28"/>
          <w:szCs w:val="28"/>
        </w:rPr>
        <w:t xml:space="preserve">俗话说得好：“无规矩不成方圆”。作为小学生的我，不仅要学习宪法等法律知识，还要大力宣传法律知识，更要遵法守法，用法律约束我们的言行，用法律指导我们前行。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现在，有很多学生上了不归之路。他们无视法律，坏事干尽，自甘堕落，这样的人是社会的败类。我们不应该向他们学习，应将法律铭记在心中，成为一名守法的好学生。</w:t>
      </w:r>
    </w:p>
    <w:p>
      <w:pPr>
        <w:ind w:left="0" w:right="0" w:firstLine="560"/>
        <w:spacing w:before="450" w:after="450" w:line="312" w:lineRule="auto"/>
      </w:pPr>
      <w:r>
        <w:rPr>
          <w:rFonts w:ascii="宋体" w:hAnsi="宋体" w:eastAsia="宋体" w:cs="宋体"/>
          <w:color w:val="000"/>
          <w:sz w:val="28"/>
          <w:szCs w:val="28"/>
        </w:rPr>
        <w:t xml:space="preserve">我们的身边就有一些关于未成年人犯罪活生生的例子。几个小学生沉迷于网络游戏中，整天泡在网吧里。身上的钱花光了，就将罪恶的双手伸向身边的人，向未成年人勒索钱财。最终这些不良少年逃不过法律的制裁，被送去少管所进行劳教。这真是恶有恶报啊！他们轻视法律，在不良的环境影响下，走上了道德败坏，违法犯罪的道路。</w:t>
      </w:r>
    </w:p>
    <w:p>
      <w:pPr>
        <w:ind w:left="0" w:right="0" w:firstLine="560"/>
        <w:spacing w:before="450" w:after="450" w:line="312" w:lineRule="auto"/>
      </w:pPr>
      <w:r>
        <w:rPr>
          <w:rFonts w:ascii="宋体" w:hAnsi="宋体" w:eastAsia="宋体" w:cs="宋体"/>
          <w:color w:val="000"/>
          <w:sz w:val="28"/>
          <w:szCs w:val="28"/>
        </w:rPr>
        <w:t xml:space="preserve">我们是祖国的花朵，祖国的未来，让法律之花在我们的心田绽放，愿我们法治的蓝天下健康成长，希望我们的校园更加和谐，我们的社会更加美好！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宪法伴我成长演讲稿2</w:t>
      </w:r>
    </w:p>
    <w:p>
      <w:pPr>
        <w:ind w:left="0" w:right="0" w:firstLine="560"/>
        <w:spacing w:before="450" w:after="450" w:line="312" w:lineRule="auto"/>
      </w:pPr>
      <w:r>
        <w:rPr>
          <w:rFonts w:ascii="宋体" w:hAnsi="宋体" w:eastAsia="宋体" w:cs="宋体"/>
          <w:color w:val="000"/>
          <w:sz w:val="28"/>
          <w:szCs w:val="28"/>
        </w:rPr>
        <w:t xml:space="preserve">法律，给我们带来了莫大的帮助，假如没有了法律，我们现在美好的生活是不会有的。</w:t>
      </w:r>
    </w:p>
    <w:p>
      <w:pPr>
        <w:ind w:left="0" w:right="0" w:firstLine="560"/>
        <w:spacing w:before="450" w:after="450" w:line="312" w:lineRule="auto"/>
      </w:pPr>
      <w:r>
        <w:rPr>
          <w:rFonts w:ascii="宋体" w:hAnsi="宋体" w:eastAsia="宋体" w:cs="宋体"/>
          <w:color w:val="000"/>
          <w:sz w:val="28"/>
          <w:szCs w:val="28"/>
        </w:rPr>
        <w:t xml:space="preserve">我记得在一个无比炎热的夏天，我上三年级，那天发生的事情，让我记忆犹新。中午，我与朋友跟往常一样走在回家的路上，看见在一个小巷里，有两名男子和一个小女孩不知在说什么。走近看了一会，才发现事情的真相是这样：小女孩她放学后在等她的爸爸来接她，等了一会儿，累了，就在这个小巷的椅子上等。然后，这两名男子就走过来，说：“小姑娘，我们是你爸爸的同事。你爸爸中午还要开会，就让我们来接你”“你们跟我爸爸一样都是司机吗”小女孩问。“当然了”。其中一名回答。小女孩想：他们两个一定是人贩子，我爸爸根本就不是司机，而是医生。一定要跑到外面求救。谁知，就在她刚想冲出去时，一名男子就已经抓住她的手，并不怀好意地说：“跟我们回家吧，小姑娘。”她一听，直接往男子手上狠狠地咬了一口，接着就往人群里冲，两名男子也冲了出来，一直追着小女孩。她见男子还追过来了，急得像热锅上的蚂蚁。突然，她看见了一名陌生的男子，就对着他说：“爸爸，你终于来接我了，我都等你好久了。”两个坏蛋见了，吓得掉头就跑。然后，那名男子疑惑地对女孩说：“小朋友，我不是你爸爸呀，你为什么这样叫我呢?”她一边啜泣一边说：“对不起，叔叔。刚才有两个人贩子要抓我，我跑出来的时候也想不出其他的办法才这样做的。”男子听了，又说：“小朋友，那你以后要小心呀。以后再遇到这种情况，要及时报警，记住了吗?”女孩点了点头，就向家的方向走去了。今天这件事让我受益匪浅，幸好女孩机智聪明，要不然，她的生命就在这“毕业”了。</w:t>
      </w:r>
    </w:p>
    <w:p>
      <w:pPr>
        <w:ind w:left="0" w:right="0" w:firstLine="560"/>
        <w:spacing w:before="450" w:after="450" w:line="312" w:lineRule="auto"/>
      </w:pPr>
      <w:r>
        <w:rPr>
          <w:rFonts w:ascii="宋体" w:hAnsi="宋体" w:eastAsia="宋体" w:cs="宋体"/>
          <w:color w:val="000"/>
          <w:sz w:val="28"/>
          <w:szCs w:val="28"/>
        </w:rPr>
        <w:t xml:space="preserve">“法”就在我们身边，我们是21世纪的青少年，我们必须做到“知法、学法、尊法、用法”，当一个真正的好公民。</w:t>
      </w:r>
    </w:p>
    <w:p>
      <w:pPr>
        <w:ind w:left="0" w:right="0" w:firstLine="560"/>
        <w:spacing w:before="450" w:after="450" w:line="312" w:lineRule="auto"/>
      </w:pPr>
      <w:r>
        <w:rPr>
          <w:rFonts w:ascii="黑体" w:hAnsi="黑体" w:eastAsia="黑体" w:cs="黑体"/>
          <w:color w:val="000000"/>
          <w:sz w:val="36"/>
          <w:szCs w:val="36"/>
          <w:b w:val="1"/>
          <w:bCs w:val="1"/>
        </w:rPr>
        <w:t xml:space="preserve">宪法伴我成长演讲稿3</w:t>
      </w:r>
    </w:p>
    <w:p>
      <w:pPr>
        <w:ind w:left="0" w:right="0" w:firstLine="560"/>
        <w:spacing w:before="450" w:after="450" w:line="312" w:lineRule="auto"/>
      </w:pPr>
      <w:r>
        <w:rPr>
          <w:rFonts w:ascii="宋体" w:hAnsi="宋体" w:eastAsia="宋体" w:cs="宋体"/>
          <w:color w:val="000"/>
          <w:sz w:val="28"/>
          <w:szCs w:val="28"/>
        </w:rPr>
        <w:t xml:space="preserve">作为新时代的大学生对自由的渴望和追求，是我们的共性。大学校园里方兴未艾、屡禁不止的课桌文化表达了当代大学生生命诚可贵，爱情价更高；若为自由故，两者皆可抛的共同心声。但是，历史和现实告诉我们，自由不是恣意妄行，也不是为所欲为，而是相对的、受制约的。个性自由从一开始就受到来自两个方面的制约：一是自然规律；二是社会规则。逾越这两者的行为，都不可能尝到自由的甘果。法，作为人类选择、接受、沿袭下来的一种文化现象和社会规则，自产生之日起便与人们获取或丧失自由息息相关。</w:t>
      </w:r>
    </w:p>
    <w:p>
      <w:pPr>
        <w:ind w:left="0" w:right="0" w:firstLine="560"/>
        <w:spacing w:before="450" w:after="450" w:line="312" w:lineRule="auto"/>
      </w:pPr>
      <w:r>
        <w:rPr>
          <w:rFonts w:ascii="宋体" w:hAnsi="宋体" w:eastAsia="宋体" w:cs="宋体"/>
          <w:color w:val="000"/>
          <w:sz w:val="28"/>
          <w:szCs w:val="28"/>
        </w:rPr>
        <w:t xml:space="preserve">对于法和自由的关系，先哲们有过许多至理名言。古罗马法学家西塞罗说过：为了得到自由，我们才是法律的臣仆。近代法国启蒙思想大师孟德斯鸠进一步指出：自由是做法律所许可的一切事情的权利；如果一个公民能够做法律所禁止的事情，他就不再有自由了，因为其他人也同样会有这个权利。</w:t>
      </w:r>
    </w:p>
    <w:p>
      <w:pPr>
        <w:ind w:left="0" w:right="0" w:firstLine="560"/>
        <w:spacing w:before="450" w:after="450" w:line="312" w:lineRule="auto"/>
      </w:pPr>
      <w:r>
        <w:rPr>
          <w:rFonts w:ascii="宋体" w:hAnsi="宋体" w:eastAsia="宋体" w:cs="宋体"/>
          <w:color w:val="000"/>
          <w:sz w:val="28"/>
          <w:szCs w:val="28"/>
        </w:rPr>
        <w:t xml:space="preserve">马克思对此则阐述得更为明确，他说：法律是肯定的、明确的、普遍的规范，在这些规范中自由的存在具有普遍的、理论的、不取决于个别人的任性的性质。法典就是人民自由的圣经。可见，人们要获得真正的自由，就应该学习法律，掌握法律，以法律来规范自己的行。法律基础课正是一门帮助大学生掌握法学的基本观点和法律的基本知识的课程</w:t>
      </w:r>
    </w:p>
    <w:p>
      <w:pPr>
        <w:ind w:left="0" w:right="0" w:firstLine="560"/>
        <w:spacing w:before="450" w:after="450" w:line="312" w:lineRule="auto"/>
      </w:pPr>
      <w:r>
        <w:rPr>
          <w:rFonts w:ascii="宋体" w:hAnsi="宋体" w:eastAsia="宋体" w:cs="宋体"/>
          <w:color w:val="000"/>
          <w:sz w:val="28"/>
          <w:szCs w:val="28"/>
        </w:rPr>
        <w:t xml:space="preserve">我们国家很早就开始了关于法律的宣传，比如中央电视台的法治在线、今日说法等栏目，让我们更能接近并且了解怎样运用法律武器保护自己。可是仅仅这样是远远不够的。我们大学生，是未来国家的建设者和社会主义的接班人，我们的法制观念和法律素质的程度，将直接关系到在新的历史时期，我们中华民族依法治国、建设社会主义法治国家的进程。因此，大学生，无论什么专业，学习法律基础，提高法律素质，是社会主义法治国家的必然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2025-06-20T10:30:07+08:00</dcterms:created>
  <dcterms:modified xsi:type="dcterms:W3CDTF">2025-06-20T10:30:07+08:00</dcterms:modified>
</cp:coreProperties>
</file>

<file path=docProps/custom.xml><?xml version="1.0" encoding="utf-8"?>
<Properties xmlns="http://schemas.openxmlformats.org/officeDocument/2006/custom-properties" xmlns:vt="http://schemas.openxmlformats.org/officeDocument/2006/docPropsVTypes"/>
</file>