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交警自我剖析材料及认真整改措施</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深入学习科学发展观，民警个人纪律作风整改措施、民警个人查摆问题及整改措施等。本站为大家带来的交警自我剖析材料及整改措施，希望能帮助到大家!　　交警自我剖析材料及整改措施　　在这次“纪律作风整顿教育”活动中，经过学习教育和深入思考，我个人对纪...</w:t>
      </w:r>
    </w:p>
    <w:p>
      <w:pPr>
        <w:ind w:left="0" w:right="0" w:firstLine="560"/>
        <w:spacing w:before="450" w:after="450" w:line="312" w:lineRule="auto"/>
      </w:pPr>
      <w:r>
        <w:rPr>
          <w:rFonts w:ascii="宋体" w:hAnsi="宋体" w:eastAsia="宋体" w:cs="宋体"/>
          <w:color w:val="000"/>
          <w:sz w:val="28"/>
          <w:szCs w:val="28"/>
        </w:rPr>
        <w:t xml:space="preserve">深入学习科学发展观，民警个人纪律作风整改措施、民警个人查摆问题及整改措施等。本站为大家带来的交警自我剖析材料及整改措施，希望能帮助到大家![_TAG_h3]　　交警自我剖析材料及整改措施</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还远远未达到新时期人民警察的要求，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为人民服务宗旨意识不够牢固。没有把为人民服务作为最高的价值标准和人生追求。认为自己只是一名普通的基层民警，能力有限，职位有限，只能过一种平平静静、平平安安、平平淡淡的日子，政治思想认识不能紧跟形势的要求。每次除了参加上级和中队组织的学习外，只是看文件，连报纸，电视新闻等也很少顾及，更谈不上学习政治理论书籍。因而，世界观的改造也就不能及时与党的要求相结合，存在的私心杂念也就不能及时清除。因此，在工作生活中虽然与同事战友有一定感情，但亲民爱民的思想树立得并不牢固。不能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表现在：对待工作有时报有应付了事的态度，没有做到脚踏实地，总想在工作中找到捷径，最好不要花费太多的精力就可以把事情做好。有时想着自己参加工作十多年，拼也拼过，干也干过，吃过苦也受过累，从而一度放松了对自己的要求，缺少了以前那种敢拼敢干、初生牛犊不畏虎的朝气，工作上放不开手脚。埋头干工作多，主动向领导汇报工作和思想少;与同志们谈心交流不够，谈思想、交流业务较少。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二、存在问题的根源</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 学习目的不够明确，学习时缺乏思考，只从字面上理解毛泽东思想，没有意识其思想的精髓，更没有掌握邓小平同志强有力的理论武器，使自己对理论知识的理解与实际脱钩，没有发挥理论的指导作用，使学习变得形式化、教条化。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w:t>
      </w:r>
    </w:p>
    <w:p>
      <w:pPr>
        <w:ind w:left="0" w:right="0" w:firstLine="560"/>
        <w:spacing w:before="450" w:after="450" w:line="312" w:lineRule="auto"/>
      </w:pPr>
      <w:r>
        <w:rPr>
          <w:rFonts w:ascii="宋体" w:hAnsi="宋体" w:eastAsia="宋体" w:cs="宋体"/>
          <w:color w:val="000"/>
          <w:sz w:val="28"/>
          <w:szCs w:val="28"/>
        </w:rPr>
        <w:t xml:space="preserve">　　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开展此次纪律作风集中学习教育活动对我们全体民警来说很及时，真正起到了“收心、提神、鼓劲”的作用。同时对个人来讲，也是一次重要的审视自我，反思自我，解剖自我，提高自我的大好机会，是让自己进一步坚定从警信念，牢固树立忠诚意识、法律意识和大局意识;进一步增强宗旨观念，夯实执法为民的思想基础，提高服务群众的能力;进一步明确目标任务，创新工作方法，提高工作效率，增强工作能力;进一步强化纪律观念，提高廉洁自律意识，切实强化队伍思想建设、作风建设和廉洁建设的一次重要机遇。</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认真学习和领会党的交警工作方针政策，激发爱岗敬业的热情，积极投身到党的交警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集中学习教育活动中对自身存在问题和改进措施的剖析，如有不足之处，希望大家及时批评指正!总之，我将以这次纪律作风整顿教育活动为契机，振奋精神，扎实工作，严格要求自己，不断充实、提高和完善自己，为党的公安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　　交警自我剖析材料及整改措施</w:t>
      </w:r>
    </w:p>
    <w:p>
      <w:pPr>
        <w:ind w:left="0" w:right="0" w:firstLine="560"/>
        <w:spacing w:before="450" w:after="450" w:line="312" w:lineRule="auto"/>
      </w:pPr>
      <w:r>
        <w:rPr>
          <w:rFonts w:ascii="宋体" w:hAnsi="宋体" w:eastAsia="宋体" w:cs="宋体"/>
          <w:color w:val="000"/>
          <w:sz w:val="28"/>
          <w:szCs w:val="28"/>
        </w:rPr>
        <w:t xml:space="preserve">　　作为一名人民交通警察自身学习和修养是必要的按照法律规范自己的行为，按照人民警察廉洁自律规定加强自身修养，不断净化自己的心灵，排除各种思想杂念和干扰，</w:t>
      </w:r>
    </w:p>
    <w:p>
      <w:pPr>
        <w:ind w:left="0" w:right="0" w:firstLine="560"/>
        <w:spacing w:before="450" w:after="450" w:line="312" w:lineRule="auto"/>
      </w:pPr>
      <w:r>
        <w:rPr>
          <w:rFonts w:ascii="宋体" w:hAnsi="宋体" w:eastAsia="宋体" w:cs="宋体"/>
          <w:color w:val="000"/>
          <w:sz w:val="28"/>
          <w:szCs w:val="28"/>
        </w:rPr>
        <w:t xml:space="preserve">　　我交警大队近日开展了以 整顿思想纯本色、整顿作风塑形象、严格纪律抓转变、整顿学风强信念 为主题的队伍整顿活动教育学习月 为主题的整顿活动，使我们每个交通民警在思想上有了明显提高，政治上有了明显进步，作风上有了明显转变，纪律上有了明显增强，我自己通过学习，深刻剖析，找准了存在的问题，明确了改进的办法，现自我剖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政治理论学习上，不能做到深入系统，往往浅尝辄止，平时除了参加队里统一安排的学习外，其余时间用于读书看报的时间很少，用于思考反省的时间更少。这实际上是自己学习自觉性不高的表现，没有充分认识到学习是 磨刀不误砍柴功 ，只有做到理论上的清醒，才能做到政治上坚定;只有做到理论基础扎实，才能做到作风过硬。在业务知识学习上，则往往借口自已工作性质不同，认为只要能够做好本职工作就可以了，其他的待将来工作需要时再学不迟，没有一种好学精神和钻研精神。</w:t>
      </w:r>
    </w:p>
    <w:p>
      <w:pPr>
        <w:ind w:left="0" w:right="0" w:firstLine="560"/>
        <w:spacing w:before="450" w:after="450" w:line="312" w:lineRule="auto"/>
      </w:pPr>
      <w:r>
        <w:rPr>
          <w:rFonts w:ascii="宋体" w:hAnsi="宋体" w:eastAsia="宋体" w:cs="宋体"/>
          <w:color w:val="000"/>
          <w:sz w:val="28"/>
          <w:szCs w:val="28"/>
        </w:rPr>
        <w:t xml:space="preserve">　　2、宗旨意识方面没有从根本上树立起 全心全意为人民服务 的思想观念。这些年来，由于受到社会上各种事物的影响，自已始终没有摆正自已的思想观念，自认为自己是 警 ，自视高 民 一等，而没有意识到自己首先也是民，是 民警 。民警 亲民 ，乃本份也，本能也，而不是做样子，摆架子给人看的。没有从思想本质上树立起</w:t>
      </w:r>
    </w:p>
    <w:p>
      <w:pPr>
        <w:ind w:left="0" w:right="0" w:firstLine="560"/>
        <w:spacing w:before="450" w:after="450" w:line="312" w:lineRule="auto"/>
      </w:pPr>
      <w:r>
        <w:rPr>
          <w:rFonts w:ascii="宋体" w:hAnsi="宋体" w:eastAsia="宋体" w:cs="宋体"/>
          <w:color w:val="000"/>
          <w:sz w:val="28"/>
          <w:szCs w:val="28"/>
        </w:rPr>
        <w:t xml:space="preserve">　　全心全意为人民服务 的观念。没有时刻把群众安危冷暖放在心上，与群众同呼吸、共命运、心连心，满腔热情地为群众办好事，办实事、真心实意地为群众排忧解难，则更是有所差距了。</w:t>
      </w:r>
    </w:p>
    <w:p>
      <w:pPr>
        <w:ind w:left="0" w:right="0" w:firstLine="560"/>
        <w:spacing w:before="450" w:after="450" w:line="312" w:lineRule="auto"/>
      </w:pPr>
      <w:r>
        <w:rPr>
          <w:rFonts w:ascii="宋体" w:hAnsi="宋体" w:eastAsia="宋体" w:cs="宋体"/>
          <w:color w:val="000"/>
          <w:sz w:val="28"/>
          <w:szCs w:val="28"/>
        </w:rPr>
        <w:t xml:space="preserve">　　3、思想作风方面没有真正认识到实事求是的思想路线是马克思主义的灵魂，缺乏求真务实的思想观念，唯书唯上，不敢讲真话，道实情。主要表现在认为自已人微言轻，对领导的指示或布置的任务有不同的意见，也不敢直截了当开门见山地把问题提出来，没有很好地起到参谋的作用。</w:t>
      </w:r>
    </w:p>
    <w:p>
      <w:pPr>
        <w:ind w:left="0" w:right="0" w:firstLine="560"/>
        <w:spacing w:before="450" w:after="450" w:line="312" w:lineRule="auto"/>
      </w:pPr>
      <w:r>
        <w:rPr>
          <w:rFonts w:ascii="宋体" w:hAnsi="宋体" w:eastAsia="宋体" w:cs="宋体"/>
          <w:color w:val="000"/>
          <w:sz w:val="28"/>
          <w:szCs w:val="28"/>
        </w:rPr>
        <w:t xml:space="preserve">　　二、存在的问题的原因：</w:t>
      </w:r>
    </w:p>
    <w:p>
      <w:pPr>
        <w:ind w:left="0" w:right="0" w:firstLine="560"/>
        <w:spacing w:before="450" w:after="450" w:line="312" w:lineRule="auto"/>
      </w:pPr>
      <w:r>
        <w:rPr>
          <w:rFonts w:ascii="宋体" w:hAnsi="宋体" w:eastAsia="宋体" w:cs="宋体"/>
          <w:color w:val="000"/>
          <w:sz w:val="28"/>
          <w:szCs w:val="28"/>
        </w:rPr>
        <w:t xml:space="preserve">　　上述问题存在的原因是多方面的，一是新形势下警务工作多，工作难度大，另一方面存在上级政策不配套和政策体制不健全的原因，造成基层工作难搞，但主要的还是主观上的原因，一是自己缺乏锻炼，修养方面存在 先天不足 二是在思想政治上有一个从幼稚到成熟的过程，更重要的还有自己在学习上下苦功不够，造成自己对当前的路线、方针、政策学习不深，理解不透，对当前转型时期所出现的矛盾不能正确对待，丧失了工作信心;三是自己改造世界观不够，在工作和生活中，没有用共产党员的高标准严格要求自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 用心想事，用心干事，用心谋事 全心全意地为人民服务。</w:t>
      </w:r>
    </w:p>
    <w:p>
      <w:pPr>
        <w:ind w:left="0" w:right="0" w:firstLine="560"/>
        <w:spacing w:before="450" w:after="450" w:line="312" w:lineRule="auto"/>
      </w:pPr>
      <w:r>
        <w:rPr>
          <w:rFonts w:ascii="宋体" w:hAnsi="宋体" w:eastAsia="宋体" w:cs="宋体"/>
          <w:color w:val="000"/>
          <w:sz w:val="28"/>
          <w:szCs w:val="28"/>
        </w:rPr>
        <w:t xml:space="preserve">　　(二)、提高思想情操和道德品质</w:t>
      </w:r>
    </w:p>
    <w:p>
      <w:pPr>
        <w:ind w:left="0" w:right="0" w:firstLine="560"/>
        <w:spacing w:before="450" w:after="450" w:line="312" w:lineRule="auto"/>
      </w:pPr>
      <w:r>
        <w:rPr>
          <w:rFonts w:ascii="宋体" w:hAnsi="宋体" w:eastAsia="宋体" w:cs="宋体"/>
          <w:color w:val="000"/>
          <w:sz w:val="28"/>
          <w:szCs w:val="28"/>
        </w:rPr>
        <w:t xml:space="preserve">　　第一，正确对待权和责。一是正确用权。把人民赋予我们警察的权力用在实处，淡泊荣誉，竭尽全力履行职责。二是准确定位。自己的言谈举止应与其职务相称，严格要求自己，做到：大事讲原则，小节要检点，不虚张声势，不故作姿态，不哗众取宠，以朴实的作风，出色的成绩，塑造人民警察的光辉形象。</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第二，正确对待苦与乐。树立以苦为乐，以干为荣的崇高思想境界，勇于开拓，苦干实干，自觉接受艰苦环境，复杂环境的磨练，实现自己辉煌的人生价值，做问心无愧的人民警察。</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w:t>
      </w:r>
    </w:p>
    <w:p>
      <w:pPr>
        <w:ind w:left="0" w:right="0" w:firstLine="560"/>
        <w:spacing w:before="450" w:after="450" w:line="312" w:lineRule="auto"/>
      </w:pPr>
      <w:r>
        <w:rPr>
          <w:rFonts w:ascii="宋体" w:hAnsi="宋体" w:eastAsia="宋体" w:cs="宋体"/>
          <w:color w:val="000"/>
          <w:sz w:val="28"/>
          <w:szCs w:val="28"/>
        </w:rPr>
        <w:t xml:space="preserve">　　坚决摒弃那种只讲利，不讲义，唯利是图，金钱至上，损人利已行为。认真摆正自己的人生坐标，不为私利所动，不为金钱所诱，不为享乐所惑，视个人名利淡如水，踏踏实实办事，默默无闻工作，努力提高自身的修养。</w:t>
      </w:r>
    </w:p>
    <w:p>
      <w:pPr>
        <w:ind w:left="0" w:right="0" w:firstLine="560"/>
        <w:spacing w:before="450" w:after="450" w:line="312" w:lineRule="auto"/>
      </w:pPr>
      <w:r>
        <w:rPr>
          <w:rFonts w:ascii="宋体" w:hAnsi="宋体" w:eastAsia="宋体" w:cs="宋体"/>
          <w:color w:val="000"/>
          <w:sz w:val="28"/>
          <w:szCs w:val="28"/>
        </w:rPr>
        <w:t xml:space="preserve">　　作为一名人民交通警察自身学习和修养是必要的按照法律规范自己的行为，按照人民警察廉洁自律规定加强自身修养，不断净化自己的心灵，排除各种思想杂念和干扰，尊重自己的人格，珍惜自己的名誉，以高度的政治责任感和高尚的道德情操，正确对待自己的职务，正确行使手中的权力，时刻把人民的冷暖安危记在心上，真正与群众同甘共苦，视职务为责任，立警为公，执法为民，从而让自己增强党性，完善自我，提高思想道德素质。让自己真正做一个高尚的、纯洁的、有益于人民的人。</w:t>
      </w:r>
    </w:p>
    <w:p>
      <w:pPr>
        <w:ind w:left="0" w:right="0" w:firstLine="560"/>
        <w:spacing w:before="450" w:after="450" w:line="312" w:lineRule="auto"/>
      </w:pPr>
      <w:r>
        <w:rPr>
          <w:rFonts w:ascii="黑体" w:hAnsi="黑体" w:eastAsia="黑体" w:cs="黑体"/>
          <w:color w:val="000000"/>
          <w:sz w:val="34"/>
          <w:szCs w:val="34"/>
          <w:b w:val="1"/>
          <w:bCs w:val="1"/>
        </w:rPr>
        <w:t xml:space="preserve">　　交警自我剖析材料及整改措施</w:t>
      </w:r>
    </w:p>
    <w:p>
      <w:pPr>
        <w:ind w:left="0" w:right="0" w:firstLine="560"/>
        <w:spacing w:before="450" w:after="450" w:line="312" w:lineRule="auto"/>
      </w:pPr>
      <w:r>
        <w:rPr>
          <w:rFonts w:ascii="宋体" w:hAnsi="宋体" w:eastAsia="宋体" w:cs="宋体"/>
          <w:color w:val="000"/>
          <w:sz w:val="28"/>
          <w:szCs w:val="28"/>
        </w:rPr>
        <w:t xml:space="preserve">　　按照党委的统一部署，连系本人在开展科学成长不美观教育勾当中进修的体味，对照 xxxx 主要思惟和落实科学成长不美观的要求，经由过水平解世界不美观、人生不美观、价值不美观和权力不美观、地位不美观、益处不美观的情形，现快要一个时代本人在思惟和工作方面存在的首要问题剖析如下：</w:t>
      </w:r>
    </w:p>
    <w:p>
      <w:pPr>
        <w:ind w:left="0" w:right="0" w:firstLine="560"/>
        <w:spacing w:before="450" w:after="450" w:line="312" w:lineRule="auto"/>
      </w:pPr>
      <w:r>
        <w:rPr>
          <w:rFonts w:ascii="宋体" w:hAnsi="宋体" w:eastAsia="宋体" w:cs="宋体"/>
          <w:color w:val="000"/>
          <w:sz w:val="28"/>
          <w:szCs w:val="28"/>
        </w:rPr>
        <w:t xml:space="preserve">　　一、存在的首要问题</w:t>
      </w:r>
    </w:p>
    <w:p>
      <w:pPr>
        <w:ind w:left="0" w:right="0" w:firstLine="560"/>
        <w:spacing w:before="450" w:after="450" w:line="312" w:lineRule="auto"/>
      </w:pPr>
      <w:r>
        <w:rPr>
          <w:rFonts w:ascii="宋体" w:hAnsi="宋体" w:eastAsia="宋体" w:cs="宋体"/>
          <w:color w:val="000"/>
          <w:sz w:val="28"/>
          <w:szCs w:val="28"/>
        </w:rPr>
        <w:t xml:space="preserve">　　1、思惟不美观念不够解放。面临更快更好的增强小康社会培植，实现新跨越</w:t>
      </w:r>
    </w:p>
    <w:p>
      <w:pPr>
        <w:ind w:left="0" w:right="0" w:firstLine="560"/>
        <w:spacing w:before="450" w:after="450" w:line="312" w:lineRule="auto"/>
      </w:pPr>
      <w:r>
        <w:rPr>
          <w:rFonts w:ascii="宋体" w:hAnsi="宋体" w:eastAsia="宋体" w:cs="宋体"/>
          <w:color w:val="000"/>
          <w:sz w:val="28"/>
          <w:szCs w:val="28"/>
        </w:rPr>
        <w:t xml:space="preserve">　　、取得新进展的关头时代。当真贯彻 xxxx 主要思惟和树立、落实科学成长不美观是新时代连结共产党员前进前辈性的主要内容。我日常平常虽然注重进修交通平安打点方面的常识，并从中吸收精髓充实自己，但因为小我的消极心理，工作热情不够，所以不能更深条理地静下心来进修，导致对新闹事物不能实时把握，影响了更深条理的解放思惟。</w:t>
      </w:r>
    </w:p>
    <w:p>
      <w:pPr>
        <w:ind w:left="0" w:right="0" w:firstLine="560"/>
        <w:spacing w:before="450" w:after="450" w:line="312" w:lineRule="auto"/>
      </w:pPr>
      <w:r>
        <w:rPr>
          <w:rFonts w:ascii="宋体" w:hAnsi="宋体" w:eastAsia="宋体" w:cs="宋体"/>
          <w:color w:val="000"/>
          <w:sz w:val="28"/>
          <w:szCs w:val="28"/>
        </w:rPr>
        <w:t xml:space="preserve">　　2、查询拜访研究不够深切。因为泛泛对营业常识根基情形已年夜致把握，工作一向着重于在办公室完成。所以，到下层中队(室)调研时刻相对较少。年夜多凭自己主不美观经验来指导下层工作，对上级新的思绪稍加变换就能达到事半功倍的下场，所以潜意识对营业工作的精神要相对多一些。这样，就导致对下层深条理的问题不能周全把握。</w:t>
      </w:r>
    </w:p>
    <w:p>
      <w:pPr>
        <w:ind w:left="0" w:right="0" w:firstLine="560"/>
        <w:spacing w:before="450" w:after="450" w:line="312" w:lineRule="auto"/>
      </w:pPr>
      <w:r>
        <w:rPr>
          <w:rFonts w:ascii="宋体" w:hAnsi="宋体" w:eastAsia="宋体" w:cs="宋体"/>
          <w:color w:val="000"/>
          <w:sz w:val="28"/>
          <w:szCs w:val="28"/>
        </w:rPr>
        <w:t xml:space="preserve">　　3、与同事出格是下级谈心不够普遍。因为自己一味强调工作，加之深切下层社调研不够，这样就与同事谈心谈的机缘较少，就不能实时体味他们的意愿与设法，不能从他们的定见和建议中吸收有益的思惟和工作体例，也就不能更好地开展工作。</w:t>
      </w:r>
    </w:p>
    <w:p>
      <w:pPr>
        <w:ind w:left="0" w:right="0" w:firstLine="560"/>
        <w:spacing w:before="450" w:after="450" w:line="312" w:lineRule="auto"/>
      </w:pPr>
      <w:r>
        <w:rPr>
          <w:rFonts w:ascii="宋体" w:hAnsi="宋体" w:eastAsia="宋体" w:cs="宋体"/>
          <w:color w:val="000"/>
          <w:sz w:val="28"/>
          <w:szCs w:val="28"/>
        </w:rPr>
        <w:t xml:space="preserve">　　4、对工作完成热情不够。今年以年来，支队和区委区政府放置的工作较之往年要复杂艰难，加之警力严重不足，有时能推则推，能拖则拖，作为下层负责人，声名我的思惟还不够解放，开拓进取，勇于立异的精神还有差距。</w:t>
      </w:r>
    </w:p>
    <w:p>
      <w:pPr>
        <w:ind w:left="0" w:right="0" w:firstLine="560"/>
        <w:spacing w:before="450" w:after="450" w:line="312" w:lineRule="auto"/>
      </w:pPr>
      <w:r>
        <w:rPr>
          <w:rFonts w:ascii="宋体" w:hAnsi="宋体" w:eastAsia="宋体" w:cs="宋体"/>
          <w:color w:val="000"/>
          <w:sz w:val="28"/>
          <w:szCs w:val="28"/>
        </w:rPr>
        <w:t xml:space="preserve">　　二、存在上述问题的原因</w:t>
      </w:r>
    </w:p>
    <w:p>
      <w:pPr>
        <w:ind w:left="0" w:right="0" w:firstLine="560"/>
        <w:spacing w:before="450" w:after="450" w:line="312" w:lineRule="auto"/>
      </w:pPr>
      <w:r>
        <w:rPr>
          <w:rFonts w:ascii="宋体" w:hAnsi="宋体" w:eastAsia="宋体" w:cs="宋体"/>
          <w:color w:val="000"/>
          <w:sz w:val="28"/>
          <w:szCs w:val="28"/>
        </w:rPr>
        <w:t xml:space="preserve">　　经由过程当真反思，我认为存在上述问题的根柢原因就是马列主义理论水平不高，放松了对自己世界不美观的刷新，从而导致政治灵敏性不强，思惟不解放，工作缺乏立异精神。细想之下，首要原因有：</w:t>
      </w:r>
    </w:p>
    <w:p>
      <w:pPr>
        <w:ind w:left="0" w:right="0" w:firstLine="560"/>
        <w:spacing w:before="450" w:after="450" w:line="312" w:lineRule="auto"/>
      </w:pPr>
      <w:r>
        <w:rPr>
          <w:rFonts w:ascii="宋体" w:hAnsi="宋体" w:eastAsia="宋体" w:cs="宋体"/>
          <w:color w:val="000"/>
          <w:sz w:val="28"/>
          <w:szCs w:val="28"/>
        </w:rPr>
        <w:t xml:space="preserve">　　(一)进修不够。日常平常忙于工作，忙于事务，真正用于进修的时刻和精神很少。有时着重了对上级的有关政策、文件精神的进修，而轻忽了系统的理论进修。在进修过程中，只注重把握一些根基不雅概念，而缺乏系统深切的进修，因而对马列主义、毛泽东思惟、邓小平理论和 xxxx 主要思惟、科学成长不美观的精神本色理解得不深不透，出格是对解放思惟，脚结壮地的思惟精髓把握得禁绝。反映在思惟上，对更始开放新形势下呈现的一些新的现象和矛盾，不能自如地运用邓小平理论的根基立场、不雅概念、体例去剖析、判定息争决这些矛盾。因为理论进修不够，思惟不解放，更始立异意识不强，缺乏开拓进取精神,求稳怕乱，很难开立异的工作场所排场。</w:t>
      </w:r>
    </w:p>
    <w:p>
      <w:pPr>
        <w:ind w:left="0" w:right="0" w:firstLine="560"/>
        <w:spacing w:before="450" w:after="450" w:line="312" w:lineRule="auto"/>
      </w:pPr>
      <w:r>
        <w:rPr>
          <w:rFonts w:ascii="宋体" w:hAnsi="宋体" w:eastAsia="宋体" w:cs="宋体"/>
          <w:color w:val="000"/>
          <w:sz w:val="28"/>
          <w:szCs w:val="28"/>
        </w:rPr>
        <w:t xml:space="preserve">　　(二)自身素质有差距。当前，更始和成长已到关头时刻，面临这种紧迫的形势，我在思惟憬悟、理论水平、营业常识等方面与所担负的工作责任还不完全顺应，对有些问题考虑不深不细、缺乏计谋目光。</w:t>
      </w:r>
    </w:p>
    <w:p>
      <w:pPr>
        <w:ind w:left="0" w:right="0" w:firstLine="560"/>
        <w:spacing w:before="450" w:after="450" w:line="312" w:lineRule="auto"/>
      </w:pPr>
      <w:r>
        <w:rPr>
          <w:rFonts w:ascii="宋体" w:hAnsi="宋体" w:eastAsia="宋体" w:cs="宋体"/>
          <w:color w:val="000"/>
          <w:sz w:val="28"/>
          <w:szCs w:val="28"/>
        </w:rPr>
        <w:t xml:space="preserve">　　三、此后全力的标的目的</w:t>
      </w:r>
    </w:p>
    <w:p>
      <w:pPr>
        <w:ind w:left="0" w:right="0" w:firstLine="560"/>
        <w:spacing w:before="450" w:after="450" w:line="312" w:lineRule="auto"/>
      </w:pPr>
      <w:r>
        <w:rPr>
          <w:rFonts w:ascii="宋体" w:hAnsi="宋体" w:eastAsia="宋体" w:cs="宋体"/>
          <w:color w:val="000"/>
          <w:sz w:val="28"/>
          <w:szCs w:val="28"/>
        </w:rPr>
        <w:t xml:space="preserve">　　经由过程近一时代深切进修科学成长不美观和同志们的辅佐，使自己在思惟上有了很年夜提高，深刻熟悉到了存在的问题和差距，思惟熟悉获得了新的提高;责肆意识获得了新增强;自身培植找到了新水准;奋斗标的目简竖立了新方针。此后工作中，我要全力做好以下几个方面：</w:t>
      </w:r>
    </w:p>
    <w:p>
      <w:pPr>
        <w:ind w:left="0" w:right="0" w:firstLine="560"/>
        <w:spacing w:before="450" w:after="450" w:line="312" w:lineRule="auto"/>
      </w:pPr>
      <w:r>
        <w:rPr>
          <w:rFonts w:ascii="宋体" w:hAnsi="宋体" w:eastAsia="宋体" w:cs="宋体"/>
          <w:color w:val="000"/>
          <w:sz w:val="28"/>
          <w:szCs w:val="28"/>
        </w:rPr>
        <w:t xml:space="preserve">　　1、树立成长的理念，做解放思惟的排头兵。在此后的工作中，自己要着眼于年夜思绪、年夜视野、年夜行动来做好年夜队的各项工作。要全力增强加速成长的紧迫意识和危机意识，要开动脑子，出力研究顺应新时代成长形势的新体例、新行动;要改变不美观念，开拓立异，战胜求稳和保守思惟，看准的事就斗胆试、斗胆闯，争当一名及格的下层年夜队带头人。</w:t>
      </w:r>
    </w:p>
    <w:p>
      <w:pPr>
        <w:ind w:left="0" w:right="0" w:firstLine="560"/>
        <w:spacing w:before="450" w:after="450" w:line="312" w:lineRule="auto"/>
      </w:pPr>
      <w:r>
        <w:rPr>
          <w:rFonts w:ascii="宋体" w:hAnsi="宋体" w:eastAsia="宋体" w:cs="宋体"/>
          <w:color w:val="000"/>
          <w:sz w:val="28"/>
          <w:szCs w:val="28"/>
        </w:rPr>
        <w:t xml:space="preserve">　　2、树立表率的理念，做清廉自律的排头兵。坚持严以律已，执行清廉自律的划定，严酷约束自己，非份之想不想，非份之财不取、非理之事不为。坚持从现实出发，脚结壮地的思惟路线，时刻谨记党的宗旨，不竭增强党性磨炼，做敢于负责的楷模，做长于团结的楷模，做清廉奉公的楷模，堂堂正正做人、扎扎实实处事，全力做出楷模。</w:t>
      </w:r>
    </w:p>
    <w:p>
      <w:pPr>
        <w:ind w:left="0" w:right="0" w:firstLine="560"/>
        <w:spacing w:before="450" w:after="450" w:line="312" w:lineRule="auto"/>
      </w:pPr>
      <w:r>
        <w:rPr>
          <w:rFonts w:ascii="宋体" w:hAnsi="宋体" w:eastAsia="宋体" w:cs="宋体"/>
          <w:color w:val="000"/>
          <w:sz w:val="28"/>
          <w:szCs w:val="28"/>
        </w:rPr>
        <w:t xml:space="preserve">　　3、树立奉献的理念，做永葆前进前辈本色的排头兵。做为一名共产党员，在此后工作中，要继续连结兴旺的工作斗志，强烈的事业心和责任感，献身事业，不畏压力，勇挑重担，切实肩负起交通平安打点工作的神圣使命。在工作中发扬无私奉献精神，用自己实其实在的步履去全力践行 科学成长不美观 。</w:t>
      </w:r>
    </w:p>
    <w:p>
      <w:pPr>
        <w:ind w:left="0" w:right="0" w:firstLine="560"/>
        <w:spacing w:before="450" w:after="450" w:line="312" w:lineRule="auto"/>
      </w:pPr>
      <w:r>
        <w:rPr>
          <w:rFonts w:ascii="宋体" w:hAnsi="宋体" w:eastAsia="宋体" w:cs="宋体"/>
          <w:color w:val="000"/>
          <w:sz w:val="28"/>
          <w:szCs w:val="28"/>
        </w:rPr>
        <w:t xml:space="preserve">　　4、树立自强的理念，做改变作风的排头兵。此后工作中，我要把率领对我的殷切期望做为自己干好工作的不竭的精神动力，使足劲，脚结壮地、静心若干，全力改变工作体例，改良工作作风，无论是内业工作仍是外业工作，都要坚持高起点、高尺度、高要求，自强不息，争创一流。用一流的劲头、一流的作风、一流业绩酬报党和人平易近对我的厚爱。</w:t>
      </w:r>
    </w:p>
    <w:p>
      <w:pPr>
        <w:ind w:left="0" w:right="0" w:firstLine="560"/>
        <w:spacing w:before="450" w:after="450" w:line="312" w:lineRule="auto"/>
      </w:pPr>
      <w:r>
        <w:rPr>
          <w:rFonts w:ascii="宋体" w:hAnsi="宋体" w:eastAsia="宋体" w:cs="宋体"/>
          <w:color w:val="000"/>
          <w:sz w:val="28"/>
          <w:szCs w:val="28"/>
        </w:rPr>
        <w:t xml:space="preserve">　　5、树立求真的理念，做脚结壮地的排头兵。脚结壮地，是我们党理论联系现实，慎密亲密联系职工的法宝，也是我们党永远立于不败之地的靠得住保证。在此后的作中我要坚持带头讲真话、办实事、求实效，在实践中，把上级率领的需要同交通平安打点工作的现实慎密连系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2025-07-08T19:27:58+08:00</dcterms:created>
  <dcterms:modified xsi:type="dcterms:W3CDTF">2025-07-08T19:27:58+08:00</dcterms:modified>
</cp:coreProperties>
</file>

<file path=docProps/custom.xml><?xml version="1.0" encoding="utf-8"?>
<Properties xmlns="http://schemas.openxmlformats.org/officeDocument/2006/custom-properties" xmlns:vt="http://schemas.openxmlformats.org/officeDocument/2006/docPropsVTypes"/>
</file>