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党员自查自纠报告12篇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把有关党的路线、方针、政策学深学透，及时掌握新知识、新技术，努力探索工作新思想和新方法，与时俱进谋发展，开拓创新展形象。文化修养是人们为掌握和运用文化艺术及一般知识所进行的努力学习，以及所到达的必须素养或水平。以下是为大家整理的关于党员自查...</w:t>
      </w:r>
    </w:p>
    <w:p>
      <w:pPr>
        <w:ind w:left="0" w:right="0" w:firstLine="560"/>
        <w:spacing w:before="450" w:after="450" w:line="312" w:lineRule="auto"/>
      </w:pPr>
      <w:r>
        <w:rPr>
          <w:rFonts w:ascii="宋体" w:hAnsi="宋体" w:eastAsia="宋体" w:cs="宋体"/>
          <w:color w:val="000"/>
          <w:sz w:val="28"/>
          <w:szCs w:val="28"/>
        </w:rPr>
        <w:t xml:space="preserve">把有关党的路线、方针、政策学深学透，及时掌握新知识、新技术，努力探索工作新思想和新方法，与时俱进谋发展，开拓创新展形象。文化修养是人们为掌握和运用文化艺术及一般知识所进行的努力学习，以及所到达的必须素养或水平。以下是为大家整理的关于党员自查自纠报告12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党员自查自纠报告篇1</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1.学习自觉性不高。</w:t>
      </w:r>
    </w:p>
    <w:p>
      <w:pPr>
        <w:ind w:left="0" w:right="0" w:firstLine="560"/>
        <w:spacing w:before="450" w:after="450" w:line="312" w:lineRule="auto"/>
      </w:pPr>
      <w:r>
        <w:rPr>
          <w:rFonts w:ascii="宋体" w:hAnsi="宋体" w:eastAsia="宋体" w:cs="宋体"/>
          <w:color w:val="000"/>
          <w:sz w:val="28"/>
          <w:szCs w:val="28"/>
        </w:rPr>
        <w:t xml:space="preserve">　　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2.党员意识不牢固。</w:t>
      </w:r>
    </w:p>
    <w:p>
      <w:pPr>
        <w:ind w:left="0" w:right="0" w:firstLine="560"/>
        <w:spacing w:before="450" w:after="450" w:line="312" w:lineRule="auto"/>
      </w:pPr>
      <w:r>
        <w:rPr>
          <w:rFonts w:ascii="宋体" w:hAnsi="宋体" w:eastAsia="宋体" w:cs="宋体"/>
          <w:color w:val="000"/>
          <w:sz w:val="28"/>
          <w:szCs w:val="28"/>
        </w:rPr>
        <w:t xml:space="preserve">　　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　　3.工作作风不扎实。</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　　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　　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　　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　　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党员自查自纠报告篇2</w:t>
      </w:r>
    </w:p>
    <w:p>
      <w:pPr>
        <w:ind w:left="0" w:right="0" w:firstLine="560"/>
        <w:spacing w:before="450" w:after="450" w:line="312" w:lineRule="auto"/>
      </w:pPr>
      <w:r>
        <w:rPr>
          <w:rFonts w:ascii="宋体" w:hAnsi="宋体" w:eastAsia="宋体" w:cs="宋体"/>
          <w:color w:val="000"/>
          <w:sz w:val="28"/>
          <w:szCs w:val="28"/>
        </w:rPr>
        <w:t xml:space="preserve">　　一年来，我严格按照上级党风廉政建设的要求，在实际工作和生活中不断加强自身廉政学习和教育，始终保持清醒的头脑，与时俱进，恪尽职守，廉洁自律，和全校党员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党的十八大召开以后，我和全体党员一起认真学习党的十八大报告，通过学习，使我认识到党风廉政建设工作长期性、复杂性、艰巨性的认识，增强了政治意识、大局意识、法治意识、责任意识、廉洁意识，同时要充分发挥法律监督职能作用。</w:t>
      </w:r>
    </w:p>
    <w:p>
      <w:pPr>
        <w:ind w:left="0" w:right="0" w:firstLine="560"/>
        <w:spacing w:before="450" w:after="450" w:line="312" w:lineRule="auto"/>
      </w:pPr>
      <w:r>
        <w:rPr>
          <w:rFonts w:ascii="宋体" w:hAnsi="宋体" w:eastAsia="宋体" w:cs="宋体"/>
          <w:color w:val="000"/>
          <w:sz w:val="28"/>
          <w:szCs w:val="28"/>
        </w:rPr>
        <w:t xml:space="preserve">　　⒈坚持学习制度，加强理论修养。按照教育局和学校的安排，我自觉按要求参加党组织的政治思想学习，积极投入保持共产党员先进性等集中教育整顿活动中。始终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⒉坚决执行党员廉洁自律规定。将反廉洁工作变为自觉行动，融入日常生活、工作之中，时刻绷紧这根弦，防微杜渐，坚持廉洁从教。无收受财物现象，我在日常教学中廉洁从教，拒绝有偿家教、拒绝家长馈赠爱岗敬业，把教育事业作为自己追求的事业与良心工作，热爱每一个学生;为人师表，做学生的表率，不折不扣的执行党的教育方针和政策。</w:t>
      </w:r>
    </w:p>
    <w:p>
      <w:pPr>
        <w:ind w:left="0" w:right="0" w:firstLine="560"/>
        <w:spacing w:before="450" w:after="450" w:line="312" w:lineRule="auto"/>
      </w:pPr>
      <w:r>
        <w:rPr>
          <w:rFonts w:ascii="宋体" w:hAnsi="宋体" w:eastAsia="宋体" w:cs="宋体"/>
          <w:color w:val="000"/>
          <w:sz w:val="28"/>
          <w:szCs w:val="28"/>
        </w:rPr>
        <w:t xml:space="preserve">　　⒊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w:t>
      </w:r>
    </w:p>
    <w:p>
      <w:pPr>
        <w:ind w:left="0" w:right="0" w:firstLine="560"/>
        <w:spacing w:before="450" w:after="450" w:line="312" w:lineRule="auto"/>
      </w:pPr>
      <w:r>
        <w:rPr>
          <w:rFonts w:ascii="宋体" w:hAnsi="宋体" w:eastAsia="宋体" w:cs="宋体"/>
          <w:color w:val="000"/>
          <w:sz w:val="28"/>
          <w:szCs w:val="28"/>
        </w:rPr>
        <w:t xml:space="preserve">　　4.广泛交心谈心，接受干群监督。在工作中，我十分注意发扬民主，相信和依靠群众，自觉接受群众监督，积极参加学校召开的民主生活会及所在党小组的组织活动，坚持不定期与家长和学生进行交心、谈心活动，以接受批评和开展自我批评的诚意，引导他们坦诚相见，畅所欲言。</w:t>
      </w:r>
    </w:p>
    <w:p>
      <w:pPr>
        <w:ind w:left="0" w:right="0" w:firstLine="560"/>
        <w:spacing w:before="450" w:after="450" w:line="312" w:lineRule="auto"/>
      </w:pPr>
      <w:r>
        <w:rPr>
          <w:rFonts w:ascii="宋体" w:hAnsi="宋体" w:eastAsia="宋体" w:cs="宋体"/>
          <w:color w:val="000"/>
          <w:sz w:val="28"/>
          <w:szCs w:val="28"/>
        </w:rPr>
        <w:t xml:space="preserve">　　总之，在个人廉洁自律方面做的比较好，但是工作还有急躁的时候，遇到学习不认真的学生，自己有时也是难压火气，声音总会提高八度，做不到耐心、细心，循循善诱，这也是今后值得注意的地方。</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党员自查自纠报告篇3</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不断增强廉洁自律意识和思想修养，下面根据一年来的工作情况做如下汇报;</w:t>
      </w:r>
    </w:p>
    <w:p>
      <w:pPr>
        <w:ind w:left="0" w:right="0" w:firstLine="560"/>
        <w:spacing w:before="450" w:after="450" w:line="312" w:lineRule="auto"/>
      </w:pPr>
      <w:r>
        <w:rPr>
          <w:rFonts w:ascii="宋体" w:hAnsi="宋体" w:eastAsia="宋体" w:cs="宋体"/>
          <w:color w:val="000"/>
          <w:sz w:val="28"/>
          <w:szCs w:val="28"/>
        </w:rPr>
        <w:t xml:space="preserve">　　能够认真履行工作职责，做到制度之内不缺位，制度之外不越位，严格执行廉洁自律规定，从来没有利用职权谋取私利过，例如;日常采购办公用品，都是按照规定由后勤孙主任带领有关人员去购买，就是日常去友好单位办事，都是自己拿钱买烟为学校办事，学校有复印定点单位，都是自己花钱去复印，自己从没收受过任何单位和个人的现金和礼品，没有违背过十个严禁，三个不准的有关规定。</w:t>
      </w:r>
    </w:p>
    <w:p>
      <w:pPr>
        <w:ind w:left="0" w:right="0" w:firstLine="560"/>
        <w:spacing w:before="450" w:after="450" w:line="312" w:lineRule="auto"/>
      </w:pPr>
      <w:r>
        <w:rPr>
          <w:rFonts w:ascii="宋体" w:hAnsi="宋体" w:eastAsia="宋体" w:cs="宋体"/>
          <w:color w:val="000"/>
          <w:sz w:val="28"/>
          <w:szCs w:val="28"/>
        </w:rPr>
        <w:t xml:space="preserve">　　总之，做为一名共产党员，一年来时时刻刻严格以党员标准要求自己，工作努力并起带头作用，，严格执行了有关制度和规定，无一例不廉洁行为发生，今后我将继续严格按照党风廉政建设责任制的要求下，努力做到老老实实做人，踏踏实实工作。</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党员自查自纠报告篇4</w:t>
      </w:r>
    </w:p>
    <w:p>
      <w:pPr>
        <w:ind w:left="0" w:right="0" w:firstLine="560"/>
        <w:spacing w:before="450" w:after="450" w:line="312" w:lineRule="auto"/>
      </w:pPr>
      <w:r>
        <w:rPr>
          <w:rFonts w:ascii="宋体" w:hAnsi="宋体" w:eastAsia="宋体" w:cs="宋体"/>
          <w:color w:val="000"/>
          <w:sz w:val="28"/>
          <w:szCs w:val="28"/>
        </w:rPr>
        <w:t xml:space="preserve">　　作为一名中共党员，透过学习，我增强了努力做好工作的职责感和使命感。对照深入开展的争先创优活动的要求，也发现了自身存在的不足，现将存在的主要问题、原因和今后的努力方向总结如下：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一是理论学习不够深入。理论的学习不够系统，学习还浮在表面，没有到达应有的深度。有时只顾忙于一些具体的工作，自觉主动或挤时间学习不够，闲时学一阵子，忙时学的少。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状况还是不够好，有时会出现活动时间短甚至没有开展活动的状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齐，平时忙于应付上级部门交给的工作任务，没有很好地深入到学生与老师中去，对学生中出现的新状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个性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必须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状况。透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四是工作中，不善于与其他同事共同承担一些事情，总是不好意思安排其他同事干一些事情，导致自我的杂事较多，影响自我的教学工作。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二是在集中教育活动中，严格按照支部查摆问题阶段的实施方案要求，注重细节，狠抓落实，细节决定成败，透过扎实细致的工作，切实使争先创优活动收到实效，在年级组工作中发挥用心的作用。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三是继续深入开展批评与自我批评，虚心理解别人的意见和推荐，在努力克服自身缺点的同时，努力做到对待工作中出现的问题不迁就，不姑息，一是一，二是二，对事不对人，争取把教导处的工作做到更好。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善工作方法，创新是发展的灵魂，坚决克服保守和满足思想，增强干事创业的魄力，持续开拓进取、昂扬向上的精神状态，以争先创优为契机，激发全体老师的用心性，实现既定的目标。</w:t>
      </w:r>
    </w:p>
    <w:p>
      <w:pPr>
        <w:ind w:left="0" w:right="0" w:firstLine="560"/>
        <w:spacing w:before="450" w:after="450" w:line="312" w:lineRule="auto"/>
      </w:pPr>
      <w:r>
        <w:rPr>
          <w:rFonts w:ascii="宋体" w:hAnsi="宋体" w:eastAsia="宋体" w:cs="宋体"/>
          <w:color w:val="000"/>
          <w:sz w:val="28"/>
          <w:szCs w:val="28"/>
        </w:rPr>
        <w:t xml:space="preserve">　　以上是我透过学习发现的自身存在的一些缺点和不足，(人事档案管理工作自查报告)如有不恰当之处，还望领导、同事多批评指正!</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党员自查自纠报告篇5</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ZUI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党员自查自纠报告篇6</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www.*，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党员自查自纠报告篇8</w:t>
      </w:r>
    </w:p>
    <w:p>
      <w:pPr>
        <w:ind w:left="0" w:right="0" w:firstLine="560"/>
        <w:spacing w:before="450" w:after="450" w:line="312" w:lineRule="auto"/>
      </w:pPr>
      <w:r>
        <w:rPr>
          <w:rFonts w:ascii="宋体" w:hAnsi="宋体" w:eastAsia="宋体" w:cs="宋体"/>
          <w:color w:val="000"/>
          <w:sz w:val="28"/>
          <w:szCs w:val="28"/>
        </w:rPr>
        <w:t xml:space="preserve">　　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党员自查自纠报告篇9</w:t>
      </w:r>
    </w:p>
    <w:p>
      <w:pPr>
        <w:ind w:left="0" w:right="0" w:firstLine="560"/>
        <w:spacing w:before="450" w:after="450" w:line="312" w:lineRule="auto"/>
      </w:pPr>
      <w:r>
        <w:rPr>
          <w:rFonts w:ascii="宋体" w:hAnsi="宋体" w:eastAsia="宋体" w:cs="宋体"/>
          <w:color w:val="000"/>
          <w:sz w:val="28"/>
          <w:szCs w:val="28"/>
        </w:rPr>
        <w:t xml:space="preserve">　　为贯彻落实好中央省、市、区有关改进工作作风，加强党员干部廉洁的要求。根据区委红包问题专项整治会议的精神，场领导高度重视，立即组织全场干部职工进行传达学习，要求全体党员干部结合八项规定、六条禁令坚持和发扬艰苦奋斗、勤俭节约的优良传统。开展查摆问题活动，现将我场自查情况汇报如下。</w:t>
      </w:r>
    </w:p>
    <w:p>
      <w:pPr>
        <w:ind w:left="0" w:right="0" w:firstLine="560"/>
        <w:spacing w:before="450" w:after="450" w:line="312" w:lineRule="auto"/>
      </w:pPr>
      <w:r>
        <w:rPr>
          <w:rFonts w:ascii="宋体" w:hAnsi="宋体" w:eastAsia="宋体" w:cs="宋体"/>
          <w:color w:val="000"/>
          <w:sz w:val="28"/>
          <w:szCs w:val="28"/>
        </w:rPr>
        <w:t xml:space="preserve">　　1、严肃纪律，措施得力。规范日常工作，全场干部遵守考勤、请销假值班等一系列制度，与会30%津贴持钩。加强环境卫生管理，保持办公场所卫生整洁。加强廉洁自律和作风建设，特别要求场班子成员以身作则、率先垂范，管好自已、管好配偶、管好子女。严格落实廉洁过节的规定。场领导承诺拒绝以任何名义给上级领导和相关部门送红包、也不接受有业务往来单位和个人的馈赠。不得用职务上便利侵占公款公物，不接受有关单位和个人的现金、有价证券、支付凭证和其他实物，不找单位报销应由本人支付的各种费用。我场未发现有收受赠送红包行为。</w:t>
      </w:r>
    </w:p>
    <w:p>
      <w:pPr>
        <w:ind w:left="0" w:right="0" w:firstLine="560"/>
        <w:spacing w:before="450" w:after="450" w:line="312" w:lineRule="auto"/>
      </w:pPr>
      <w:r>
        <w:rPr>
          <w:rFonts w:ascii="宋体" w:hAnsi="宋体" w:eastAsia="宋体" w:cs="宋体"/>
          <w:color w:val="000"/>
          <w:sz w:val="28"/>
          <w:szCs w:val="28"/>
        </w:rPr>
        <w:t xml:space="preserve">　　2、加强学习、强化教肓。从思想上把紧廉洁关，形成讲学习、讲政治、讲正气的良好氛围。在解决世界观、人生观、价值观问题的同时开展警示教肓，筑牢思想防线。牢固树立全民全意为人民服务宗旨，树立公仆意识，树立执政为民的群众观。时刻把人民利益放在首位。珍惜和正确认识使用人民赋予的权力，为人民办实事，办好事。危房改造工作中增强民众参与性和透明度</w:t>
      </w:r>
    </w:p>
    <w:p>
      <w:pPr>
        <w:ind w:left="0" w:right="0" w:firstLine="560"/>
        <w:spacing w:before="450" w:after="450" w:line="312" w:lineRule="auto"/>
      </w:pPr>
      <w:r>
        <w:rPr>
          <w:rFonts w:ascii="宋体" w:hAnsi="宋体" w:eastAsia="宋体" w:cs="宋体"/>
          <w:color w:val="000"/>
          <w:sz w:val="28"/>
          <w:szCs w:val="28"/>
        </w:rPr>
        <w:t xml:space="preserve">　　3、完善制度、厉行节约。压缩公务接待开支，严格执行党员干部操办个人活动事宜申报审批制度，认真开展厉行节约、制止奢侈浪费，狠刹公款吃喝。公务接待一律在单位食堂用餐、严格车辆管理，严禁公车私用。倡导全场干部践行文明高尚生活作风，节约每一度电、每一张纸、每一升油、每一滴水。严格财务管理，没有突击发钱和滥发津贴、补贴、奖金、实物等违反财经纪律现象。不搞铺张浪费，反对婚嫁丧娶大操大办。不奢侈享乐，不参加任何公款消费活动，不在工作时间和公开场合打麻将，不参加任何形式的赌博活动。</w:t>
      </w:r>
    </w:p>
    <w:p>
      <w:pPr>
        <w:ind w:left="0" w:right="0" w:firstLine="560"/>
        <w:spacing w:before="450" w:after="450" w:line="312" w:lineRule="auto"/>
      </w:pPr>
      <w:r>
        <w:rPr>
          <w:rFonts w:ascii="宋体" w:hAnsi="宋体" w:eastAsia="宋体" w:cs="宋体"/>
          <w:color w:val="000"/>
          <w:sz w:val="28"/>
          <w:szCs w:val="28"/>
        </w:rPr>
        <w:t xml:space="preserve">　　通过各项制度的健全，全场干部职工都能严格要求自已，从根本上杜绝各种违规违纪现象的发生，在全场上下营造积极向上、公平正义、廉洁高效的良好氛围。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党员自查自纠报告篇10</w:t>
      </w:r>
    </w:p>
    <w:p>
      <w:pPr>
        <w:ind w:left="0" w:right="0" w:firstLine="560"/>
        <w:spacing w:before="450" w:after="450" w:line="312" w:lineRule="auto"/>
      </w:pPr>
      <w:r>
        <w:rPr>
          <w:rFonts w:ascii="宋体" w:hAnsi="宋体" w:eastAsia="宋体" w:cs="宋体"/>
          <w:color w:val="000"/>
          <w:sz w:val="28"/>
          <w:szCs w:val="28"/>
        </w:rPr>
        <w:t xml:space="preserve">　　透过学习党委文件以及领导的讲话精神，对照党员誓词以及五个好党员的标准，认真检查自我的学习态度和工作方法，本人进行总结、反思，找到了自身差距，认识到了存在的问题。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　　1、理论学习系统性不强，深度广度把握不够。虽然平时也较为注意学习，但学习的资料不系统，不广泛，有时只注重实用主义，急用先学，不注重全面、系统。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　　2、工作作风不够扎实。做事情只安于表面处理方法比较简单，没有创新精神，工作作风还不够扎实，对问题不作深层次的分析，思考不深刻，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3、业务知识不够钻研。对待工作还不够主动、用心，只满足于完成领导交给的任务，在工作中遇到难题，不善于思考，动脑筋，等待领导的指示。对业务知识的掌握不够重视，缺乏敬业精神，认为自我已有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针对以上存在问题，我认真应对、深刻检查，拟采取如下措施改正自我提高自我：</w:t>
      </w:r>
    </w:p>
    <w:p>
      <w:pPr>
        <w:ind w:left="0" w:right="0" w:firstLine="560"/>
        <w:spacing w:before="450" w:after="450" w:line="312" w:lineRule="auto"/>
      </w:pPr>
      <w:r>
        <w:rPr>
          <w:rFonts w:ascii="宋体" w:hAnsi="宋体" w:eastAsia="宋体" w:cs="宋体"/>
          <w:color w:val="000"/>
          <w:sz w:val="28"/>
          <w:szCs w:val="28"/>
        </w:rPr>
        <w:t xml:space="preserve">　　1、加强学习，提高整体素质。在今后的工作中，注意学习方式，系统、全面地学习政治理论以及环保法律、法规等业务知识，为做好工作打下坚实的基础。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　　2、进一步增强职责意识。在以后的工作中，要树立坚定的意志和工作信心，立足自我岗位，认真扎实履行自我的工作职责。</w:t>
      </w:r>
    </w:p>
    <w:p>
      <w:pPr>
        <w:ind w:left="0" w:right="0" w:firstLine="560"/>
        <w:spacing w:before="450" w:after="450" w:line="312" w:lineRule="auto"/>
      </w:pPr>
      <w:r>
        <w:rPr>
          <w:rFonts w:ascii="宋体" w:hAnsi="宋体" w:eastAsia="宋体" w:cs="宋体"/>
          <w:color w:val="000"/>
          <w:sz w:val="28"/>
          <w:szCs w:val="28"/>
        </w:rPr>
        <w:t xml:space="preserve">　　3、重视对业务知识的掌握和学习，适应工作需求。在今后的工作中，要注重思考，用新的思维去解决工作中遇到的各种问题，注意思想的解放，观念的创新，以适应新时期工作的需求。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4、加强自身建设，做到廉洁自律。时刻牢记自我是一个共产党员，牢记党的宗旨，认真遵守党的廉政建设规定，做到廉洁自律，勤政为民。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党员自查自纠报告篇11</w:t>
      </w:r>
    </w:p>
    <w:p>
      <w:pPr>
        <w:ind w:left="0" w:right="0" w:firstLine="560"/>
        <w:spacing w:before="450" w:after="450" w:line="312" w:lineRule="auto"/>
      </w:pPr>
      <w:r>
        <w:rPr>
          <w:rFonts w:ascii="宋体" w:hAnsi="宋体" w:eastAsia="宋体" w:cs="宋体"/>
          <w:color w:val="000"/>
          <w:sz w:val="28"/>
          <w:szCs w:val="28"/>
        </w:rPr>
        <w:t xml:space="preserve">　　从教三十余年来，我始终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作为一名教师，要做到清正廉洁，就要安于乐教，甘于奉献，不能为社会上的金钱*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真正得到学生、家长和社会的尊重和认可。因此，我在日常教学中廉洁从教，拒绝“有偿家教”、拒绝“家长馈赠”;爱岗敬业，把教育事业作为自己追求的事业与良心工作，热爱每一个学生;为人师表，做学生的表率，不折不扣的执行党的教育方针和政策。</w:t>
      </w:r>
    </w:p>
    <w:p>
      <w:pPr>
        <w:ind w:left="0" w:right="0" w:firstLine="560"/>
        <w:spacing w:before="450" w:after="450" w:line="312" w:lineRule="auto"/>
      </w:pPr>
      <w:r>
        <w:rPr>
          <w:rFonts w:ascii="宋体" w:hAnsi="宋体" w:eastAsia="宋体" w:cs="宋体"/>
          <w:color w:val="000"/>
          <w:sz w:val="28"/>
          <w:szCs w:val="28"/>
        </w:rPr>
        <w:t xml:space="preserve">　　从教三十年来，我总是兢兢业业的工作在教育教学战线上，从不利用自己的身份，从不利用职务之便，私设课外辅导班，收取补课费;从不向学生推销学习资料，从中获取回扣;从不接受家长宴请，收受家长礼物和馈赠;从不委托家长做任何超出与教育学生有关的事。并向来以此现象为耻，自觉抵制这种*不良之风;从不体罚学生，做有悖于学生身心发展的事，关心每一个学生，学习有困难的学生和生活拮据的学生主动帮助，付出爱心，鼓励他们克服困难。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但是，静下心来，认真反思，工作还有急躁的时候，遇到学习不认真的学生，自己有时也是难压火气，声音总会提高八度，做不到耐心、细心，循循善诱，这也是今后值得注意的地方。</w:t>
      </w:r>
    </w:p>
    <w:p>
      <w:pPr>
        <w:ind w:left="0" w:right="0" w:firstLine="560"/>
        <w:spacing w:before="450" w:after="450" w:line="312" w:lineRule="auto"/>
      </w:pPr>
      <w:r>
        <w:rPr>
          <w:rFonts w:ascii="宋体" w:hAnsi="宋体" w:eastAsia="宋体" w:cs="宋体"/>
          <w:color w:val="000"/>
          <w:sz w:val="28"/>
          <w:szCs w:val="28"/>
        </w:rPr>
        <w:t xml:space="preserve">　　在今后的工作中，我还要加强学习，不断修生养性，提高思想与业务修养，更加关注学生，使其全面健康发展，会时刻记住自己的党员身份和教师身份，时时自省、自警、自励，开展经常性批评与自我批评，廉洁从教，以身作则。</w:t>
      </w:r>
    </w:p>
    <w:p>
      <w:pPr>
        <w:ind w:left="0" w:right="0" w:firstLine="560"/>
        <w:spacing w:before="450" w:after="450" w:line="312" w:lineRule="auto"/>
      </w:pPr>
      <w:r>
        <w:rPr>
          <w:rFonts w:ascii="黑体" w:hAnsi="黑体" w:eastAsia="黑体" w:cs="黑体"/>
          <w:color w:val="000000"/>
          <w:sz w:val="34"/>
          <w:szCs w:val="34"/>
          <w:b w:val="1"/>
          <w:bCs w:val="1"/>
        </w:rPr>
        <w:t xml:space="preserve">党员自查自纠报告篇12</w:t>
      </w:r>
    </w:p>
    <w:p>
      <w:pPr>
        <w:ind w:left="0" w:right="0" w:firstLine="560"/>
        <w:spacing w:before="450" w:after="450" w:line="312" w:lineRule="auto"/>
      </w:pPr>
      <w:r>
        <w:rPr>
          <w:rFonts w:ascii="宋体" w:hAnsi="宋体" w:eastAsia="宋体" w:cs="宋体"/>
          <w:color w:val="000"/>
          <w:sz w:val="28"/>
          <w:szCs w:val="28"/>
        </w:rPr>
        <w:t xml:space="preserve">　　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　　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2025-06-20T03:54:11+08:00</dcterms:created>
  <dcterms:modified xsi:type="dcterms:W3CDTF">2025-06-20T03:54:11+08:00</dcterms:modified>
</cp:coreProperties>
</file>

<file path=docProps/custom.xml><?xml version="1.0" encoding="utf-8"?>
<Properties xmlns="http://schemas.openxmlformats.org/officeDocument/2006/custom-properties" xmlns:vt="http://schemas.openxmlformats.org/officeDocument/2006/docPropsVTypes"/>
</file>