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4有好教师自查剖析材料6篇</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为大家整理的关于四有好教师自查剖析材料6篇范文，供大家参考选择。四有好教师自查剖析材料...</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为大家整理的关于四有好教师自查剖析材料6篇范文，供大家参考选择。[_TAG_h3]四有好教师自查剖析材料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学党章党规，学系列讲话，做合格党员”学习教育，就是倡导所有党员要做“讲政治、有信念，讲规矩、有纪律，讲道德、有品行，讲奉献、有作为”的合格党员。四讲四有是一名合格党员的核心要素，是新时代党员党性的客观要求，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做合格党员，就是要讲政治、有信念。要恪守信仰、对党忠诚，在学党章党规、学系列讲话的基础上，以实际行动维护党中央的权威。在思想上政治上行动上同党中央保持高度一致。在现实中，有的党员在思想上有懈怠松动，理想信念模糊，缺乏共产主义信仰;有的党员干部不学习党章，不理解党章，导致行为没有准则，衡量没有标准，做事没有依据，不能明辨是非，立场不坚定，理想信念模糊动摇的问题是最可怕的敌人。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　　做合格党员，就是要讲规矩、有纪律。“欲知平直，则必准绳;欲知方圆，则必规矩。”政治纪律和政治规矩，是党发展壮大的重要法宝，是全面从严治党的关键所在，也是新形势下治国理政的客观需要。要坚持把纪律和规矩挺在前面，自觉将党章党规和系列讲话作为必须遵守的行为准则和规范，知敬畏、明底线、守规矩，不越雷池一步，不碰红线一下。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　　做合格党员，就是要讲道德、有品行。党的光荣传统和优良作风，是党成就过去、把握现在、赢得未来的独特政治优势和巨大精神动力。要坚守共产党人精神追求，弘扬中华民族传统美德，自觉践行社会主义核心价值观，带头加强道德修养，带头树立良好的工作作风，自觉投身花儿校园的创建，树立崇高道德追求，养成纪律自觉，守住为人、做事的基准和底线。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要始终坚持立足岗位、履职尽责，扎实做好本分院重点工作与改革发展稳定各项工作。要有“春蚕到死丝方尽，蜡炬成灰泪始干”的品质。为学院各项工作稳步发展和“十三五”良好开局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上有差距。在学院党委要求下，每周三安排政治和业务学习，自己虽然注重了政治和业务学习，但总感到在学习的深入性和系统性上还有很大不足，存在时紧时松的现象，致使自己对新知识、新思维掌握不多，了解不透。这说明自己在学习上还存在“懒”的思想，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　　2.工作作风上有差距。一是在“快”字的体现上还不够，雷厉风行干事业的劲头还不足，有拖拉现象，工作效率还需提高。二是在“深”字的体现上不够。没有做到经常深入到学生中，与学生谈心交流少，不能及时了解学生的需求。三是在“严”字的体现上还不够。高标准、严要求，高质量的意识还不够强，有的工作有时只求过的去，不求过得硬，甚至放低标准，认为自己能力有限，只要尽心尽力就可以了。</w:t>
      </w:r>
    </w:p>
    <w:p>
      <w:pPr>
        <w:ind w:left="0" w:right="0" w:firstLine="560"/>
        <w:spacing w:before="450" w:after="450" w:line="312" w:lineRule="auto"/>
      </w:pPr>
      <w:r>
        <w:rPr>
          <w:rFonts w:ascii="宋体" w:hAnsi="宋体" w:eastAsia="宋体" w:cs="宋体"/>
          <w:color w:val="000"/>
          <w:sz w:val="28"/>
          <w:szCs w:val="28"/>
        </w:rPr>
        <w:t xml:space="preserve">　　3.工作能力。业务学习方面：通过对照学习，我意识到自己距离党组织和群众的要求还有较大的差距，作为教研室主任工作尚不够积极主动，只满足于完成领导交给的任务，在工作中遇到难题，不善于思考，常常消极等待领导的指示，说一步走一步。工作能力提高不快，缺乏一种积极向上攀登的勇气，如在教研室管理工作中，只要求自己管好自己，没能起到带动周围人的作用，产生这些问题的原因主要是进取精神不强，满足于维持现状，对新情况，新问题研究不够，使自己在某些方面的能力，水平不适应形势发展的要求，影响了工作的质量。</w:t>
      </w:r>
    </w:p>
    <w:p>
      <w:pPr>
        <w:ind w:left="0" w:right="0" w:firstLine="560"/>
        <w:spacing w:before="450" w:after="450" w:line="312" w:lineRule="auto"/>
      </w:pPr>
      <w:r>
        <w:rPr>
          <w:rFonts w:ascii="宋体" w:hAnsi="宋体" w:eastAsia="宋体" w:cs="宋体"/>
          <w:color w:val="000"/>
          <w:sz w:val="28"/>
          <w:szCs w:val="28"/>
        </w:rPr>
        <w:t xml:space="preserve">　　4.改革创新有差距。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通过学习活动，，我认真反思了自己的不足，决心边学边改，立查立纠。在今后的工作中，认真把握好以下几方面：</w:t>
      </w:r>
    </w:p>
    <w:p>
      <w:pPr>
        <w:ind w:left="0" w:right="0" w:firstLine="560"/>
        <w:spacing w:before="450" w:after="450" w:line="312" w:lineRule="auto"/>
      </w:pPr>
      <w:r>
        <w:rPr>
          <w:rFonts w:ascii="宋体" w:hAnsi="宋体" w:eastAsia="宋体" w:cs="宋体"/>
          <w:color w:val="000"/>
          <w:sz w:val="28"/>
          <w:szCs w:val="28"/>
        </w:rPr>
        <w:t xml:space="preserve">　　1.深入学习，提高自己。只有不断学习，才能不断获得新知识，适应新的形势。要发扬“钉子”精神，努力挤时间学习党的基本路线、方针、政策，学习本专业业务知识，不断用新知识，新理论武装自己的头脑，增长自己的才干。要坚持理论联系实际，开动脑筋理性思考，在理性思考中活化思维，提高境界。</w:t>
      </w:r>
    </w:p>
    <w:p>
      <w:pPr>
        <w:ind w:left="0" w:right="0" w:firstLine="560"/>
        <w:spacing w:before="450" w:after="450" w:line="312" w:lineRule="auto"/>
      </w:pPr>
      <w:r>
        <w:rPr>
          <w:rFonts w:ascii="宋体" w:hAnsi="宋体" w:eastAsia="宋体" w:cs="宋体"/>
          <w:color w:val="000"/>
          <w:sz w:val="28"/>
          <w:szCs w:val="28"/>
        </w:rPr>
        <w:t xml:space="preserve">　　2.牢记遵旨，改进工作作风。要强化党员的服务思想，继承和发扬党的优良传统，切实维护好群众的利益。发扬“认真负责，扎实苦干，干就干好“的优良作风，埋头苦干，树好形象，为花儿学院的建设做出更大的贡献。</w:t>
      </w:r>
    </w:p>
    <w:p>
      <w:pPr>
        <w:ind w:left="0" w:right="0" w:firstLine="560"/>
        <w:spacing w:before="450" w:after="450" w:line="312" w:lineRule="auto"/>
      </w:pPr>
      <w:r>
        <w:rPr>
          <w:rFonts w:ascii="宋体" w:hAnsi="宋体" w:eastAsia="宋体" w:cs="宋体"/>
          <w:color w:val="000"/>
          <w:sz w:val="28"/>
          <w:szCs w:val="28"/>
        </w:rPr>
        <w:t xml:space="preserve">　　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　　4.严于律己，拼搏奉献。始终把自己的职业看作是一种责任，看作是一种奉献，时时处处要严格自己管好自己，发扬拼搏奉献精神，从我做起，从一点一滴做起，以“争做四好老师”为标准，以实际行动做出表率。</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四有好教师自查剖析材料篇2</w:t>
      </w:r>
    </w:p>
    <w:p>
      <w:pPr>
        <w:ind w:left="0" w:right="0" w:firstLine="560"/>
        <w:spacing w:before="450" w:after="450" w:line="312" w:lineRule="auto"/>
      </w:pPr>
      <w:r>
        <w:rPr>
          <w:rFonts w:ascii="宋体" w:hAnsi="宋体" w:eastAsia="宋体" w:cs="宋体"/>
          <w:color w:val="000"/>
          <w:sz w:val="28"/>
          <w:szCs w:val="28"/>
        </w:rPr>
        <w:t xml:space="preserve">　　通过“四师一满意”学习活动，我受益匪浅，做为一名优秀的人民教师，首先应该成为学生的良师益友，应该当好健康成长的指导者和引路人，应该用自己的好思想，好道德，好作风为学生树立学习榜样。教书教得好，育人育得好，才是一个合格的人民教师，才是真正的名副其实的人类灵魂的工程师。</w:t>
      </w:r>
    </w:p>
    <w:p>
      <w:pPr>
        <w:ind w:left="0" w:right="0" w:firstLine="560"/>
        <w:spacing w:before="450" w:after="450" w:line="312" w:lineRule="auto"/>
      </w:pPr>
      <w:r>
        <w:rPr>
          <w:rFonts w:ascii="宋体" w:hAnsi="宋体" w:eastAsia="宋体" w:cs="宋体"/>
          <w:color w:val="000"/>
          <w:sz w:val="28"/>
          <w:szCs w:val="28"/>
        </w:rPr>
        <w:t xml:space="preserve">　　但是，通过进入第二阶段的认真自查、剖析，我觉得自己还存在一些不足</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四有好教师自查剖析材料篇3</w:t>
      </w:r>
    </w:p>
    <w:p>
      <w:pPr>
        <w:ind w:left="0" w:right="0" w:firstLine="560"/>
        <w:spacing w:before="450" w:after="450" w:line="312" w:lineRule="auto"/>
      </w:pPr>
      <w:r>
        <w:rPr>
          <w:rFonts w:ascii="宋体" w:hAnsi="宋体" w:eastAsia="宋体" w:cs="宋体"/>
          <w:color w:val="000"/>
          <w:sz w:val="28"/>
          <w:szCs w:val="28"/>
        </w:rPr>
        <w:t xml:space="preserve">　　为进一步增强教师的责任感、使命感、荣誉感，规范职业行为，明确师德底线，引导广大教师努力成为有理想信念、有道德情操、有扎实学识、有仁爱之心的好老师，着力培养德智体美劳全面发展的社会主义建设者和接班人，我校组织大家学习了《新时代中小学教师职业行为十项准则》，通过学习使我对教师这一职业有了更深层次的理解，现对自身情况进行自查，剖析如下：</w:t>
      </w:r>
    </w:p>
    <w:p>
      <w:pPr>
        <w:ind w:left="0" w:right="0" w:firstLine="560"/>
        <w:spacing w:before="450" w:after="450" w:line="312" w:lineRule="auto"/>
      </w:pPr>
      <w:r>
        <w:rPr>
          <w:rFonts w:ascii="宋体" w:hAnsi="宋体" w:eastAsia="宋体" w:cs="宋体"/>
          <w:color w:val="000"/>
          <w:sz w:val="28"/>
          <w:szCs w:val="28"/>
        </w:rPr>
        <w:t xml:space="preserve">　　自觉爱国守法。忠于祖国，忠于人民，恪守宪法原则，遵守法律法规，依法履行教师职责。带头践行社会主义核心价值观，弘扬真善美，传递正能量。落实立德树人根本任务，遵循教育规律和学生成长规律，因材施教。关心爱护学生。严慈相济，诲人不倦，真心关爱学生，严格要求学生，不体罚或变相体罚学生，做学生良师益友。关心学生安全，经常进行安全教育。坚持原则，处事公道，光明磊落，为人师表，以身作则。坚守廉洁自律，严于律己，清廉从教，从不收受家长的财务。勤勉敬业，乐于奉献，自觉抵制有偿补课。</w:t>
      </w:r>
    </w:p>
    <w:p>
      <w:pPr>
        <w:ind w:left="0" w:right="0" w:firstLine="560"/>
        <w:spacing w:before="450" w:after="450" w:line="312" w:lineRule="auto"/>
      </w:pPr>
      <w:r>
        <w:rPr>
          <w:rFonts w:ascii="宋体" w:hAnsi="宋体" w:eastAsia="宋体" w:cs="宋体"/>
          <w:color w:val="000"/>
          <w:sz w:val="28"/>
          <w:szCs w:val="28"/>
        </w:rPr>
        <w:t xml:space="preserve">　　但人无完人，本人自身还存在一些缺点，现将缺点总结如下：</w:t>
      </w:r>
    </w:p>
    <w:p>
      <w:pPr>
        <w:ind w:left="0" w:right="0" w:firstLine="560"/>
        <w:spacing w:before="450" w:after="450" w:line="312" w:lineRule="auto"/>
      </w:pPr>
      <w:r>
        <w:rPr>
          <w:rFonts w:ascii="宋体" w:hAnsi="宋体" w:eastAsia="宋体" w:cs="宋体"/>
          <w:color w:val="000"/>
          <w:sz w:val="28"/>
          <w:szCs w:val="28"/>
        </w:rPr>
        <w:t xml:space="preserve">　　1. 参加工作二十多年，自身有一些倦怠思想，上级布置任务的时候，有时会牢骚满腹，不愿尽快落实、拖拖拉拉，应付了事，做事不积极，不认真。</w:t>
      </w:r>
    </w:p>
    <w:p>
      <w:pPr>
        <w:ind w:left="0" w:right="0" w:firstLine="560"/>
        <w:spacing w:before="450" w:after="450" w:line="312" w:lineRule="auto"/>
      </w:pPr>
      <w:r>
        <w:rPr>
          <w:rFonts w:ascii="宋体" w:hAnsi="宋体" w:eastAsia="宋体" w:cs="宋体"/>
          <w:color w:val="000"/>
          <w:sz w:val="28"/>
          <w:szCs w:val="28"/>
        </w:rPr>
        <w:t xml:space="preserve">　　2. 不严格遵守考勤制度，有私事时，有时会不请假外出。</w:t>
      </w:r>
    </w:p>
    <w:p>
      <w:pPr>
        <w:ind w:left="0" w:right="0" w:firstLine="560"/>
        <w:spacing w:before="450" w:after="450" w:line="312" w:lineRule="auto"/>
      </w:pPr>
      <w:r>
        <w:rPr>
          <w:rFonts w:ascii="宋体" w:hAnsi="宋体" w:eastAsia="宋体" w:cs="宋体"/>
          <w:color w:val="000"/>
          <w:sz w:val="28"/>
          <w:szCs w:val="28"/>
        </w:rPr>
        <w:t xml:space="preserve">　　3. 山沟里的孩子基础差、留守儿童和单亲家庭多，孩子很难教育，有时会出现讽刺挖苦，罚站等现象。</w:t>
      </w:r>
    </w:p>
    <w:p>
      <w:pPr>
        <w:ind w:left="0" w:right="0" w:firstLine="560"/>
        <w:spacing w:before="450" w:after="450" w:line="312" w:lineRule="auto"/>
      </w:pPr>
      <w:r>
        <w:rPr>
          <w:rFonts w:ascii="宋体" w:hAnsi="宋体" w:eastAsia="宋体" w:cs="宋体"/>
          <w:color w:val="000"/>
          <w:sz w:val="28"/>
          <w:szCs w:val="28"/>
        </w:rPr>
        <w:t xml:space="preserve">　　4. 平时注重对孩子进行知识和技能的培养，忽略了孩子思想良好品德的培养。</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1、认真备课，转变观念 ，依据《新课程标准》，每堂课都在课前做好充分的准备课前备好课，每一课都要做到 “有备而来”。</w:t>
      </w:r>
    </w:p>
    <w:p>
      <w:pPr>
        <w:ind w:left="0" w:right="0" w:firstLine="560"/>
        <w:spacing w:before="450" w:after="450" w:line="312" w:lineRule="auto"/>
      </w:pPr>
      <w:r>
        <w:rPr>
          <w:rFonts w:ascii="宋体" w:hAnsi="宋体" w:eastAsia="宋体" w:cs="宋体"/>
          <w:color w:val="000"/>
          <w:sz w:val="28"/>
          <w:szCs w:val="28"/>
        </w:rPr>
        <w:t xml:space="preserve">　　2、进行思想政治理论学习，记好笔记，提高思想政治素质。</w:t>
      </w:r>
    </w:p>
    <w:p>
      <w:pPr>
        <w:ind w:left="0" w:right="0" w:firstLine="560"/>
        <w:spacing w:before="450" w:after="450" w:line="312" w:lineRule="auto"/>
      </w:pPr>
      <w:r>
        <w:rPr>
          <w:rFonts w:ascii="宋体" w:hAnsi="宋体" w:eastAsia="宋体" w:cs="宋体"/>
          <w:color w:val="000"/>
          <w:sz w:val="28"/>
          <w:szCs w:val="28"/>
        </w:rPr>
        <w:t xml:space="preserve">　　3、利用好学科教学和各种资源不失时机地对学生进行良好道德品质的培养。</w:t>
      </w:r>
    </w:p>
    <w:p>
      <w:pPr>
        <w:ind w:left="0" w:right="0" w:firstLine="560"/>
        <w:spacing w:before="450" w:after="450" w:line="312" w:lineRule="auto"/>
      </w:pPr>
      <w:r>
        <w:rPr>
          <w:rFonts w:ascii="宋体" w:hAnsi="宋体" w:eastAsia="宋体" w:cs="宋体"/>
          <w:color w:val="000"/>
          <w:sz w:val="28"/>
          <w:szCs w:val="28"/>
        </w:rPr>
        <w:t xml:space="preserve">　　4、做好差生及留守儿童学生的教育工作，对个别学生要深入了解情况，找原因，多沟通，使全体学生都受到集体的关怀，乐意融入班级中。</w:t>
      </w:r>
    </w:p>
    <w:p>
      <w:pPr>
        <w:ind w:left="0" w:right="0" w:firstLine="560"/>
        <w:spacing w:before="450" w:after="450" w:line="312" w:lineRule="auto"/>
      </w:pPr>
      <w:r>
        <w:rPr>
          <w:rFonts w:ascii="宋体" w:hAnsi="宋体" w:eastAsia="宋体" w:cs="宋体"/>
          <w:color w:val="000"/>
          <w:sz w:val="28"/>
          <w:szCs w:val="28"/>
        </w:rPr>
        <w:t xml:space="preserve">　　5、坚决不参与“三乱”活动。不体罚和变相体罚学生。</w:t>
      </w:r>
    </w:p>
    <w:p>
      <w:pPr>
        <w:ind w:left="0" w:right="0" w:firstLine="560"/>
        <w:spacing w:before="450" w:after="450" w:line="312" w:lineRule="auto"/>
      </w:pPr>
      <w:r>
        <w:rPr>
          <w:rFonts w:ascii="宋体" w:hAnsi="宋体" w:eastAsia="宋体" w:cs="宋体"/>
          <w:color w:val="000"/>
          <w:sz w:val="28"/>
          <w:szCs w:val="28"/>
        </w:rPr>
        <w:t xml:space="preserve">　　6、对待学生有耐心、有信心、有恒心、有爱心，与后进生多沟通，消除他们的心理障碍，帮助后进生形成良好的学习习惯。</w:t>
      </w:r>
    </w:p>
    <w:p>
      <w:pPr>
        <w:ind w:left="0" w:right="0" w:firstLine="560"/>
        <w:spacing w:before="450" w:after="450" w:line="312" w:lineRule="auto"/>
      </w:pPr>
      <w:r>
        <w:rPr>
          <w:rFonts w:ascii="宋体" w:hAnsi="宋体" w:eastAsia="宋体" w:cs="宋体"/>
          <w:color w:val="000"/>
          <w:sz w:val="28"/>
          <w:szCs w:val="28"/>
        </w:rPr>
        <w:t xml:space="preserve">　　7、与家长多交流，争取家长配合，使孩子养成良好的书写和计算习惯。</w:t>
      </w:r>
    </w:p>
    <w:p>
      <w:pPr>
        <w:ind w:left="0" w:right="0" w:firstLine="560"/>
        <w:spacing w:before="450" w:after="450" w:line="312" w:lineRule="auto"/>
      </w:pPr>
      <w:r>
        <w:rPr>
          <w:rFonts w:ascii="宋体" w:hAnsi="宋体" w:eastAsia="宋体" w:cs="宋体"/>
          <w:color w:val="000"/>
          <w:sz w:val="28"/>
          <w:szCs w:val="28"/>
        </w:rPr>
        <w:t xml:space="preserve">　　“学高为师，身正为范。”我要以满腔的热血投身于教育事业，要以自己的思想感染学生，以自己的人格匡正学生，以自己的魅力改变学生，以自己的坚持鼓舞学生。让学生能够在一个良好的环境中成长，在良师的循循善诱下成才。惟其如此，我们才能不愧于做一名党和人民满意的教师殷切希望。</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四有好教师自查剖析材料篇4</w:t>
      </w:r>
    </w:p>
    <w:p>
      <w:pPr>
        <w:ind w:left="0" w:right="0" w:firstLine="560"/>
        <w:spacing w:before="450" w:after="450" w:line="312" w:lineRule="auto"/>
      </w:pPr>
      <w:r>
        <w:rPr>
          <w:rFonts w:ascii="宋体" w:hAnsi="宋体" w:eastAsia="宋体" w:cs="宋体"/>
          <w:color w:val="000"/>
          <w:sz w:val="28"/>
          <w:szCs w:val="28"/>
        </w:rPr>
        <w:t xml:space="preserve">　　根据教育系统开展“四有”好教师学习教育活动的总体部署，对照“四有”好教师的标准，要有理想信念，要有道德情操，要有扎实学识，要有仁爱之心，我进行了深刻的自查反思，展开自查自评汇报如下：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平时工作中只关注了“授业”、“解惑”，对“传道”没有深刻的认识;</w:t>
      </w:r>
    </w:p>
    <w:p>
      <w:pPr>
        <w:ind w:left="0" w:right="0" w:firstLine="560"/>
        <w:spacing w:before="450" w:after="450" w:line="312" w:lineRule="auto"/>
      </w:pPr>
      <w:r>
        <w:rPr>
          <w:rFonts w:ascii="宋体" w:hAnsi="宋体" w:eastAsia="宋体" w:cs="宋体"/>
          <w:color w:val="000"/>
          <w:sz w:val="28"/>
          <w:szCs w:val="28"/>
        </w:rPr>
        <w:t xml:space="preserve">　　2、 性情急躁，不能很好的控制调节自己的脾气，缺乏冷静处理问题的能力;</w:t>
      </w:r>
    </w:p>
    <w:p>
      <w:pPr>
        <w:ind w:left="0" w:right="0" w:firstLine="560"/>
        <w:spacing w:before="450" w:after="450" w:line="312" w:lineRule="auto"/>
      </w:pPr>
      <w:r>
        <w:rPr>
          <w:rFonts w:ascii="宋体" w:hAnsi="宋体" w:eastAsia="宋体" w:cs="宋体"/>
          <w:color w:val="000"/>
          <w:sz w:val="28"/>
          <w:szCs w:val="28"/>
        </w:rPr>
        <w:t xml:space="preserve">　　3、 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4、 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5、 做为人师表的好老师，我在热爱学生方面做得还不够，在帮助学生树立正确的是非观，利益观，得失观做得不够好。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新入职岗位，工作经验不足，对肩负的国家使命和社会责任认识不够深刻。</w:t>
      </w:r>
    </w:p>
    <w:p>
      <w:pPr>
        <w:ind w:left="0" w:right="0" w:firstLine="560"/>
        <w:spacing w:before="450" w:after="450" w:line="312" w:lineRule="auto"/>
      </w:pPr>
      <w:r>
        <w:rPr>
          <w:rFonts w:ascii="宋体" w:hAnsi="宋体" w:eastAsia="宋体" w:cs="宋体"/>
          <w:color w:val="000"/>
          <w:sz w:val="28"/>
          <w:szCs w:val="28"/>
        </w:rPr>
        <w:t xml:space="preserve">　　2、 由于新人的缘故，虽然有些问题上有新的思路，但是毕竟缺乏经验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3、 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 在为人师表上，没有和学生进行心灵与心灵的沟通，灵魂与灵魂的交融，人格与人格的对话。没有做到平等对话，用爱心浇灌孩子的心灵。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2、 树立理想信念，深刻认识到做为一名教师， 作为公职人员要始终同党和人民站在一起，自觉做中国特色社会主义的坚定信仰者和忠实实践者，作为人民教师要忠诚于党和人民的教育事业。要用三尺讲台，用自己的实际行动倡导并教育孩子们树立社会主义核心价值观，塑造中华民族的国家之魂、民族之魂。</w:t>
      </w:r>
    </w:p>
    <w:p>
      <w:pPr>
        <w:ind w:left="0" w:right="0" w:firstLine="560"/>
        <w:spacing w:before="450" w:after="450" w:line="312" w:lineRule="auto"/>
      </w:pPr>
      <w:r>
        <w:rPr>
          <w:rFonts w:ascii="宋体" w:hAnsi="宋体" w:eastAsia="宋体" w:cs="宋体"/>
          <w:color w:val="000"/>
          <w:sz w:val="28"/>
          <w:szCs w:val="28"/>
        </w:rPr>
        <w:t xml:space="preserve">　　3、 在扎实学识方面，首先从知识上丰富自己，持之以恒坚持理论学习，不断提升自己的知识储备。</w:t>
      </w:r>
    </w:p>
    <w:p>
      <w:pPr>
        <w:ind w:left="0" w:right="0" w:firstLine="560"/>
        <w:spacing w:before="450" w:after="450" w:line="312" w:lineRule="auto"/>
      </w:pPr>
      <w:r>
        <w:rPr>
          <w:rFonts w:ascii="宋体" w:hAnsi="宋体" w:eastAsia="宋体" w:cs="宋体"/>
          <w:color w:val="000"/>
          <w:sz w:val="28"/>
          <w:szCs w:val="28"/>
        </w:rPr>
        <w:t xml:space="preserve">　　4、 忠于党和人民的教育事业，以身作则，行为示范，帮助学生扣好人生的第一颗扣子。平等对待每一个学生，热爱每一个学生，让孩子在学校能感受到我的爱。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通过认真自我剖析，认清主观上的不足之后，感觉到豁然开朗，并不是自身能力不足，多半是年轻人的浮躁和懒惰所致。我将在今后的教学工作中积极改进，以“四有”好老师的标准严格要求自己!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四有好教师自查剖析材料篇5</w:t>
      </w:r>
    </w:p>
    <w:p>
      <w:pPr>
        <w:ind w:left="0" w:right="0" w:firstLine="560"/>
        <w:spacing w:before="450" w:after="450" w:line="312" w:lineRule="auto"/>
      </w:pPr>
      <w:r>
        <w:rPr>
          <w:rFonts w:ascii="宋体" w:hAnsi="宋体" w:eastAsia="宋体" w:cs="宋体"/>
          <w:color w:val="000"/>
          <w:sz w:val="28"/>
          <w:szCs w:val="28"/>
        </w:rPr>
        <w:t xml:space="preserve">　　一、通过查找存在的主要问题</w:t>
      </w:r>
    </w:p>
    <w:p>
      <w:pPr>
        <w:ind w:left="0" w:right="0" w:firstLine="560"/>
        <w:spacing w:before="450" w:after="450" w:line="312" w:lineRule="auto"/>
      </w:pPr>
      <w:r>
        <w:rPr>
          <w:rFonts w:ascii="宋体" w:hAnsi="宋体" w:eastAsia="宋体" w:cs="宋体"/>
          <w:color w:val="000"/>
          <w:sz w:val="28"/>
          <w:szCs w:val="28"/>
        </w:rPr>
        <w:t xml:space="preserve">　　(一)学习方面。一是在学习态度上不够认真、缺乏自觉性和积极性，不善于学习、学习抓的不紧，积极性不高，存在着被动、应付思想。二是，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一是对待来访群众不能始终保持热情的态度，有时特别是手头工作稍多、稍忙时，没有做到全心全意为人民服务，没有正真成为人民群众的公仆，没有拿出百分之百的热情对待来访办事群众，二是有些工作不够细，与领导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一是在实际工作中，思想不够解放，观念陈旧，更新不到位，工作上创新意识不强。二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对存在的上述问题，认真分析其产生的根源，既有客观因素，也有主观原因，主要表现在4个方面：</w:t>
      </w:r>
    </w:p>
    <w:p>
      <w:pPr>
        <w:ind w:left="0" w:right="0" w:firstLine="560"/>
        <w:spacing w:before="450" w:after="450" w:line="312" w:lineRule="auto"/>
      </w:pPr>
      <w:r>
        <w:rPr>
          <w:rFonts w:ascii="宋体" w:hAnsi="宋体" w:eastAsia="宋体" w:cs="宋体"/>
          <w:color w:val="000"/>
          <w:sz w:val="28"/>
          <w:szCs w:val="28"/>
        </w:rPr>
        <w:t xml:space="preserve">　　(一)抓理论学习的内在动力不足</w:t>
      </w:r>
    </w:p>
    <w:p>
      <w:pPr>
        <w:ind w:left="0" w:right="0" w:firstLine="560"/>
        <w:spacing w:before="450" w:after="450" w:line="312" w:lineRule="auto"/>
      </w:pPr>
      <w:r>
        <w:rPr>
          <w:rFonts w:ascii="宋体" w:hAnsi="宋体" w:eastAsia="宋体" w:cs="宋体"/>
          <w:color w:val="000"/>
          <w:sz w:val="28"/>
          <w:szCs w:val="28"/>
        </w:rPr>
        <w:t xml:space="preserve">　　虽然也经常强调学习的重要性，但对个人和班子的学习抓得不够紧，往往忙于工作，而使理论学习的精力不够集中，没有真正坐下来尽心研读，没有注意对理论的提炼和升华以及有针对性地解决一些理论问题，没有真正静下来、深下去、悟出来。学风问题解决得不是很好，理论联系实际不够紧密，在学深学透、入心入脑、学用结合方面欠火候。</w:t>
      </w:r>
    </w:p>
    <w:p>
      <w:pPr>
        <w:ind w:left="0" w:right="0" w:firstLine="560"/>
        <w:spacing w:before="450" w:after="450" w:line="312" w:lineRule="auto"/>
      </w:pPr>
      <w:r>
        <w:rPr>
          <w:rFonts w:ascii="宋体" w:hAnsi="宋体" w:eastAsia="宋体" w:cs="宋体"/>
          <w:color w:val="000"/>
          <w:sz w:val="28"/>
          <w:szCs w:val="28"/>
        </w:rPr>
        <w:t xml:space="preserve">　　(二)发扬敬业奉献的精神不够强</w:t>
      </w:r>
    </w:p>
    <w:p>
      <w:pPr>
        <w:ind w:left="0" w:right="0" w:firstLine="560"/>
        <w:spacing w:before="450" w:after="450" w:line="312" w:lineRule="auto"/>
      </w:pPr>
      <w:r>
        <w:rPr>
          <w:rFonts w:ascii="宋体" w:hAnsi="宋体" w:eastAsia="宋体" w:cs="宋体"/>
          <w:color w:val="000"/>
          <w:sz w:val="28"/>
          <w:szCs w:val="28"/>
        </w:rPr>
        <w:t xml:space="preserve">　　虽然具有较为强烈的事业心和责任感，但在有的时候和有的方面存在懒惰情绪;往往满足于完成任务和取得一般成绩，尚未达到对工作、事业孜孜以求、精益求精的境界。在工作的落实上没有达到一丝不苟的严谨程度，缺乏一抓到底、常抓不懈的执着精神。满足于不落伍，没有很好地做到与时俱进。</w:t>
      </w:r>
    </w:p>
    <w:p>
      <w:pPr>
        <w:ind w:left="0" w:right="0" w:firstLine="560"/>
        <w:spacing w:before="450" w:after="450" w:line="312" w:lineRule="auto"/>
      </w:pPr>
      <w:r>
        <w:rPr>
          <w:rFonts w:ascii="宋体" w:hAnsi="宋体" w:eastAsia="宋体" w:cs="宋体"/>
          <w:color w:val="000"/>
          <w:sz w:val="28"/>
          <w:szCs w:val="28"/>
        </w:rPr>
        <w:t xml:space="preserve">　　(三)提高执政能力和工作水平的标准不够严满足于胜任工作，在高标准、严要求上做得不够。工作不够扎实，浮在上面多，深入基层少;讲得多，帮得少。真正面对面解决问题和困难的时候不多;往往着重于工作的安排和总结，紧紧盯住全过程的时候不多。</w:t>
      </w:r>
    </w:p>
    <w:p>
      <w:pPr>
        <w:ind w:left="0" w:right="0" w:firstLine="560"/>
        <w:spacing w:before="450" w:after="450" w:line="312" w:lineRule="auto"/>
      </w:pPr>
      <w:r>
        <w:rPr>
          <w:rFonts w:ascii="宋体" w:hAnsi="宋体" w:eastAsia="宋体" w:cs="宋体"/>
          <w:color w:val="000"/>
          <w:sz w:val="28"/>
          <w:szCs w:val="28"/>
        </w:rPr>
        <w:t xml:space="preserve">　　(四)关心群众工作生活的自觉性不够高，有关心群众、维护群众利益、帮助群众解决实际困难的愿望，但往往走马观花多，耐心细致少。对基层群众没有真正做到知根知底、知冷知热。</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学习。从提高党的执政能力、巩固党的执政基础、完成党的执政使命、实现科学发展的高度认识学习的重要性、必要性和紧迫性，刻苦学习以科学发展观为重点的社会主义初级阶段理论，不断提高理论素养、政策水平和政治敏锐性，提高运用先进理论指导工作的自觉性。</w:t>
      </w:r>
    </w:p>
    <w:p>
      <w:pPr>
        <w:ind w:left="0" w:right="0" w:firstLine="560"/>
        <w:spacing w:before="450" w:after="450" w:line="312" w:lineRule="auto"/>
      </w:pPr>
      <w:r>
        <w:rPr>
          <w:rFonts w:ascii="宋体" w:hAnsi="宋体" w:eastAsia="宋体" w:cs="宋体"/>
          <w:color w:val="000"/>
          <w:sz w:val="28"/>
          <w:szCs w:val="28"/>
        </w:rPr>
        <w:t xml:space="preserve">　　(二)深入基层。利用一切可能的时间和机会，深入基层，深入工作第一线，了解实际情况，解决实际问题。注重调查研究，掌握共性问题，推进工作的顺利开展。及时了解基层和群众的意愿，倾听群众呼声，关心群众疾苦，实实在在地为群众办实事。坚持以人为本，加强与一线工作人员的交流和沟通，关注职工的工作、学习和生活，为全站人员创造良好的个人发展环境。</w:t>
      </w:r>
    </w:p>
    <w:p>
      <w:pPr>
        <w:ind w:left="0" w:right="0" w:firstLine="560"/>
        <w:spacing w:before="450" w:after="450" w:line="312" w:lineRule="auto"/>
      </w:pPr>
      <w:r>
        <w:rPr>
          <w:rFonts w:ascii="宋体" w:hAnsi="宋体" w:eastAsia="宋体" w:cs="宋体"/>
          <w:color w:val="000"/>
          <w:sz w:val="28"/>
          <w:szCs w:val="28"/>
        </w:rPr>
        <w:t xml:space="preserve">　　(三)积极创新。及时了解和掌握民政工作领域的发展动态，吸收和借鉴最先进的社会理论和好的经验做法，提高各项业务工作的创造性、前瞻性含量，开拓进取，争创一流。</w:t>
      </w:r>
    </w:p>
    <w:p>
      <w:pPr>
        <w:ind w:left="0" w:right="0" w:firstLine="560"/>
        <w:spacing w:before="450" w:after="450" w:line="312" w:lineRule="auto"/>
      </w:pPr>
      <w:r>
        <w:rPr>
          <w:rFonts w:ascii="宋体" w:hAnsi="宋体" w:eastAsia="宋体" w:cs="宋体"/>
          <w:color w:val="000"/>
          <w:sz w:val="28"/>
          <w:szCs w:val="28"/>
        </w:rPr>
        <w:t xml:space="preserve">　　(四)求真务实。大兴求真务实之风，扎扎实实，实实在在，强化各项措施，狠抓工作落实。特别是对那些与群众切身利益密切相关的重点工作，要紧紧抓住不放，一抓到底，抓出成效。</w:t>
      </w:r>
    </w:p>
    <w:p>
      <w:pPr>
        <w:ind w:left="0" w:right="0" w:firstLine="560"/>
        <w:spacing w:before="450" w:after="450" w:line="312" w:lineRule="auto"/>
      </w:pPr>
      <w:r>
        <w:rPr>
          <w:rFonts w:ascii="黑体" w:hAnsi="黑体" w:eastAsia="黑体" w:cs="黑体"/>
          <w:color w:val="000000"/>
          <w:sz w:val="34"/>
          <w:szCs w:val="34"/>
          <w:b w:val="1"/>
          <w:bCs w:val="1"/>
        </w:rPr>
        <w:t xml:space="preserve">四有好教师自查剖析材料篇6</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育理论的学习和提升还不够。平时由于在教学第一线，还当班主任，而且还有一个工作室的工作，经常忙于备课、上课、批改作业，家访，与家长协商学困生的教育问题，还有策划、组织工作室的教研工作，比较少时间阅读教育理论书籍。教育实践要密切与理论相结合，这样才能使自己成为名符其实的教育家，实践的经验一定要上升到理论的高度，要形成自己独特的教育思想。本来打今年撰写并出版第三本教育论著，但是至今还没有完成初稿，在下半年打算把这</w:t>
      </w:r>
    </w:p>
    <w:p>
      <w:pPr>
        <w:ind w:left="0" w:right="0" w:firstLine="560"/>
        <w:spacing w:before="450" w:after="450" w:line="312" w:lineRule="auto"/>
      </w:pPr>
      <w:r>
        <w:rPr>
          <w:rFonts w:ascii="宋体" w:hAnsi="宋体" w:eastAsia="宋体" w:cs="宋体"/>
          <w:color w:val="000"/>
          <w:sz w:val="28"/>
          <w:szCs w:val="28"/>
        </w:rPr>
        <w:t xml:space="preserve">　　部教育论著完成，形成自己独特的基于生命化教育背景下的开放式大阅读教学的理论体系。</w:t>
      </w:r>
    </w:p>
    <w:p>
      <w:pPr>
        <w:ind w:left="0" w:right="0" w:firstLine="560"/>
        <w:spacing w:before="450" w:after="450" w:line="312" w:lineRule="auto"/>
      </w:pPr>
      <w:r>
        <w:rPr>
          <w:rFonts w:ascii="宋体" w:hAnsi="宋体" w:eastAsia="宋体" w:cs="宋体"/>
          <w:color w:val="000"/>
          <w:sz w:val="28"/>
          <w:szCs w:val="28"/>
        </w:rPr>
        <w:t xml:space="preserve">　　2、课程开发还不够。作为福田区特级教师工作室的主持人，积极组织全区的教育教研活动，还与市少儿图书馆搭建“名师讲堂”公益活动，每月定期开展活动，受到领导、老师和家长的一致认可。在班级中创造性地举办读书沙龙，评选“三星”的活动，有效促进学生阅读的兴趣和文明行为的养成，注重对学生的“养心、健心”教育。但是在校本课程的开发上还需要努力。下个学期打算开发一套图文并茂的适合小学生阅读的校本教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再忙也要阅读，也要不断提升。以后不管工作多么的繁忙，都要静下心来，挤出时间来阅读、学习，提升自己的教育理论水平。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努力开发“开放而有活力”的校本课程。作为一名共产党员，我要时刻保持清醒的头脑，紧跟时代脉搏，充分发挥主观能动性，积极钻研业务，创造性地开放生本课程，努力打造教育专家的形象。要自觉地加强党性锻炼，在工作中学会善于总结和观</w:t>
      </w:r>
    </w:p>
    <w:p>
      <w:pPr>
        <w:ind w:left="0" w:right="0" w:firstLine="560"/>
        <w:spacing w:before="450" w:after="450" w:line="312" w:lineRule="auto"/>
      </w:pPr>
      <w:r>
        <w:rPr>
          <w:rFonts w:ascii="宋体" w:hAnsi="宋体" w:eastAsia="宋体" w:cs="宋体"/>
          <w:color w:val="000"/>
          <w:sz w:val="28"/>
          <w:szCs w:val="28"/>
        </w:rPr>
        <w:t xml:space="preserve">　　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2025-05-17T14:45:47+08:00</dcterms:created>
  <dcterms:modified xsi:type="dcterms:W3CDTF">2025-05-17T14:45:47+08:00</dcterms:modified>
</cp:coreProperties>
</file>

<file path=docProps/custom.xml><?xml version="1.0" encoding="utf-8"?>
<Properties xmlns="http://schemas.openxmlformats.org/officeDocument/2006/custom-properties" xmlns:vt="http://schemas.openxmlformats.org/officeDocument/2006/docPropsVTypes"/>
</file>