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对照入党誓词方面存在问题范文通用13篇</w:t>
      </w:r>
      <w:bookmarkEnd w:id="1"/>
    </w:p>
    <w:p>
      <w:pPr>
        <w:jc w:val="center"/>
        <w:spacing w:before="0" w:after="450"/>
      </w:pPr>
      <w:r>
        <w:rPr>
          <w:rFonts w:ascii="Arial" w:hAnsi="Arial" w:eastAsia="Arial" w:cs="Arial"/>
          <w:color w:val="999999"/>
          <w:sz w:val="20"/>
          <w:szCs w:val="20"/>
        </w:rPr>
        <w:t xml:space="preserve">来源：网络  作者：流年似水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&amp;nbsp对比是汉语单词，拼音是Du-igravezh&amp;agraveo、 这意味着两个不同的、对立的和相关的事物，或者同一事物的两个不同的、对立的和相对的方面，被比较在一起，使它们相互补充，以便更清楚地表达事物的特征，也称为对比。 以下是为...</w:t>
      </w:r>
    </w:p>
    <w:p>
      <w:pPr>
        <w:ind w:left="0" w:right="0" w:firstLine="560"/>
        <w:spacing w:before="450" w:after="450" w:line="312" w:lineRule="auto"/>
      </w:pPr>
      <w:r>
        <w:rPr>
          <w:rFonts w:ascii="宋体" w:hAnsi="宋体" w:eastAsia="宋体" w:cs="宋体"/>
          <w:color w:val="000"/>
          <w:sz w:val="28"/>
          <w:szCs w:val="28"/>
        </w:rPr>
        <w:t xml:space="preserve">&amp;nbsp对比是汉语单词，拼音是Du-igravezh&amp;agraveo、 这意味着两个不同的、对立的和相关的事物，或者同一事物的两个不同的、对立的和相对的方面，被比较在一起，使它们相互补充，以便更清楚地表达事物的特征，也称为对比。 以下是为大家整理的关于对照入党誓词方面存在问题的文章13篇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对照入党誓词方面存在问题篇1</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胡锦涛总书记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w:t>
      </w:r>
    </w:p>
    <w:p>
      <w:pPr>
        <w:ind w:left="0" w:right="0" w:firstLine="560"/>
        <w:spacing w:before="450" w:after="450" w:line="312" w:lineRule="auto"/>
      </w:pPr>
      <w:r>
        <w:rPr>
          <w:rFonts w:ascii="宋体" w:hAnsi="宋体" w:eastAsia="宋体" w:cs="宋体"/>
          <w:color w:val="000"/>
          <w:sz w:val="28"/>
          <w:szCs w:val="28"/>
        </w:rPr>
        <w:t xml:space="preserve">　　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对照入党誓词查找不足)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对照入党誓词方面存在问题篇2</w:t>
      </w:r>
    </w:p>
    <w:p>
      <w:pPr>
        <w:ind w:left="0" w:right="0" w:firstLine="560"/>
        <w:spacing w:before="450" w:after="450" w:line="312" w:lineRule="auto"/>
      </w:pPr>
      <w:r>
        <w:rPr>
          <w:rFonts w:ascii="宋体" w:hAnsi="宋体" w:eastAsia="宋体" w:cs="宋体"/>
          <w:color w:val="000"/>
          <w:sz w:val="28"/>
          <w:szCs w:val="28"/>
        </w:rPr>
        <w:t xml:space="preserve">　　作为一名共产党员，肩负着为人民服务的重担，在共产党员的活动，我自愿响应党中央的号召，从自身做起，从小事做起，严整纪律，规范行为，在做好本职工作的同时，以一个共产党员的先进模范作用要求自己，承担自己应该有的责任，因此我在学习、生活工作中都时时记得自己是一名共产党员，时时对自己进行检查。</w:t>
      </w:r>
    </w:p>
    <w:p>
      <w:pPr>
        <w:ind w:left="0" w:right="0" w:firstLine="560"/>
        <w:spacing w:before="450" w:after="450" w:line="312" w:lineRule="auto"/>
      </w:pPr>
      <w:r>
        <w:rPr>
          <w:rFonts w:ascii="宋体" w:hAnsi="宋体" w:eastAsia="宋体" w:cs="宋体"/>
          <w:color w:val="000"/>
          <w:sz w:val="28"/>
          <w:szCs w:val="28"/>
        </w:rPr>
        <w:t xml:space="preserve">　　1.在思想上跟上时代的脚步。每天广泛收集讯息，通过报纸、电视、广播、网络等媒体，与时俱进，增加对科学发展观的认识程度。了解国际国内时事，勤于思考，勤于比较，努力探求深层次的理念，把抽象的理论具体化，把无形的概念有形化。多和老党员沟通交流思想，吸取他们的经验和教训，坚持认真自学，认真做好笔记，每月坚持深度学习一篇政治理论;在学习上要进一步端正学习态度。做为一个党员来说，认真学习科学文化知识是非常必要的，而要在学习过程中态度是非常重要的，正所谓态度决定一切。认清科研工作的性质是不断地学习，在平时要注重积累，要懂得厚积薄发。要努力创造条件，抓紧一切机会不断提高自身素质。要找准自己的薄弱点，攻艰克难，通过学习增强自信心，增加追求事业的责任心。因此要求自己做到：每天关注报纸的头版头条，快讯等进行通读，并记录笔记;在个人要全面提升素质。</w:t>
      </w:r>
    </w:p>
    <w:p>
      <w:pPr>
        <w:ind w:left="0" w:right="0" w:firstLine="560"/>
        <w:spacing w:before="450" w:after="450" w:line="312" w:lineRule="auto"/>
      </w:pPr>
      <w:r>
        <w:rPr>
          <w:rFonts w:ascii="宋体" w:hAnsi="宋体" w:eastAsia="宋体" w:cs="宋体"/>
          <w:color w:val="000"/>
          <w:sz w:val="28"/>
          <w:szCs w:val="28"/>
        </w:rPr>
        <w:t xml:space="preserve">　　2.作为一名共产党员，要时刻提醒自己，共产党员是先进模范的代表，是不同于普通老百姓的，不能把自己等同于一般干部。要从严从难要求自己，无论是思想还是工作，无论是学心态度还是个人修养，都要从内心里提升更高要求，要无时无刻，随时随地想到我是一个共产党员，在危急的时刻才能真正焕发出一个党员应有的党性。在生活工作中，要发挥党员的先锋模范带头作用，要积极进取，努力奋进，要定时的进行社会实践调查。</w:t>
      </w:r>
    </w:p>
    <w:p>
      <w:pPr>
        <w:ind w:left="0" w:right="0" w:firstLine="560"/>
        <w:spacing w:before="450" w:after="450" w:line="312" w:lineRule="auto"/>
      </w:pPr>
      <w:r>
        <w:rPr>
          <w:rFonts w:ascii="宋体" w:hAnsi="宋体" w:eastAsia="宋体" w:cs="宋体"/>
          <w:color w:val="000"/>
          <w:sz w:val="28"/>
          <w:szCs w:val="28"/>
        </w:rPr>
        <w:t xml:space="preserve">　　3.在工作岗位上，履行好自己职责：我在工作上要爱岗敬业，专心致志，开拓进取，勤勤恳恳，兢兢业业。不断提高自己的责任感，增强事业心，做到干一行爱一行，努力适应各种环境，向老同志学经验，向新同志学理念，对自己提出更高要求，养成良好的工作习惯，找准工作中的难点，不断摸索适合自己的方式方法，做到活学活用，一切目的为了提高工作效率。在工作之余，把自己的经验和方式做好笔记，以便将来反复的学习和探索。</w:t>
      </w:r>
    </w:p>
    <w:p>
      <w:pPr>
        <w:ind w:left="0" w:right="0" w:firstLine="560"/>
        <w:spacing w:before="450" w:after="450" w:line="312" w:lineRule="auto"/>
      </w:pPr>
      <w:r>
        <w:rPr>
          <w:rFonts w:ascii="宋体" w:hAnsi="宋体" w:eastAsia="宋体" w:cs="宋体"/>
          <w:color w:val="000"/>
          <w:sz w:val="28"/>
          <w:szCs w:val="28"/>
        </w:rPr>
        <w:t xml:space="preserve">　　4.积极联系和服务学生，我养成了热爱生活的态度，个性开朗，对生活充满信心。爱好结交不同的朋友，待人真诚，注意团结同事，在日常的生活中，我能真诚地与学生，同志们交流，并热心帮助他们，群众基础也比较扎实。“党员从人民中来，应尽力为人民服务”，这是我对党员义务的诠释。所以平时同学们遇上困难时，在力所能及的范围内我总是主动伸出援手帮助他们，让他们在心灵上感到温暖。</w:t>
      </w:r>
    </w:p>
    <w:p>
      <w:pPr>
        <w:ind w:left="0" w:right="0" w:firstLine="560"/>
        <w:spacing w:before="450" w:after="450" w:line="312" w:lineRule="auto"/>
      </w:pPr>
      <w:r>
        <w:rPr>
          <w:rFonts w:ascii="宋体" w:hAnsi="宋体" w:eastAsia="宋体" w:cs="宋体"/>
          <w:color w:val="000"/>
          <w:sz w:val="28"/>
          <w:szCs w:val="28"/>
        </w:rPr>
        <w:t xml:space="preserve">　　与此同时，也存在着一些不足，主要表现在：</w:t>
      </w:r>
    </w:p>
    <w:p>
      <w:pPr>
        <w:ind w:left="0" w:right="0" w:firstLine="560"/>
        <w:spacing w:before="450" w:after="450" w:line="312" w:lineRule="auto"/>
      </w:pPr>
      <w:r>
        <w:rPr>
          <w:rFonts w:ascii="宋体" w:hAnsi="宋体" w:eastAsia="宋体" w:cs="宋体"/>
          <w:color w:val="000"/>
          <w:sz w:val="28"/>
          <w:szCs w:val="28"/>
        </w:rPr>
        <w:t xml:space="preserve">　　1.政治理论学习深度和广度还不够。</w:t>
      </w:r>
    </w:p>
    <w:p>
      <w:pPr>
        <w:ind w:left="0" w:right="0" w:firstLine="560"/>
        <w:spacing w:before="450" w:after="450" w:line="312" w:lineRule="auto"/>
      </w:pPr>
      <w:r>
        <w:rPr>
          <w:rFonts w:ascii="宋体" w:hAnsi="宋体" w:eastAsia="宋体" w:cs="宋体"/>
          <w:color w:val="000"/>
          <w:sz w:val="28"/>
          <w:szCs w:val="28"/>
        </w:rPr>
        <w:t xml:space="preserve">　　2.学习工作的主动性不强。不能积极探索、研究，只是被动地完成工作任务。</w:t>
      </w:r>
    </w:p>
    <w:p>
      <w:pPr>
        <w:ind w:left="0" w:right="0" w:firstLine="560"/>
        <w:spacing w:before="450" w:after="450" w:line="312" w:lineRule="auto"/>
      </w:pPr>
      <w:r>
        <w:rPr>
          <w:rFonts w:ascii="宋体" w:hAnsi="宋体" w:eastAsia="宋体" w:cs="宋体"/>
          <w:color w:val="000"/>
          <w:sz w:val="28"/>
          <w:szCs w:val="28"/>
        </w:rPr>
        <w:t xml:space="preserve">　　3.开拓创新精神不够。</w:t>
      </w:r>
    </w:p>
    <w:p>
      <w:pPr>
        <w:ind w:left="0" w:right="0" w:firstLine="560"/>
        <w:spacing w:before="450" w:after="450" w:line="312" w:lineRule="auto"/>
      </w:pPr>
      <w:r>
        <w:rPr>
          <w:rFonts w:ascii="宋体" w:hAnsi="宋体" w:eastAsia="宋体" w:cs="宋体"/>
          <w:color w:val="000"/>
          <w:sz w:val="28"/>
          <w:szCs w:val="28"/>
        </w:rPr>
        <w:t xml:space="preserve">　　总在今后的工作中，我要以严谨的学习态度，求实的工作作风，积极进取的意识，无私奉献的精神，更加努力，勤奋学习，争先创优。作为一名党员，必须要顺应时代发展的，不断提高自身素质，始终发挥先锋模范作用，永葆共产党员本色，切实为党旗增辉，共产主义理想和中国特色社会主义信念更加坚定。“没有远大理想，不是合格的共产党员”，我是抱着这样的理想和信念投入党的怀抱的，在党的教育下，我进一步确立了马克思主义的世界观、人生观、价值观，奋力为党的事业工作。通过学习，我认识到，作为一名共产党员，为党的事业只有起点，没有终点。只有尽心尽责，不断创新，争创一流，才不辜负党的培养和期望，为党的事业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对照入党誓词方面存在问题篇3</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党的十八大以来，习近平总书记公开发表的第一篇文章就是《认真学习党章，严格遵守党章》。今年4月，习近平总书记在安徽调研时又明确指出，“学习党章不仅要原原本本学、反反复复学，做到知其然，而且要联系实际学、深入思考学，做到知其所以然。”当前，开展“两学一做”学习教育，首先要学好党章。每名党员都要把学习党章、尊崇党章、维护党章作为基本功，以党章为镜，时常照照自己，深刻检视反思，校正行为偏差，严格纪律规矩，永葆共产党人的政治本色。</w:t>
      </w:r>
    </w:p>
    <w:p>
      <w:pPr>
        <w:ind w:left="0" w:right="0" w:firstLine="560"/>
        <w:spacing w:before="450" w:after="450" w:line="312" w:lineRule="auto"/>
      </w:pPr>
      <w:r>
        <w:rPr>
          <w:rFonts w:ascii="宋体" w:hAnsi="宋体" w:eastAsia="宋体" w:cs="宋体"/>
          <w:color w:val="000"/>
          <w:sz w:val="28"/>
          <w:szCs w:val="28"/>
        </w:rPr>
        <w:t xml:space="preserve">　　对照入党誓词，看看自己是否认真践行了对党的庄严承诺。共产党员在党旗下宣誓，就是对党作出了郑重承诺。习近平总书记指出，每名共产党员不论担任何种职务，从事何种工作，首先要明白自己是一名在党旗下宣过誓的共产党员，要用入党誓词约束自己。入党誓词不是口号，作为党员必须把誓词刻印在心，时时感悟、处处警醒、事事践行。“言无常信，行无常贞，惟利所在，无所不倾。”很多犯错误的党员领导干部在忏悔录中说，自己对党章不了解、不掌握，直到被组织纪律审查时纪委送来党章，重新学习后才幡然醒悟、追悔不已。“丈夫一言许人，千金不易。”学习党章，就要对照入党誓词，回顾人生过往，直面灵魂深处，深入检视自己还有没有入党宣誓时那一份激情?随着党龄的增长、职务的升迁，自己是否忘记了党员身份、背离了党旗下曾经的庄重誓言?特别是在人生起起落落中是否依然做到了信念不移、本色不改，在面对诱惑考验时是否坚持做到了头脑清醒、立场坚定，在工作岗位上是否真正做到了履职尽责、无私奉献。防微杜渐，忧在未萌。要在深刻反思和自我拷问中，唤醒党员意识，及时纠偏正向，做到时刻牢记党的宗旨，衷心拥护党的纲领，严格遵守党的章程，认真践行入党誓言，坚决执行党的决定，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　　对照党的纲领，看看自己是否始终做到了自觉向党中央看齐。党的纲领是一面旗帜，旗帜引领方向，旗帜凝聚力量。作为一名党员，首先要坚定共产主义信仰，坚持正确的政治方向，在思想上政治上行动上自觉同党中央保持高度一致。习近平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没有理想信念，或理想信念不坚定，就等于精神上缺“钙”。十八大以来，揭露出的“老虎”和“苍蝇”，哪一个不是理想缺失、信仰迷茫、信念迷失的?学习党章，就要对照党所处的历史方位和承担的历史使命，对照党的基本路线和基本纲领，对照党的理论发展和最新成果，对照“四大危险”和“四个考验”，深刻检视自己是否淡化了崇高理想，是否跟进学习了党的最新理论成果，是否做到了向党中央看齐，向总书记看齐，向党的理论路线方针政策和中央重大决策部署看齐。通过对照反思，既要进一步坚定共产主义崇高理想，又要坚持社会主义初级阶段基本路线和基本纲领，在思想认识上达到最高纲领和基本纲领的统一。当前，最重要的是深入学习贯彻习近平总书记系列重要讲话精神，增强理论自信、道路自信、制度自信，把心思和精力集中到协调推进“四个全面”战略布局上，为实现“两个一百年”奋斗目标和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对照党员的义务，看看自己是否真正发挥了先锋模范作用。党员义务，是党员发挥先锋模范作用的根本行为准则。党章从思想、政治、组织、纪律等方面，明确了党员八项基本义务，这既是党员对党应尽的责任，也是衡量党员合格与否的重要标尺。现实生活中，有些党员对党员义务认识不准确、不全面，对履行党员义务不认真、不主动、不积极或者拒不履行义务。有的党员甚至连按时足额交纳党费这一最基本的义务都做不到。这些现象的背后是党性意识的淡薄、党员意识的弱化。义务就是责任，责任就要担当。古人尚有“天下兴亡，匹夫有责”的情怀，今天的共产党员更要有“责任重于泰山”的担当。学习党章，就要对照党员义务，扪心自问是否尽到了应有的责任?是否在生产、工作、学习和社会生活中起到了先锋模范作用?要通过对照反思，紧盯党员义务标尺，寻找差距不足，明确努力方向，争做“四讲四有”合格党员。要对照习近平总书记系列重要讲话要求，经常想一想党的宗旨，想一想党员义务，切实做到平常时候看得出来、关键时刻站得出来、危急关头豁得出来，真正把党员政治身份亮出来，让党员“先锋战士”形象树起来。特别是在决胜“十三五”、全面建小康的关键时期，要从履行党员义务做起，积极贯彻落实五大发展理念，自觉投身改革发展主战场，发扬无私奉献精神，立足岗位建功立业，以实际行动彰显共产党人的先进性。</w:t>
      </w:r>
    </w:p>
    <w:p>
      <w:pPr>
        <w:ind w:left="0" w:right="0" w:firstLine="560"/>
        <w:spacing w:before="450" w:after="450" w:line="312" w:lineRule="auto"/>
      </w:pPr>
      <w:r>
        <w:rPr>
          <w:rFonts w:ascii="宋体" w:hAnsi="宋体" w:eastAsia="宋体" w:cs="宋体"/>
          <w:color w:val="000"/>
          <w:sz w:val="28"/>
          <w:szCs w:val="28"/>
        </w:rPr>
        <w:t xml:space="preserve">　　对照党的组织制度，看看自己是否始终如一地做到了对党绝对忠诚。政党力量的凝聚，在于严密的组织。习近平总书记指出“我们党是根据自己的纲领和章程，按照民主集中制组织起来的统一整体，具有高度的集中统一和组织纪律性。”党章对党的组织制度、组织原则作出了具体规定，明确要求党员要“对党忠诚老实，言行一致”，这不仅是对党员提出的政治规矩，更是党员必须遵循的党性原则。但在当前，存在着一些党组织功能弱化、党员组织观念淡薄的现象。有的不按党的组织原则办事，想干什么就干什么;有的不把组织决定当回事，合意就执行，不合意就不执行;有的不如实向党报告个人事项，遮遮掩掩、表里不一，背离了党员的党性原则和行为标准。“君子之道，莫大乎以忠诚为天下倡。”对党绝对忠诚是党员的首要政治品质。学习党章，就要对照党的组织制度，认真检查自己的组织观念强不强，落实组织要求到不到位，是否做到了对党忠诚老实。特别是党员领导干部，是否做到了带头践行民主集中制、带头如实向党组织报告个人事项、带头执行党的决议，等等。要在对照检视中受触动、受警醒，时刻牢记自己的第一身份是共产党员，第一职责是为党工作，严格执行党的组织制度，自觉用组织原则管好自己。要相信组织、依靠组织、服从组织，以高度的组织纪律性维护党的团结统一，绝不能做当面一套背后一套的“两面人”。</w:t>
      </w:r>
    </w:p>
    <w:p>
      <w:pPr>
        <w:ind w:left="0" w:right="0" w:firstLine="560"/>
        <w:spacing w:before="450" w:after="450" w:line="312" w:lineRule="auto"/>
      </w:pPr>
      <w:r>
        <w:rPr>
          <w:rFonts w:ascii="宋体" w:hAnsi="宋体" w:eastAsia="宋体" w:cs="宋体"/>
          <w:color w:val="000"/>
          <w:sz w:val="28"/>
          <w:szCs w:val="28"/>
        </w:rPr>
        <w:t xml:space="preserve">　　对照党内生活要求，看看自己是否在严格的党内政治生活中锤炼了党性。党内生活松一寸，党员队伍就散一尺。党章规定，每个党员，不论职务高低，都必须编入党的一个支部、小组或其他特定组织，参加党的组织生活，接受党内外群众监督。习近平总书记指出，党内政治生活是党组织教育管理党员和党员进行党性锻炼的主要平台。党的十八大以来，通过开展党的群众路线教育实践活动、“三严三实”专题教育，党内政治生活逐步严格起来了。但在一些党组织和党员中，仍然存在着党内生活不经常、不认真、不严肃，党员参加党的组织生活不积极、不及时、不到位等问题，有的甚至把党内生活娱乐化、庸俗化，说到底，都是没有认真落实党章要求。学习党章，就要对照党章关于党的组织生活规定，对照习近平总书记关于严格党内政治生活的要求，看看自己是否按要求自觉参加组织生活，是否积极开展批评和自我批评，党员领导干部是否做到了以普通党员身份参加支部生活，自觉接受监督。要在对照检视中，查找突出问题，切实改进提高。要通过严格党内组织生活，用好“四个重要法宝”，自觉在党内政治生活的“熔炉”中锤炼党性、净化灵魂、提升境界。</w:t>
      </w:r>
    </w:p>
    <w:p>
      <w:pPr>
        <w:ind w:left="0" w:right="0" w:firstLine="560"/>
        <w:spacing w:before="450" w:after="450" w:line="312" w:lineRule="auto"/>
      </w:pPr>
      <w:r>
        <w:rPr>
          <w:rFonts w:ascii="宋体" w:hAnsi="宋体" w:eastAsia="宋体" w:cs="宋体"/>
          <w:color w:val="000"/>
          <w:sz w:val="28"/>
          <w:szCs w:val="28"/>
        </w:rPr>
        <w:t xml:space="preserve">　　对照党的纪律规矩，看看自己是否成为了严守纪律规矩的表率。“加强纪律性，革命无不胜”。党章规定，党的纪律是党的各级组织和全体党员必须遵守的行为规则，是维护党的团结统一、完成党的任务的保证。共产党员必须自觉遵守和维护党的纪律规矩。无数反面案例证明，党员干部违法无不始于违纪。不知敬畏、不明底线、不守规矩，势必与党离心离德直至一步步滑向犯罪的深渊。学习党章，就要对照党的纪律要求和行为规范，对照《廉洁自律准则》和《纪律处分条例》，树立道德高线，牢记行为底线，看看自己是否对党纪国法怀有敬畏之心，是否形成了遵规守纪的思想自觉，是否在党纪党规面前做到了令行禁止。特别是要深入剖析自己有没有严守政治纪律和政治规矩，杜绝“七个有之”，做到“五个必须”;有没有及时从腐败案件和反面典型中汲取深刻教训，自警自醒、警钟长鸣，筑牢拒腐防变的思想防线。“不奋发，则心日颓靡;不检束，则心日恣肆。”在对照检视中，要始终绷紧党章党规党纪这根弦，时刻感受到“紧箍咒”的威力，做到心存敬畏、手握戒尺，加强自律、严守他律，不碰红线、不越底线，自觉按原则、按规矩办事，做严守党纪国法的模范。</w:t>
      </w:r>
    </w:p>
    <w:p>
      <w:pPr>
        <w:ind w:left="0" w:right="0" w:firstLine="560"/>
        <w:spacing w:before="450" w:after="450" w:line="312" w:lineRule="auto"/>
      </w:pPr>
      <w:r>
        <w:rPr>
          <w:rFonts w:ascii="宋体" w:hAnsi="宋体" w:eastAsia="宋体" w:cs="宋体"/>
          <w:color w:val="000"/>
          <w:sz w:val="28"/>
          <w:szCs w:val="28"/>
        </w:rPr>
        <w:t xml:space="preserve">　　对照党的各级组织职责，看看自己是否把全面从严治党要求落到了实处。治国必先治党，治党务必从严。党章对党的各级组织的职责作出了明确规定，其核心是遵守党的制度，履行规定职责，加强党的建设，发挥组织作用。党的十八大以来，以习近平同志为总书记的党中央坚持党要管党、从严治党方针，提出并形成了全面从严治党的重要思想。今年，中央部署开展“两学一做”学习教育，就是要推动全面从严治党向基层延伸，落实到每个支部、每名党员。党章对各级党组织的职责任务作出了明确规定。但从现实来看，有的党组织和党组织负责人党的观念淡漠，主体责任不清，管党治党意识不强;有的原则性不强，对歪风邪气不抵制、不斗争;有的组织涣散，纪律松驰，失管失察。党章是全面从严治党的总依据和总遵循，学习党章，就要把履职尽责聚焦到落实全面从严治党要求上来，对照党章看看各级党组织是否认真履行了党章赋予的职责，是否担负起了全面从严治党主体责任，各级党组织负责人是否履行了从严治党第一责任人职责，深入思考全面从严治党还有哪些环节需要加强、哪些制度需要完善。忘记了主体责任，再忙也是失职。各级党委(党组)、各党支部及其书记要通过对照检视，切实把党章赋予的职责铭记于心，把抓好党建作为最大的政绩，克服失之于宽、失之于松、失之于软的现象，努力把从严治党主体责任认真而不是敷衍地、具体而不是抽象地落实到位。</w:t>
      </w:r>
    </w:p>
    <w:p>
      <w:pPr>
        <w:ind w:left="0" w:right="0" w:firstLine="560"/>
        <w:spacing w:before="450" w:after="450" w:line="312" w:lineRule="auto"/>
      </w:pPr>
      <w:r>
        <w:rPr>
          <w:rFonts w:ascii="宋体" w:hAnsi="宋体" w:eastAsia="宋体" w:cs="宋体"/>
          <w:color w:val="000"/>
          <w:sz w:val="28"/>
          <w:szCs w:val="28"/>
        </w:rPr>
        <w:t xml:space="preserve">　　对照党章对领导干部的要求，看看自己是否真正做到了打铁还需自身硬。党员领导干部是推进党的事业的中坚和骨干。党章从政治理论、理想信念、思想作风、能力水平、勤政廉洁、民主团结等方面，对党的各级领导干部提出了明确要求。作为一名党员领导干部，首先应是一名合格党员，但又不同于一般党员，必须以更高的标准更严的尺度要求自己，时时处处以身作则、以上率下。要像习近平总书记要求的那样，做学习党章、遵守党章的模范。凡是党章规定党员必须做到的，领导干部要首先做到;凡是党章规定党员不能做的，领导干部要带头不做。在“两学一做”学习教育中，党员领导干部要严格对照党章规定的六项基本条件，对照“三严三实”和好干部20字标准，对照忠诚、干净、担当要求，从思想境界、素质能力、作风形象、遵规守纪等方面对自己进行一次全面“体检”，看看自己是否树立了正确的政绩观、权力观、地位观、利益观，是否解决了“入党做什么，掌权干什么，身后留什么”这一根本问题，今后还有哪些方面需要努力。要在对照检视中进一步强化政治意识、大局意识、核心意识、看齐意识，增强信仰力量和道德力量，提高政治素养和履职能力，始终做到心中有党、心中有民、心中有责、心中有戒，做一名具有铁一般信仰、铁一般信念、铁一般纪律、铁一般担当的好干部。</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对照入党誓词方面存在问题篇4</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昔日的誓词，人生的行为准则。</w:t>
      </w:r>
    </w:p>
    <w:p>
      <w:pPr>
        <w:ind w:left="0" w:right="0" w:firstLine="560"/>
        <w:spacing w:before="450" w:after="450" w:line="312" w:lineRule="auto"/>
      </w:pPr>
      <w:r>
        <w:rPr>
          <w:rFonts w:ascii="宋体" w:hAnsi="宋体" w:eastAsia="宋体" w:cs="宋体"/>
          <w:color w:val="000"/>
          <w:sz w:val="28"/>
          <w:szCs w:val="28"/>
        </w:rPr>
        <w:t xml:space="preserve">　　习总书记曾强调：“风清则气正，气正则心齐，心齐则事成。”将风气之清作为气正、心齐、事成的最基本前提，点明了要害，抓住了根本。近年来，随着党风、政风和社会风气的转变，人民群众的凝聚力、向心力逐步提升。风清是前提，气正为基础，作为共产党人要时刻注意风气问题。</w:t>
      </w:r>
    </w:p>
    <w:p>
      <w:pPr>
        <w:ind w:left="0" w:right="0" w:firstLine="560"/>
        <w:spacing w:before="450" w:after="450" w:line="312" w:lineRule="auto"/>
      </w:pPr>
      <w:r>
        <w:rPr>
          <w:rFonts w:ascii="宋体" w:hAnsi="宋体" w:eastAsia="宋体" w:cs="宋体"/>
          <w:color w:val="000"/>
          <w:sz w:val="28"/>
          <w:szCs w:val="28"/>
        </w:rPr>
        <w:t xml:space="preserve">　　作为一个共产党人，要严守党的纪律，从自身做起认真落实“三严三实”要求：严以修身，就是要加强党性培养，坚定理想信念，提升道德境界，追求高尚情操，自觉远离低级趣味，自觉抵制歪风邪气；严以用权，就是要坚持用权为民，按规则、按制度行使权力，把权力关进制度的笼子里，任何时候都不搞特权、不以权谋私；严以律己，就是要心存敬畏、手握戒尺，慎独慎微、勤于自省，遵守党纪国法，做到为政清廉；谋事要实，就是要从实际出发谋划事业和工作，使点子、政策、方案符合实际情况、符合客观规律、符合科学精神，不好高骛远，不脱离实际；创业要实，就是要脚踏实地，真抓实干，勇于担当责任，勇于直面矛盾，善于解决问题，努力创造经得起实践、人民、历史检验的实绩；做人要实，就是要对党、对组织、对人民、对同志忠诚老手，做老实人、说老实话、干老实事，襟怀坦白，公道正派。要发扬钉钉子精神，保持力度、保持韧，善始善终、善做善成，不断取得作风建设新成效。要始终坚持以“三严三实”为导向，树立正确的人生观、价值观；坚决反对“四风”问题，着力实现自我净化，自我完善，自我提高，自我革新。</w:t>
      </w:r>
    </w:p>
    <w:p>
      <w:pPr>
        <w:ind w:left="0" w:right="0" w:firstLine="560"/>
        <w:spacing w:before="450" w:after="450" w:line="312" w:lineRule="auto"/>
      </w:pPr>
      <w:r>
        <w:rPr>
          <w:rFonts w:ascii="宋体" w:hAnsi="宋体" w:eastAsia="宋体" w:cs="宋体"/>
          <w:color w:val="000"/>
          <w:sz w:val="28"/>
          <w:szCs w:val="28"/>
        </w:rPr>
        <w:t xml:space="preserve">　　作为一个共产党人，要牢记入党理想、坚定入党信念，对照入党誓词找标准、找差距。党员同志要不断学习党的知识，严以修身、严于律己，做好自己的本职工作，落实党员同志的模范作用。同时要与广大人民群众密切联系，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对照入党誓词方面存在问题篇5</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胡锦涛总书记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对照入党誓词查找不足)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w:t>
      </w:r>
    </w:p>
    <w:p>
      <w:pPr>
        <w:ind w:left="0" w:right="0" w:firstLine="560"/>
        <w:spacing w:before="450" w:after="450" w:line="312" w:lineRule="auto"/>
      </w:pPr>
      <w:r>
        <w:rPr>
          <w:rFonts w:ascii="宋体" w:hAnsi="宋体" w:eastAsia="宋体" w:cs="宋体"/>
          <w:color w:val="000"/>
          <w:sz w:val="28"/>
          <w:szCs w:val="28"/>
        </w:rPr>
        <w:t xml:space="preserve">　　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对照入党誓词方面存在问题篇6</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践行党的群众路线，坚持讲党性、讲大局、讲纪律，遵守国家的法律法规，严格保守党和国家的秘密，执行党的决定，完成党的任务，树立正确的世界观、权力观、事业观，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__.细节坚持不够。如对支部的工作作风建设存在雷声大、雨点少的现象，对严抓政治纪律的细小环节坚持不够。个别党员认识不到位不够强，参与用心性不高。“门难进、脸难看、事难办”的现象未完全杜绝。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__.“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__、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__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_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__.加强党的理论学习，学用结合。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二是增强学习的系统性和针对性。深入学习党的十_大精神，不断提高理论水平和执政潜力。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__.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__.树立职责担当意识和苦干思想，远离享乐主义。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__.严格要求，不折不扣执行规定，消除奢靡之风。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对照入党誓词方面存在问题篇7</w:t>
      </w:r>
    </w:p>
    <w:p>
      <w:pPr>
        <w:ind w:left="0" w:right="0" w:firstLine="560"/>
        <w:spacing w:before="450" w:after="450" w:line="312" w:lineRule="auto"/>
      </w:pPr>
      <w:r>
        <w:rPr>
          <w:rFonts w:ascii="宋体" w:hAnsi="宋体" w:eastAsia="宋体" w:cs="宋体"/>
          <w:color w:val="000"/>
          <w:sz w:val="28"/>
          <w:szCs w:val="28"/>
        </w:rPr>
        <w:t xml:space="preserve">　　真实不真实，是对党员领导干部党性强不强的考验、品质好不好的检验。在教育实践活动中对组织忠诚不忠诚，对照检查材料是一块试金石。下面是XX为大家整理的，供大家参考。对照入党誓词查找不足，希望能帮助到大家!对照入党誓词查找不足一、指导思想以马列主义、毛泽东思想、邓小平理论和“三个代表”重要思想为指导，对照《党章》及习近平总书记在庆祝改革开放40周年大会重要讲话精神，《中国共产党纪律处分条例》、《中国共产党支部工作条例(试行)》新时期共产党员先进性标准，按照社保所党支部的要求，以提高素质、服务群众、促进工作为根本目的，针对在党性分析、民主评议中所查摆出的缺点和问题，边整改，边完善，切实解决自身存在的突出问题，进一步增强先进性意识，明确先进性标准，实践先进性要求，做新时期共产党员的先进模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2、有时不能正确对待处理个人利益与党的利益的关系。</w:t>
      </w:r>
    </w:p>
    <w:p>
      <w:pPr>
        <w:ind w:left="0" w:right="0" w:firstLine="560"/>
        <w:spacing w:before="450" w:after="450" w:line="312" w:lineRule="auto"/>
      </w:pPr>
      <w:r>
        <w:rPr>
          <w:rFonts w:ascii="宋体" w:hAnsi="宋体" w:eastAsia="宋体" w:cs="宋体"/>
          <w:color w:val="000"/>
          <w:sz w:val="28"/>
          <w:szCs w:val="28"/>
        </w:rPr>
        <w:t xml:space="preserve">　　3、艰苦奋斗的精神有所削弱。</w:t>
      </w:r>
    </w:p>
    <w:p>
      <w:pPr>
        <w:ind w:left="0" w:right="0" w:firstLine="560"/>
        <w:spacing w:before="450" w:after="450" w:line="312" w:lineRule="auto"/>
      </w:pPr>
      <w:r>
        <w:rPr>
          <w:rFonts w:ascii="宋体" w:hAnsi="宋体" w:eastAsia="宋体" w:cs="宋体"/>
          <w:color w:val="000"/>
          <w:sz w:val="28"/>
          <w:szCs w:val="28"/>
        </w:rPr>
        <w:t xml:space="preserve">　　4、缺乏创新的工作思路和与时俱进的思维意识。</w:t>
      </w:r>
    </w:p>
    <w:p>
      <w:pPr>
        <w:ind w:left="0" w:right="0" w:firstLine="560"/>
        <w:spacing w:before="450" w:after="450" w:line="312" w:lineRule="auto"/>
      </w:pPr>
      <w:r>
        <w:rPr>
          <w:rFonts w:ascii="宋体" w:hAnsi="宋体" w:eastAsia="宋体" w:cs="宋体"/>
          <w:color w:val="000"/>
          <w:sz w:val="28"/>
          <w:szCs w:val="28"/>
        </w:rPr>
        <w:t xml:space="preserve">　　5、工作作风不够深入。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2、牢固树立宗旨观念，责任意识、服务意识、奉献意识进一步增强，组织原则、纪律观念得到进一步强化。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3、形成自觉、科学、全面、系统学习的良好习惯，全面提高自身素质，实现工作和服务再上新水平。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加强学习政治思想理论的力度，用科学的理论武装头脑。学习是知识的源泉，是能力的积累，要进一步认真马克思列宁主义、毛泽东思想、邓小平理论、“三个代表”重要思想、科学发展观、习近平新时代中国特色社会主义思想，深刻领会精神实质，把握理论精髓，不断提高党性素质和政治的锐性，自觉地与党中央保持思想上、政治上的高度一致，真正在头脑中永远树立牢固的理想信念和全心全意为人民服务的宗旨观念。在当前，特别是要学好“习总书记系列重要讲话”重要思想，不断加深对“中国梦”重要思想丰富内涵的理解，更加坚定自己的理想信念，使之变成自己的实际行动。</w:t>
      </w:r>
    </w:p>
    <w:p>
      <w:pPr>
        <w:ind w:left="0" w:right="0" w:firstLine="560"/>
        <w:spacing w:before="450" w:after="450" w:line="312" w:lineRule="auto"/>
      </w:pPr>
      <w:r>
        <w:rPr>
          <w:rFonts w:ascii="宋体" w:hAnsi="宋体" w:eastAsia="宋体" w:cs="宋体"/>
          <w:color w:val="000"/>
          <w:sz w:val="28"/>
          <w:szCs w:val="28"/>
        </w:rPr>
        <w:t xml:space="preserve">　　第二，不断强化党员意识，时刻牢记自己是一个共产党员。“共产党员”是光荣的，她在人民群众中享有崇高的声誉，因为她对人民负有巨大的责任，为人民的利益可以牺牲自己的一切，毫无保留地向党负责，向人民负责。我是一名共产党员，必须十分珍惜这个身份，要时刻牢记自己是一个共产党员，努力加强党性锻炼，加强自身建设，做到廉洁自律，真正使自己在平时的工作中能看得出，在关键的时刻能站得出，在危难的关头能豁得出，要象在额头上贴了标签一样，人们一看就知道你是一个共产党员。</w:t>
      </w:r>
    </w:p>
    <w:p>
      <w:pPr>
        <w:ind w:left="0" w:right="0" w:firstLine="560"/>
        <w:spacing w:before="450" w:after="450" w:line="312" w:lineRule="auto"/>
      </w:pPr>
      <w:r>
        <w:rPr>
          <w:rFonts w:ascii="宋体" w:hAnsi="宋体" w:eastAsia="宋体" w:cs="宋体"/>
          <w:color w:val="000"/>
          <w:sz w:val="28"/>
          <w:szCs w:val="28"/>
        </w:rPr>
        <w:t xml:space="preserve">　　第三，要坚持不懈地改造世界观、人生观，保持旺盛的革命斗志。思想改造是没有止境，活一天就要坚持改造一天，努力使自己的思想紧跟形势，与时俱进，保持纯洁。“逆水行舟，不进则退”。要努力克服“差不多了”“够用了”和“自己不犯错就行了”的思想，要联系个人思想实际，加强主观世界的改造，认真改造非无产阶级思想，在学习和实践中正确认识自己的工作和价值，正确处理好苦与乐、得与失、个人利益与集体利益的关系，甘当“不为名利的小草，乐于奉献的蜜蜂，恪尽职守的螺丝钉”。</w:t>
      </w:r>
    </w:p>
    <w:p>
      <w:pPr>
        <w:ind w:left="0" w:right="0" w:firstLine="560"/>
        <w:spacing w:before="450" w:after="450" w:line="312" w:lineRule="auto"/>
      </w:pPr>
      <w:r>
        <w:rPr>
          <w:rFonts w:ascii="宋体" w:hAnsi="宋体" w:eastAsia="宋体" w:cs="宋体"/>
          <w:color w:val="000"/>
          <w:sz w:val="28"/>
          <w:szCs w:val="28"/>
        </w:rPr>
        <w:t xml:space="preserve">　　第四，增强创新意识，工作争强当先。进一步更新观念，大胆工作，多发现问题，多想办法，多出路子，转变作风，扎实工作，做好党组分配的工作任务，无论遇到什么困难，都要做到热情不退、作风不松、干劲不减，不计名利，不讲价钱，不图虚名，勤勤恳恳的干好本职工作。不能只求过得去，要争第一，创一流，成为群众学习的榜样。特别是对全镇就业的工作，自己一定要加强责任心，集中精力，加强探索钻研，多开展调查研究，多组织相管人员活动，力争今年的就业工作有一个新的突破。</w:t>
      </w:r>
    </w:p>
    <w:p>
      <w:pPr>
        <w:ind w:left="0" w:right="0" w:firstLine="560"/>
        <w:spacing w:before="450" w:after="450" w:line="312" w:lineRule="auto"/>
      </w:pPr>
      <w:r>
        <w:rPr>
          <w:rFonts w:ascii="宋体" w:hAnsi="宋体" w:eastAsia="宋体" w:cs="宋体"/>
          <w:color w:val="000"/>
          <w:sz w:val="28"/>
          <w:szCs w:val="28"/>
        </w:rPr>
        <w:t xml:space="preserve">　　“我们始终坚持在发展中保障和改善民生，全面推进幼有所育、学有所教、劳有所得、病有所医、老有所养、住有所居、弱有所扶，不断改善人民生活、增进人民福祉。”这是习总书记在讲话中对我们党员的要求，我将抓住这次共产党员学习教育活动的机遇，严格按照党支部要求，在领导和群众的帮助下，认真整改自身存在的问题和不足，力争通过这次教育活动使自己在思想观念，工作作风上都有明显进步，在今后工作中努力发挥好党员的先锋模范作用。</w:t>
      </w:r>
    </w:p>
    <w:p>
      <w:pPr>
        <w:ind w:left="0" w:right="0" w:firstLine="560"/>
        <w:spacing w:before="450" w:after="450" w:line="312" w:lineRule="auto"/>
      </w:pPr>
      <w:r>
        <w:rPr>
          <w:rFonts w:ascii="宋体" w:hAnsi="宋体" w:eastAsia="宋体" w:cs="宋体"/>
          <w:color w:val="000"/>
          <w:sz w:val="28"/>
          <w:szCs w:val="28"/>
        </w:rPr>
        <w:t xml:space="preserve">　　对照入党誓词查找不足</w:t>
      </w:r>
    </w:p>
    <w:p>
      <w:pPr>
        <w:ind w:left="0" w:right="0" w:firstLine="560"/>
        <w:spacing w:before="450" w:after="450" w:line="312" w:lineRule="auto"/>
      </w:pPr>
      <w:r>
        <w:rPr>
          <w:rFonts w:ascii="宋体" w:hAnsi="宋体" w:eastAsia="宋体" w:cs="宋体"/>
          <w:color w:val="000"/>
          <w:sz w:val="28"/>
          <w:szCs w:val="28"/>
        </w:rPr>
        <w:t xml:space="preserve">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一、在党性方面存在的一些问题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第三，业务钻研不够工作不够细致，满足于完成交办的任务，遇到困难，不善于思考，不善于创新。对业务知识的学习钻研不够，缺乏一种强烈的敬业精神、开拓创新精神。</w:t>
      </w:r>
    </w:p>
    <w:p>
      <w:pPr>
        <w:ind w:left="0" w:right="0" w:firstLine="560"/>
        <w:spacing w:before="450" w:after="450" w:line="312" w:lineRule="auto"/>
      </w:pPr>
      <w:r>
        <w:rPr>
          <w:rFonts w:ascii="宋体" w:hAnsi="宋体" w:eastAsia="宋体" w:cs="宋体"/>
          <w:color w:val="000"/>
          <w:sz w:val="28"/>
          <w:szCs w:val="28"/>
        </w:rPr>
        <w:t xml:space="preserve">　　认为自己已有的一些业务知识可以完成教学任务，缺乏刻苦钻研、锲而不舍、持之以恒的学习精神。学习缺乏计划性，学习比较盲目。自己没有一整套学习业务知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二、产生这些问题的主要原因通过探讨和学习，深刻反省，分析评议，对照党员的先进性标准，剖析思想根源，我觉得我所存在的一系列问题，主要是以下这些因素造成的：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三、下一步的努力方向通过查摆问题，寻找原因，我找到了问题的根源。针对自身的问题和不足，在以后的工作、学习当中，我要以这次共产党员先进性教育活动为契机，努力在以下几个方面加强整改。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党性是一个政党本质属性的集中表现。共产党员要时刻加强党性修养锻炼。共产党的党性以工人阶级的阶级性为基础。我要像胡锦涛总书记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第二，牢固树立全心全意为人民服务的宗旨全心全意为人民服务，是我们党的一贯宗旨。作为一名党员，要时刻把鲁迅的“俯首甘为孺子牛”作为自己人身格言。</w:t>
      </w:r>
    </w:p>
    <w:p>
      <w:pPr>
        <w:ind w:left="0" w:right="0" w:firstLine="560"/>
        <w:spacing w:before="450" w:after="450" w:line="312" w:lineRule="auto"/>
      </w:pPr>
      <w:r>
        <w:rPr>
          <w:rFonts w:ascii="宋体" w:hAnsi="宋体" w:eastAsia="宋体" w:cs="宋体"/>
          <w:color w:val="000"/>
          <w:sz w:val="28"/>
          <w:szCs w:val="28"/>
        </w:rPr>
        <w:t xml:space="preserve">　　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对照入党誓词查找不足)政治上、思想上和组织上保持高度一致，</w:t>
      </w:r>
    </w:p>
    <w:p>
      <w:pPr>
        <w:ind w:left="0" w:right="0" w:firstLine="560"/>
        <w:spacing w:before="450" w:after="450" w:line="312" w:lineRule="auto"/>
      </w:pPr>
      <w:r>
        <w:rPr>
          <w:rFonts w:ascii="宋体" w:hAnsi="宋体" w:eastAsia="宋体" w:cs="宋体"/>
          <w:color w:val="000"/>
          <w:sz w:val="28"/>
          <w:szCs w:val="28"/>
        </w:rPr>
        <w:t xml:space="preserve">　　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宋体" w:hAnsi="宋体" w:eastAsia="宋体" w:cs="宋体"/>
          <w:color w:val="000"/>
          <w:sz w:val="28"/>
          <w:szCs w:val="28"/>
        </w:rPr>
        <w:t xml:space="preserve">　　对照入党誓词查找不足10月28日，市科技局召开对照党章党规找差距专题会，领导班子成员深入查摆问题，检视不足，在工作中进一步整改落实。</w:t>
      </w:r>
    </w:p>
    <w:p>
      <w:pPr>
        <w:ind w:left="0" w:right="0" w:firstLine="560"/>
        <w:spacing w:before="450" w:after="450" w:line="312" w:lineRule="auto"/>
      </w:pPr>
      <w:r>
        <w:rPr>
          <w:rFonts w:ascii="宋体" w:hAnsi="宋体" w:eastAsia="宋体" w:cs="宋体"/>
          <w:color w:val="000"/>
          <w:sz w:val="28"/>
          <w:szCs w:val="28"/>
        </w:rPr>
        <w:t xml:space="preserve">　　局党组书记、局长潘永其从理解入党誓词入手，与党章党规对应领悟，逐字逐句理解，逐条逐段对照，不仅鞭辟入里地解读了丰富的内涵，更是以誓词为镜，剖析差距与不足，给广大党员同志上了一堂生动的党课，树立不断自我净化、自我完善、自我提高的榜样示范。</w:t>
      </w:r>
    </w:p>
    <w:p>
      <w:pPr>
        <w:ind w:left="0" w:right="0" w:firstLine="560"/>
        <w:spacing w:before="450" w:after="450" w:line="312" w:lineRule="auto"/>
      </w:pPr>
      <w:r>
        <w:rPr>
          <w:rFonts w:ascii="宋体" w:hAnsi="宋体" w:eastAsia="宋体" w:cs="宋体"/>
          <w:color w:val="000"/>
          <w:sz w:val="28"/>
          <w:szCs w:val="28"/>
        </w:rPr>
        <w:t xml:space="preserve">　　习近平总书记强调：“入党誓词字数不多，记住并不难，难的是终身遵守。每个党员要牢记入党誓词，经常加以对照，坚定不移，终生不渝”。通过学习，全局党员干部将“入党誓词”这简短的80个字，融入到《中国共产党章程》《关于新形势下党内政治生活的若干准则》《中国共产党纪律处分条例》中来学，融入到发挥共产党员先锋模范作用中来学，融入到全心全意为人民服务的党员宗旨中来学，充分认识“入党誓词”的精神内涵，以正视问题的自觉，以对党对人民的忠诚，全面查找自身存在的差距、不足，真正做到牢记誓言，遵守承诺，不忘初心，恪守使命。</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对照入党誓词方面存在问题篇8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我能够做到1)坚持党的性质宗旨，贯彻党的基本理论、基本路线、基本方略，坚持四项基本原则，坚持新发展理念，坚持中国特色社会主义事业“五位一体”总体布局和“四个全面”战略布局。 2)认真履行党员八项义务，践行入党誓言，充分发挥党员先锋模范作用。 3)按照党员干部六项基本条件，真正做到信念坚定、为民服务、勤政务实、敢于担当、清正廉洁。 4)严格遵守党的组织制度，严守党的政治纪律和政治规矩，做到令行禁止，保证中央政令畅通。 5)坚持党的群众路线，树牢宗旨意识，坚持从群众中来、到群众中去，善于做好新形势下的群众工作。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作为党员，我在遵从党章上是坚决的，自觉的。但是通过此次对照检查，发现自己还有一些不足:一是，自身学习不够主动、深入。在工作中，对《党章》的学习没能提到应有的高度。理论的学习还不够系统，浮于表面，没能达到应有的深度。不善于研究思考问题，不善于总结方法，在运用理论指导实践、促进工作上还有差距。二是，缺乏先锋模范意识，对自己要求不够高。三是，全心全意为人民服务的宗旨贯彻的不够彻底，与群众联系不够密切。在工作中有时会淡化为人民服务的公仆意识，没有切实做到想群众之所想，急群众之所急。自己偶尔也放宽了宗旨的要求,没有将其时时刻刻落实到工作中，考虑人民群众利益的意识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我能够做到 1)坚定理想信念，坚定马克思主义信仰和社会主义信念，以实际行动让党员和群众感受到理想信念的强大力量。 2)坚定不移贯彻党的基本路线，在大是大非面前站稳政治立场，在错误言行面前敢于抵制、斗争。 3)坚决维护以习近平同志为核心的党中央权威和集中统一领导，增强“四个意识”，对党忠诚老实、光明磊落，严格执行重大问题请示报告制度。4)严格落实中央八项规定精神，坚决反对“四风”。 5)坚持民主集中制原则，发扬党内民主，保障党员权利，注意听取不同意见，自觉服从组织分工安排，不独断专行或各自为政。6)坚持正确选人用人导向，坚持好干部标准，自觉防范和纠正用人上的不正之风和种种偏向。 7)勇于开展批评和自我批评，自觉接受对权力运行的制约和监督，加强自律、慎独慎微，按规则正确行使权力。 8)保持清正廉洁的政治本色，坚持“三严三实”，坚决同消极腐败作斗争。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按照习总书记关于“不忘初心，牢记使命”的学习教要求，在深入学习的基础上，认真联系个人实际查找了自身存在的问题和不足。对照《准则》，感觉自己在一些“批评和自我批评”这方面做的还不够好。批评与自我批评是我们党的三大优良作风之一，也是我们党和其他政党相互区别的显著标志之一，任何时候都不能丢。而自己在日常工作生活中缺乏经常和深入的批评与自我批评的决心和勇气，没有保持对工作、对事业、对同志高度负责的精神，缺乏深入检讨自己的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我能够做到 1)在重大原则问题上同党中央保持一致，自觉执行党组织决定。 2) 不存在滥用职权、谋取私利，违规收受礼品礼金、经商办企业，违反公务接待管理、会议活动管理、办公用房管理等有关规定的问题。3) 不存在优亲厚友，为黑恶势力充当“保护伞”，弄虚作假、简单粗暴等损害群众利益等问题。4) 不存在工作不负责任，搞形式主义、官僚主义，干预和插手市场经济活动、司法活动、知己执法活动等问题。 5) 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本人能够做到以《条例》规范和约束自己行为，把自己的言行举止规范在党章党规中，认真做好自己工作，争做一名合格党员。</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对照入党誓词方面存在问题篇9</w:t>
      </w:r>
    </w:p>
    <w:p>
      <w:pPr>
        <w:ind w:left="0" w:right="0" w:firstLine="560"/>
        <w:spacing w:before="450" w:after="450" w:line="312" w:lineRule="auto"/>
      </w:pPr>
      <w:r>
        <w:rPr>
          <w:rFonts w:ascii="宋体" w:hAnsi="宋体" w:eastAsia="宋体" w:cs="宋体"/>
          <w:color w:val="000"/>
          <w:sz w:val="28"/>
          <w:szCs w:val="28"/>
        </w:rPr>
        <w:t xml:space="preserve">　　根据学习安排，我作交流发言。通过对照入党誓词自查反思，我真正提高了认识，明确了努力的方向。现将自己的思想、工作、作风及党性作一深刻的分析。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1. 政治理论学习有待加强。主要是系统的学习马列主义、毛泽东思想、邓小平理论、“三个代表”重要思想和习近平新时代中国特色社会主义思想不够，学习的主动性不强，往往是为了学习而学习，深学弄懂、学以致用不够;学习的自觉性不够，满足于浅尝辄止。尤其是在完整、准确的理解和学习理论原著及精神实质上功夫还不够到位。</w:t>
      </w:r>
    </w:p>
    <w:p>
      <w:pPr>
        <w:ind w:left="0" w:right="0" w:firstLine="560"/>
        <w:spacing w:before="450" w:after="450" w:line="312" w:lineRule="auto"/>
      </w:pPr>
      <w:r>
        <w:rPr>
          <w:rFonts w:ascii="宋体" w:hAnsi="宋体" w:eastAsia="宋体" w:cs="宋体"/>
          <w:color w:val="000"/>
          <w:sz w:val="28"/>
          <w:szCs w:val="28"/>
        </w:rPr>
        <w:t xml:space="preserve">　　2. 全心全意为人民服务的宗旨观念还要加强。工作中，时刻为员工服务的公仆意识淡化。没有真正做到想群众之所想，急群众之所急。对“全心全意为人民服务”宗旨的深刻内涵理解不深，践行不到位。</w:t>
      </w:r>
    </w:p>
    <w:p>
      <w:pPr>
        <w:ind w:left="0" w:right="0" w:firstLine="560"/>
        <w:spacing w:before="450" w:after="450" w:line="312" w:lineRule="auto"/>
      </w:pPr>
      <w:r>
        <w:rPr>
          <w:rFonts w:ascii="宋体" w:hAnsi="宋体" w:eastAsia="宋体" w:cs="宋体"/>
          <w:color w:val="000"/>
          <w:sz w:val="28"/>
          <w:szCs w:val="28"/>
        </w:rPr>
        <w:t xml:space="preserve">　　3. 项目发展的思想需要进一步解放。工作思路和前瞻性不够，项目发展遇到难关，思考和创新不够。对新发展理念的学习钻研不够，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4. 开展批评与自我批评不够。在工作中不能经常开展批评与自我批评。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针对自身的问题和不足，在以后的工作、学习当中，我要努力在以下几个方面加强整改。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1. 加强政策理论学习。加强习近平新时代中国特色社会主义思想的学习，学习党的方针、政策，学习一系列重大决策部署，努力提高政策理论水平;</w:t>
      </w:r>
    </w:p>
    <w:p>
      <w:pPr>
        <w:ind w:left="0" w:right="0" w:firstLine="560"/>
        <w:spacing w:before="450" w:after="450" w:line="312" w:lineRule="auto"/>
      </w:pPr>
      <w:r>
        <w:rPr>
          <w:rFonts w:ascii="宋体" w:hAnsi="宋体" w:eastAsia="宋体" w:cs="宋体"/>
          <w:color w:val="000"/>
          <w:sz w:val="28"/>
          <w:szCs w:val="28"/>
        </w:rPr>
        <w:t xml:space="preserve">　　2. 牢固树立全心全意为人民服务的宗旨。作为一名党员，要时刻把鲁迅的“俯首甘为孺子牛”作为自己人生格言。在公司，要充分发挥共产党员的先锋模范作用，高质量地推动公司发展;要围绕工作，加强调查研究，深入实际、深入运功，了解掌握第一手材料，反映公司存在的问题，提出对策建议，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 进一步解放思想。不断提高对学习业务知识重要性和迫切性的认识，时时刻刻发挥表率作用，自觉、刻苦地钻研项目发展中遇到的各种问题，灵活运用合理的方法和措施，热爱本职工作，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4. 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对照入党誓词方面存在问题篇10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以马列主义、毛泽东思想、邓小平理论和“三个代表”重要思想为指导，对照《党章》及习近平总书记在庆祝改革开放40周年大会重要讲话精神，《中 国共产党纪律处分条例》、《中国共产党支部工作条例(试行)》新时期共产党员先进性标准，按照社保所党支部的要求，以提高素质、服务群众、促进工作为根本 目的，针对在党性分析、民主评议中所查摆出的缺点和问题，边整改，边完善，切实解决自身存在的突出问题，进一步增强先进性意识，明确先进性标准，实践先进 性要求，做新时期共产党员的先进模范。</w:t>
      </w:r>
    </w:p>
    <w:p>
      <w:pPr>
        <w:ind w:left="0" w:right="0" w:firstLine="560"/>
        <w:spacing w:before="450" w:after="450" w:line="312" w:lineRule="auto"/>
      </w:pPr>
      <w:r>
        <w:rPr>
          <w:rFonts w:ascii="宋体" w:hAnsi="宋体" w:eastAsia="宋体" w:cs="宋体"/>
          <w:color w:val="000"/>
          <w:sz w:val="28"/>
          <w:szCs w:val="28"/>
        </w:rPr>
        <w:t xml:space="preserve">　　1、有时缺乏对错误行为和不良风气展开批评的勇气。</w:t>
      </w:r>
    </w:p>
    <w:p>
      <w:pPr>
        <w:ind w:left="0" w:right="0" w:firstLine="560"/>
        <w:spacing w:before="450" w:after="450" w:line="312" w:lineRule="auto"/>
      </w:pPr>
      <w:r>
        <w:rPr>
          <w:rFonts w:ascii="宋体" w:hAnsi="宋体" w:eastAsia="宋体" w:cs="宋体"/>
          <w:color w:val="000"/>
          <w:sz w:val="28"/>
          <w:szCs w:val="28"/>
        </w:rPr>
        <w:t xml:space="preserve">　　2、有时不能正确对待处理个人利益与党的利益的关系。</w:t>
      </w:r>
    </w:p>
    <w:p>
      <w:pPr>
        <w:ind w:left="0" w:right="0" w:firstLine="560"/>
        <w:spacing w:before="450" w:after="450" w:line="312" w:lineRule="auto"/>
      </w:pPr>
      <w:r>
        <w:rPr>
          <w:rFonts w:ascii="宋体" w:hAnsi="宋体" w:eastAsia="宋体" w:cs="宋体"/>
          <w:color w:val="000"/>
          <w:sz w:val="28"/>
          <w:szCs w:val="28"/>
        </w:rPr>
        <w:t xml:space="preserve">　　3、艰苦奋斗的精神有所削弱。</w:t>
      </w:r>
    </w:p>
    <w:p>
      <w:pPr>
        <w:ind w:left="0" w:right="0" w:firstLine="560"/>
        <w:spacing w:before="450" w:after="450" w:line="312" w:lineRule="auto"/>
      </w:pPr>
      <w:r>
        <w:rPr>
          <w:rFonts w:ascii="宋体" w:hAnsi="宋体" w:eastAsia="宋体" w:cs="宋体"/>
          <w:color w:val="000"/>
          <w:sz w:val="28"/>
          <w:szCs w:val="28"/>
        </w:rPr>
        <w:t xml:space="preserve">　　4、缺乏创新的工作思路和与时俱进的思维意识。</w:t>
      </w:r>
    </w:p>
    <w:p>
      <w:pPr>
        <w:ind w:left="0" w:right="0" w:firstLine="560"/>
        <w:spacing w:before="450" w:after="450" w:line="312" w:lineRule="auto"/>
      </w:pPr>
      <w:r>
        <w:rPr>
          <w:rFonts w:ascii="宋体" w:hAnsi="宋体" w:eastAsia="宋体" w:cs="宋体"/>
          <w:color w:val="000"/>
          <w:sz w:val="28"/>
          <w:szCs w:val="28"/>
        </w:rPr>
        <w:t xml:space="preserve">　　5、工作作风不够深入。</w:t>
      </w:r>
    </w:p>
    <w:p>
      <w:pPr>
        <w:ind w:left="0" w:right="0" w:firstLine="560"/>
        <w:spacing w:before="450" w:after="450" w:line="312" w:lineRule="auto"/>
      </w:pPr>
      <w:r>
        <w:rPr>
          <w:rFonts w:ascii="宋体" w:hAnsi="宋体" w:eastAsia="宋体" w:cs="宋体"/>
          <w:color w:val="000"/>
          <w:sz w:val="28"/>
          <w:szCs w:val="28"/>
        </w:rPr>
        <w:t xml:space="preserve">　　1、牢固树立共产主义理想信念，个人的党性观念再度提高，树立良好的个人党员形象，永葆共产党人的先进本色。</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2、牢固树立宗旨观念，责任意识、服务意识、奉献意识进一步增强，组织原则、纪律观念得到进一步强化。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3、形成自觉、科学、全面、系统学习的良好习惯，全面提高自身素质，实现工作和服务再上新水平。</w:t>
      </w:r>
    </w:p>
    <w:p>
      <w:pPr>
        <w:ind w:left="0" w:right="0" w:firstLine="560"/>
        <w:spacing w:before="450" w:after="450" w:line="312" w:lineRule="auto"/>
      </w:pPr>
      <w:r>
        <w:rPr>
          <w:rFonts w:ascii="宋体" w:hAnsi="宋体" w:eastAsia="宋体" w:cs="宋体"/>
          <w:color w:val="000"/>
          <w:sz w:val="28"/>
          <w:szCs w:val="28"/>
        </w:rPr>
        <w:t xml:space="preserve">　　第一，加强学习政治思想理论的力度，用科学的理论武装头脑。学习是知识的源泉，是能力的积累，要进一步认真马克思列宁主义、毛泽东思想、邓小平 理论、“三个代表”重要思想、科学发展观、习近平新时代中国特色社会主义思想，深刻领会精神实质，把握理论精髓，不断提高党性素质和政治的锐性，自觉地与 党中央保持思想上、政治上的高度一致，真正在头脑中永远树立牢固的理想信念和全心全意为人民服务的宗旨观念。在当前，特别是要学好“习总书记系列重要讲 话”重要思想，不断加深对“中国梦”重要思想丰富内涵的理解，更加坚定自己的理想信念，使之变成自己的实际行动。</w:t>
      </w:r>
    </w:p>
    <w:p>
      <w:pPr>
        <w:ind w:left="0" w:right="0" w:firstLine="560"/>
        <w:spacing w:before="450" w:after="450" w:line="312" w:lineRule="auto"/>
      </w:pPr>
      <w:r>
        <w:rPr>
          <w:rFonts w:ascii="宋体" w:hAnsi="宋体" w:eastAsia="宋体" w:cs="宋体"/>
          <w:color w:val="000"/>
          <w:sz w:val="28"/>
          <w:szCs w:val="28"/>
        </w:rPr>
        <w:t xml:space="preserve">　　第二，不断强化党员意识，时刻牢记自己是一个共产党员。“共产党员”是光荣的，她在人民群众中享有崇高的声誉，因为她对人民负有巨大的责任，为 人民的利益可以牺牲自己的一切，毫无保留地向党负责，向人民负责。我是一名共产党员，必须十分珍惜这个身份，要时刻牢记自己是一个共产党员，努力加强党性 锻炼，加强自身建设，做到廉洁自律，真正使自己在平时的工作中能看得出，在关键的时刻能站得出，在危难的关头能豁得出，要象在额头上贴了标签一样，人们一 看就知道你是一个共产党员。</w:t>
      </w:r>
    </w:p>
    <w:p>
      <w:pPr>
        <w:ind w:left="0" w:right="0" w:firstLine="560"/>
        <w:spacing w:before="450" w:after="450" w:line="312" w:lineRule="auto"/>
      </w:pPr>
      <w:r>
        <w:rPr>
          <w:rFonts w:ascii="宋体" w:hAnsi="宋体" w:eastAsia="宋体" w:cs="宋体"/>
          <w:color w:val="000"/>
          <w:sz w:val="28"/>
          <w:szCs w:val="28"/>
        </w:rPr>
        <w:t xml:space="preserve">　　第三，要坚持不懈地改造世界观、人生观，保持旺盛的革命斗志。思想改造是没有止境，活一天就要坚持改造一天，努力使自己的思想紧跟形势，与时俱 进，保持纯洁。“逆水行舟，不进则退”。要努力克服“差不多了”“够用了”和“自己不犯错就行了”的思想，要联系个人思想实际，加强主观世界的改造，认真 改造非无产阶级思想，在学习和实践中正确认识自己的工作和价值，正确处理好苦与乐、得与失、个人利益与集体利益的关系，甘当“不为名利的小草，乐于奉献的 蜜蜂，恪尽职守的螺丝钉”。</w:t>
      </w:r>
    </w:p>
    <w:p>
      <w:pPr>
        <w:ind w:left="0" w:right="0" w:firstLine="560"/>
        <w:spacing w:before="450" w:after="450" w:line="312" w:lineRule="auto"/>
      </w:pPr>
      <w:r>
        <w:rPr>
          <w:rFonts w:ascii="宋体" w:hAnsi="宋体" w:eastAsia="宋体" w:cs="宋体"/>
          <w:color w:val="000"/>
          <w:sz w:val="28"/>
          <w:szCs w:val="28"/>
        </w:rPr>
        <w:t xml:space="preserve">　　第四，增强创新意识，工作争强当先。进一步更新观念，大胆工作，多发现问题，多想办法，多出路子，转变作风，扎实工作，做好党组分配的工作任 务，无论遇到什么困难，都要做到热情不退、作风不松、干劲不减，不计名利，不讲价钱，不图虚名，勤勤恳恳的干好本职工作。不能只求过得去，要争第一，创一 流，成为群众学习的榜样。特别是对全镇就业的工作，自己一定要加强责任心，集中精力，加强探索钻研，多开展调查研究，多组织相管人员活动，力争今年的就业工作有一个新的突破。</w:t>
      </w:r>
    </w:p>
    <w:p>
      <w:pPr>
        <w:ind w:left="0" w:right="0" w:firstLine="560"/>
        <w:spacing w:before="450" w:after="450" w:line="312" w:lineRule="auto"/>
      </w:pPr>
      <w:r>
        <w:rPr>
          <w:rFonts w:ascii="宋体" w:hAnsi="宋体" w:eastAsia="宋体" w:cs="宋体"/>
          <w:color w:val="000"/>
          <w:sz w:val="28"/>
          <w:szCs w:val="28"/>
        </w:rPr>
        <w:t xml:space="preserve">　　“我们始终坚持在发展中保障和改善民生，全面推进幼有所育、学有所教、劳有所得、病有所医、老有所养、住有所居、弱有所扶，不断改善人民生活、 增进人民福祉。”这是习总书记在讲话中对我们党员的要求，我将抓住这次共产党员学习教育活动的机遇，严格按照党支部要求，在领导和群众的帮助下，认真整改 自身存在的问题和不足，力争通过这次教育活动使自己在思想观念，工作作风上都有明显进步，在今后工作中努力发挥好党员的先锋模范作用。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对照入党誓词方面存在问题篇11</w:t>
      </w:r>
    </w:p>
    <w:p>
      <w:pPr>
        <w:ind w:left="0" w:right="0" w:firstLine="560"/>
        <w:spacing w:before="450" w:after="450" w:line="312" w:lineRule="auto"/>
      </w:pPr>
      <w:r>
        <w:rPr>
          <w:rFonts w:ascii="宋体" w:hAnsi="宋体" w:eastAsia="宋体" w:cs="宋体"/>
          <w:color w:val="000"/>
          <w:sz w:val="28"/>
          <w:szCs w:val="28"/>
        </w:rPr>
        <w:t xml:space="preserve">　　1、贯彻落实党的部署还有待细化。在工作中主观上积极努力的把各项工作加快推进，确保党的各项决策部署落实落地落到位。但有的时候因为岗位的原因、因为个人理论水平素养的原因，对于上级的决策部署理解的不够深入，有的时候存在了解目标任务，但是对于如何完成目标任务上一知半解，导致有的工作有好的想法，但是缺少具体的举措，在落实上打了折扣。</w:t>
      </w:r>
    </w:p>
    <w:p>
      <w:pPr>
        <w:ind w:left="0" w:right="0" w:firstLine="560"/>
        <w:spacing w:before="450" w:after="450" w:line="312" w:lineRule="auto"/>
      </w:pPr>
      <w:r>
        <w:rPr>
          <w:rFonts w:ascii="宋体" w:hAnsi="宋体" w:eastAsia="宋体" w:cs="宋体"/>
          <w:color w:val="000"/>
          <w:sz w:val="28"/>
          <w:szCs w:val="28"/>
        </w:rPr>
        <w:t xml:space="preserve">　　2、斗争精神有待强化。对于社会上的一些“高级黑”“低级红”现象不够敏感；主观上有“老好人”思想，对身边有的同志乱发牢骚、对上级的决议乱议论的现象没有进行坚决的揭批驳斥；对社会上、工作中、网络里的杂音，实事求是地讲，有时只有能力制止，而没有能力批驳，斗争的知识体系还不够牢固。</w:t>
      </w:r>
    </w:p>
    <w:p>
      <w:pPr>
        <w:ind w:left="0" w:right="0" w:firstLine="560"/>
        <w:spacing w:before="450" w:after="450" w:line="312" w:lineRule="auto"/>
      </w:pPr>
      <w:r>
        <w:rPr>
          <w:rFonts w:ascii="宋体" w:hAnsi="宋体" w:eastAsia="宋体" w:cs="宋体"/>
          <w:color w:val="000"/>
          <w:sz w:val="28"/>
          <w:szCs w:val="28"/>
        </w:rPr>
        <w:t xml:space="preserve">　　3、在党章和党的创新理论学习上还有待深化。能够时常跟进学习党的创新理论，在清明祭扫、参观红色纪念场所时重温入党誓词。但是在工作中，主观上认为念了就是学了、念了就是懂了，对于党章和入党誓词背后的深刻内涵、底蕴价值没有进行深度的了解和研究，这也一定程度上带来了学习上形式主义的现象。</w:t>
      </w:r>
    </w:p>
    <w:p>
      <w:pPr>
        <w:ind w:left="0" w:right="0" w:firstLine="560"/>
        <w:spacing w:before="450" w:after="450" w:line="312" w:lineRule="auto"/>
      </w:pPr>
      <w:r>
        <w:rPr>
          <w:rFonts w:ascii="宋体" w:hAnsi="宋体" w:eastAsia="宋体" w:cs="宋体"/>
          <w:color w:val="000"/>
          <w:sz w:val="28"/>
          <w:szCs w:val="28"/>
        </w:rPr>
        <w:t xml:space="preserve">　　4、履行入党誓词还不够，虽然多次参加支部组织的“重温入党誓词”活动，但还存在举手时热血沸腾，放手后心平气和的现象，没能一如既往的用入党誓词规范自己的工作。</w:t>
      </w:r>
    </w:p>
    <w:p>
      <w:pPr>
        <w:ind w:left="0" w:right="0" w:firstLine="560"/>
        <w:spacing w:before="450" w:after="450" w:line="312" w:lineRule="auto"/>
      </w:pPr>
      <w:r>
        <w:rPr>
          <w:rFonts w:ascii="宋体" w:hAnsi="宋体" w:eastAsia="宋体" w:cs="宋体"/>
          <w:color w:val="000"/>
          <w:sz w:val="28"/>
          <w:szCs w:val="28"/>
        </w:rPr>
        <w:t xml:space="preserve">　　5、落实工作与入党誓词还有差距，对负责的工作大胆抓、大胆试、全力推还不够好，特别是工作任务繁重时有完成任务、交差了事的思想。</w:t>
      </w:r>
    </w:p>
    <w:p>
      <w:pPr>
        <w:ind w:left="0" w:right="0" w:firstLine="560"/>
        <w:spacing w:before="450" w:after="450" w:line="312" w:lineRule="auto"/>
      </w:pPr>
      <w:r>
        <w:rPr>
          <w:rFonts w:ascii="宋体" w:hAnsi="宋体" w:eastAsia="宋体" w:cs="宋体"/>
          <w:color w:val="000"/>
          <w:sz w:val="28"/>
          <w:szCs w:val="28"/>
        </w:rPr>
        <w:t xml:space="preserve">　　6、担当意识不牢。虽然内心深处树立了“勇于担当作为、敢于动真碰硬”的精神，但对标对表新时代全面从严治党的要求还有一定的差距，思想不够解放、格局不够开阔、视野不够宽广，缺乏敢于担当和攻坚克难的魄力和勇气。面对急难险重问题时，有畏首畏尾、停滞不前和犹豫不决的现象，苦干实干的精神状态减弱，缺乏突破难关、排除万难的动力。比如:对个别社会不良思潮缺乏政治的鉴别力和敏锐性，面对苗头性、倾向性的问题，缺乏出硬招、动真格、出重拳的魄力，怕出乱子、怕担责任、怡惹麻烦。旗帜鲜明反驳和纠正的力度和强度不足，对网络管控和舆论的引导存在漏洞和盲区，对新媒体的应用和引导还需要深入。</w:t>
      </w:r>
    </w:p>
    <w:p>
      <w:pPr>
        <w:ind w:left="0" w:right="0" w:firstLine="560"/>
        <w:spacing w:before="450" w:after="450" w:line="312" w:lineRule="auto"/>
      </w:pPr>
      <w:r>
        <w:rPr>
          <w:rFonts w:ascii="宋体" w:hAnsi="宋体" w:eastAsia="宋体" w:cs="宋体"/>
          <w:color w:val="000"/>
          <w:sz w:val="28"/>
          <w:szCs w:val="28"/>
        </w:rPr>
        <w:t xml:space="preserve">　　7、党性修养还不够。通过近年来的不断学习，我深切感到，党面临的形势任务越复杂、肩负的任务越艰巨，就越要加强纪律建设，确保全党统一意志、统一行动、统一步调前进。因此，自己坚持把时刻听党话、跟党走作为干事创业的首要一条，确保在任何情况下都做到绝对忠诚于党，绝对忠诚于人民，绝对忠诚于党和人民事业。对我个人来讲，纪律和规矩不仅是高压线，也是护身符，我发自内心地尊崇敬畏，在工作和生活中我也始终把纪律规矩挺在前、装在胸，虽然在行动上能够与上级党组织要求保持高度一致，但是在思想上不能时时刻刻对照党员标准严格要求自己，缺乏为共产主义理想鞠躬尽痒、死而后已的精神境界，党性修养与党的事业要求、人民群众期盼存在一定差距。</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对照入党誓词方面存在问题篇12</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查找出的主要问题（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w:t>
      </w:r>
    </w:p>
    <w:p>
      <w:pPr>
        <w:ind w:left="0" w:right="0" w:firstLine="560"/>
        <w:spacing w:before="450" w:after="450" w:line="312" w:lineRule="auto"/>
      </w:pPr>
      <w:r>
        <w:rPr>
          <w:rFonts w:ascii="宋体" w:hAnsi="宋体" w:eastAsia="宋体" w:cs="宋体"/>
          <w:color w:val="000"/>
          <w:sz w:val="28"/>
          <w:szCs w:val="28"/>
        </w:rPr>
        <w:t xml:space="preserve">　　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二、存在问题的原因分析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三、努力方向及整改措施通过查摆问题，寻找原因，我找到了问题的根源。针对</w:t>
      </w:r>
    </w:p>
    <w:p>
      <w:pPr>
        <w:ind w:left="0" w:right="0" w:firstLine="560"/>
        <w:spacing w:before="450" w:after="450" w:line="312" w:lineRule="auto"/>
      </w:pPr>
      <w:r>
        <w:rPr>
          <w:rFonts w:ascii="宋体" w:hAnsi="宋体" w:eastAsia="宋体" w:cs="宋体"/>
          <w:color w:val="000"/>
          <w:sz w:val="28"/>
          <w:szCs w:val="28"/>
        </w:rPr>
        <w:t xml:space="preserve">　　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w:t>
      </w:r>
    </w:p>
    <w:p>
      <w:pPr>
        <w:ind w:left="0" w:right="0" w:firstLine="560"/>
        <w:spacing w:before="450" w:after="450" w:line="312" w:lineRule="auto"/>
      </w:pPr>
      <w:r>
        <w:rPr>
          <w:rFonts w:ascii="宋体" w:hAnsi="宋体" w:eastAsia="宋体" w:cs="宋体"/>
          <w:color w:val="000"/>
          <w:sz w:val="28"/>
          <w:szCs w:val="28"/>
        </w:rPr>
        <w:t xml:space="preserve">　　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对照入党誓词方面存在问题篇13</w:t>
      </w:r>
    </w:p>
    <w:p>
      <w:pPr>
        <w:ind w:left="0" w:right="0" w:firstLine="560"/>
        <w:spacing w:before="450" w:after="450" w:line="312" w:lineRule="auto"/>
      </w:pPr>
      <w:r>
        <w:rPr>
          <w:rFonts w:ascii="宋体" w:hAnsi="宋体" w:eastAsia="宋体" w:cs="宋体"/>
          <w:color w:val="000"/>
          <w:sz w:val="28"/>
          <w:szCs w:val="28"/>
        </w:rPr>
        <w:t xml:space="preserve">　　根据学习安排，我作交流发言。通过对照入党誓词自查反思，我真正提高了认识，明确了努力的方向。现将自己的思想、工作、作风及党性作一深刻的分析。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学习有待加强。主要是系统的学习马列主义、毛泽东思想、邓小平理论、“三个代表”重要思想和习近平新时代中国特色社会主义思想不够，学习的主动性不强，往往是为了学习而学习，深学弄懂、学以致用不够；学习的自觉性不够，满足于浅尝辄止。尤其是在完整、准确的理解和学习理论原著及精神实质上功夫还不够到位。</w:t>
      </w:r>
    </w:p>
    <w:p>
      <w:pPr>
        <w:ind w:left="0" w:right="0" w:firstLine="560"/>
        <w:spacing w:before="450" w:after="450" w:line="312" w:lineRule="auto"/>
      </w:pPr>
      <w:r>
        <w:rPr>
          <w:rFonts w:ascii="宋体" w:hAnsi="宋体" w:eastAsia="宋体" w:cs="宋体"/>
          <w:color w:val="000"/>
          <w:sz w:val="28"/>
          <w:szCs w:val="28"/>
        </w:rPr>
        <w:t xml:space="preserve">　　2.全心全意为人民服务的宗旨观念还要加强。工作中，时刻为员工服务的公仆意识淡化。没有真正做到想群众之所想，急群众之所急。对“全心全意为人民服务”宗旨的深刻内涵理解不深，践行不到位。</w:t>
      </w:r>
    </w:p>
    <w:p>
      <w:pPr>
        <w:ind w:left="0" w:right="0" w:firstLine="560"/>
        <w:spacing w:before="450" w:after="450" w:line="312" w:lineRule="auto"/>
      </w:pPr>
      <w:r>
        <w:rPr>
          <w:rFonts w:ascii="宋体" w:hAnsi="宋体" w:eastAsia="宋体" w:cs="宋体"/>
          <w:color w:val="000"/>
          <w:sz w:val="28"/>
          <w:szCs w:val="28"/>
        </w:rPr>
        <w:t xml:space="preserve">　　3.项目发展的思想需要进一步解放。工作思路和前瞻性不够，项目发展遇到难关，思考和创新不够。对新发展理念的学习钻研不够，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4.开展批评与自我批评不够。在工作中不能经常开展批评与自我批评。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针对自身的问题和不足，在以后的工作、学习当中，我要努力在以下几个方面加强整改。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1.加强政策理论学习。加强习近平新时代中国特色社会主义思想的学习，学习党的方针、政策，学习一系列重大决策部署，努力提高政策理论水平；</w:t>
      </w:r>
    </w:p>
    <w:p>
      <w:pPr>
        <w:ind w:left="0" w:right="0" w:firstLine="560"/>
        <w:spacing w:before="450" w:after="450" w:line="312" w:lineRule="auto"/>
      </w:pPr>
      <w:r>
        <w:rPr>
          <w:rFonts w:ascii="宋体" w:hAnsi="宋体" w:eastAsia="宋体" w:cs="宋体"/>
          <w:color w:val="000"/>
          <w:sz w:val="28"/>
          <w:szCs w:val="28"/>
        </w:rPr>
        <w:t xml:space="preserve">　　2.牢固树立全心全意为人民服务的宗旨。作为一名党员，要时刻把鲁迅的“俯首甘为孺子牛”作为自己人生格言。在公司，要充分发挥共产党员的先锋模范作用，高质量地推动公司发展；要围绕工作，加强调查研究，深入实际、深入运功，了解掌握第一手材料，反映公司存在的问题，提出对策建议，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进一步解放思想。不断提高对学习业务知识重要性和迫切性的认识，时时刻刻发挥表率作用，自觉、刻苦地钻研项目发展中遇到的各种问题，灵活运用合理的方法和措施，热爱本职工作，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4.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2025-07-13T21:51:28+08:00</dcterms:created>
  <dcterms:modified xsi:type="dcterms:W3CDTF">2025-07-13T21:51:28+08:00</dcterms:modified>
</cp:coreProperties>
</file>

<file path=docProps/custom.xml><?xml version="1.0" encoding="utf-8"?>
<Properties xmlns="http://schemas.openxmlformats.org/officeDocument/2006/custom-properties" xmlns:vt="http://schemas.openxmlformats.org/officeDocument/2006/docPropsVTypes"/>
</file>