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2024年医院内科年度考核表个人工作总结 医院科室年度考核个人总结(4篇)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医院内科年度考核表个人工作总结 医院科室年度考核个人总结一一、落实护理培养计划，提高护理人员业务素质1、对各级护理人员进行三基培训，每月组织理论考试和技术操作考核。2、每周晨间提问2次，内容为基础理论知识、院内感染知识和专科知识。3、组织全...</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医院科室年度考核个人总结一</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理标准护理病人;落实健康教育，加强基础护理及重危病人的个案护理，满足病人及家属的合理需要。20__年全年护理住院病人__余人，抢救病人__人，一级护理病人共__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七、加强了院内感染管理，严格执行了消毒隔离制度。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 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 众，贴近社会，满足人民群众日益增长的健康需求，创优质护理服务 效益，让群众满意。</w:t>
      </w:r>
    </w:p>
    <w:p>
      <w:pPr>
        <w:ind w:left="0" w:right="0" w:firstLine="560"/>
        <w:spacing w:before="450" w:after="450" w:line="312" w:lineRule="auto"/>
      </w:pPr>
      <w:r>
        <w:rPr>
          <w:rFonts w:ascii="宋体" w:hAnsi="宋体" w:eastAsia="宋体" w:cs="宋体"/>
          <w:color w:val="000"/>
          <w:sz w:val="28"/>
          <w:szCs w:val="28"/>
        </w:rPr>
        <w:t xml:space="preserve">看过“医院内科科室年终总结”的人还看了：、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医院科室年度考核个人总结三</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2025-07-08T12:19:01+08:00</dcterms:created>
  <dcterms:modified xsi:type="dcterms:W3CDTF">2025-07-08T12:19:01+08:00</dcterms:modified>
</cp:coreProperties>
</file>

<file path=docProps/custom.xml><?xml version="1.0" encoding="utf-8"?>
<Properties xmlns="http://schemas.openxmlformats.org/officeDocument/2006/custom-properties" xmlns:vt="http://schemas.openxmlformats.org/officeDocument/2006/docPropsVTypes"/>
</file>