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医院个人年度工作总结范文(热门41篇)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范文1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1、门诊量次；较去年同期xx%；</w:t>
      </w:r>
    </w:p>
    <w:p>
      <w:pPr>
        <w:ind w:left="0" w:right="0" w:firstLine="560"/>
        <w:spacing w:before="450" w:after="450" w:line="312" w:lineRule="auto"/>
      </w:pPr>
      <w:r>
        <w:rPr>
          <w:rFonts w:ascii="宋体" w:hAnsi="宋体" w:eastAsia="宋体" w:cs="宋体"/>
          <w:color w:val="000"/>
          <w:sz w:val="28"/>
          <w:szCs w:val="28"/>
        </w:rPr>
        <w:t xml:space="preserve">2、接急诊xx人次；较去年同期xx%；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6、平均住院天数天；较去年同期下降xx%；。</w:t>
      </w:r>
    </w:p>
    <w:p>
      <w:pPr>
        <w:ind w:left="0" w:right="0" w:firstLine="560"/>
        <w:spacing w:before="450" w:after="450" w:line="312" w:lineRule="auto"/>
      </w:pPr>
      <w:r>
        <w:rPr>
          <w:rFonts w:ascii="宋体" w:hAnsi="宋体" w:eastAsia="宋体" w:cs="宋体"/>
          <w:color w:val="000"/>
          <w:sz w:val="28"/>
          <w:szCs w:val="28"/>
        </w:rPr>
        <w:t xml:space="preserve">&gt;四、技术工作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医院个人年度工作总结范文3</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医院个人年度工作总结范文4</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医院个人年度工作总结范文5</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&gt;一、忙中学习，学中运用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&gt;二、树立目标，树立标准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&gt;三、注重细节，保持良好心态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医院个人年度工作总结范文6</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医院个人年度工作总结范文8</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医院个人年度工作总结范文9</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医院个人年度工作总结范文10</w:t>
      </w:r>
    </w:p>
    <w:p>
      <w:pPr>
        <w:ind w:left="0" w:right="0" w:firstLine="560"/>
        <w:spacing w:before="450" w:after="450" w:line="312" w:lineRule="auto"/>
      </w:pPr>
      <w:r>
        <w:rPr>
          <w:rFonts w:ascii="宋体" w:hAnsi="宋体" w:eastAsia="宋体" w:cs="宋体"/>
          <w:color w:val="000"/>
          <w:sz w:val="28"/>
          <w:szCs w:val="28"/>
        </w:rPr>
        <w:t xml:space="preserve">在医院做后勤的工作，为医护工作做好后勤保障，我这一年也是积极的把后勤的事务做好，确保医院正常的运行，后勤方面也是没有出什么问题，影响到医院的一个工作，对于这一年的后勤工作，我也是要去好好的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医院个人年度工作总结范文11</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医院个人年度工作总结范文12</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医院个人年度工作总结范文14</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&gt;二、加强治安管理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1、酒后x起，比上年增加x起(包括病人家属纠纷)。</w:t>
      </w:r>
    </w:p>
    <w:p>
      <w:pPr>
        <w:ind w:left="0" w:right="0" w:firstLine="560"/>
        <w:spacing w:before="450" w:after="450" w:line="312" w:lineRule="auto"/>
      </w:pPr>
      <w:r>
        <w:rPr>
          <w:rFonts w:ascii="宋体" w:hAnsi="宋体" w:eastAsia="宋体" w:cs="宋体"/>
          <w:color w:val="000"/>
          <w:sz w:val="28"/>
          <w:szCs w:val="28"/>
        </w:rPr>
        <w:t xml:space="preserve">2、医闹x起，比上年增加x起。</w:t>
      </w:r>
    </w:p>
    <w:p>
      <w:pPr>
        <w:ind w:left="0" w:right="0" w:firstLine="560"/>
        <w:spacing w:before="450" w:after="450" w:line="312" w:lineRule="auto"/>
      </w:pPr>
      <w:r>
        <w:rPr>
          <w:rFonts w:ascii="宋体" w:hAnsi="宋体" w:eastAsia="宋体" w:cs="宋体"/>
          <w:color w:val="000"/>
          <w:sz w:val="28"/>
          <w:szCs w:val="28"/>
        </w:rPr>
        <w:t xml:space="preserve">3、摩托车被盗x起，比上年增加x起(未停放在制定位置)。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4、住院部被盗x起，比上年减少x起。</w:t>
      </w:r>
    </w:p>
    <w:p>
      <w:pPr>
        <w:ind w:left="0" w:right="0" w:firstLine="560"/>
        <w:spacing w:before="450" w:after="450" w:line="312" w:lineRule="auto"/>
      </w:pPr>
      <w:r>
        <w:rPr>
          <w:rFonts w:ascii="宋体" w:hAnsi="宋体" w:eastAsia="宋体" w:cs="宋体"/>
          <w:color w:val="000"/>
          <w:sz w:val="28"/>
          <w:szCs w:val="28"/>
        </w:rPr>
        <w:t xml:space="preserve">5、协助交警找到肇事人员x起。</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我科现有保卫人员x人，每日实行x小时值班制，分早、中、夜三个班，每班x小时值班制，全科人员能遵守上、下班制度，做好交接班工作，一年来，出勤率x%，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_年。在过去的20_年，我们医院围绕经济建设和西部大开发、__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2、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3、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4、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__%，“三基”考试合格率达__，年内无护理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__人，接受基层卫生院医生、护士进修人员x人。为加强医院人才队伍建设和人力资源开发，储备急诊科骨干力量，保持和发扬县级综合性教学医院的优势，20__年选送进修人员__人，参加继续医学教育达__人次;组织院内业务讲课x次，邀请省级医院专家、教授来院查房、讲课、指导手术__次，全年参加学术活动__次;参加学历教育__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x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_年x月获得临床处方权。20__年大部分的时间是在呼吸、消化内科临床科室轮转，学习科室常见病、多发病的诊断及治疗。于今年__月到急诊ICU科轮转，学习急危重症病人诊疗思维，学习有创、无创呼吸机的使用，学习并成功进行锁骨下静脉穿刺术，至今未出现任何医疗事故或医疗纠纷，在急诊ICU转轮期间拒收家属红包__元整。本人利用业余时间加强理论知识学习，多次参加__急危重症学术会议，开阔了视野，扩大了知识面。于今年x月完成了医院团委安排在__职业技术学院的急救知识培训工作，参加第x届__国际旅游节后勤保障工作，参与__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医院个人年度工作总结范文16</w:t>
      </w:r>
    </w:p>
    <w:p>
      <w:pPr>
        <w:ind w:left="0" w:right="0" w:firstLine="560"/>
        <w:spacing w:before="450" w:after="450" w:line="312" w:lineRule="auto"/>
      </w:pPr>
      <w:r>
        <w:rPr>
          <w:rFonts w:ascii="宋体" w:hAnsi="宋体" w:eastAsia="宋体" w:cs="宋体"/>
          <w:color w:val="000"/>
          <w:sz w:val="28"/>
          <w:szCs w:val="28"/>
        </w:rPr>
        <w:t xml:space="preserve">在过去的x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余万元。在已争取的__、__业务合作的基础上，又争取了财产保险和__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医院个人年度工作总结范文18</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医院个人年度工作总结范文19</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医院个人年度工作总结范文20</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医院个人年度工作总结范文21</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&gt;二、日常出纳工作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2、加强出纳档案管理，规范出纳基础工作。医院出纳档案管理基础薄弱，20xx年加强对出纳档案的规范管理，参与了整理装订了20xx年的出纳凭证，立卷归档。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4、完成社保稽核和收费年审工作，配合学院对医院20xx年财务收支的审计工作。为20xx年社保稽核和收费年审提供了准确的财务资料，整理20xx年的财务制度，出纳账薄、凭证、报表，配合学院的财务收支审计。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医院个人年度工作总结范文23</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&gt;一、政治思想积极进步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&gt;三、业务知识与能力方面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w:t>
      </w:r>
    </w:p>
    <w:p>
      <w:pPr>
        <w:ind w:left="0" w:right="0" w:firstLine="560"/>
        <w:spacing w:before="450" w:after="450" w:line="312" w:lineRule="auto"/>
      </w:pPr>
      <w:r>
        <w:rPr>
          <w:rFonts w:ascii="宋体" w:hAnsi="宋体" w:eastAsia="宋体" w:cs="宋体"/>
          <w:color w:val="000"/>
          <w:sz w:val="28"/>
          <w:szCs w:val="28"/>
        </w:rPr>
        <w:t xml:space="preserve">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医院个人年度工作总结范文24</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&gt;一、忙中学习，学中运用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&gt;二、树立目标，树立标准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&gt;三、注重细节，保持良好心态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医院个人年度工作总结范文25</w:t>
      </w:r>
    </w:p>
    <w:p>
      <w:pPr>
        <w:ind w:left="0" w:right="0" w:firstLine="560"/>
        <w:spacing w:before="450" w:after="450" w:line="312" w:lineRule="auto"/>
      </w:pPr>
      <w:r>
        <w:rPr>
          <w:rFonts w:ascii="宋体" w:hAnsi="宋体" w:eastAsia="宋体" w:cs="宋体"/>
          <w:color w:val="000"/>
          <w:sz w:val="28"/>
          <w:szCs w:val="28"/>
        </w:rPr>
        <w:t xml:space="preserve">xx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