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刑庭社区矫正工作总结(精选21篇)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刑庭社区矫正工作总结1&gt;一、基本情况我区社区矫正试点工作自今年4月17日正式启动以来，在区委、区政府和市司法局的直接领导下，在各成员单位和社会各界的有力配合和大力支持下，各级社区矫正组织克服困难、勇于探索、大胆实践，创造性地开展工作。截止7...</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刑庭社区矫正工作总结2</w:t>
      </w:r>
    </w:p>
    <w:p>
      <w:pPr>
        <w:ind w:left="0" w:right="0" w:firstLine="560"/>
        <w:spacing w:before="450" w:after="450" w:line="312" w:lineRule="auto"/>
      </w:pPr>
      <w:r>
        <w:rPr>
          <w:rFonts w:ascii="宋体" w:hAnsi="宋体" w:eastAsia="宋体" w:cs="宋体"/>
          <w:color w:val="000"/>
          <w:sz w:val="28"/>
          <w:szCs w:val="28"/>
        </w:rPr>
        <w:t xml:space="preserve">20XX年，顶山司法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目前，我所登记在册的矫正对象有27名，其中缓刑对象22名，管制3名、假释对象1名，暂予监外执行2名。20_年累计新增矫正对象14名，期满解矫12名。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1、组织召开社区矫正工作领导小组会议2次，其议题分别为“布置社区矫正排查工作，切实维护青奥期间社会稳定”、“贯彻上级要求，突出矫正工作实效，维护国庆期间稳定”。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3、组织各类排查工作四次，重点对矫正对象、刑释解教人员目前生活、工作、家庭情况进行全方位摸底，通过综合各方面信息对矫正对象、刑释解教人员内心动态做出评估。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5、组织开展审前调查十七人次，详细查明犯罪嫌疑人实际情况，并根据相关情况提出客观合理的司法建议，协助审判机关依法量刑。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8、与各大骨干企业以及私营业主开展广泛的沟通，为矫正对象营造安心踏实的工作环境，预防在经济危机面前，矫正对象因不能忍受巨大的经济压力而重新走上犯罪道路。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9、每月组织两次集体公益劳动，每月开展两次集中教育。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刑庭社区矫正工作总结3</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_、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刑庭社区矫正工作总结4</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刑庭社区矫正工作总结5</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_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状况明，建档工作十分顺畅。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刑庭社区矫正工作总结6</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&gt;三、教育管理制度化。</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刑庭社区矫正工作总结7</w:t>
      </w:r>
    </w:p>
    <w:p>
      <w:pPr>
        <w:ind w:left="0" w:right="0" w:firstLine="560"/>
        <w:spacing w:before="450" w:after="450" w:line="312" w:lineRule="auto"/>
      </w:pPr>
      <w:r>
        <w:rPr>
          <w:rFonts w:ascii="宋体" w:hAnsi="宋体" w:eastAsia="宋体" w:cs="宋体"/>
          <w:color w:val="000"/>
          <w:sz w:val="28"/>
          <w:szCs w:val="28"/>
        </w:rPr>
        <w:t xml:space="preserve">我县社区矫正暨安置帮教工作以上级统一工作部署为统领,按照县局围绕“一条主线”、突出“三个重点”、落实“五项措施”的工作思路，努力实现社区矫正队伍执法规范、服刑人员行为规范、矫正中心运行规范，做好安置帮教的衔接配合提效、安置帮扶提质、基地建设提量等工作，取得了较好成效，具体为：</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全年接收社区矫正对象277人，解除269人，至12月底，在册275人，迁出14人，迁进2人，4人被撤销缓刑，开展社区矫正调查评估274人次，在册安置帮教人员1829人。</w:t>
      </w:r>
    </w:p>
    <w:p>
      <w:pPr>
        <w:ind w:left="0" w:right="0" w:firstLine="560"/>
        <w:spacing w:before="450" w:after="450" w:line="312" w:lineRule="auto"/>
      </w:pPr>
      <w:r>
        <w:rPr>
          <w:rFonts w:ascii="宋体" w:hAnsi="宋体" w:eastAsia="宋体" w:cs="宋体"/>
          <w:color w:val="000"/>
          <w:sz w:val="28"/>
          <w:szCs w:val="28"/>
        </w:rPr>
        <w:t xml:space="preserve">二、精准教育1+6，助力社区矫正新跨越</w:t>
      </w:r>
    </w:p>
    <w:p>
      <w:pPr>
        <w:ind w:left="0" w:right="0" w:firstLine="560"/>
        <w:spacing w:before="450" w:after="450" w:line="312" w:lineRule="auto"/>
      </w:pPr>
      <w:r>
        <w:rPr>
          <w:rFonts w:ascii="宋体" w:hAnsi="宋体" w:eastAsia="宋体" w:cs="宋体"/>
          <w:color w:val="000"/>
          <w:sz w:val="28"/>
          <w:szCs w:val="28"/>
        </w:rPr>
        <w:t xml:space="preserve">社区矫正服刑人员日渐增多，为使新入矫的社区服刑人员正确认识和对待社区矫正工作，打消少数对象“社区服刑就是释放，就是自由之身”的错误思想，县社区矫正工作局充分发挥社区矫正中心功能作用，推出一套别具心裁又规范统一的入矫教育程序。除施行规定的入矫流程外，还会组织新入矫的社区服刑人员观看动画视频短片。视频以动漫的形式，利用生动形象的剧情，将社区矫正的基本知识和行为规范、纪律要求融入其中。观看后再组织考试，考试合格才能进行入矫宣告仪式。用一套标准化的入矫流程,拴住社区服刑人员思想牛鼻子外，还用6个个性化的教育平台，为社区服刑人员添加教育“催化剂”，筑牢社区服刑人员遵章守纪意识。一是依托工读学校对未成年社区服刑人员进行阳光教育；二是依托_对严管级社区服刑人员进行警示教育；三是依托县职业技术学校对城区社区服刑人员进行集中教育；四是依托心理咨询师协会对社区服刑人员进行心理健康教育；五是依托临时过渡性安置基地对社区服刑人员进行职业技能教育；六是依托微信平台对社区服刑人员进行日常法制教育。20_年出生的黄某因犯抢劫罪被判1年6个月，缓期2年执行，20_年3月在司法所接受社区矫正。直到黄某事发，黄父才知道儿子犯了罪。这年，黄某还是一名初中生。同年9月黄某又因打架斗殴再一次被当地公安机关行政拘留，面临被撤销缓刑的危险。一旦被收监，黄某的人生就完了，黄父愁得食不知味，夜不成寐，却又找不到解决问题的办法，黄父怀揣一丝希望，来到社区矫正作局。黄父找到社区矫正工作局时，黄某撤销缓刑的资料已准备，本着以人为本、治病救人的原则，司法局召开了专题的局务会，针对黄某的犯罪原因和入矫后表现，大家一起研判如何挽救这个未成年人，建议黄父将黄某送至专门矫治有不良行为青少年的市工读学校进行封闭式教育，隔断黄某原来的朋友圈，由家长配合学校开展亲情教育转化。黄父接受了这个建议，积极与学校联系，将黄某送去就读，黄某经过一段时间的教育与学习，和以前截然不同了，黄父逢人便说，没有社区矫正工作局的关怀，我的儿子就完了，是社矫工作局挽救了我们这个家，真的不知道该怎么感谢。将未成年社区服刑人员送工读学校就读，对未成年社区服刑人员改过自新、重新融入社会起到了很好的作用。</w:t>
      </w:r>
    </w:p>
    <w:p>
      <w:pPr>
        <w:ind w:left="0" w:right="0" w:firstLine="560"/>
        <w:spacing w:before="450" w:after="450" w:line="312" w:lineRule="auto"/>
      </w:pPr>
      <w:r>
        <w:rPr>
          <w:rFonts w:ascii="宋体" w:hAnsi="宋体" w:eastAsia="宋体" w:cs="宋体"/>
          <w:color w:val="000"/>
          <w:sz w:val="28"/>
          <w:szCs w:val="28"/>
        </w:rPr>
        <w:t xml:space="preserve">三、落实社区矫正制度建设，加强规范化管理。</w:t>
      </w:r>
    </w:p>
    <w:p>
      <w:pPr>
        <w:ind w:left="0" w:right="0" w:firstLine="560"/>
        <w:spacing w:before="450" w:after="450" w:line="312" w:lineRule="auto"/>
      </w:pPr>
      <w:r>
        <w:rPr>
          <w:rFonts w:ascii="宋体" w:hAnsi="宋体" w:eastAsia="宋体" w:cs="宋体"/>
          <w:color w:val="000"/>
          <w:sz w:val="28"/>
          <w:szCs w:val="28"/>
        </w:rPr>
        <w:t xml:space="preserve">1.实行政府购买服务，队伍建设初见成效。20_年以来，县司法局招录引进政法干警、公务员等优先补充到乡镇司法所，截至目前，消除了1人所、兼职所现象。实行政府购买服务，缓解了司法所的工作压力，有效的防范了监管安全隐患。目前，我们通过政府购买服务的项目已达4项，分别是定位监管项目，集中教育学习项目，心理咨询项目和社区服刑人员月走访项目，还有一项技能培训项目正在与相关企业对接协商，争取早日完成第5项政府购买社区矫正服务项目。</w:t>
      </w:r>
    </w:p>
    <w:p>
      <w:pPr>
        <w:ind w:left="0" w:right="0" w:firstLine="560"/>
        <w:spacing w:before="450" w:after="450" w:line="312" w:lineRule="auto"/>
      </w:pPr>
      <w:r>
        <w:rPr>
          <w:rFonts w:ascii="宋体" w:hAnsi="宋体" w:eastAsia="宋体" w:cs="宋体"/>
          <w:color w:val="000"/>
          <w:sz w:val="28"/>
          <w:szCs w:val="28"/>
        </w:rPr>
        <w:t xml:space="preserve">3.加大社区矫正中心建设。为依法规范实施社区矫正,正确执行刑罚,推进社区矫正信息化建设，投入80万元对县社区矫正中心进行建设，全县除两个所外完善了视频对接系统，社区矫正中心通过系统对社区服刑人员直接点验。省社区矫正管理系统运行规范，每月的考核位居省、市前列。利用新系统及配套设备仪器，将社区矫正人员档案信息、日常监管考核记录等监管信息载入系统平台，实现高度电子化、一体化的社区矫正工作，促进社区矫正工作合法、有序、规范的开展。</w:t>
      </w:r>
    </w:p>
    <w:p>
      <w:pPr>
        <w:ind w:left="0" w:right="0" w:firstLine="560"/>
        <w:spacing w:before="450" w:after="450" w:line="312" w:lineRule="auto"/>
      </w:pPr>
      <w:r>
        <w:rPr>
          <w:rFonts w:ascii="宋体" w:hAnsi="宋体" w:eastAsia="宋体" w:cs="宋体"/>
          <w:color w:val="000"/>
          <w:sz w:val="28"/>
          <w:szCs w:val="28"/>
        </w:rPr>
        <w:t xml:space="preserve">四、积极推进安置帮教工作，巩固安置帮教成效</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刑庭社区矫正工作总结8</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分布在22个乡镇，其中缓刑124人；假释10人；暂予监外执行8人。全县共有社区矫正工作人员29人，专职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&gt;一、安置帮教工作</w:t>
      </w:r>
    </w:p>
    <w:p>
      <w:pPr>
        <w:ind w:left="0" w:right="0" w:firstLine="560"/>
        <w:spacing w:before="450" w:after="450" w:line="312" w:lineRule="auto"/>
      </w:pPr>
      <w:r>
        <w:rPr>
          <w:rFonts w:ascii="宋体" w:hAnsi="宋体" w:eastAsia="宋体" w:cs="宋体"/>
          <w:color w:val="000"/>
          <w:sz w:val="28"/>
          <w:szCs w:val="28"/>
        </w:rPr>
        <w:t xml:space="preserve">&gt;（一）统一思想，提高认识，建立健全安置帮教工作机制。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&gt;（二）齐抓共管，做好衔接，夯实安置帮教基础。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&gt;（三）积极探索，深入挖掘，认真总结工作经验。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_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&gt;（一）严把两关，做好社区矫正起步工作</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_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&gt;（二）健全制度，保证社区矫正工作质量</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&gt;（三）注重培训，提高矫正工作队伍素质</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&gt;（四）以人为本，确保社区矫正人员改造效果</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刑庭社区矫正工作总结9</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忙指导下坚持以_理论和“三个代表”重要思想为指导以科学发展观统领社区矫正工全局按照上级的统一部署结合本县工实际认真制定工方案落实工措施取得了较好的成绩。现将一年来的工状况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xx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用心向县委、县政府分管领导汇报状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带给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用心取得各单位对社区矫正工的支持。并在思想认识、工经费、人员配备、办公场所的落实等方面构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资料、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忙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理解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到达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理解社区矫正保证书的规定》、《关于做好统计报表的要求》等件要求开展工。司法所社区矫正工人员和30名以村（居）委会主任或支书为主的社区矫正工志愿个性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党总支书记县综治成员单位主要领导参加的XX县建立平安先进县动员大会上采取以会代训的形式培训了社区矫正知识。会上县委副书记、县委政法委书记祁海同志提出了充分认识社区矫正工的重要好处切实增强做好社区矫正工的职责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我县社区矫正工取得了较大进展已初步构成解、支持社区矫正工的群众基础和社会氛围初步构成了管制度初步建立起一支社区矫正队伍为和谐边疆XX出了贡献。同时社区矫正工还存在一些困难和不足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靠监禁刑忽视非监禁刑部分群众对社区矫正的认识还很不够对矫正概念、资料、好处知之很少。所以务必进一步提高认识转变观念充分认识开展社区矫正工的重要性。在推进社区矫正工过程中要统一思想提高认识深刻领会此项工的重要好处。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我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三是务必建设好社区矫正队伍和基础设施。社区矫正工主要依托基层司法所来进行但基层司法所建设总体上还很薄弱许多司法所人员编制不足办公条件较差。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必须的经费予以保障。现基层司法所经费不足影响工的开展。随着工的深入开展需增加社区矫正工经费。对每个社区矫正对象的经费保障款项、使用条件、使用时光、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一样社区矫正对象在犯罪类别、自身性格、化水平、主观恶性、家庭背景、社会关系等方面存在较大的差异在分类管、个性化矫治上需要进一步实践、探索、研究和总结以构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务必加大社区矫正工宣传力度。要透过多种形式广泛的宣传使全社会认识到社区矫正是国家刑罚执行制度的重要组成部分是行刑方式明化、人道化的重要表现对于提高罪犯教育改造质量使其顺利回归和融入社会促进社会和谐稳定具有十分重要的好处。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20xx年将着重抓实抓好以下几方面工进一步构成“党委、政府统一领导司法行政机关负责实施相关部门密切配合社会力量用心参”的工格局。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构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构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职责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（四）用心开展社区矫正工的规范化、制度化建设进一步完善各项工制度。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（五）继续加强宣传力度创造良好的工氛围。透过新闻媒体、业务信息、各种会议等多种载体及时宣传报道全县社区矫正工成功经验、典型事例反映工动态和问题。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刑庭社区矫正工作总结10</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烔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刑庭社区矫正工作总结11</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刑庭社区矫正工作总结13</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刑庭社区矫正工作总结14</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刑庭社区矫正工作总结15</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刑庭社区矫正工作总结16</w:t>
      </w:r>
    </w:p>
    <w:p>
      <w:pPr>
        <w:ind w:left="0" w:right="0" w:firstLine="560"/>
        <w:spacing w:before="450" w:after="450" w:line="312" w:lineRule="auto"/>
      </w:pPr>
      <w:r>
        <w:rPr>
          <w:rFonts w:ascii="宋体" w:hAnsi="宋体" w:eastAsia="宋体" w:cs="宋体"/>
          <w:color w:val="000"/>
          <w:sz w:val="28"/>
          <w:szCs w:val="28"/>
        </w:rPr>
        <w:t xml:space="preserve">社会矫正工作的有效实施，对于维护社会稳定，保障人民安居乐业有着极其重要的作用。连日来，大理州委政法委组成执法检查组开展社区矫正专项检查社区矫正是与监禁矫正相对的行刑方式，是指将符合社区矫正条件的罪犯置于社区内，由专门的国家机关在相关社会团体和民间组织以及社会志愿者的协助下，在判决、裁定或决定确定的期限内，通过思想改造和劳动改造，矫正其犯罪心理和行为恶习，并促使其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检查组通过到XX县、XX县、XX县、漾濞县的司法局、乡镇司法所、社区一线召开座谈会、听取情况汇报、查看痕迹资料、实地走访矫正对象等方式，深入调查了解全州社区矫正工作。</w:t>
      </w:r>
    </w:p>
    <w:p>
      <w:pPr>
        <w:ind w:left="0" w:right="0" w:firstLine="560"/>
        <w:spacing w:before="450" w:after="450" w:line="312" w:lineRule="auto"/>
      </w:pPr>
      <w:r>
        <w:rPr>
          <w:rFonts w:ascii="宋体" w:hAnsi="宋体" w:eastAsia="宋体" w:cs="宋体"/>
          <w:color w:val="000"/>
          <w:sz w:val="28"/>
          <w:szCs w:val="28"/>
        </w:rPr>
        <w:t xml:space="preserve">执法检查过程中，检查组发现社区矫正工作中仍存在一些短板。针对存在的短板，检查组要求，各县市党委、政府应进一步加强对社区矫正工作的领导，在矫正工作队伍建设、物质装备、经费保障等方面予以落实。各县市司法行政部门和相关职能部门要严格按照社区矫正实施办法执行。司法部门要切实发挥主力军作用，真正把社区矫正对象矫正成为遵纪守法的好公民，回归社会、服务社会；加强制度建设，促进社区矫正工作规范化。州、县市人大政协要积极对社区矫正工作进行督察或协商，要完善社区矫正联席会议制度，建立健全工作联动机制，定期召开会议，认真开展执法检查。州、县市司法行政部门要定期不定期深入基层司法所开展督促检查。各县市要健全完善社区矫正应急预案、方案，严格落实请示报告制度。州司法行政部门要积极指导各县市司法行政部门开展社区矫正工作，进一步规范社区矫正和安置帮教档案，进一步完善司法行政部门指挥控制中心建设；完善保障机制，提升监督和管理水平。建立健全社区矫正罪犯奖惩审核委员会XX县市调查评估评审委员会，推进社区矫正“队建制”建设。抓实社区矫正服务基地建设，将服务基地建在敬老院等场所。组织社区矫正人员参与公益性活动，各县市政府要加强对社区矫正工作经费投入，将经费列入同级财政预算，并根据工作需要实际情况逐年增加投入；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刑庭社区矫正工作总结17</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的努力。</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刑庭社区矫正工作总结18</w:t>
      </w:r>
    </w:p>
    <w:p>
      <w:pPr>
        <w:ind w:left="0" w:right="0" w:firstLine="560"/>
        <w:spacing w:before="450" w:after="450" w:line="312" w:lineRule="auto"/>
      </w:pPr>
      <w:r>
        <w:rPr>
          <w:rFonts w:ascii="宋体" w:hAnsi="宋体" w:eastAsia="宋体" w:cs="宋体"/>
          <w:color w:val="000"/>
          <w:sz w:val="28"/>
          <w:szCs w:val="28"/>
        </w:rPr>
        <w:t xml:space="preserve">xx司法所成立于20_年，由xx政法委和xx街道党工委、办事处双重领导。xx司法所设在xx街道办事处，有独立的办公场所，办公面积约100平米，现有工作人员3名。</w:t>
      </w:r>
    </w:p>
    <w:p>
      <w:pPr>
        <w:ind w:left="0" w:right="0" w:firstLine="560"/>
        <w:spacing w:before="450" w:after="450" w:line="312" w:lineRule="auto"/>
      </w:pPr>
      <w:r>
        <w:rPr>
          <w:rFonts w:ascii="宋体" w:hAnsi="宋体" w:eastAsia="宋体" w:cs="宋体"/>
          <w:color w:val="000"/>
          <w:sz w:val="28"/>
          <w:szCs w:val="28"/>
        </w:rPr>
        <w:t xml:space="preserve">&gt;一、街道社区矫正工作现状</w:t>
      </w:r>
    </w:p>
    <w:p>
      <w:pPr>
        <w:ind w:left="0" w:right="0" w:firstLine="560"/>
        <w:spacing w:before="450" w:after="450" w:line="312" w:lineRule="auto"/>
      </w:pPr>
      <w:r>
        <w:rPr>
          <w:rFonts w:ascii="宋体" w:hAnsi="宋体" w:eastAsia="宋体" w:cs="宋体"/>
          <w:color w:val="000"/>
          <w:sz w:val="28"/>
          <w:szCs w:val="28"/>
        </w:rPr>
        <w:t xml:space="preserve">xx街道地处建成区和希望园区，下辖x个行政村、x个社区，辖区内的城中村和部分社区有较多流动人口，存在不少治安案件和刑事案件，社会治安形势和司法行政工作环境严峻，社区矫正工作也面临着新的形势和任务。</w:t>
      </w:r>
    </w:p>
    <w:p>
      <w:pPr>
        <w:ind w:left="0" w:right="0" w:firstLine="560"/>
        <w:spacing w:before="450" w:after="450" w:line="312" w:lineRule="auto"/>
      </w:pPr>
      <w:r>
        <w:rPr>
          <w:rFonts w:ascii="宋体" w:hAnsi="宋体" w:eastAsia="宋体" w:cs="宋体"/>
          <w:color w:val="000"/>
          <w:sz w:val="28"/>
          <w:szCs w:val="28"/>
        </w:rPr>
        <w:t xml:space="preserve">xx司法所成立于20_年，成立以来，共接受社区矫正人员56人，目前，矫正期满人员25人，正在接受社区矫正人员31人。从犯罪类型看，31人中，犯故意伤害罪9人，占29%；犯交通肇事罪4人，占；犯盗窃罪2人，占；犯妨害公务罪3人，占；犯非法拘禁罪、拒不执行罪、故意杀人罪、玩忽职守罪、赌博罪、泄露国家秘密罪、伪造公司印章罪、非法行医罪、聚众斗殴罪、抢劫罪、非法吸收公众存款罪、诈骗罪、开设赌场罪各1人，共计13人，占。</w:t>
      </w:r>
    </w:p>
    <w:p>
      <w:pPr>
        <w:ind w:left="0" w:right="0" w:firstLine="560"/>
        <w:spacing w:before="450" w:after="450" w:line="312" w:lineRule="auto"/>
      </w:pPr>
      <w:r>
        <w:rPr>
          <w:rFonts w:ascii="宋体" w:hAnsi="宋体" w:eastAsia="宋体" w:cs="宋体"/>
          <w:color w:val="000"/>
          <w:sz w:val="28"/>
          <w:szCs w:val="28"/>
        </w:rPr>
        <w:t xml:space="preserve">&gt;二、矫正和帮扶教育工作开展情况</w:t>
      </w:r>
    </w:p>
    <w:p>
      <w:pPr>
        <w:ind w:left="0" w:right="0" w:firstLine="560"/>
        <w:spacing w:before="450" w:after="450" w:line="312" w:lineRule="auto"/>
      </w:pPr>
      <w:r>
        <w:rPr>
          <w:rFonts w:ascii="宋体" w:hAnsi="宋体" w:eastAsia="宋体" w:cs="宋体"/>
          <w:color w:val="000"/>
          <w:sz w:val="28"/>
          <w:szCs w:val="28"/>
        </w:rPr>
        <w:t xml:space="preserve">按照社区矫正工作的要求，xx司法所接到法院或_送达的社区矫正人员移交表以后，对每位矫正人员都进行了资料登记、建档管理，针对每个矫正对象的不同情况，接收以后由专人与矫正对象所在村委会或社区居委会接洽，共同负责对矫正人员进行监管、定期谈话、与矫正人员的亲属、邻居、工作单位、学校等了解矫正人员的心理状态和生活情况等。现接受矫正的31人中，大部分属于罪刑较轻或过失犯罪，接受矫正过程中，都能够积极配合司法所和村（居）委会的工作，认真努力接受改造，未出现重新犯罪的人员。</w:t>
      </w:r>
    </w:p>
    <w:p>
      <w:pPr>
        <w:ind w:left="0" w:right="0" w:firstLine="560"/>
        <w:spacing w:before="450" w:after="450" w:line="312" w:lineRule="auto"/>
      </w:pPr>
      <w:r>
        <w:rPr>
          <w:rFonts w:ascii="宋体" w:hAnsi="宋体" w:eastAsia="宋体" w:cs="宋体"/>
          <w:color w:val="000"/>
          <w:sz w:val="28"/>
          <w:szCs w:val="28"/>
        </w:rPr>
        <w:t xml:space="preserve">今年司法所组织多次学习培训活动，包括国家政策、法律知识等方面的学习活动。组织社区服务活动，9月重阳节活动，18名矫正人员，30名志愿者还有检-察-院司法所工作人员参加关爱老人活动，为老人理发、按摩，打扫家中卫生，修理自行车等；11月组织创建文明城市，法律进社区宣传活动，15名社区矫正人员、普法志愿者、社区工作人员、社区共建人员共计百人参加清理小区卫生死角，小广告公益劳动，向群众发放法律知识手册20种，共计4000册，在发放知识手册的同时，自己也得到学习。最后一个月组织一次集体谈话，了解矫正人员的生活及工作状况，强调矫正纪律。</w:t>
      </w:r>
    </w:p>
    <w:p>
      <w:pPr>
        <w:ind w:left="0" w:right="0" w:firstLine="560"/>
        <w:spacing w:before="450" w:after="450" w:line="312" w:lineRule="auto"/>
      </w:pPr>
      <w:r>
        <w:rPr>
          <w:rFonts w:ascii="宋体" w:hAnsi="宋体" w:eastAsia="宋体" w:cs="宋体"/>
          <w:color w:val="000"/>
          <w:sz w:val="28"/>
          <w:szCs w:val="28"/>
        </w:rPr>
        <w:t xml:space="preserve">我所在实施矫正中，我所紧紧围绕社区矫正“教育、感化、挽救”的工作目标，建立请销假制度，根据社区矫正人员个人的具体情况，因人而异实行个性化矫正措施，在采取心理疏导教育的同时，也重视对他们给予生活上的关心，力求矫正取得实效，使矫正人员重拾生活的希望和信心。特别</w:t>
      </w:r>
    </w:p>
    <w:p>
      <w:pPr>
        <w:ind w:left="0" w:right="0" w:firstLine="560"/>
        <w:spacing w:before="450" w:after="450" w:line="312" w:lineRule="auto"/>
      </w:pPr>
      <w:r>
        <w:rPr>
          <w:rFonts w:ascii="宋体" w:hAnsi="宋体" w:eastAsia="宋体" w:cs="宋体"/>
          <w:color w:val="000"/>
          <w:sz w:val="28"/>
          <w:szCs w:val="28"/>
        </w:rPr>
        <w:t xml:space="preserve">是在职业介绍方面，我所通过主动与区就业服务部门协调沟通信息，为部分无法就业的社区矫正人员推荐了合适的就业岗位。</w:t>
      </w:r>
    </w:p>
    <w:p>
      <w:pPr>
        <w:ind w:left="0" w:right="0" w:firstLine="560"/>
        <w:spacing w:before="450" w:after="450" w:line="312" w:lineRule="auto"/>
      </w:pPr>
      <w:r>
        <w:rPr>
          <w:rFonts w:ascii="宋体" w:hAnsi="宋体" w:eastAsia="宋体" w:cs="宋体"/>
          <w:color w:val="000"/>
          <w:sz w:val="28"/>
          <w:szCs w:val="28"/>
        </w:rPr>
        <w:t xml:space="preserve">&gt;三、社区矫正工作中存在的问题</w:t>
      </w:r>
    </w:p>
    <w:p>
      <w:pPr>
        <w:ind w:left="0" w:right="0" w:firstLine="560"/>
        <w:spacing w:before="450" w:after="450" w:line="312" w:lineRule="auto"/>
      </w:pPr>
      <w:r>
        <w:rPr>
          <w:rFonts w:ascii="宋体" w:hAnsi="宋体" w:eastAsia="宋体" w:cs="宋体"/>
          <w:color w:val="000"/>
          <w:sz w:val="28"/>
          <w:szCs w:val="28"/>
        </w:rPr>
        <w:t xml:space="preserve">&gt;（一）档案交接方面</w:t>
      </w:r>
    </w:p>
    <w:p>
      <w:pPr>
        <w:ind w:left="0" w:right="0" w:firstLine="560"/>
        <w:spacing w:before="450" w:after="450" w:line="312" w:lineRule="auto"/>
      </w:pPr>
      <w:r>
        <w:rPr>
          <w:rFonts w:ascii="宋体" w:hAnsi="宋体" w:eastAsia="宋体" w:cs="宋体"/>
          <w:color w:val="000"/>
          <w:sz w:val="28"/>
          <w:szCs w:val="28"/>
        </w:rPr>
        <w:t xml:space="preserve">司法所在接受社区矫正人员时，一般是由矫正人员个人携带档案交予司法所存档，在档案交接过程中，档案不完整、缺失现象时有发生，我所的一名社区矫正人员档案不完整，经多次电话催促，当事人依然未将相关档案材料补全，给司法所工作带来很大难度。</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&gt;1、流动人口较多，管理难度大。</w:t>
      </w:r>
    </w:p>
    <w:p>
      <w:pPr>
        <w:ind w:left="0" w:right="0" w:firstLine="560"/>
        <w:spacing w:before="450" w:after="450" w:line="312" w:lineRule="auto"/>
      </w:pPr>
      <w:r>
        <w:rPr>
          <w:rFonts w:ascii="宋体" w:hAnsi="宋体" w:eastAsia="宋体" w:cs="宋体"/>
          <w:color w:val="000"/>
          <w:sz w:val="28"/>
          <w:szCs w:val="28"/>
        </w:rPr>
        <w:t xml:space="preserve">xx街道属涉农街道，所辖城中村流动人口较多，很多都是外省、外市到我市打工的流动人口，这部分人到村里租房居住，有很多犯罪并接受社区矫正的人员是这部分人员。同时还存在居住地变更后如何管理矫正人员，例如，有一名矫正人员户籍地是重庆，每年春季来务工，冬季就回重庆务工，这就存在如何转接管理问题，制度上相关规定还不完善，未提供很好的借鉴。</w:t>
      </w:r>
    </w:p>
    <w:p>
      <w:pPr>
        <w:ind w:left="0" w:right="0" w:firstLine="560"/>
        <w:spacing w:before="450" w:after="450" w:line="312" w:lineRule="auto"/>
      </w:pPr>
      <w:r>
        <w:rPr>
          <w:rFonts w:ascii="宋体" w:hAnsi="宋体" w:eastAsia="宋体" w:cs="宋体"/>
          <w:color w:val="000"/>
          <w:sz w:val="28"/>
          <w:szCs w:val="28"/>
        </w:rPr>
        <w:t xml:space="preserve">&gt;2、具体管理方式执行难度大。</w:t>
      </w:r>
    </w:p>
    <w:p>
      <w:pPr>
        <w:ind w:left="0" w:right="0" w:firstLine="560"/>
        <w:spacing w:before="450" w:after="450" w:line="312" w:lineRule="auto"/>
      </w:pPr>
      <w:r>
        <w:rPr>
          <w:rFonts w:ascii="宋体" w:hAnsi="宋体" w:eastAsia="宋体" w:cs="宋体"/>
          <w:color w:val="000"/>
          <w:sz w:val="28"/>
          <w:szCs w:val="28"/>
        </w:rPr>
        <w:t xml:space="preserve">一周一联系的管理方式，通过电话了解矫正人员的近期状况。由于联系过于频繁，很多社区矫正人员产生烦躁情绪，对工作人员的态度敷衍，找</w:t>
      </w:r>
    </w:p>
    <w:p>
      <w:pPr>
        <w:ind w:left="0" w:right="0" w:firstLine="560"/>
        <w:spacing w:before="450" w:after="450" w:line="312" w:lineRule="auto"/>
      </w:pPr>
      <w:r>
        <w:rPr>
          <w:rFonts w:ascii="宋体" w:hAnsi="宋体" w:eastAsia="宋体" w:cs="宋体"/>
          <w:color w:val="000"/>
          <w:sz w:val="28"/>
          <w:szCs w:val="28"/>
        </w:rPr>
        <w:t xml:space="preserve">各种理由挂断电话。一月一见面。定期通知社区矫正人员来司法所报到见面，进行谈话，组织学习，并发放相关知识手册。但是有些社区矫正人员不能在规定的时间按时报到，一再找各种理由推脱，经工作人员的多次催促，才履行报到义务。在进行谈话时，态度敷衍，并未认识到谈话的严肃性。一季度组织社区集体活动。我所组织社区公益劳动、关爱老人活动、法律进社区等活动时均在活动前就一一通知社区矫正人员参加，有的社区矫正人员答应参加，但在活动当天并未出席也未请假说明，后经工作人员联系，矫正人员也找各种理由，未认识到不参加活动的严重性。</w:t>
      </w:r>
    </w:p>
    <w:p>
      <w:pPr>
        <w:ind w:left="0" w:right="0" w:firstLine="560"/>
        <w:spacing w:before="450" w:after="450" w:line="312" w:lineRule="auto"/>
      </w:pPr>
      <w:r>
        <w:rPr>
          <w:rFonts w:ascii="宋体" w:hAnsi="宋体" w:eastAsia="宋体" w:cs="宋体"/>
          <w:color w:val="000"/>
          <w:sz w:val="28"/>
          <w:szCs w:val="28"/>
        </w:rPr>
        <w:t xml:space="preserve">&gt;3、通过电话联系，我们发现有的社区矫正人员手机关机停机。</w:t>
      </w:r>
    </w:p>
    <w:p>
      <w:pPr>
        <w:ind w:left="0" w:right="0" w:firstLine="560"/>
        <w:spacing w:before="450" w:after="450" w:line="312" w:lineRule="auto"/>
      </w:pPr>
      <w:r>
        <w:rPr>
          <w:rFonts w:ascii="宋体" w:hAnsi="宋体" w:eastAsia="宋体" w:cs="宋体"/>
          <w:color w:val="000"/>
          <w:sz w:val="28"/>
          <w:szCs w:val="28"/>
        </w:rPr>
        <w:t xml:space="preserve">经下基层多方了解，在法院下达矫正执行时，并未严肃告知矫正期间保持通讯方式的畅通，更换联系方式需申请并得到管理部门的批准的相关规定，导致社区矫正人员随意更换联系方式，司法所无法及时联系矫正人员，造成了管理的困难。</w:t>
      </w:r>
    </w:p>
    <w:p>
      <w:pPr>
        <w:ind w:left="0" w:right="0" w:firstLine="560"/>
        <w:spacing w:before="450" w:after="450" w:line="312" w:lineRule="auto"/>
      </w:pPr>
      <w:r>
        <w:rPr>
          <w:rFonts w:ascii="宋体" w:hAnsi="宋体" w:eastAsia="宋体" w:cs="宋体"/>
          <w:color w:val="000"/>
          <w:sz w:val="28"/>
          <w:szCs w:val="28"/>
        </w:rPr>
        <w:t xml:space="preserve">&gt;4、请销假制度执行困难大。</w:t>
      </w:r>
    </w:p>
    <w:p>
      <w:pPr>
        <w:ind w:left="0" w:right="0" w:firstLine="560"/>
        <w:spacing w:before="450" w:after="450" w:line="312" w:lineRule="auto"/>
      </w:pPr>
      <w:r>
        <w:rPr>
          <w:rFonts w:ascii="宋体" w:hAnsi="宋体" w:eastAsia="宋体" w:cs="宋体"/>
          <w:color w:val="000"/>
          <w:sz w:val="28"/>
          <w:szCs w:val="28"/>
        </w:rPr>
        <w:t xml:space="preserve">司法所在接受社区矫正人员时，明确告知如需外出，必须向司法所请假，履行请销假的相关手续。但是在工作中，未履行请销假的情况时有发生，有的社区矫正人员在未与司法所联系的情况下，私自外出，并未将司法所的相关规定放在心上，制度的约束性并未显现。</w:t>
      </w:r>
    </w:p>
    <w:p>
      <w:pPr>
        <w:ind w:left="0" w:right="0" w:firstLine="560"/>
        <w:spacing w:before="450" w:after="450" w:line="312" w:lineRule="auto"/>
      </w:pPr>
      <w:r>
        <w:rPr>
          <w:rFonts w:ascii="宋体" w:hAnsi="宋体" w:eastAsia="宋体" w:cs="宋体"/>
          <w:color w:val="000"/>
          <w:sz w:val="28"/>
          <w:szCs w:val="28"/>
        </w:rPr>
        <w:t xml:space="preserve">&gt;5、司法所管理权限和强制措施不完善。</w:t>
      </w:r>
    </w:p>
    <w:p>
      <w:pPr>
        <w:ind w:left="0" w:right="0" w:firstLine="560"/>
        <w:spacing w:before="450" w:after="450" w:line="312" w:lineRule="auto"/>
      </w:pPr>
      <w:r>
        <w:rPr>
          <w:rFonts w:ascii="宋体" w:hAnsi="宋体" w:eastAsia="宋体" w:cs="宋体"/>
          <w:color w:val="000"/>
          <w:sz w:val="28"/>
          <w:szCs w:val="28"/>
        </w:rPr>
        <w:t xml:space="preserve">司法所现有的工作人员性质不明确，服装配备不完善，工作人员对社区矫正人员的震慑不够。其次，司法所无相关实施强制措施的权限。对于社区矫正人员不接电话，不按时报到等相关问题，司法所在现有情况下可以说是无能为力，只能提出警告并上报上级部门，对社区矫正人员无任何惩罚与强制措施，管理松散。</w:t>
      </w:r>
    </w:p>
    <w:p>
      <w:pPr>
        <w:ind w:left="0" w:right="0" w:firstLine="560"/>
        <w:spacing w:before="450" w:after="450" w:line="312" w:lineRule="auto"/>
      </w:pPr>
      <w:r>
        <w:rPr>
          <w:rFonts w:ascii="宋体" w:hAnsi="宋体" w:eastAsia="宋体" w:cs="宋体"/>
          <w:color w:val="000"/>
          <w:sz w:val="28"/>
          <w:szCs w:val="28"/>
        </w:rPr>
        <w:t xml:space="preserve">&gt;（三）专职工作人员少，工作量较大。</w:t>
      </w:r>
    </w:p>
    <w:p>
      <w:pPr>
        <w:ind w:left="0" w:right="0" w:firstLine="560"/>
        <w:spacing w:before="450" w:after="450" w:line="312" w:lineRule="auto"/>
      </w:pPr>
      <w:r>
        <w:rPr>
          <w:rFonts w:ascii="宋体" w:hAnsi="宋体" w:eastAsia="宋体" w:cs="宋体"/>
          <w:color w:val="000"/>
          <w:sz w:val="28"/>
          <w:szCs w:val="28"/>
        </w:rPr>
        <w:t xml:space="preserve">目前，xx司法所尚未正式挂牌成立，工作人员不足，尚未完全专职司法行政工作，对社区矫正人员的管理和行为的改造工作困难。近年来，法院在审理有可能判处缓刑或假释的犯罪嫌疑人时，适用了对犯罪嫌疑人的审前调查制度，委托司法所对有可能判处缓刑或假释的犯罪嫌疑人对其适用缓刑或假释是否有可能对社会造成其他危害进行调查鉴定，进而增加了基层司法所的工作量。随着社区矫正人员的不断增加，为了更好地做好这项工作，同时不影响人民调解、刑释解教人员安置帮教以及普法依法治理等其他司法行政工作的良好开展，建议上级部门考虑按照国家规范化司法所的建设标准进行建设。</w:t>
      </w:r>
    </w:p>
    <w:p>
      <w:pPr>
        <w:ind w:left="0" w:right="0" w:firstLine="560"/>
        <w:spacing w:before="450" w:after="450" w:line="312" w:lineRule="auto"/>
      </w:pPr>
      <w:r>
        <w:rPr>
          <w:rFonts w:ascii="宋体" w:hAnsi="宋体" w:eastAsia="宋体" w:cs="宋体"/>
          <w:color w:val="000"/>
          <w:sz w:val="28"/>
          <w:szCs w:val="28"/>
        </w:rPr>
        <w:t xml:space="preserve">&gt;(四)矫正期满后的帮扶工作如何开展</w:t>
      </w:r>
    </w:p>
    <w:p>
      <w:pPr>
        <w:ind w:left="0" w:right="0" w:firstLine="560"/>
        <w:spacing w:before="450" w:after="450" w:line="312" w:lineRule="auto"/>
      </w:pPr>
      <w:r>
        <w:rPr>
          <w:rFonts w:ascii="宋体" w:hAnsi="宋体" w:eastAsia="宋体" w:cs="宋体"/>
          <w:color w:val="000"/>
          <w:sz w:val="28"/>
          <w:szCs w:val="28"/>
        </w:rPr>
        <w:t xml:space="preserve">社区矫正人员在宣告矫正期满后，鉴于有过犯罪历史，在工作和学习上存在很多的困难，因此就存在推进帮扶工作</w:t>
      </w:r>
    </w:p>
    <w:p>
      <w:pPr>
        <w:ind w:left="0" w:right="0" w:firstLine="560"/>
        <w:spacing w:before="450" w:after="450" w:line="312" w:lineRule="auto"/>
      </w:pPr>
      <w:r>
        <w:rPr>
          <w:rFonts w:ascii="宋体" w:hAnsi="宋体" w:eastAsia="宋体" w:cs="宋体"/>
          <w:color w:val="000"/>
          <w:sz w:val="28"/>
          <w:szCs w:val="28"/>
        </w:rPr>
        <w:t xml:space="preserve">的问题。当下相关法律法规并未对帮扶部门及帮扶程序作出规定，导致帮扶工作很难开展，只有矫正工作人员依靠自己的力量尽量为矫正人员联系，解决他们的工作问题，但这不是长久之计，政府应该对帮扶工作作出细致明确的规定。</w:t>
      </w:r>
    </w:p>
    <w:p>
      <w:pPr>
        <w:ind w:left="0" w:right="0" w:firstLine="560"/>
        <w:spacing w:before="450" w:after="450" w:line="312" w:lineRule="auto"/>
      </w:pPr>
      <w:r>
        <w:rPr>
          <w:rFonts w:ascii="黑体" w:hAnsi="黑体" w:eastAsia="黑体" w:cs="黑体"/>
          <w:color w:val="000000"/>
          <w:sz w:val="36"/>
          <w:szCs w:val="36"/>
          <w:b w:val="1"/>
          <w:bCs w:val="1"/>
        </w:rPr>
        <w:t xml:space="preserve">刑庭社区矫正工作总结19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2025-05-15T07:14:18+08:00</dcterms:created>
  <dcterms:modified xsi:type="dcterms:W3CDTF">2025-05-15T07:14:18+08:00</dcterms:modified>
</cp:coreProperties>
</file>

<file path=docProps/custom.xml><?xml version="1.0" encoding="utf-8"?>
<Properties xmlns="http://schemas.openxmlformats.org/officeDocument/2006/custom-properties" xmlns:vt="http://schemas.openxmlformats.org/officeDocument/2006/docPropsVTypes"/>
</file>