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2024年无传销社区工作总结(推荐)</w:t>
      </w:r>
      <w:bookmarkEnd w:id="1"/>
    </w:p>
    <w:p>
      <w:pPr>
        <w:jc w:val="center"/>
        <w:spacing w:before="0" w:after="450"/>
      </w:pPr>
      <w:r>
        <w:rPr>
          <w:rFonts w:ascii="Arial" w:hAnsi="Arial" w:eastAsia="Arial" w:cs="Arial"/>
          <w:color w:val="999999"/>
          <w:sz w:val="20"/>
          <w:szCs w:val="20"/>
        </w:rPr>
        <w:t xml:space="preserve">来源：网络  作者：红尘浅笑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无传销社区工作总结(推荐)一在辖区范围内开展了三次集中排查摸底，通过进社区、进企业、进学校、进市场、进车站进行走访，对出租民房进行调查，与公安、政府等部门加强沟通、联系等方式，走访群众600余人，调查出租房30多户，在来宾市公安局、...</w:t>
      </w:r>
    </w:p>
    <w:p>
      <w:pPr>
        <w:ind w:left="0" w:right="0" w:firstLine="560"/>
        <w:spacing w:before="450" w:after="450" w:line="312" w:lineRule="auto"/>
      </w:pPr>
      <w:r>
        <w:rPr>
          <w:rFonts w:ascii="黑体" w:hAnsi="黑体" w:eastAsia="黑体" w:cs="黑体"/>
          <w:color w:val="000000"/>
          <w:sz w:val="36"/>
          <w:szCs w:val="36"/>
          <w:b w:val="1"/>
          <w:bCs w:val="1"/>
        </w:rPr>
        <w:t xml:space="preserve">20_年无传销社区工作总结(推荐)一</w:t>
      </w:r>
    </w:p>
    <w:p>
      <w:pPr>
        <w:ind w:left="0" w:right="0" w:firstLine="560"/>
        <w:spacing w:before="450" w:after="450" w:line="312" w:lineRule="auto"/>
      </w:pPr>
      <w:r>
        <w:rPr>
          <w:rFonts w:ascii="宋体" w:hAnsi="宋体" w:eastAsia="宋体" w:cs="宋体"/>
          <w:color w:val="000"/>
          <w:sz w:val="28"/>
          <w:szCs w:val="28"/>
        </w:rPr>
        <w:t xml:space="preserve">在辖区范围内开展了三次集中排查摸底，通过进社区、进企业、进学校、进市场、进车站进行走访，对出租民房进行调查，与公安、政府等部门加强沟通、联系等方式，走访群众600余人，调查出租房30多户，在来宾市公安局、城中派出所、城东街道办事处的领导下与辖区单位进行协调沟通，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在集中排查摸底中，我辖区范围尚未发现无正当职业的外地人租用我社区的民房三五成群聚集学习、开会活动的现象，也没有发现涉嫌传销的人员聚集授课情况，更没有对传销活动的投诉、举报。</w:t>
      </w:r>
    </w:p>
    <w:p>
      <w:pPr>
        <w:ind w:left="0" w:right="0" w:firstLine="560"/>
        <w:spacing w:before="450" w:after="450" w:line="312" w:lineRule="auto"/>
      </w:pPr>
      <w:r>
        <w:rPr>
          <w:rFonts w:ascii="宋体" w:hAnsi="宋体" w:eastAsia="宋体" w:cs="宋体"/>
          <w:color w:val="000"/>
          <w:sz w:val="28"/>
          <w:szCs w:val="28"/>
        </w:rPr>
        <w:t xml:space="preserve">着力加大宣传力度，社区干部进行了几次宣传，并在社区内悬挂了打击传销宣标语，印发了300份有关传销危害性材料，在社区办公室设立打击传销宣活动咨询台，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由于我市加强开展打击传销力度，为防止传销人员向我社区转移，我社区干部加大了排查力度，有针对性的开展打击传销工作，对出租房屋集中的地段进行有针对性的排查。</w:t>
      </w:r>
    </w:p>
    <w:p>
      <w:pPr>
        <w:ind w:left="0" w:right="0" w:firstLine="560"/>
        <w:spacing w:before="450" w:after="450" w:line="312" w:lineRule="auto"/>
      </w:pPr>
      <w:r>
        <w:rPr>
          <w:rFonts w:ascii="宋体" w:hAnsi="宋体" w:eastAsia="宋体" w:cs="宋体"/>
          <w:color w:val="000"/>
          <w:sz w:val="28"/>
          <w:szCs w:val="28"/>
        </w:rPr>
        <w:t xml:space="preserve">我社区参与的打击传销联席会议，向相关单位通报了我社区打击传销工作情况，及时发现、彻底清除辖区的传销活动。加强与社区居民的联系，通过发放传单，张贴宣传画、悬挂横幅标语等多种形式，宣传国家打击传销的坚定决心和法律、法规、政策。向群众介绍传销组织、传销人员的欺骗手法、操作方式及受骗群众心理，揭露传销坑人害人的诈骗本质。加强了对常住人口、外来人口、出租屋主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20_年无传销社区工作总结(推荐)二</w:t>
      </w:r>
    </w:p>
    <w:p>
      <w:pPr>
        <w:ind w:left="0" w:right="0" w:firstLine="560"/>
        <w:spacing w:before="450" w:after="450" w:line="312" w:lineRule="auto"/>
      </w:pPr>
      <w:r>
        <w:rPr>
          <w:rFonts w:ascii="宋体" w:hAnsi="宋体" w:eastAsia="宋体" w:cs="宋体"/>
          <w:color w:val="000"/>
          <w:sz w:val="28"/>
          <w:szCs w:val="28"/>
        </w:rPr>
        <w:t xml:space="preserve">20_年xx乡“创建无传销乡”工作半年总结</w:t>
      </w:r>
    </w:p>
    <w:p>
      <w:pPr>
        <w:ind w:left="0" w:right="0" w:firstLine="560"/>
        <w:spacing w:before="450" w:after="450" w:line="312" w:lineRule="auto"/>
      </w:pPr>
      <w:r>
        <w:rPr>
          <w:rFonts w:ascii="宋体" w:hAnsi="宋体" w:eastAsia="宋体" w:cs="宋体"/>
          <w:color w:val="000"/>
          <w:sz w:val="28"/>
          <w:szCs w:val="28"/>
        </w:rPr>
        <w:t xml:space="preserve">为彻底消除我乡的传销活动，实现乡无传销组织、无传销网络、无传销人员。乡党委高度重视，成立了领导小组，落实责任，树立长期作战思想，克服麻痹松懈和厌战情绪，增强紧迫感和责任感。在全乡范围内开展“五个一”行动，即：派发“一张联系卡”、建立“一个信息台”、发放“一封公开信”、签订“一份责任书”、构建“一个监管网”,建立长效机制，彻底清除传销毒瘤，我乡在乡党委政府的正确领导下，在乡工商所、公安派出所、民政所的支持、指导和大力协同下，通过狠抓“三个到位”，深入开展“无传销乡”创建活动，取得了良好效果，实现了乡无传销的目标。现将20_年半年以来工作总结如下：</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乡内无立足之地，给居民一个安全和谐的生活环境，首先建立健全打击传销组织机构，由乡党委书记xxx任组长，乡党委副书记xxx任副组长，其他乡干部为组员的领导小组，乡内党员、积极分子，每天活跃在各村内，及时发现问题，及时解决问题。 为了更好地发挥组织成员的作用，明确工作性质和责任，我们集中时间组织他们认真学习《禁止传销条例》和《直销管理条例》，乡打击传销工作领导小组办公室及相关部门认真学习《xx乡“创建无传销乡”工作方案》，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为了扎实推进我乡打击传销工作的深入开展，有效遏制和减少传销违法犯罪活动，建立打击传销的长效机制，真正形成齐抓共管、打防结合、标本兼治的工作格局，乡从实际出发，制订了创建“无传销乡”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村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易隐蔽性，人员分散性等特点，制订了xx乡打击传销联系卡，并通过村委会人员发放给村内党员、骨干分子、房屋出租者和部分村民，让村民能够在第一时间快速反映，在日常生活中发现传销活动，以便迅速掌握村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我们对乡内的宾馆、饭店、公众聚集场所的外来人口等基本信息进行登记造册，建立档案，建立信息平台，准确掌握房屋出租租用情况。通过与工商所、公安派出所等部门的联合打击，让乡内的传销组织销声匿迹，还老百姓一个安全</w:t>
      </w:r>
    </w:p>
    <w:p>
      <w:pPr>
        <w:ind w:left="0" w:right="0" w:firstLine="560"/>
        <w:spacing w:before="450" w:after="450" w:line="312" w:lineRule="auto"/>
      </w:pPr>
      <w:r>
        <w:rPr>
          <w:rFonts w:ascii="宋体" w:hAnsi="宋体" w:eastAsia="宋体" w:cs="宋体"/>
          <w:color w:val="000"/>
          <w:sz w:val="28"/>
          <w:szCs w:val="28"/>
        </w:rPr>
        <w:t xml:space="preserve">和谐的生活工作环境。</w:t>
      </w:r>
    </w:p>
    <w:p>
      <w:pPr>
        <w:ind w:left="0" w:right="0" w:firstLine="560"/>
        <w:spacing w:before="450" w:after="450" w:line="312" w:lineRule="auto"/>
      </w:pPr>
      <w:r>
        <w:rPr>
          <w:rFonts w:ascii="宋体" w:hAnsi="宋体" w:eastAsia="宋体" w:cs="宋体"/>
          <w:color w:val="000"/>
          <w:sz w:val="28"/>
          <w:szCs w:val="28"/>
        </w:rPr>
        <w:t xml:space="preserve">我们决心在下半年的工作中，继续努力与工商所、公安派出所、民政所等各部门紧密配合，紧紧围绕创建“无传销乡”这一活动主题，扎实有效开展工作，巩固打传成果，积极探索打击传销活动的长效机制，给广大居民营造一个良好的生活环境，为构建和谐乡村、和谐社会做出更大的贡献。</w:t>
      </w:r>
    </w:p>
    <w:p>
      <w:pPr>
        <w:ind w:left="0" w:right="0" w:firstLine="560"/>
        <w:spacing w:before="450" w:after="450" w:line="312" w:lineRule="auto"/>
      </w:pPr>
      <w:r>
        <w:rPr>
          <w:rFonts w:ascii="宋体" w:hAnsi="宋体" w:eastAsia="宋体" w:cs="宋体"/>
          <w:color w:val="000"/>
          <w:sz w:val="28"/>
          <w:szCs w:val="28"/>
        </w:rPr>
        <w:t xml:space="preserve">xx乡人民政府二〇一0年七月八日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2025-05-02T16:11:32+08:00</dcterms:created>
  <dcterms:modified xsi:type="dcterms:W3CDTF">2025-05-02T16:11:32+08:00</dcterms:modified>
</cp:coreProperties>
</file>

<file path=docProps/custom.xml><?xml version="1.0" encoding="utf-8"?>
<Properties xmlns="http://schemas.openxmlformats.org/officeDocument/2006/custom-properties" xmlns:vt="http://schemas.openxmlformats.org/officeDocument/2006/docPropsVTypes"/>
</file>