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2024年中学教师个人总结300字 中学教师个人总结年度考核(7篇)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中学教师个人总结300字 中学教师个人总结年度考核一一、加强学习，努力提高自身素质一方面，认真学习教师职业道德规范，不断提高自己的道德修养和政治理论水平;另一方面，认真学习新课改理论，努力提高业务能力，参加自学考试，努力提高自己的学历水平。...</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中学教师个人总结年度考核三</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中学教师个人总结年度考核四</w:t>
      </w:r>
    </w:p>
    <w:p>
      <w:pPr>
        <w:ind w:left="0" w:right="0" w:firstLine="560"/>
        <w:spacing w:before="450" w:after="450" w:line="312" w:lineRule="auto"/>
      </w:pPr>
      <w:r>
        <w:rPr>
          <w:rFonts w:ascii="宋体" w:hAnsi="宋体" w:eastAsia="宋体" w:cs="宋体"/>
          <w:color w:val="000"/>
          <w:sz w:val="28"/>
          <w:szCs w:val="28"/>
        </w:rPr>
        <w:t xml:space="preserve">本学期一如既往地认真踏实、敬业奉献地工作，进一步加强了团结合作，注重了教育与科研相结合。承担了903班语文教学工作和学校《三峡风》文学社的社团工作，还承担了903班的班主任和九年级备课组长的工作。具体表现在如下方面：</w:t>
      </w:r>
    </w:p>
    <w:p>
      <w:pPr>
        <w:ind w:left="0" w:right="0" w:firstLine="560"/>
        <w:spacing w:before="450" w:after="450" w:line="312" w:lineRule="auto"/>
      </w:pPr>
      <w:r>
        <w:rPr>
          <w:rFonts w:ascii="宋体" w:hAnsi="宋体" w:eastAsia="宋体" w:cs="宋体"/>
          <w:color w:val="000"/>
          <w:sz w:val="28"/>
          <w:szCs w:val="28"/>
        </w:rPr>
        <w:t xml:space="preserve">一、在教学工作方面：精研细教、注重教学与科研相结合。</w:t>
      </w:r>
    </w:p>
    <w:p>
      <w:pPr>
        <w:ind w:left="0" w:right="0" w:firstLine="560"/>
        <w:spacing w:before="450" w:after="450" w:line="312" w:lineRule="auto"/>
      </w:pPr>
      <w:r>
        <w:rPr>
          <w:rFonts w:ascii="宋体" w:hAnsi="宋体" w:eastAsia="宋体" w:cs="宋体"/>
          <w:color w:val="000"/>
          <w:sz w:val="28"/>
          <w:szCs w:val="28"/>
        </w:rPr>
        <w:t xml:space="preserve">在语文教学上，深钻教材、教参，广阅相关资料，超前备课，每课都有课件，充分使用电子白板教学;响应市教育局号召坚持小组合作学习，注重学生合作探究，注重学生综合能力的培养，如口头表达、朗诵、写作、绘画音乐审美艺术熏陶、阅读、想象能力、书写等;课前五分钟抓好朗读，课后作业详批全改，也加强了课后义务辅导;积极参加市内校内各种培训及听课、评课活动，与时俱进，切磋提高教育教学水平;扎实开展多项语文活动：班内继续开展“图书角”读书活动，并每天早读开展了每日一练、每日一得等活动，主要是用活动促使学生多读书、多书写、多感悟、多积累，以便提高学生的语文素养;组织学生积极参加省内外各种作文竞赛，如：“五小”作品王子成、牟联富获市三等奖，“博看杯”作文竞赛郭芳芳的《点燃读书梦，铸就中国梦》获省二等奖，王子成的《书香盈盈人生路，读书助我圆梦想》获省三等奖;后又认真组织学生完成了九年级语文学科活动——《古诗文过关试题竞赛》;期末组织了系统复习，注意了基础、阅读、作文的板块复习及专章训练，注意了过关落实。</w:t>
      </w:r>
    </w:p>
    <w:p>
      <w:pPr>
        <w:ind w:left="0" w:right="0" w:firstLine="560"/>
        <w:spacing w:before="450" w:after="450" w:line="312" w:lineRule="auto"/>
      </w:pPr>
      <w:r>
        <w:rPr>
          <w:rFonts w:ascii="宋体" w:hAnsi="宋体" w:eastAsia="宋体" w:cs="宋体"/>
          <w:color w:val="000"/>
          <w:sz w:val="28"/>
          <w:szCs w:val="28"/>
        </w:rPr>
        <w:t xml:space="preserve">本学期教科研成果：20__年9月综合性学习案例《妈妈的唠叨》获省级一等奖(20__年发);20__年12月湖北省初中阅读教学课例评选《桃花源记》获省二等奖(20__年1月发);20__年“博看杯”中小学生读书征文评选活动获优秀指导教师;20__年6月论文《初中语文个性化解读初探》获国家级一等奖(与蒋元梅、屈曼合作);20__年6月课件《初中语文个性化解读初探》获国家级一等奖(与蒋元梅、屈曼合作)。积极参加区里优课上传活动，共上传了三篇教案。</w:t>
      </w:r>
    </w:p>
    <w:p>
      <w:pPr>
        <w:ind w:left="0" w:right="0" w:firstLine="560"/>
        <w:spacing w:before="450" w:after="450" w:line="312" w:lineRule="auto"/>
      </w:pPr>
      <w:r>
        <w:rPr>
          <w:rFonts w:ascii="宋体" w:hAnsi="宋体" w:eastAsia="宋体" w:cs="宋体"/>
          <w:color w:val="000"/>
          <w:sz w:val="28"/>
          <w:szCs w:val="28"/>
        </w:rPr>
        <w:t xml:space="preserve">总之，在语文教学上注重了备、教、批、辅、改的过程完美，不折不扣地完成了学校交给的各项任务。</w:t>
      </w:r>
    </w:p>
    <w:p>
      <w:pPr>
        <w:ind w:left="0" w:right="0" w:firstLine="560"/>
        <w:spacing w:before="450" w:after="450" w:line="312" w:lineRule="auto"/>
      </w:pPr>
      <w:r>
        <w:rPr>
          <w:rFonts w:ascii="宋体" w:hAnsi="宋体" w:eastAsia="宋体" w:cs="宋体"/>
          <w:color w:val="000"/>
          <w:sz w:val="28"/>
          <w:szCs w:val="28"/>
        </w:rPr>
        <w:t xml:space="preserve">在地方课程上注意了集体分工合作备课，我认真完成了我承担的出题任务，也组织学生认真进行了地方课程期末考试。注重学生开阔视野和夯实文化基础。</w:t>
      </w:r>
    </w:p>
    <w:p>
      <w:pPr>
        <w:ind w:left="0" w:right="0" w:firstLine="560"/>
        <w:spacing w:before="450" w:after="450" w:line="312" w:lineRule="auto"/>
      </w:pPr>
      <w:r>
        <w:rPr>
          <w:rFonts w:ascii="宋体" w:hAnsi="宋体" w:eastAsia="宋体" w:cs="宋体"/>
          <w:color w:val="000"/>
          <w:sz w:val="28"/>
          <w:szCs w:val="28"/>
        </w:rPr>
        <w:t xml:space="preserve">二、在备课组工作上：团结合作、分工明确。</w:t>
      </w:r>
    </w:p>
    <w:p>
      <w:pPr>
        <w:ind w:left="0" w:right="0" w:firstLine="560"/>
        <w:spacing w:before="450" w:after="450" w:line="312" w:lineRule="auto"/>
      </w:pPr>
      <w:r>
        <w:rPr>
          <w:rFonts w:ascii="宋体" w:hAnsi="宋体" w:eastAsia="宋体" w:cs="宋体"/>
          <w:color w:val="000"/>
          <w:sz w:val="28"/>
          <w:szCs w:val="28"/>
        </w:rPr>
        <w:t xml:space="preserve">积极组织集体备课活动，积极把学校的精神通知传达;积极组织校内语文及地方课程的出卷评卷工作;积极组织开展了语文学科活动：开展了“古诗文默写竞赛”活动;积极组织本组参加省内外作文竞赛。本组工作注意了分工合作，资源共享，共同探究。我组顺利完成了区教研室下达的关于“个性化解读”的课题探究任务，在区里交流获得教研员认可肯定;三人合作写了论文《初中语文个性化解读初探》和制作了课件，分别获“中国梦”全国论文和课件大赛一等奖。作为备课组长，自己注意了身体力行，团结协作。</w:t>
      </w:r>
    </w:p>
    <w:p>
      <w:pPr>
        <w:ind w:left="0" w:right="0" w:firstLine="560"/>
        <w:spacing w:before="450" w:after="450" w:line="312" w:lineRule="auto"/>
      </w:pPr>
      <w:r>
        <w:rPr>
          <w:rFonts w:ascii="宋体" w:hAnsi="宋体" w:eastAsia="宋体" w:cs="宋体"/>
          <w:color w:val="000"/>
          <w:sz w:val="28"/>
          <w:szCs w:val="28"/>
        </w:rPr>
        <w:t xml:space="preserve">三、文学社团工作上：引领成长，办出特色。</w:t>
      </w:r>
    </w:p>
    <w:p>
      <w:pPr>
        <w:ind w:left="0" w:right="0" w:firstLine="560"/>
        <w:spacing w:before="450" w:after="450" w:line="312" w:lineRule="auto"/>
      </w:pPr>
      <w:r>
        <w:rPr>
          <w:rFonts w:ascii="宋体" w:hAnsi="宋体" w:eastAsia="宋体" w:cs="宋体"/>
          <w:color w:val="000"/>
          <w:sz w:val="28"/>
          <w:szCs w:val="28"/>
        </w:rPr>
        <w:t xml:space="preserve">本学期接了《三峡风》文学社团工作，主要做了三件事：一是着手《三峡风》文学社的创建工作。首先发动全校语文老师和班干部举荐文学社团人才，再调动文学社骨干成员的积极性精心制定文学社章程和明确组织机构职能，形成了社长、三个副社长、五个部的正副部长的骨干团队，把三个年级紧紧团结在一起。通过酝酿筹备，在校领导、教务处和全体语文老师的支持下，《三峡风》文学社作为社团组织隆重成立。二是成立后协助政教处的开学和社会实践活动，文学社办了三块展板：“开学第一课”观后感征文展板;“宋山野炊”活动征文展板;“宋山”实践活动摄影作品展。文学社各部精诚团结办出了内容丰富、设计新颖的展板，获得了师生一致好评;三是顺利完成了学校交给的任务《三峡风》春季学刊的出版，获得了校领导肯定。《三峡风》文学社团工作力求配合学校工作，在激发同学们的写作、摄影等热情的同时，扬我校特色，宣传我校师生风采。</w:t>
      </w:r>
    </w:p>
    <w:p>
      <w:pPr>
        <w:ind w:left="0" w:right="0" w:firstLine="560"/>
        <w:spacing w:before="450" w:after="450" w:line="312" w:lineRule="auto"/>
      </w:pPr>
      <w:r>
        <w:rPr>
          <w:rFonts w:ascii="宋体" w:hAnsi="宋体" w:eastAsia="宋体" w:cs="宋体"/>
          <w:color w:val="000"/>
          <w:sz w:val="28"/>
          <w:szCs w:val="28"/>
        </w:rPr>
        <w:t xml:space="preserve">四、在班主任工作上：扎实严谨，用爱心感人，用文化育人。</w:t>
      </w:r>
    </w:p>
    <w:p>
      <w:pPr>
        <w:ind w:left="0" w:right="0" w:firstLine="560"/>
        <w:spacing w:before="450" w:after="450" w:line="312" w:lineRule="auto"/>
      </w:pPr>
      <w:r>
        <w:rPr>
          <w:rFonts w:ascii="宋体" w:hAnsi="宋体" w:eastAsia="宋体" w:cs="宋体"/>
          <w:color w:val="000"/>
          <w:sz w:val="28"/>
          <w:szCs w:val="28"/>
        </w:rPr>
        <w:t xml:space="preserve">本学期跟班更紧，治班更严，注重了抓早读、午读和课后整理、两操，着重抓了课堂纪律，经常随堂听课，并协助英语及政治、历史老师抓过关落实。因为本班男生多，后进生多，特长生多，生源组成复杂，家庭教育缺失，学生叛逆不好管理。所以坚持重感化，重身教言传，用爱化人，用心育人;注重与心里有问题的学生及后进生反复交流谈心，注重了与家长沟通联系;对学生突发事件，能冷静处理，临危不惧，晓之以理，动之以情;继续加强对班干部的培养，让他们放手锻炼，在实践中增长才干，比如，放手让他们组织社会实践活动，组织班会，参与组织家长会。</w:t>
      </w:r>
    </w:p>
    <w:p>
      <w:pPr>
        <w:ind w:left="0" w:right="0" w:firstLine="560"/>
        <w:spacing w:before="450" w:after="450" w:line="312" w:lineRule="auto"/>
      </w:pPr>
      <w:r>
        <w:rPr>
          <w:rFonts w:ascii="宋体" w:hAnsi="宋体" w:eastAsia="宋体" w:cs="宋体"/>
          <w:color w:val="000"/>
          <w:sz w:val="28"/>
          <w:szCs w:val="28"/>
        </w:rPr>
        <w:t xml:space="preserve">为了感化学生，主要采取了以下措施：一方面营造班级文化，一是在课桌上贴座右铭鞭策自己，二是制定《新学期打算》，让学生有目标;三是打造书香型学习型班级，办图书角，提倡读好书，班上批出专栏每天早读开展“每日一练”活动，提高书写水平;为了每日有收获反思，以小组为单位承办“每日一得”活动。师生同台老师陪伴学生成长。当然还开展了“安全”教育、法制教育、节约环保教育、感恩教育等班会;还开了两次家长会，有入学阶段测试家长会，也有期中考试汇报会。平时也注意了与家长电话沟通，和家校平台的互动，进一步拉近了学校和家长的距离。</w:t>
      </w:r>
    </w:p>
    <w:p>
      <w:pPr>
        <w:ind w:left="0" w:right="0" w:firstLine="560"/>
        <w:spacing w:before="450" w:after="450" w:line="312" w:lineRule="auto"/>
      </w:pPr>
      <w:r>
        <w:rPr>
          <w:rFonts w:ascii="宋体" w:hAnsi="宋体" w:eastAsia="宋体" w:cs="宋体"/>
          <w:color w:val="000"/>
          <w:sz w:val="28"/>
          <w:szCs w:val="28"/>
        </w:rPr>
        <w:t xml:space="preserve">为了提高学生成绩也积极认真采取了许多措施：与家长沟通，找学生谈心鼓劲;早读、中午帮助英语、数学、政治、历史过关落实，还是有显著成效。</w:t>
      </w:r>
    </w:p>
    <w:p>
      <w:pPr>
        <w:ind w:left="0" w:right="0" w:firstLine="560"/>
        <w:spacing w:before="450" w:after="450" w:line="312" w:lineRule="auto"/>
      </w:pPr>
      <w:r>
        <w:rPr>
          <w:rFonts w:ascii="宋体" w:hAnsi="宋体" w:eastAsia="宋体" w:cs="宋体"/>
          <w:color w:val="000"/>
          <w:sz w:val="28"/>
          <w:szCs w:val="28"/>
        </w:rPr>
        <w:t xml:space="preserve">本学期在校运会上再创辉煌：获得了年级总分第一和全校总分第一的佳绩;班牌制作获优秀展示奖;男子和女子4乘100米、4乘400米接力赛获得四个年级第一;有四个同学打破校记录，两个同学获得优秀运动员称号。</w:t>
      </w:r>
    </w:p>
    <w:p>
      <w:pPr>
        <w:ind w:left="0" w:right="0" w:firstLine="560"/>
        <w:spacing w:before="450" w:after="450" w:line="312" w:lineRule="auto"/>
      </w:pPr>
      <w:r>
        <w:rPr>
          <w:rFonts w:ascii="宋体" w:hAnsi="宋体" w:eastAsia="宋体" w:cs="宋体"/>
          <w:color w:val="000"/>
          <w:sz w:val="28"/>
          <w:szCs w:val="28"/>
        </w:rPr>
        <w:t xml:space="preserve">这学期忙碌而充实，班级发展各方面都有很大进步，感谢学校领导、科任老师们和同学们的支持，在今后的工作中，我会再接再厉，争取更上一层楼。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中学教师个人总结年度考核五</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 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中学教师个人总结年度考核六</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工作计划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上周获得流动红旗的有3个班级，他们分别是：二年、 六年、九年</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中学教师个人总结年度考核七</w:t>
      </w:r>
    </w:p>
    <w:p>
      <w:pPr>
        <w:ind w:left="0" w:right="0" w:firstLine="560"/>
        <w:spacing w:before="450" w:after="450" w:line="312" w:lineRule="auto"/>
      </w:pPr>
      <w:r>
        <w:rPr>
          <w:rFonts w:ascii="宋体" w:hAnsi="宋体" w:eastAsia="宋体" w:cs="宋体"/>
          <w:color w:val="000"/>
          <w:sz w:val="28"/>
          <w:szCs w:val="28"/>
        </w:rPr>
        <w:t xml:space="preserve">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2025-05-03T04:13:17+08:00</dcterms:created>
  <dcterms:modified xsi:type="dcterms:W3CDTF">2025-05-03T04:13:17+08:00</dcterms:modified>
</cp:coreProperties>
</file>

<file path=docProps/custom.xml><?xml version="1.0" encoding="utf-8"?>
<Properties xmlns="http://schemas.openxmlformats.org/officeDocument/2006/custom-properties" xmlns:vt="http://schemas.openxmlformats.org/officeDocument/2006/docPropsVTypes"/>
</file>