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2024年街道工作者人员个人工作总结 街道办工作人员工作总结(5篇)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街道工作者人员个人工作总结 街道办工作人员工作总结一一、加强所属员工政治思想教育，强化责任意识，明确管理分工，逐步提高人事管理水平和效率人事部门属大厦职能部门，现共有人员5名，其中经理1名，主管2名，员工餐厨师2名，发挥着组织、协调、培训、...</w:t>
      </w:r>
    </w:p>
    <w:p>
      <w:pPr>
        <w:ind w:left="0" w:right="0" w:firstLine="560"/>
        <w:spacing w:before="450" w:after="450" w:line="312" w:lineRule="auto"/>
      </w:pPr>
      <w:r>
        <w:rPr>
          <w:rFonts w:ascii="黑体" w:hAnsi="黑体" w:eastAsia="黑体" w:cs="黑体"/>
          <w:color w:val="000000"/>
          <w:sz w:val="36"/>
          <w:szCs w:val="36"/>
          <w:b w:val="1"/>
          <w:bCs w:val="1"/>
        </w:rPr>
        <w:t xml:space="preserve">街道工作者人员个人工作总结 街道办工作人员工作总结一</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w:t>
      </w:r>
    </w:p>
    <w:p>
      <w:pPr>
        <w:ind w:left="0" w:right="0" w:firstLine="560"/>
        <w:spacing w:before="450" w:after="450" w:line="312" w:lineRule="auto"/>
      </w:pPr>
      <w:r>
        <w:rPr>
          <w:rFonts w:ascii="宋体" w:hAnsi="宋体" w:eastAsia="宋体" w:cs="宋体"/>
          <w:color w:val="000"/>
          <w:sz w:val="28"/>
          <w:szCs w:val="28"/>
        </w:rPr>
        <w:t xml:space="preserve">登记建档工作，为大厦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街道工作者人员个人工作总结 街道办工作人员工作总结二</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街道工作者人员个人工作总结 街道办工作人员工作总结三</w:t>
      </w:r>
    </w:p>
    <w:p>
      <w:pPr>
        <w:ind w:left="0" w:right="0" w:firstLine="560"/>
        <w:spacing w:before="450" w:after="450" w:line="312" w:lineRule="auto"/>
      </w:pPr>
      <w:r>
        <w:rPr>
          <w:rFonts w:ascii="宋体" w:hAnsi="宋体" w:eastAsia="宋体" w:cs="宋体"/>
          <w:color w:val="000"/>
          <w:sz w:val="28"/>
          <w:szCs w:val="28"/>
        </w:rPr>
        <w:t xml:space="preserve">20_年即将过去，为了做好20_年的工作，人事部作为一个重要的部门，现针对在20_年工作中取得的成绩及不足之处做一下总结，以便今后进一步更好地开展工作：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公司一直以控制人工成本为首要前提，严格控制人员增长。若短期生产任务紧张，例如f1赛事期间，我部通过机关职能部门支援等多种手段以满足短时间的人员需求;生产月饼期间，使用大量季节人员。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目前人员共计326名，其中合同工61名(其中东美安置人员22名)，劳务工278名，港方人员1名。根据投资公司精神，为了安定团结，从20_年5月20日我公司已接受东美人员22名合同工;从20_年7月1日接受旅业1人。公司招聘102人，离职50人，招聘季节工_0人。</w:t>
      </w:r>
    </w:p>
    <w:p>
      <w:pPr>
        <w:ind w:left="0" w:right="0" w:firstLine="560"/>
        <w:spacing w:before="450" w:after="450" w:line="312" w:lineRule="auto"/>
      </w:pPr>
      <w:r>
        <w:rPr>
          <w:rFonts w:ascii="宋体" w:hAnsi="宋体" w:eastAsia="宋体" w:cs="宋体"/>
          <w:color w:val="000"/>
          <w:sz w:val="28"/>
          <w:szCs w:val="28"/>
        </w:rPr>
        <w:t xml:space="preserve">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上海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1、很好完成了f1赛事工作</w:t>
      </w:r>
    </w:p>
    <w:p>
      <w:pPr>
        <w:ind w:left="0" w:right="0" w:firstLine="560"/>
        <w:spacing w:before="450" w:after="450" w:line="312" w:lineRule="auto"/>
      </w:pPr>
      <w:r>
        <w:rPr>
          <w:rFonts w:ascii="宋体" w:hAnsi="宋体" w:eastAsia="宋体" w:cs="宋体"/>
          <w:color w:val="000"/>
          <w:sz w:val="28"/>
          <w:szCs w:val="28"/>
        </w:rPr>
        <w:t xml:space="preserve">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浦东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四、目前存在很多问题20_年需要推进的方法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员工考勤计算直接影响人工成本，目前，只有虹桥有电子考勤，浦东用打卡机器，无法及时反映各部的考勤情况，在人力成本计算上不能正确反映，故在浦东申请电子考勤设备，为以后做考勤天天清做准备。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街道工作者人员个人工作总结 街道办工作人员工作总结四</w:t>
      </w:r>
    </w:p>
    <w:p>
      <w:pPr>
        <w:ind w:left="0" w:right="0" w:firstLine="560"/>
        <w:spacing w:before="450" w:after="450" w:line="312" w:lineRule="auto"/>
      </w:pPr>
      <w:r>
        <w:rPr>
          <w:rFonts w:ascii="宋体" w:hAnsi="宋体" w:eastAsia="宋体" w:cs="宋体"/>
          <w:color w:val="000"/>
          <w:sz w:val="28"/>
          <w:szCs w:val="28"/>
        </w:rPr>
        <w:t xml:space="preserve">回顾今年的工作，人事科在分管院长的领导下，在全处工作人员的共同努力下，较好的完成了本学期的工作任务，现将我科工作情景简要总结。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经过网络渠道发布招聘信息;选择部分重点高校参加其学校招聘会或举办专场招聘会;有选择的参加了_人才市场招聘会。认真完善招聘流程，经过多种渠道收集简历，及时审阅、筛选简历，对贴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黑体" w:hAnsi="黑体" w:eastAsia="黑体" w:cs="黑体"/>
          <w:color w:val="000000"/>
          <w:sz w:val="36"/>
          <w:szCs w:val="36"/>
          <w:b w:val="1"/>
          <w:bCs w:val="1"/>
        </w:rPr>
        <w:t xml:space="preserve">街道工作者人员个人工作总结 街道办工作人员工作总结五</w:t>
      </w:r>
    </w:p>
    <w:p>
      <w:pPr>
        <w:ind w:left="0" w:right="0" w:firstLine="560"/>
        <w:spacing w:before="450" w:after="450" w:line="312" w:lineRule="auto"/>
      </w:pPr>
      <w:r>
        <w:rPr>
          <w:rFonts w:ascii="宋体" w:hAnsi="宋体" w:eastAsia="宋体" w:cs="宋体"/>
          <w:color w:val="000"/>
          <w:sz w:val="28"/>
          <w:szCs w:val="28"/>
        </w:rPr>
        <w:t xml:space="preserve">我于__年__月毕业于___学校，同年__月参加工作，至今一直在卫生局人事科，__年__月任人事科科长，__年__月加入中国共产党。近三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在思想上，认真学习党的__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__大精神作为行动指导方针，学习与贯彻执行党的各项方针政策，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2025-05-03T20:05:32+08:00</dcterms:created>
  <dcterms:modified xsi:type="dcterms:W3CDTF">2025-05-03T20:05:32+08:00</dcterms:modified>
</cp:coreProperties>
</file>

<file path=docProps/custom.xml><?xml version="1.0" encoding="utf-8"?>
<Properties xmlns="http://schemas.openxmlformats.org/officeDocument/2006/custom-properties" xmlns:vt="http://schemas.openxmlformats.org/officeDocument/2006/docPropsVTypes"/>
</file>