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猪肉企业安全工作总结(推荐6篇)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猪肉企业安全工作总结1&gt;一、生物安全防控从人员洗澡消毒，进出舍踩脚踏盆及卫可洗手消毒，冲栏应知应会及安全操作，料槽及饮水器消毒处理，设施设备应知应会及安全操作进行讲解。同时告知新员工这样做的目的，防范非洲猪瘟是重中之重，因为猪只对于外界病毒...</w:t>
      </w:r>
    </w:p>
    <w:p>
      <w:pPr>
        <w:ind w:left="0" w:right="0" w:firstLine="560"/>
        <w:spacing w:before="450" w:after="450" w:line="312" w:lineRule="auto"/>
      </w:pPr>
      <w:r>
        <w:rPr>
          <w:rFonts w:ascii="黑体" w:hAnsi="黑体" w:eastAsia="黑体" w:cs="黑体"/>
          <w:color w:val="000000"/>
          <w:sz w:val="36"/>
          <w:szCs w:val="36"/>
          <w:b w:val="1"/>
          <w:bCs w:val="1"/>
        </w:rPr>
        <w:t xml:space="preserve">猪肉企业安全工作总结1</w:t>
      </w:r>
    </w:p>
    <w:p>
      <w:pPr>
        <w:ind w:left="0" w:right="0" w:firstLine="560"/>
        <w:spacing w:before="450" w:after="450" w:line="312" w:lineRule="auto"/>
      </w:pPr>
      <w:r>
        <w:rPr>
          <w:rFonts w:ascii="宋体" w:hAnsi="宋体" w:eastAsia="宋体" w:cs="宋体"/>
          <w:color w:val="000"/>
          <w:sz w:val="28"/>
          <w:szCs w:val="28"/>
        </w:rPr>
        <w:t xml:space="preserve">&gt;一、生物安全防控</w:t>
      </w:r>
    </w:p>
    <w:p>
      <w:pPr>
        <w:ind w:left="0" w:right="0" w:firstLine="560"/>
        <w:spacing w:before="450" w:after="450" w:line="312" w:lineRule="auto"/>
      </w:pPr>
      <w:r>
        <w:rPr>
          <w:rFonts w:ascii="宋体" w:hAnsi="宋体" w:eastAsia="宋体" w:cs="宋体"/>
          <w:color w:val="000"/>
          <w:sz w:val="28"/>
          <w:szCs w:val="28"/>
        </w:rPr>
        <w:t xml:space="preserve">从人员洗澡消毒，进出舍踩脚踏盆及卫可洗手消毒，冲栏应知应会及安全操作，料槽及饮水器消毒处理，设施设备应知应会及安全操作进行讲解。同时告知新员工这样做的目的，防范非洲猪瘟是重中之重，因为猪只对于外界病毒的抵抗力非常弱，我们每天的消毒就是尽可能的减少细菌病毒的传播，只有做好生物安全防控工作，才能最大程度地避免不必要的损失。同时告知新员工，时时刻刻要求自己，不管有没有人监督，生物安全防控都要切实的完成，不能说没人监督就偷个懒不洗澡不消毒，安全意识时时刻刻都要保持住，久而久之就养成习惯了。</w:t>
      </w:r>
    </w:p>
    <w:p>
      <w:pPr>
        <w:ind w:left="0" w:right="0" w:firstLine="560"/>
        <w:spacing w:before="450" w:after="450" w:line="312" w:lineRule="auto"/>
      </w:pPr>
      <w:r>
        <w:rPr>
          <w:rFonts w:ascii="宋体" w:hAnsi="宋体" w:eastAsia="宋体" w:cs="宋体"/>
          <w:color w:val="000"/>
          <w:sz w:val="28"/>
          <w:szCs w:val="28"/>
        </w:rPr>
        <w:t xml:space="preserve">&gt;二、冲栏</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我们检查冲栏质量合不合格，通过重复的冲洗能够完成任务，冲栏的过程中发现了很多的问题比如我们的料槽附近的螺丝容易掉落，通过和员工商量，我们手动进行对这些螺丝进行加固；四周拐角残渣不易冲掉，通知多次冲洗进行缓冲解决。</w:t>
      </w:r>
    </w:p>
    <w:p>
      <w:pPr>
        <w:ind w:left="0" w:right="0" w:firstLine="560"/>
        <w:spacing w:before="450" w:after="450" w:line="312" w:lineRule="auto"/>
      </w:pPr>
      <w:r>
        <w:rPr>
          <w:rFonts w:ascii="宋体" w:hAnsi="宋体" w:eastAsia="宋体" w:cs="宋体"/>
          <w:color w:val="000"/>
          <w:sz w:val="28"/>
          <w:szCs w:val="28"/>
        </w:rPr>
        <w:t xml:space="preserve">&gt;三、引种准备</w:t>
      </w:r>
    </w:p>
    <w:p>
      <w:pPr>
        <w:ind w:left="0" w:right="0" w:firstLine="560"/>
        <w:spacing w:before="450" w:after="450" w:line="312" w:lineRule="auto"/>
      </w:pPr>
      <w:r>
        <w:rPr>
          <w:rFonts w:ascii="宋体" w:hAnsi="宋体" w:eastAsia="宋体" w:cs="宋体"/>
          <w:color w:val="000"/>
          <w:sz w:val="28"/>
          <w:szCs w:val="28"/>
        </w:rPr>
        <w:t xml:space="preserve">我带领着几个新员工开始铺设彩条布，准备挡猪板及赶猪棍，做好消毒转群通道隔离措施，并仔细的告诉新员工们赶猪技巧及注意事项，要拿好手中的挡猪板防止猪只掉头并时刻保持自身安全的前提下赶猪。</w:t>
      </w:r>
    </w:p>
    <w:p>
      <w:pPr>
        <w:ind w:left="0" w:right="0" w:firstLine="560"/>
        <w:spacing w:before="450" w:after="450" w:line="312" w:lineRule="auto"/>
      </w:pPr>
      <w:r>
        <w:rPr>
          <w:rFonts w:ascii="宋体" w:hAnsi="宋体" w:eastAsia="宋体" w:cs="宋体"/>
          <w:color w:val="000"/>
          <w:sz w:val="28"/>
          <w:szCs w:val="28"/>
        </w:rPr>
        <w:t xml:space="preserve">&gt;四、存在的问题及解决措施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1.部分新员工生物安全防控意识不够强烈，工作期间员工受伤事件发生较多。</w:t>
      </w:r>
    </w:p>
    <w:p>
      <w:pPr>
        <w:ind w:left="0" w:right="0" w:firstLine="560"/>
        <w:spacing w:before="450" w:after="450" w:line="312" w:lineRule="auto"/>
      </w:pPr>
      <w:r>
        <w:rPr>
          <w:rFonts w:ascii="宋体" w:hAnsi="宋体" w:eastAsia="宋体" w:cs="宋体"/>
          <w:color w:val="000"/>
          <w:sz w:val="28"/>
          <w:szCs w:val="28"/>
        </w:rPr>
        <w:t xml:space="preserve">2.新员工工作流程不清楚，工作效率低下。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1.对全体新员工进行生物安全防控专题课件进行培训并考试，工作期间员工受伤事件发生较多，后期通过安全生产主题进行培训及现场老带新搭配工作，保证安全生产。</w:t>
      </w:r>
    </w:p>
    <w:p>
      <w:pPr>
        <w:ind w:left="0" w:right="0" w:firstLine="560"/>
        <w:spacing w:before="450" w:after="450" w:line="312" w:lineRule="auto"/>
      </w:pPr>
      <w:r>
        <w:rPr>
          <w:rFonts w:ascii="宋体" w:hAnsi="宋体" w:eastAsia="宋体" w:cs="宋体"/>
          <w:color w:val="000"/>
          <w:sz w:val="28"/>
          <w:szCs w:val="28"/>
        </w:rPr>
        <w:t xml:space="preserve">2.对全体员工进行集中培训，对各项工作流程进行梳理，使每位员工知道工作重点在哪里，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在以后的日子里，本人还是会虚心学习,充实自己，踏实工作尽自己的努力为公司为自己创造美好未来！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猪肉企业安全工作总结2</w:t>
      </w:r>
    </w:p>
    <w:p>
      <w:pPr>
        <w:ind w:left="0" w:right="0" w:firstLine="560"/>
        <w:spacing w:before="450" w:after="450" w:line="312" w:lineRule="auto"/>
      </w:pPr>
      <w:r>
        <w:rPr>
          <w:rFonts w:ascii="宋体" w:hAnsi="宋体" w:eastAsia="宋体" w:cs="宋体"/>
          <w:color w:val="000"/>
          <w:sz w:val="28"/>
          <w:szCs w:val="28"/>
        </w:rPr>
        <w:t xml:space="preserve">猪肉市场监管工作总结</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广大消费者的身心健康，关系到社会的和谐稳定。今年来，园区工商局一直认真做好猪肉质量安全监管工作，进一步落实各项工作制度，加强对肉类市场的监督检查，较好的维护了肉类经营市场的经营秩序，保证了市场的正常供应和肉品质量安全，基本做到了让广大消费者吃上了放心肉。现将全年工作汇报如下：</w:t>
      </w:r>
    </w:p>
    <w:p>
      <w:pPr>
        <w:ind w:left="0" w:right="0" w:firstLine="560"/>
        <w:spacing w:before="450" w:after="450" w:line="312" w:lineRule="auto"/>
      </w:pPr>
      <w:r>
        <w:rPr>
          <w:rFonts w:ascii="宋体" w:hAnsi="宋体" w:eastAsia="宋体" w:cs="宋体"/>
          <w:color w:val="000"/>
          <w:sz w:val="28"/>
          <w:szCs w:val="28"/>
        </w:rPr>
        <w:t xml:space="preserve">一、把好市场准入关口。一是严把市场主体准入关。凡从事猪肉生产经营活动的市场主体，必须依法注册登记。对涉及前置审批事项的，要严格按照“先证后照”原则办理注册登记手续。严厉查处无证无照经营猪肉行为。二是严把猪肉准入关。凡从事猪肉销售的市场、集市、超市等经营场所，都要在生猪定点屠宰厂进行屠宰，严禁经营其他渠道的猪肉，确保猪肉质量安全。</w:t>
      </w:r>
    </w:p>
    <w:p>
      <w:pPr>
        <w:ind w:left="0" w:right="0" w:firstLine="560"/>
        <w:spacing w:before="450" w:after="450" w:line="312" w:lineRule="auto"/>
      </w:pPr>
      <w:r>
        <w:rPr>
          <w:rFonts w:ascii="宋体" w:hAnsi="宋体" w:eastAsia="宋体" w:cs="宋体"/>
          <w:color w:val="000"/>
          <w:sz w:val="28"/>
          <w:szCs w:val="28"/>
        </w:rPr>
        <w:t xml:space="preserve">二、强化市场主体落实产品安全管理责任制。推行市场开办者食品质量第一责任人责任制度，明确市场开办者既要与场内经营者、工商部门签订书面责任书，又要审查入场经营者的经营资格，自查猪肉进货渠道、检验检疫证明。</w:t>
      </w:r>
    </w:p>
    <w:p>
      <w:pPr>
        <w:ind w:left="0" w:right="0" w:firstLine="560"/>
        <w:spacing w:before="450" w:after="450" w:line="312" w:lineRule="auto"/>
      </w:pPr>
      <w:r>
        <w:rPr>
          <w:rFonts w:ascii="宋体" w:hAnsi="宋体" w:eastAsia="宋体" w:cs="宋体"/>
          <w:color w:val="000"/>
          <w:sz w:val="28"/>
          <w:szCs w:val="28"/>
        </w:rPr>
        <w:t xml:space="preserve">三、推行市场预警制。按照“教育与处罚”相结合的原则，对轻微违法经营者，向其下发预警整改通知书，责令其改正违法行为，教育其守法经营，诚实信用；对未进行检验检疫猪肉，必须强制退市，对经营者依法进行处罚。</w:t>
      </w:r>
    </w:p>
    <w:p>
      <w:pPr>
        <w:ind w:left="0" w:right="0" w:firstLine="560"/>
        <w:spacing w:before="450" w:after="450" w:line="312" w:lineRule="auto"/>
      </w:pPr>
      <w:r>
        <w:rPr>
          <w:rFonts w:ascii="宋体" w:hAnsi="宋体" w:eastAsia="宋体" w:cs="宋体"/>
          <w:color w:val="000"/>
          <w:sz w:val="28"/>
          <w:szCs w:val="28"/>
        </w:rPr>
        <w:t xml:space="preserve">四、是加大宣传教育力度。结合平时的监督检查，我们在日常监</w:t>
      </w:r>
    </w:p>
    <w:p>
      <w:pPr>
        <w:ind w:left="0" w:right="0" w:firstLine="560"/>
        <w:spacing w:before="450" w:after="450" w:line="312" w:lineRule="auto"/>
      </w:pPr>
      <w:r>
        <w:rPr>
          <w:rFonts w:ascii="宋体" w:hAnsi="宋体" w:eastAsia="宋体" w:cs="宋体"/>
          <w:color w:val="000"/>
          <w:sz w:val="28"/>
          <w:szCs w:val="28"/>
        </w:rPr>
        <w:t xml:space="preserve">管工作中经常性的向消费者、屠宰户、经营户广泛宣传法律法规政策。通过宣传，增强了消费者自我保护意识和肉品鉴别能力，提高了屠宰户、经营户对私屠滥宰危害性的认识，强化了他们的法治观念，为促使全县生猪定点屠宰工作走上规范化、法制化轨道营造了良好的社会氛围。</w:t>
      </w:r>
    </w:p>
    <w:p>
      <w:pPr>
        <w:ind w:left="0" w:right="0" w:firstLine="560"/>
        <w:spacing w:before="450" w:after="450" w:line="312" w:lineRule="auto"/>
      </w:pPr>
      <w:r>
        <w:rPr>
          <w:rFonts w:ascii="宋体" w:hAnsi="宋体" w:eastAsia="宋体" w:cs="宋体"/>
          <w:color w:val="000"/>
          <w:sz w:val="28"/>
          <w:szCs w:val="28"/>
        </w:rPr>
        <w:t xml:space="preserve">全年自3月以来，检查共计出动执法员117人次，出动车辆车次。检查猪肉经营户511户次，暂无违法案件发生。21</w:t>
      </w:r>
    </w:p>
    <w:p>
      <w:pPr>
        <w:ind w:left="0" w:right="0" w:firstLine="560"/>
        <w:spacing w:before="450" w:after="450" w:line="312" w:lineRule="auto"/>
      </w:pPr>
      <w:r>
        <w:rPr>
          <w:rFonts w:ascii="黑体" w:hAnsi="黑体" w:eastAsia="黑体" w:cs="黑体"/>
          <w:color w:val="000000"/>
          <w:sz w:val="36"/>
          <w:szCs w:val="36"/>
          <w:b w:val="1"/>
          <w:bCs w:val="1"/>
        </w:rPr>
        <w:t xml:space="preserve">猪肉企业安全工作总结3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猪肉企业安全工作总结4</w:t>
      </w:r>
    </w:p>
    <w:p>
      <w:pPr>
        <w:ind w:left="0" w:right="0" w:firstLine="560"/>
        <w:spacing w:before="450" w:after="450" w:line="312" w:lineRule="auto"/>
      </w:pPr>
      <w:r>
        <w:rPr>
          <w:rFonts w:ascii="宋体" w:hAnsi="宋体" w:eastAsia="宋体" w:cs="宋体"/>
          <w:color w:val="000"/>
          <w:sz w:val="28"/>
          <w:szCs w:val="28"/>
        </w:rPr>
        <w:t xml:space="preserve">猪肉价格出现比较大幅度、长时间的上涨，到底是什么原因造成的？第一，这次猪肉价格上涨的原因是多方面的，根本的原因是国际市场粮价的上涨带动了国内市场粮价的上涨。从国际市场看，全球的粮食连续两年减产。去年的全球谷物产量近20亿吨，比20_年减产了3300万吨。还有就是国际石油的价格长期居高不下，部分国家用玉米生产乙醇，用食物植物油生产生物柴油大幅度增加，因此造成了全球的玉米供给紧张和食用植物油供给紧张。今年8月份，全球的玉米价格比上年同期上涨了44%，小麦的价格上涨了73%，大豆价格上涨了52%。刚才说的是期货价格。现货的国际市场价格，玉米价格涨了32%，小麦涨了68%，大豆的价格上涨了40%。国际市场粮价的上涨也带动了国内市场粮价的上涨。这是猪肉等副食品价格上涨的主要原因。</w:t>
      </w:r>
    </w:p>
    <w:p>
      <w:pPr>
        <w:ind w:left="0" w:right="0" w:firstLine="560"/>
        <w:spacing w:before="450" w:after="450" w:line="312" w:lineRule="auto"/>
      </w:pPr>
      <w:r>
        <w:rPr>
          <w:rFonts w:ascii="宋体" w:hAnsi="宋体" w:eastAsia="宋体" w:cs="宋体"/>
          <w:color w:val="000"/>
          <w:sz w:val="28"/>
          <w:szCs w:val="28"/>
        </w:rPr>
        <w:t xml:space="preserve">第二，这次猪肉价格上涨的直接原因是，去年生猪的价格过低和蓝耳病疫情的双重影响，造成了生猪出栏数量的减少。生猪市场带有周期性波动的特点，去年二季度，正是这一轮生猪价格波动的低谷，生猪最低价格每市斤元。由于养猪亏损，造成了农民大量宰杀母猪。去年夏季以来发生在南方地区的猪蓝耳病疫情，造成了母猪流产和仔猪大量死亡。据国家_统计，去年年底全**猪的存栏减少了，今年6月底比上一年的6月底，同期相比，母猪的存栏又减少了7%。这就造成了市场生猪供给量的减少。</w:t>
      </w:r>
    </w:p>
    <w:p>
      <w:pPr>
        <w:ind w:left="0" w:right="0" w:firstLine="560"/>
        <w:spacing w:before="450" w:after="450" w:line="312" w:lineRule="auto"/>
      </w:pPr>
      <w:r>
        <w:rPr>
          <w:rFonts w:ascii="宋体" w:hAnsi="宋体" w:eastAsia="宋体" w:cs="宋体"/>
          <w:color w:val="000"/>
          <w:sz w:val="28"/>
          <w:szCs w:val="28"/>
        </w:rPr>
        <w:t xml:space="preserve">第三，现在生猪生产的外部环境发生了很大的变化，也对养猪造成了不良的影响。比如说工业化和城镇化的推进，造成了农民散养母猪出现下降。还有生猪生产方式的转变，现在生猪的生产逐渐由散养户退养到大规模的专业养殖户增加饲养，这两个在变化的过程中，也对生猪生产产生一些不利的影响。还有就是农民外出务工增加，农民收入的多元化，造成了生猪饲养的比较效益下降，都影响了农民的养猪积极性。</w:t>
      </w:r>
    </w:p>
    <w:p>
      <w:pPr>
        <w:ind w:left="0" w:right="0" w:firstLine="560"/>
        <w:spacing w:before="450" w:after="450" w:line="312" w:lineRule="auto"/>
      </w:pPr>
      <w:r>
        <w:rPr>
          <w:rFonts w:ascii="宋体" w:hAnsi="宋体" w:eastAsia="宋体" w:cs="宋体"/>
          <w:color w:val="000"/>
          <w:sz w:val="28"/>
          <w:szCs w:val="28"/>
        </w:rPr>
        <w:t xml:space="preserve">第四，需求方面，随着人们生活水平的提高和进城务工农民数量的增加，对猪肉的需求数量也随之增加。</w:t>
      </w:r>
    </w:p>
    <w:p>
      <w:pPr>
        <w:ind w:left="0" w:right="0" w:firstLine="560"/>
        <w:spacing w:before="450" w:after="450" w:line="312" w:lineRule="auto"/>
      </w:pPr>
      <w:r>
        <w:rPr>
          <w:rFonts w:ascii="黑体" w:hAnsi="黑体" w:eastAsia="黑体" w:cs="黑体"/>
          <w:color w:val="000000"/>
          <w:sz w:val="36"/>
          <w:szCs w:val="36"/>
          <w:b w:val="1"/>
          <w:bCs w:val="1"/>
        </w:rPr>
        <w:t xml:space="preserve">猪肉企业安全工作总结5</w:t>
      </w:r>
    </w:p>
    <w:p>
      <w:pPr>
        <w:ind w:left="0" w:right="0" w:firstLine="560"/>
        <w:spacing w:before="450" w:after="450" w:line="312" w:lineRule="auto"/>
      </w:pPr>
      <w:r>
        <w:rPr>
          <w:rFonts w:ascii="宋体" w:hAnsi="宋体" w:eastAsia="宋体" w:cs="宋体"/>
          <w:color w:val="000"/>
          <w:sz w:val="28"/>
          <w:szCs w:val="28"/>
        </w:rPr>
        <w:t xml:space="preserve">20xx年以来，我县生猪定点屠宰工作在县委、县政府的正确领导和有关部门的密切配合下，经稽查队全体同志共同努力，生猪定点屠宰工作取得了一定的成绩，现总结如下：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&gt;一、20xx年三季度工作情况</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黑体" w:hAnsi="黑体" w:eastAsia="黑体" w:cs="黑体"/>
          <w:color w:val="000000"/>
          <w:sz w:val="36"/>
          <w:szCs w:val="36"/>
          <w:b w:val="1"/>
          <w:bCs w:val="1"/>
        </w:rPr>
        <w:t xml:space="preserve">猪肉企业安全工作总结6</w:t>
      </w:r>
    </w:p>
    <w:p>
      <w:pPr>
        <w:ind w:left="0" w:right="0" w:firstLine="560"/>
        <w:spacing w:before="450" w:after="450" w:line="312" w:lineRule="auto"/>
      </w:pPr>
      <w:r>
        <w:rPr>
          <w:rFonts w:ascii="宋体" w:hAnsi="宋体" w:eastAsia="宋体" w:cs="宋体"/>
          <w:color w:val="000"/>
          <w:sz w:val="28"/>
          <w:szCs w:val="28"/>
        </w:rPr>
        <w:t xml:space="preserve">20_年客运行业安全生产工作总结</w:t>
      </w:r>
    </w:p>
    <w:p>
      <w:pPr>
        <w:ind w:left="0" w:right="0" w:firstLine="560"/>
        <w:spacing w:before="450" w:after="450" w:line="312" w:lineRule="auto"/>
      </w:pPr>
      <w:r>
        <w:rPr>
          <w:rFonts w:ascii="宋体" w:hAnsi="宋体" w:eastAsia="宋体" w:cs="宋体"/>
          <w:color w:val="000"/>
          <w:sz w:val="28"/>
          <w:szCs w:val="28"/>
        </w:rPr>
        <w:t xml:space="preserve">20_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_年度安全生产责任目标。</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_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_]81号关于集中开展道路客运隐患整治专项行动的工作要求和三部委《关于进一步深化和拓展道路客运隐患整治专项行动的通知》（安监总局一[20_]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_]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3、严格按照“四不放过”的处理原则，依法严肃查处事故 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_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202_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_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_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六、安全生产责任指标</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宋体" w:hAnsi="宋体" w:eastAsia="宋体" w:cs="宋体"/>
          <w:color w:val="000"/>
          <w:sz w:val="28"/>
          <w:szCs w:val="28"/>
        </w:rPr>
        <w:t xml:space="preserve">xxxx20_年度安全生产工作计划</w:t>
      </w:r>
    </w:p>
    <w:p>
      <w:pPr>
        <w:ind w:left="0" w:right="0" w:firstLine="560"/>
        <w:spacing w:before="450" w:after="450" w:line="312" w:lineRule="auto"/>
      </w:pPr>
      <w:r>
        <w:rPr>
          <w:rFonts w:ascii="宋体" w:hAnsi="宋体" w:eastAsia="宋体" w:cs="宋体"/>
          <w:color w:val="000"/>
          <w:sz w:val="28"/>
          <w:szCs w:val="28"/>
        </w:rPr>
        <w:t xml:space="preserve">为了认真贯彻落实《安全生产法》等法律、法规，强化安全生产意识，落实企业安全生产主体责任，保障各项安全生产工作落实到位，创造安全稳定的经济发展环境，实现安全生产责任目标，特拟定20_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安全第一、预防为主、综合治理”方针，以_理论“三个代表”思想和党的_精神为指导，深刻理解安全生产成效是检验是否落实科学发展观的重要标准；完善安全规章制度，完善责任体系，夯实管理基础，推动工作创新，突出安全生产监督检查，强化隐患排查整治，确保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1、追求旅客、货物（危险品）运输零伤亡。</w:t>
      </w:r>
    </w:p>
    <w:p>
      <w:pPr>
        <w:ind w:left="0" w:right="0" w:firstLine="560"/>
        <w:spacing w:before="450" w:after="450" w:line="312" w:lineRule="auto"/>
      </w:pPr>
      <w:r>
        <w:rPr>
          <w:rFonts w:ascii="宋体" w:hAnsi="宋体" w:eastAsia="宋体" w:cs="宋体"/>
          <w:color w:val="000"/>
          <w:sz w:val="28"/>
          <w:szCs w:val="28"/>
        </w:rPr>
        <w:t xml:space="preserve">2、有效防范较大以上道路交通责任事故，遏制一般以下事故发生，进一步减少道路交通事故总量，确保四项安全控制指标与去年同比稳中有降。</w:t>
      </w:r>
    </w:p>
    <w:p>
      <w:pPr>
        <w:ind w:left="0" w:right="0" w:firstLine="560"/>
        <w:spacing w:before="450" w:after="450" w:line="312" w:lineRule="auto"/>
      </w:pPr>
      <w:r>
        <w:rPr>
          <w:rFonts w:ascii="宋体" w:hAnsi="宋体" w:eastAsia="宋体" w:cs="宋体"/>
          <w:color w:val="000"/>
          <w:sz w:val="28"/>
          <w:szCs w:val="28"/>
        </w:rPr>
        <w:t xml:space="preserve">3、确保质量、职业健康安全管理体系符合国家相关法律法规和行业标准及服务规范，不断满足顾客需求。</w:t>
      </w:r>
    </w:p>
    <w:p>
      <w:pPr>
        <w:ind w:left="0" w:right="0" w:firstLine="560"/>
        <w:spacing w:before="450" w:after="450" w:line="312" w:lineRule="auto"/>
      </w:pPr>
      <w:r>
        <w:rPr>
          <w:rFonts w:ascii="宋体" w:hAnsi="宋体" w:eastAsia="宋体" w:cs="宋体"/>
          <w:color w:val="000"/>
          <w:sz w:val="28"/>
          <w:szCs w:val="28"/>
        </w:rPr>
        <w:t xml:space="preserve">三、工作计划及具体要求</w:t>
      </w:r>
    </w:p>
    <w:p>
      <w:pPr>
        <w:ind w:left="0" w:right="0" w:firstLine="560"/>
        <w:spacing w:before="450" w:after="450" w:line="312" w:lineRule="auto"/>
      </w:pPr>
      <w:r>
        <w:rPr>
          <w:rFonts w:ascii="宋体" w:hAnsi="宋体" w:eastAsia="宋体" w:cs="宋体"/>
          <w:color w:val="000"/>
          <w:sz w:val="28"/>
          <w:szCs w:val="28"/>
        </w:rPr>
        <w:t xml:space="preserve">（一）为切实贯彻落实安全生产主体责任，把安全生产的措施、制度贯穿于安全生产的每一个环节中，分公司与所属各部门签订《安全生产责任书》。各单位、部门要与班组、员工、驾驶员签订安全生产岗位责任书，逐级分解安全责任指标，以确保安全生产的顺利开展。</w:t>
      </w:r>
    </w:p>
    <w:p>
      <w:pPr>
        <w:ind w:left="0" w:right="0" w:firstLine="560"/>
        <w:spacing w:before="450" w:after="450" w:line="312" w:lineRule="auto"/>
      </w:pPr>
      <w:r>
        <w:rPr>
          <w:rFonts w:ascii="宋体" w:hAnsi="宋体" w:eastAsia="宋体" w:cs="宋体"/>
          <w:color w:val="000"/>
          <w:sz w:val="28"/>
          <w:szCs w:val="28"/>
        </w:rPr>
        <w:t xml:space="preserve">（二）为保证安全生产有序开展，根据政府、行业管理部门对安全生产工作的指示、精神，定期或不定期组织召开安全生产会议，总结安全生产工作，安排布置安全生产工作。所属各部门每月召开安全生产会议不少于1次，以落实上级、分公司对安全生产工作的要求。</w:t>
      </w:r>
    </w:p>
    <w:p>
      <w:pPr>
        <w:ind w:left="0" w:right="0" w:firstLine="560"/>
        <w:spacing w:before="450" w:after="450" w:line="312" w:lineRule="auto"/>
      </w:pPr>
      <w:r>
        <w:rPr>
          <w:rFonts w:ascii="宋体" w:hAnsi="宋体" w:eastAsia="宋体" w:cs="宋体"/>
          <w:color w:val="000"/>
          <w:sz w:val="28"/>
          <w:szCs w:val="28"/>
        </w:rPr>
        <w:t xml:space="preserve">（三）安全生产工作要做到年底有计划，季度有总结，月底有检查；对典型事故要有“四不放过”教育和整改防范措施。对“元旦”、“春节”、“泼水节”、“五一”、“十一”黄金周、安全生产月以及雨季、冬天等重点特殊时段要做到早部署、早安排，并制定安全管理方案，有针对性地开展专项检查。根据国家、行业部门对安全生产管理的要求，分公司安全领导检查小组，对各部门的工作定期或不定期实施监督检查；全年计划上路或到各单位开展安全检查不少于12次。</w:t>
      </w:r>
    </w:p>
    <w:p>
      <w:pPr>
        <w:ind w:left="0" w:right="0" w:firstLine="560"/>
        <w:spacing w:before="450" w:after="450" w:line="312" w:lineRule="auto"/>
      </w:pPr>
      <w:r>
        <w:rPr>
          <w:rFonts w:ascii="宋体" w:hAnsi="宋体" w:eastAsia="宋体" w:cs="宋体"/>
          <w:color w:val="000"/>
          <w:sz w:val="28"/>
          <w:szCs w:val="28"/>
        </w:rPr>
        <w:t xml:space="preserve">（四）大力推进企业安全文化建设。充分利用安全教育培训、黑板报、宣传栏、广播等多种宣传形式，广泛地向员工、驾驶员、旅客普及安全生产知识，宣传国家、政府对安全生产的方针政策。促进企业安全文化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五）推进安全生产教育培训工作。从人的不安全行为，物的不安全状态以及管理缺陷等方面，持续抓好从业人员的安全素质教育，整体推进从业人员安全素质、技术素质、职业道德水平的提高。重点抓好以下工作：</w:t>
      </w:r>
    </w:p>
    <w:p>
      <w:pPr>
        <w:ind w:left="0" w:right="0" w:firstLine="560"/>
        <w:spacing w:before="450" w:after="450" w:line="312" w:lineRule="auto"/>
      </w:pPr>
      <w:r>
        <w:rPr>
          <w:rFonts w:ascii="宋体" w:hAnsi="宋体" w:eastAsia="宋体" w:cs="宋体"/>
          <w:color w:val="000"/>
          <w:sz w:val="28"/>
          <w:szCs w:val="28"/>
        </w:rPr>
        <w:t xml:space="preserve">1、全年计划对分公司安全管理人员进1—2次关于法律法规、履职责任、安全管理、统筹业务、消防安全知识培训，以提高安全生产管理人员的履职能力、责任心、执行力和思想素质、职业道德的养成，有效地促进安全生产工作的稳步开展。</w:t>
      </w:r>
    </w:p>
    <w:p>
      <w:pPr>
        <w:ind w:left="0" w:right="0" w:firstLine="560"/>
        <w:spacing w:before="450" w:after="450" w:line="312" w:lineRule="auto"/>
      </w:pPr>
      <w:r>
        <w:rPr>
          <w:rFonts w:ascii="宋体" w:hAnsi="宋体" w:eastAsia="宋体" w:cs="宋体"/>
          <w:color w:val="000"/>
          <w:sz w:val="28"/>
          <w:szCs w:val="28"/>
        </w:rPr>
        <w:t xml:space="preserve">2、进一步拓宽管理层人员安全生产管理的知识面，不断更新加强公司对驾驶员安全意识、危险因素辨识、事故救护常识及救援、驾驶技能、思想素质、职业道德的安全教育培训工作。</w:t>
      </w:r>
    </w:p>
    <w:p>
      <w:pPr>
        <w:ind w:left="0" w:right="0" w:firstLine="560"/>
        <w:spacing w:before="450" w:after="450" w:line="312" w:lineRule="auto"/>
      </w:pPr>
      <w:r>
        <w:rPr>
          <w:rFonts w:ascii="宋体" w:hAnsi="宋体" w:eastAsia="宋体" w:cs="宋体"/>
          <w:color w:val="000"/>
          <w:sz w:val="28"/>
          <w:szCs w:val="28"/>
        </w:rPr>
        <w:t xml:space="preserve">3、持续深入开展对员工、驾驶员风险意识和职业道德的教育工作，特别是对新聘员工“三级”安全培训教育和特种作业人员的岗前培训及资质证照把关，切实做到培训合格率、持证上岗率达100%，使员工、驾驶员做到知法守法，遵守安全生产规章制度和操作规程。组织驾驶员学习每月不得少于4次，驾驶员参加安全学习每月不得少于2次；事故分析、员工教育、安全例会每月不得少于1次，以强化危害、危险因素的辨识能力，进一步提高遵守安全生产法律法规的自觉性。</w:t>
      </w:r>
    </w:p>
    <w:p>
      <w:pPr>
        <w:ind w:left="0" w:right="0" w:firstLine="560"/>
        <w:spacing w:before="450" w:after="450" w:line="312" w:lineRule="auto"/>
      </w:pPr>
      <w:r>
        <w:rPr>
          <w:rFonts w:ascii="宋体" w:hAnsi="宋体" w:eastAsia="宋体" w:cs="宋体"/>
          <w:color w:val="000"/>
          <w:sz w:val="28"/>
          <w:szCs w:val="28"/>
        </w:rPr>
        <w:t xml:space="preserve">（六）切实抓好消防、治安、维稳安全责任制，加强公共聚集场所消防、治安安全，加强生产作业场所、生活区域监控、巡查值守工作。</w:t>
      </w:r>
    </w:p>
    <w:p>
      <w:pPr>
        <w:ind w:left="0" w:right="0" w:firstLine="560"/>
        <w:spacing w:before="450" w:after="450" w:line="312" w:lineRule="auto"/>
      </w:pPr>
      <w:r>
        <w:rPr>
          <w:rFonts w:ascii="宋体" w:hAnsi="宋体" w:eastAsia="宋体" w:cs="宋体"/>
          <w:color w:val="000"/>
          <w:sz w:val="28"/>
          <w:szCs w:val="28"/>
        </w:rPr>
        <w:t xml:space="preserve">（七）旅客运输是安全生产工作的重中之重。因此，一是要认真抓好基础管理工作，不断加强对安全生产规律的认识，不断地强化安全责任，把安全管理工作建立在科学、系统、标准化管理的基础上，积极主动寻找解决生产过程中存在问题的办法，确保各项安全生产措施制度得以贯彻落实。二是要强化机务、调度、安全一体化管理，技术上切实抓好车辆二级维护及隐患排查管理；静态上加强驾驶员安全信息系统和驾驶员资质证照档案的管理；动态上加强车辆GPS监控系统跟踪检查和车辆运行动态的路检路查，有效防控驾驶员“三超”和疲劳、酒后驾驶行为；业务上加强与相关单位及客运站的沟通和联系，做好车队派班、客运站报班驾驶员资质证照、车辆例保检查；同时，对客运车辆还要加强加班、包车，夜班车运行、农村客运班线及微型车辆运输的管理，控制驾驶员加班、包车的频次；确保车辆运行的安全。三是认真做好安全统筹、交强险投统（保）的宣传工作，提高服务质量，全面提高风险防范意识，加强对到期投统、投保交强险车辆的清理，防止脱统（保）、漏统（保），确保车辆参统及投保交强险率达100%。</w:t>
      </w:r>
    </w:p>
    <w:p>
      <w:pPr>
        <w:ind w:left="0" w:right="0" w:firstLine="560"/>
        <w:spacing w:before="450" w:after="450" w:line="312" w:lineRule="auto"/>
      </w:pPr>
      <w:r>
        <w:rPr>
          <w:rFonts w:ascii="宋体" w:hAnsi="宋体" w:eastAsia="宋体" w:cs="宋体"/>
          <w:color w:val="000"/>
          <w:sz w:val="28"/>
          <w:szCs w:val="28"/>
        </w:rPr>
        <w:t xml:space="preserve">（八）严格按照云南省客运车辆计算机监管系统实行对人、车进行“三关一监督”、一卡通的要求，坚持“以人为本、温磬服务” 理念和“三优三化”标准，严格做好驾驶员调派、报班酒精含量检测管理和各项服务工作。切实加强旅客行包“三违”物品的检查，防止旅客携带危险品进站乘车；对客流高峰要有应急准备，提前做好客运站场秩序的疏导工作，做到派班发车井然有序，客不待车、站不压客，维护良好的运输市场秩序。加强公共安全巡查和治安、防火防爆检查工作，确保人员密集场所的公共安全。切实加强公共安全卫生安全管理，抓好公共卫生防疫长效机制建设，加强人畜禽等高传染性疾病、特别是流行病的防疫工作。</w:t>
      </w:r>
    </w:p>
    <w:p>
      <w:pPr>
        <w:ind w:left="0" w:right="0" w:firstLine="560"/>
        <w:spacing w:before="450" w:after="450" w:line="312" w:lineRule="auto"/>
      </w:pPr>
      <w:r>
        <w:rPr>
          <w:rFonts w:ascii="宋体" w:hAnsi="宋体" w:eastAsia="宋体" w:cs="宋体"/>
          <w:color w:val="000"/>
          <w:sz w:val="28"/>
          <w:szCs w:val="28"/>
        </w:rPr>
        <w:t xml:space="preserve">（九）强化公务车管理。公务车驾驶人，必须严格遵守公司《公务车安全管理规定》，严禁酒后驾车，确保行车安全。</w:t>
      </w:r>
    </w:p>
    <w:p>
      <w:pPr>
        <w:ind w:left="0" w:right="0" w:firstLine="560"/>
        <w:spacing w:before="450" w:after="450" w:line="312" w:lineRule="auto"/>
      </w:pPr>
      <w:r>
        <w:rPr>
          <w:rFonts w:ascii="宋体" w:hAnsi="宋体" w:eastAsia="宋体" w:cs="宋体"/>
          <w:color w:val="000"/>
          <w:sz w:val="28"/>
          <w:szCs w:val="28"/>
        </w:rPr>
        <w:t xml:space="preserve">（十）进一步完善突发事件应急管理，分公司在20_年二季度完善各类安全生产事故应急预案，并上报公司备案。根据各自安全生产的特点，政府或行业管理部门对安全生产的要求，有针对性地开展应急预案的演练，持续改进，整体推进分公司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2025-07-30T05:37:28+08:00</dcterms:created>
  <dcterms:modified xsi:type="dcterms:W3CDTF">2025-07-30T05:37:28+08:00</dcterms:modified>
</cp:coreProperties>
</file>

<file path=docProps/custom.xml><?xml version="1.0" encoding="utf-8"?>
<Properties xmlns="http://schemas.openxmlformats.org/officeDocument/2006/custom-properties" xmlns:vt="http://schemas.openxmlformats.org/officeDocument/2006/docPropsVTypes"/>
</file>