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2024年乡镇安全生产工作总结范文通用(3篇)</w:t>
      </w:r>
      <w:bookmarkEnd w:id="1"/>
    </w:p>
    <w:p>
      <w:pPr>
        <w:jc w:val="center"/>
        <w:spacing w:before="0" w:after="450"/>
      </w:pPr>
      <w:r>
        <w:rPr>
          <w:rFonts w:ascii="Arial" w:hAnsi="Arial" w:eastAsia="Arial" w:cs="Arial"/>
          <w:color w:val="999999"/>
          <w:sz w:val="20"/>
          <w:szCs w:val="20"/>
        </w:rPr>
        <w:t xml:space="preserve">来源：网络  作者：青灯古佛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乡镇安全生产工作总结范文通用一坚持以邓小平理论和三个代表重要思想，科学发展观的要求为指导，认真贯彻落实党的xx届四中全会的相关精神，深入学习实践科学发展观，以建设和谐瓦子、平安瓦子为目标，强化管理和监督，把安全工作放在党委政府工作的...</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xx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责任心。镇党委政府将加强安全工作的领导，各部门要密切配合，镇将以安全办公室为主要阵地开展安全工作，各单位要落实专人管理安全工作，实行领导责任制，即各村(居)民委员会、各单位的主要负责人是第一责任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4、严格实行目标责任追究制和“一票否决制”。年初与村社和镇属各部门、学校、企业业主、个体户等签好目标责任书，明确好责任和义务，同时进一步完善责任追究制和“一票否决制”。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保持警惕，耐心细致的做好各项工作，争取把事故苗头消失在萌芽状态中，对出现的新问题、新情况，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20_年乡镇安全生产工作总结范文通用二</w:t>
      </w:r>
    </w:p>
    <w:p>
      <w:pPr>
        <w:ind w:left="0" w:right="0" w:firstLine="560"/>
        <w:spacing w:before="450" w:after="450" w:line="312" w:lineRule="auto"/>
      </w:pPr>
      <w:r>
        <w:rPr>
          <w:rFonts w:ascii="宋体" w:hAnsi="宋体" w:eastAsia="宋体" w:cs="宋体"/>
          <w:color w:val="000"/>
          <w:sz w:val="28"/>
          <w:szCs w:val="28"/>
        </w:rPr>
        <w:t xml:space="preserve">20xx年以来，我镇安全生产工作镇党委政府的正确领导下，在县安监局的精心指导下，认真学习贯彻落实党的和xx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5、切实抓好危险化学物品及爆炸物品的管理。搞好危险、有毒化学物品的检查和处理，对剧毒化学物品实行全过程跟踪管理。整顿和规范成品油经营市场，把好“市场准入关”和严格执行安全生产条件先审制。中和派出所要严格规范民用爆炸物品储存使用，打击非法购买、使用爆炸物品的行为，取缔非法销售烟花鞭炮的行为。</w:t>
      </w:r>
    </w:p>
    <w:p>
      <w:pPr>
        <w:ind w:left="0" w:right="0" w:firstLine="560"/>
        <w:spacing w:before="450" w:after="450" w:line="312" w:lineRule="auto"/>
      </w:pPr>
      <w:r>
        <w:rPr>
          <w:rFonts w:ascii="宋体" w:hAnsi="宋体" w:eastAsia="宋体" w:cs="宋体"/>
          <w:color w:val="000"/>
          <w:sz w:val="28"/>
          <w:szCs w:val="28"/>
        </w:rPr>
        <w:t xml:space="preserve">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各村(社区)两委、驻镇单位负责人和安全协管员及其从业人员的安全生产培训教育，认真落实从业资格和持证上岗制度，不断提高干部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20_年乡镇安全生产工作总结范文通用三</w:t>
      </w:r>
    </w:p>
    <w:p>
      <w:pPr>
        <w:ind w:left="0" w:right="0" w:firstLine="560"/>
        <w:spacing w:before="450" w:after="450" w:line="312" w:lineRule="auto"/>
      </w:pPr>
      <w:r>
        <w:rPr>
          <w:rFonts w:ascii="宋体" w:hAnsi="宋体" w:eastAsia="宋体" w:cs="宋体"/>
          <w:color w:val="000"/>
          <w:sz w:val="28"/>
          <w:szCs w:val="28"/>
        </w:rPr>
        <w:t xml:space="preserve">为深入贯彻落实国家、自治区安全生产的法律、法规，进一步做好20__年度农机安全生产工作，经和田县安全生产领导小组研究制定《和田县20__年度农机安全生产工作计划》，具体计划内容如下：</w:t>
      </w:r>
    </w:p>
    <w:p>
      <w:pPr>
        <w:ind w:left="0" w:right="0" w:firstLine="560"/>
        <w:spacing w:before="450" w:after="450" w:line="312" w:lineRule="auto"/>
      </w:pPr>
      <w:r>
        <w:rPr>
          <w:rFonts w:ascii="宋体" w:hAnsi="宋体" w:eastAsia="宋体" w:cs="宋体"/>
          <w:color w:val="000"/>
          <w:sz w:val="28"/>
          <w:szCs w:val="28"/>
        </w:rPr>
        <w:t xml:space="preserve">20__年度全县农机安全生产工作目标是：坚决杜绝重特大农机事故，有效控制农业机械事故率和死亡率，加大农机生产和驾驶员管理力度，提高培训质量和安全宣传教育质量，进一步提升拖拉机、挖掘机及装载机机挂牌率、年检率和驾驶员持证率简称“三率”。按照县政府安全生产委员会的统一部署，积极开展“平安农机创建”活动，努力打好春、夏、秋、冬“四大战役”，确保实现全年农机安全生产目标。</w:t>
      </w:r>
    </w:p>
    <w:p>
      <w:pPr>
        <w:ind w:left="0" w:right="0" w:firstLine="560"/>
        <w:spacing w:before="450" w:after="450" w:line="312" w:lineRule="auto"/>
      </w:pPr>
      <w:r>
        <w:rPr>
          <w:rFonts w:ascii="宋体" w:hAnsi="宋体" w:eastAsia="宋体" w:cs="宋体"/>
          <w:color w:val="000"/>
          <w:sz w:val="28"/>
          <w:szCs w:val="28"/>
        </w:rPr>
        <w:t xml:space="preserve">一、春季战役。</w:t>
      </w:r>
    </w:p>
    <w:p>
      <w:pPr>
        <w:ind w:left="0" w:right="0" w:firstLine="560"/>
        <w:spacing w:before="450" w:after="450" w:line="312" w:lineRule="auto"/>
      </w:pPr>
      <w:r>
        <w:rPr>
          <w:rFonts w:ascii="宋体" w:hAnsi="宋体" w:eastAsia="宋体" w:cs="宋体"/>
          <w:color w:val="000"/>
          <w:sz w:val="28"/>
          <w:szCs w:val="28"/>
        </w:rPr>
        <w:t xml:space="preserve">主要任务是制定20__年度农机安全生产工作计划，逐级签订《20__年度农机安全生产目标责任书》，将安全生产责任制落实到位;完善各项安全生产管理制度;健全安全生产领导机构;继续扎实有效地开展农机安全隐患排查整治活动;积极做好安全宣传和安全检查活动，确保春节和国家、和田地区及和田县“两会”期间农机安全生产形势稳定。</w:t>
      </w:r>
    </w:p>
    <w:p>
      <w:pPr>
        <w:ind w:left="0" w:right="0" w:firstLine="560"/>
        <w:spacing w:before="450" w:after="450" w:line="312" w:lineRule="auto"/>
      </w:pPr>
      <w:r>
        <w:rPr>
          <w:rFonts w:ascii="宋体" w:hAnsi="宋体" w:eastAsia="宋体" w:cs="宋体"/>
          <w:color w:val="000"/>
          <w:sz w:val="28"/>
          <w:szCs w:val="28"/>
        </w:rPr>
        <w:t xml:space="preserve">二、夏季战役。</w:t>
      </w:r>
    </w:p>
    <w:p>
      <w:pPr>
        <w:ind w:left="0" w:right="0" w:firstLine="560"/>
        <w:spacing w:before="450" w:after="450" w:line="312" w:lineRule="auto"/>
      </w:pPr>
      <w:r>
        <w:rPr>
          <w:rFonts w:ascii="宋体" w:hAnsi="宋体" w:eastAsia="宋体" w:cs="宋体"/>
          <w:color w:val="000"/>
          <w:sz w:val="28"/>
          <w:szCs w:val="28"/>
        </w:rPr>
        <w:t xml:space="preserve">加强与安监、公安、交通、消防等部门的协调，坚持以人为本的工作理念，加强农机安全生产宣传教育，深入开展拖拉机专项整治活动，努力提高“三率”;积极参加县政府安委会组织的“安全生产月”活动，充分利用标语、展板、宣传单、宣传车、报刊、电视、广播、网络等多种形式，宣传安全生产法律法规、农机安全常识，努力营造“关注安全、关爱生命”的社会氛围;针对“三夏”农忙时节和汛期特点，认真制定“三夏”农机安全生产管理制度，加大宣传教育和监管力度，积极开展农机安全生产专项检查，消除事故隐患，确保“三夏”农机安全生产;积极参加中央、地、县有关安全生产的工作会议和培训班，努力提高全县农机管理人员的综合素质;继续深入开展“文明监理、优质服务”示范窗口创建活动，“创建平安农机、促进社会主义新农村建设活动”，并总结推广先进经验;适时进行消防安全教育和消防器材的使用培训，确保各乡镇农机站消防安全。</w:t>
      </w:r>
    </w:p>
    <w:p>
      <w:pPr>
        <w:ind w:left="0" w:right="0" w:firstLine="560"/>
        <w:spacing w:before="450" w:after="450" w:line="312" w:lineRule="auto"/>
      </w:pPr>
      <w:r>
        <w:rPr>
          <w:rFonts w:ascii="宋体" w:hAnsi="宋体" w:eastAsia="宋体" w:cs="宋体"/>
          <w:color w:val="000"/>
          <w:sz w:val="28"/>
          <w:szCs w:val="28"/>
        </w:rPr>
        <w:t xml:space="preserve">三、秋季战役。</w:t>
      </w:r>
    </w:p>
    <w:p>
      <w:pPr>
        <w:ind w:left="0" w:right="0" w:firstLine="560"/>
        <w:spacing w:before="450" w:after="450" w:line="312" w:lineRule="auto"/>
      </w:pPr>
      <w:r>
        <w:rPr>
          <w:rFonts w:ascii="宋体" w:hAnsi="宋体" w:eastAsia="宋体" w:cs="宋体"/>
          <w:color w:val="000"/>
          <w:sz w:val="28"/>
          <w:szCs w:val="28"/>
        </w:rPr>
        <w:t xml:space="preserve">针对“三秋”农忙时节，认真制定“三秋”农机安全生产各项措施，加大农机安全宣传教育和监管力度，积极开展农机安全生产专项检查，消除事故隐患，确保“三秋”农机安全生产;完善《重特大农机事故应急预案》，适时组织一次全县重特大农机事故应急救援演练，努力提高全县农机系统的应急处理能力。</w:t>
      </w:r>
    </w:p>
    <w:p>
      <w:pPr>
        <w:ind w:left="0" w:right="0" w:firstLine="560"/>
        <w:spacing w:before="450" w:after="450" w:line="312" w:lineRule="auto"/>
      </w:pPr>
      <w:r>
        <w:rPr>
          <w:rFonts w:ascii="宋体" w:hAnsi="宋体" w:eastAsia="宋体" w:cs="宋体"/>
          <w:color w:val="000"/>
          <w:sz w:val="28"/>
          <w:szCs w:val="28"/>
        </w:rPr>
        <w:t xml:space="preserve">四、冬季战役。</w:t>
      </w:r>
    </w:p>
    <w:p>
      <w:pPr>
        <w:ind w:left="0" w:right="0" w:firstLine="560"/>
        <w:spacing w:before="450" w:after="450" w:line="312" w:lineRule="auto"/>
      </w:pPr>
      <w:r>
        <w:rPr>
          <w:rFonts w:ascii="宋体" w:hAnsi="宋体" w:eastAsia="宋体" w:cs="宋体"/>
          <w:color w:val="000"/>
          <w:sz w:val="28"/>
          <w:szCs w:val="28"/>
        </w:rPr>
        <w:t xml:space="preserve">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2025-07-18T09:49:00+08:00</dcterms:created>
  <dcterms:modified xsi:type="dcterms:W3CDTF">2025-07-18T09:49:00+08:00</dcterms:modified>
</cp:coreProperties>
</file>

<file path=docProps/custom.xml><?xml version="1.0" encoding="utf-8"?>
<Properties xmlns="http://schemas.openxmlformats.org/officeDocument/2006/custom-properties" xmlns:vt="http://schemas.openxmlformats.org/officeDocument/2006/docPropsVTypes"/>
</file>