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202_年幼儿园体育教研活动总结</w:t>
      </w:r>
      <w:bookmarkEnd w:id="1"/>
    </w:p>
    <w:p>
      <w:pPr>
        <w:jc w:val="center"/>
        <w:spacing w:before="0" w:after="450"/>
      </w:pPr>
      <w:r>
        <w:rPr>
          <w:rFonts w:ascii="Arial" w:hAnsi="Arial" w:eastAsia="Arial" w:cs="Arial"/>
          <w:color w:val="999999"/>
          <w:sz w:val="20"/>
          <w:szCs w:val="20"/>
        </w:rPr>
        <w:t xml:space="preserve">来源：网络  作者：星月相依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20_年幼儿园体育教研活动总结 本学期，我班对幼儿的体育游戏进行了系列的研究活动。  幼儿园的体育活动与体育游戏既有联系又有区别，在逻辑上是包含关系。两者的联系主要体现在它们的目标是相同的，都是为了提高幼儿对身体锻炼的兴趣，促进幼儿身体的健...</w:t>
      </w:r>
    </w:p>
    <w:p>
      <w:pPr>
        <w:ind w:left="0" w:right="0" w:firstLine="560"/>
        <w:spacing w:before="450" w:after="450" w:line="312" w:lineRule="auto"/>
      </w:pPr>
      <w:r>
        <w:rPr>
          <w:rFonts w:ascii="宋体" w:hAnsi="宋体" w:eastAsia="宋体" w:cs="宋体"/>
          <w:color w:val="000"/>
          <w:sz w:val="28"/>
          <w:szCs w:val="28"/>
        </w:rPr>
        <w:t xml:space="preserve">20_年幼儿园体育教研活动总结</w:t>
      </w:r>
    </w:p>
    <w:p>
      <w:pPr>
        <w:ind w:left="0" w:right="0" w:firstLine="560"/>
        <w:spacing w:before="450" w:after="450" w:line="312" w:lineRule="auto"/>
      </w:pPr>
      <w:r>
        <w:rPr>
          <w:rFonts w:ascii="宋体" w:hAnsi="宋体" w:eastAsia="宋体" w:cs="宋体"/>
          <w:color w:val="000"/>
          <w:sz w:val="28"/>
          <w:szCs w:val="28"/>
        </w:rPr>
        <w:t xml:space="preserve">本学期，我班对幼儿的体育游戏进行了系列的研究活动。</w:t>
      </w:r>
    </w:p>
    <w:p>
      <w:pPr>
        <w:ind w:left="0" w:right="0" w:firstLine="560"/>
        <w:spacing w:before="450" w:after="450" w:line="312" w:lineRule="auto"/>
      </w:pPr>
      <w:r>
        <w:rPr>
          <w:rFonts w:ascii="宋体" w:hAnsi="宋体" w:eastAsia="宋体" w:cs="宋体"/>
          <w:color w:val="000"/>
          <w:sz w:val="28"/>
          <w:szCs w:val="28"/>
        </w:rPr>
        <w:t xml:space="preserve">幼儿园的体育活动与体育游戏既有联系又有区别，在逻辑上是包含关系。两者的联系主要体现在它们的目标是相同的，都是为了提高幼儿对身体锻炼的兴趣，促进幼儿身体的健康发展，都是为了发展幼儿的基本动作，让幼儿掌握各种基本动作的技能、技巧。两者的区别表现为在锻炼幼儿身体、促进身体各机能发展以及增进健康等方面的侧重点不同。</w:t>
      </w:r>
    </w:p>
    <w:p>
      <w:pPr>
        <w:ind w:left="0" w:right="0" w:firstLine="560"/>
        <w:spacing w:before="450" w:after="450" w:line="312" w:lineRule="auto"/>
      </w:pPr>
      <w:r>
        <w:rPr>
          <w:rFonts w:ascii="宋体" w:hAnsi="宋体" w:eastAsia="宋体" w:cs="宋体"/>
          <w:color w:val="000"/>
          <w:sz w:val="28"/>
          <w:szCs w:val="28"/>
        </w:rPr>
        <w:t xml:space="preserve">如果说体育活动是面向全体，照顾绝大多数幼儿能力水平而进行的锻炼身体大骨骼关节和大肌肉群机能的泛化健体活动，那么体育游戏则是注重个体张扬，允许自由发挥，不求一致发展的侧重锻炼幼儿小肌肉群以及身体局部技能和关节精细动作等幼儿健体活动。从某种层面上看体育游戏更像是能全面发展幼儿身心的综合课程。因此，本学期我们更注重幼儿体育游戏的设计与指导。经过一学期的研究，现将体会、经验小结如下：</w:t>
      </w:r>
    </w:p>
    <w:p>
      <w:pPr>
        <w:ind w:left="0" w:right="0" w:firstLine="560"/>
        <w:spacing w:before="450" w:after="450" w:line="312" w:lineRule="auto"/>
      </w:pPr>
      <w:r>
        <w:rPr>
          <w:rFonts w:ascii="宋体" w:hAnsi="宋体" w:eastAsia="宋体" w:cs="宋体"/>
          <w:color w:val="000"/>
          <w:sz w:val="28"/>
          <w:szCs w:val="28"/>
        </w:rPr>
        <w:t xml:space="preserve">在自编自玩体育游戏《好玩的球》的过程中促进幼儿主动发展。</w:t>
      </w:r>
    </w:p>
    <w:p>
      <w:pPr>
        <w:ind w:left="0" w:right="0" w:firstLine="560"/>
        <w:spacing w:before="450" w:after="450" w:line="312" w:lineRule="auto"/>
      </w:pPr>
      <w:r>
        <w:rPr>
          <w:rFonts w:ascii="宋体" w:hAnsi="宋体" w:eastAsia="宋体" w:cs="宋体"/>
          <w:color w:val="000"/>
          <w:sz w:val="28"/>
          <w:szCs w:val="28"/>
        </w:rPr>
        <w:t xml:space="preserve">我班小朋友对皮球特别感兴趣，因此从幼儿的兴趣、发展需要和生活经验出发，我们生成了这一活动。</w:t>
      </w:r>
    </w:p>
    <w:p>
      <w:pPr>
        <w:ind w:left="0" w:right="0" w:firstLine="560"/>
        <w:spacing w:before="450" w:after="450" w:line="312" w:lineRule="auto"/>
      </w:pPr>
      <w:r>
        <w:rPr>
          <w:rFonts w:ascii="宋体" w:hAnsi="宋体" w:eastAsia="宋体" w:cs="宋体"/>
          <w:color w:val="000"/>
          <w:sz w:val="28"/>
          <w:szCs w:val="28"/>
        </w:rPr>
        <w:t xml:space="preserve">游戏玩法是幼儿游戏的主要动力。以往都是老师教授，全体幼儿机械的按同一个玩法游戏。这次，我们把游戏的主动权交给了孩子。放手让幼儿去想如何玩?都可以怎样玩?在幼儿自主的活动中，其个性的发展才是充分的、最和谐的。幼儿不仅从中得到了快乐，探索和解决问题的能力也得到了很大的提高。</w:t>
      </w:r>
    </w:p>
    <w:p>
      <w:pPr>
        <w:ind w:left="0" w:right="0" w:firstLine="560"/>
        <w:spacing w:before="450" w:after="450" w:line="312" w:lineRule="auto"/>
      </w:pPr>
      <w:r>
        <w:rPr>
          <w:rFonts w:ascii="宋体" w:hAnsi="宋体" w:eastAsia="宋体" w:cs="宋体"/>
          <w:color w:val="000"/>
          <w:sz w:val="28"/>
          <w:szCs w:val="28"/>
        </w:rPr>
        <w:t xml:space="preserve">《带着小球去散步》、《我有一个大皮球》、《运西瓜》一系列活动中，幼儿感知了球的特性。在探索球的一物多玩的活动中，孩子们想出了许多不同于以往的拍着玩、踢着玩等方法，两脚夹着跳、两腿夹着走、碰碰球、传球等等。有时候，成人总是怕孩子不行、不会，其实如果放手让孩子去做，孩子的潜力是非常大的。所以，要充分相信孩子。要让幼儿在快乐中学习，在快乐中获得有益于终身发展的经验，就要把学习的主动权还给孩子，充分发挥其主动性，他们才会感到真正意义的快乐!</w:t>
      </w:r>
    </w:p>
    <w:p>
      <w:pPr>
        <w:ind w:left="0" w:right="0" w:firstLine="560"/>
        <w:spacing w:before="450" w:after="450" w:line="312" w:lineRule="auto"/>
      </w:pPr>
      <w:r>
        <w:rPr>
          <w:rFonts w:ascii="宋体" w:hAnsi="宋体" w:eastAsia="宋体" w:cs="宋体"/>
          <w:color w:val="000"/>
          <w:sz w:val="28"/>
          <w:szCs w:val="28"/>
        </w:rPr>
        <w:t xml:space="preserve">&gt;幼儿园体育教研活动总结(2)</w:t>
      </w:r>
    </w:p>
    <w:p>
      <w:pPr>
        <w:ind w:left="0" w:right="0" w:firstLine="560"/>
        <w:spacing w:before="450" w:after="450" w:line="312" w:lineRule="auto"/>
      </w:pPr>
      <w:r>
        <w:rPr>
          <w:rFonts w:ascii="宋体" w:hAnsi="宋体" w:eastAsia="宋体" w:cs="宋体"/>
          <w:color w:val="000"/>
          <w:sz w:val="28"/>
          <w:szCs w:val="28"/>
        </w:rPr>
        <w:t xml:space="preserve">一个学期很快就过去了。在这紧张的一学期中我学习了很多新的教育理念，自己的教育观有了进一步的转变。在游戏中，幼儿兴趣浓、注意力集中、情绪兴奋、思维活跃，这些都可以成为产生创造力的积极因素。因此本学期，我们就如何通过体育游戏发展幼儿的创造力进行了研究。</w:t>
      </w:r>
    </w:p>
    <w:p>
      <w:pPr>
        <w:ind w:left="0" w:right="0" w:firstLine="560"/>
        <w:spacing w:before="450" w:after="450" w:line="312" w:lineRule="auto"/>
      </w:pPr>
      <w:r>
        <w:rPr>
          <w:rFonts w:ascii="宋体" w:hAnsi="宋体" w:eastAsia="宋体" w:cs="宋体"/>
          <w:color w:val="000"/>
          <w:sz w:val="28"/>
          <w:szCs w:val="28"/>
        </w:rPr>
        <w:t xml:space="preserve">《幼儿园工作规程》中提出：幼儿园的任务是坚持保育与教育相结合的原则，对幼儿实施体、智、德、美全面发展的教育，促进其身心和谐发展。体育是基础，只有具备强健的体魄，幼儿其他方面的发展才能成为可能。体育游戏是一种最基本的幼儿体育形式，也是幼儿园活动的一项基本内容。在这种活动形式中，如果只是单纯的动作模仿、重复练习和用固定不变的规则约束幼儿，很难引起幼儿的兴趣，还会使他们变得机械、呆板。而一直以来，幼儿园的体育游戏活动不被重视，没有促进幼儿积极的发展。</w:t>
      </w:r>
    </w:p>
    <w:p>
      <w:pPr>
        <w:ind w:left="0" w:right="0" w:firstLine="560"/>
        <w:spacing w:before="450" w:after="450" w:line="312" w:lineRule="auto"/>
      </w:pPr>
      <w:r>
        <w:rPr>
          <w:rFonts w:ascii="宋体" w:hAnsi="宋体" w:eastAsia="宋体" w:cs="宋体"/>
          <w:color w:val="000"/>
          <w:sz w:val="28"/>
          <w:szCs w:val="28"/>
        </w:rPr>
        <w:t xml:space="preserve">为此，我园本学期在全园范围内开展了户外区域体育活动。在实践过程中我们感到，这是一种对幼儿进行多方面发展教育的好形式，不仅可以发展幼儿的基本动作，还可以促进幼儿良好个性的形成。在活动中教师要引导幼儿积极、主动的去探索和创造游戏的不同玩法，促进幼儿创造性思维的发展。</w:t>
      </w:r>
    </w:p>
    <w:p>
      <w:pPr>
        <w:ind w:left="0" w:right="0" w:firstLine="560"/>
        <w:spacing w:before="450" w:after="450" w:line="312" w:lineRule="auto"/>
      </w:pPr>
      <w:r>
        <w:rPr>
          <w:rFonts w:ascii="宋体" w:hAnsi="宋体" w:eastAsia="宋体" w:cs="宋体"/>
          <w:color w:val="000"/>
          <w:sz w:val="28"/>
          <w:szCs w:val="28"/>
        </w:rPr>
        <w:t xml:space="preserve">&gt;一、 制订适宜目标与游戏内容：</w:t>
      </w:r>
    </w:p>
    <w:p>
      <w:pPr>
        <w:ind w:left="0" w:right="0" w:firstLine="560"/>
        <w:spacing w:before="450" w:after="450" w:line="312" w:lineRule="auto"/>
      </w:pPr>
      <w:r>
        <w:rPr>
          <w:rFonts w:ascii="宋体" w:hAnsi="宋体" w:eastAsia="宋体" w:cs="宋体"/>
          <w:color w:val="000"/>
          <w:sz w:val="28"/>
          <w:szCs w:val="28"/>
        </w:rPr>
        <w:t xml:space="preserve">幼儿期是发展动作的有利时期，因此我们根据幼儿的年龄特点和实际发展水平制订了发展幼儿走、跑、跳、钻、爬、平衡、投掷等基本动作及促进合作、在游戏中一物多玩等多种目标，并依此设计了《赶小猪》、《赛跑投篮》、《打狐狸》、《自选游戏区》等游戏内容。让每一个幼儿都参与到活动中去，增强体质并在活动中积极交往、探讨新玩法。</w:t>
      </w:r>
    </w:p>
    <w:p>
      <w:pPr>
        <w:ind w:left="0" w:right="0" w:firstLine="560"/>
        <w:spacing w:before="450" w:after="450" w:line="312" w:lineRule="auto"/>
      </w:pPr>
      <w:r>
        <w:rPr>
          <w:rFonts w:ascii="宋体" w:hAnsi="宋体" w:eastAsia="宋体" w:cs="宋体"/>
          <w:color w:val="000"/>
          <w:sz w:val="28"/>
          <w:szCs w:val="28"/>
        </w:rPr>
        <w:t xml:space="preserve">&gt;二、 材料的准备：</w:t>
      </w:r>
    </w:p>
    <w:p>
      <w:pPr>
        <w:ind w:left="0" w:right="0" w:firstLine="560"/>
        <w:spacing w:before="450" w:after="450" w:line="312" w:lineRule="auto"/>
      </w:pPr>
      <w:r>
        <w:rPr>
          <w:rFonts w:ascii="宋体" w:hAnsi="宋体" w:eastAsia="宋体" w:cs="宋体"/>
          <w:color w:val="000"/>
          <w:sz w:val="28"/>
          <w:szCs w:val="28"/>
        </w:rPr>
        <w:t xml:space="preserve">玩具的制作过程也是一个能让幼儿充分动手动脑的操作过程，通过制作并解决其间的问题可以充分发挥幼儿的好奇心和探究意识，有助于培养创造力的发展。因此在游戏材料的准备也应视作游戏活动的一个重要部分。教师与幼儿共同讨论玩具的制作材料及方法，同时我们充分利用家长资源，让家长指导幼儿利用各种材料进行制作。如：有的幼儿在家长的帮助下用废旧铁罐制作了拉力器，既结实耐用而且幼儿还特别喜欢;孩子和家长一起制作了沙包合作网、抛接器等，孩子游戏起来兴致更高了，而且在游戏时创造出多种不同的玩法，作到了一物多用。活动中，幼儿使用他们和老师、家长共同制作的玩具游戏时，显得格外高兴，也备加珍惜自己的劳动成果。同时又拉近了家园的联系，使家长更深入的参与到班级的各项工作之中去。</w:t>
      </w:r>
    </w:p>
    <w:p>
      <w:pPr>
        <w:ind w:left="0" w:right="0" w:firstLine="560"/>
        <w:spacing w:before="450" w:after="450" w:line="312" w:lineRule="auto"/>
      </w:pPr>
      <w:r>
        <w:rPr>
          <w:rFonts w:ascii="宋体" w:hAnsi="宋体" w:eastAsia="宋体" w:cs="宋体"/>
          <w:color w:val="000"/>
          <w:sz w:val="28"/>
          <w:szCs w:val="28"/>
        </w:rPr>
        <w:t xml:space="preserve">&gt;三、 在活动中促进幼儿的健康发展活动的形式打破了班级的界限，幼儿自由选择的余地很大，适宜他们自由结伴，自由选择，促进了他们的自由合作与竞争意识。每组一名指导教师，有利于教师更加了解幼儿的游戏情况，以便加以指导。在游戏时我们注意引导幼儿灵活掌握游戏的玩法，启发幼儿多实践，在操作中通过模仿与竞争掌握基本动作的要领及又快又准的窍门。如在《赶小猪》的游戏中，我在游戏中引导幼儿发现握拍的方法、方向以及击球的力度、方向对速度的影响，是幼儿在简单的游戏中积极动脑，找窍门，想办法，发展了身体素质的同时增强了探索精神与合作意识。在活动中，幼儿应是主体。只有让幼儿积极主动地参与各类活动，变被动学习为主动学习，边\"老师让我这样玩\"为\"我要这样玩\"，才能使幼儿真正成为游戏活动的主人。</w:t>
      </w:r>
    </w:p>
    <w:p>
      <w:pPr>
        <w:ind w:left="0" w:right="0" w:firstLine="560"/>
        <w:spacing w:before="450" w:after="450" w:line="312" w:lineRule="auto"/>
      </w:pPr>
      <w:r>
        <w:rPr>
          <w:rFonts w:ascii="宋体" w:hAnsi="宋体" w:eastAsia="宋体" w:cs="宋体"/>
          <w:color w:val="000"/>
          <w:sz w:val="28"/>
          <w:szCs w:val="28"/>
        </w:rPr>
        <w:t xml:space="preserve">自选区域游戏更是调动了幼儿的主动性和创造性，我们在日常有意识的引导幼儿讨论，启发幼儿一种玩具多种玩法。在教师的引导与幼儿实际操作下，幼儿提出了很多的建议。每次区域活动的时候，自选区域都是幼儿参与最多的地方，幼儿探索、尝试、创造玩具玩法，提高了幼儿游戏时的兴趣，创造力得到了发展。</w:t>
      </w:r>
    </w:p>
    <w:p>
      <w:pPr>
        <w:ind w:left="0" w:right="0" w:firstLine="560"/>
        <w:spacing w:before="450" w:after="450" w:line="312" w:lineRule="auto"/>
      </w:pPr>
      <w:r>
        <w:rPr>
          <w:rFonts w:ascii="宋体" w:hAnsi="宋体" w:eastAsia="宋体" w:cs="宋体"/>
          <w:color w:val="000"/>
          <w:sz w:val="28"/>
          <w:szCs w:val="28"/>
        </w:rPr>
        <w:t xml:space="preserve">由于区域活动是幼儿打破班级自由选择游戏的活动方式，既能使幼儿的动作得到发展，又能幼儿增强规则意识，同时又能使幼儿在活动中获得成就感，增强自信心和参与活动的积极性。幼儿的兴趣很浓厚，更加积极主动的参与到活动之中来。</w:t>
      </w:r>
    </w:p>
    <w:p>
      <w:pPr>
        <w:ind w:left="0" w:right="0" w:firstLine="560"/>
        <w:spacing w:before="450" w:after="450" w:line="312" w:lineRule="auto"/>
      </w:pPr>
      <w:r>
        <w:rPr>
          <w:rFonts w:ascii="宋体" w:hAnsi="宋体" w:eastAsia="宋体" w:cs="宋体"/>
          <w:color w:val="000"/>
          <w:sz w:val="28"/>
          <w:szCs w:val="28"/>
        </w:rPr>
        <w:t xml:space="preserve">户外区域体育活动在我园刚刚开展了一个学期，还有许多需要完善的地方如：活动形式的灵活性、多样性;又如：让幼儿更多、更充分、更积极的参与到活动之中来等等。这就需要教师在活动中不断的摸索经验，让幼儿在户外区域体育活动中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2025-06-20T11:40:38+08:00</dcterms:created>
  <dcterms:modified xsi:type="dcterms:W3CDTF">2025-06-20T11:40:38+08:00</dcterms:modified>
</cp:coreProperties>
</file>

<file path=docProps/custom.xml><?xml version="1.0" encoding="utf-8"?>
<Properties xmlns="http://schemas.openxmlformats.org/officeDocument/2006/custom-properties" xmlns:vt="http://schemas.openxmlformats.org/officeDocument/2006/docPropsVTypes"/>
</file>