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劳动保障稽核工作总结(合集8篇)</w:t>
      </w:r>
      <w:bookmarkEnd w:id="1"/>
    </w:p>
    <w:p>
      <w:pPr>
        <w:jc w:val="center"/>
        <w:spacing w:before="0" w:after="450"/>
      </w:pPr>
      <w:r>
        <w:rPr>
          <w:rFonts w:ascii="Arial" w:hAnsi="Arial" w:eastAsia="Arial" w:cs="Arial"/>
          <w:color w:val="999999"/>
          <w:sz w:val="20"/>
          <w:szCs w:val="20"/>
        </w:rPr>
        <w:t xml:space="preserve">来源：网络  作者：星海浩瀚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劳动保障稽核工作总结1劳保所在党工委、办事处的正确领导下，在区人社局的业务指导下，以深化民生改善、增进群众福祉为目标，努力实现城乡居民收入倍增、人人公平享有社保和劳动关系和谐稳定，不断提升现代生活新品质。强化责任落实，认真组织实施，着力拓宽...</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劳动保障稽核工作总结1</w:t>
      </w:r>
    </w:p>
    <w:p>
      <w:pPr>
        <w:ind w:left="0" w:right="0" w:firstLine="560"/>
        <w:spacing w:before="450" w:after="450" w:line="312" w:lineRule="auto"/>
      </w:pPr>
      <w:r>
        <w:rPr>
          <w:rFonts w:ascii="宋体" w:hAnsi="宋体" w:eastAsia="宋体" w:cs="宋体"/>
          <w:color w:val="000"/>
          <w:sz w:val="28"/>
          <w:szCs w:val="28"/>
        </w:rPr>
        <w:t xml:space="preserve">劳保所在党工委、办事处的正确领导下，在区人社局的业务指导下，以深化民生改善、增进群众福祉为目标，努力实现城乡居民收入倍增、人人公平享有社保和劳动关系和谐稳定，不断提升现代生活新品质。强化责任落实，认真组织实施，着力拓宽就创业渠道，提高技能培训质量，增大矛盾纠纷排查调处力度，取得了阶段性成效。</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（一）有序开展促进就业工作</w:t>
      </w:r>
    </w:p>
    <w:p>
      <w:pPr>
        <w:ind w:left="0" w:right="0" w:firstLine="560"/>
        <w:spacing w:before="450" w:after="450" w:line="312" w:lineRule="auto"/>
      </w:pPr>
      <w:r>
        <w:rPr>
          <w:rFonts w:ascii="宋体" w:hAnsi="宋体" w:eastAsia="宋体" w:cs="宋体"/>
          <w:color w:val="000"/>
          <w:sz w:val="28"/>
          <w:szCs w:val="28"/>
        </w:rPr>
        <w:t xml:space="preserve">1、城镇新增就业289人，登记失业人员再就业91人，就业困难人员就业69人。农集区登记失业人员再就业52人，有就业愿望的就业率100%。</w:t>
      </w:r>
    </w:p>
    <w:p>
      <w:pPr>
        <w:ind w:left="0" w:right="0" w:firstLine="560"/>
        <w:spacing w:before="450" w:after="450" w:line="312" w:lineRule="auto"/>
      </w:pPr>
      <w:r>
        <w:rPr>
          <w:rFonts w:ascii="宋体" w:hAnsi="宋体" w:eastAsia="宋体" w:cs="宋体"/>
          <w:color w:val="000"/>
          <w:sz w:val="28"/>
          <w:szCs w:val="28"/>
        </w:rPr>
        <w:t xml:space="preserve">2、农村富余劳动力转移就业403人。</w:t>
      </w:r>
    </w:p>
    <w:p>
      <w:pPr>
        <w:ind w:left="0" w:right="0" w:firstLine="560"/>
        <w:spacing w:before="450" w:after="450" w:line="312" w:lineRule="auto"/>
      </w:pPr>
      <w:r>
        <w:rPr>
          <w:rFonts w:ascii="宋体" w:hAnsi="宋体" w:eastAsia="宋体" w:cs="宋体"/>
          <w:color w:val="000"/>
          <w:sz w:val="28"/>
          <w:szCs w:val="28"/>
        </w:rPr>
        <w:t xml:space="preserve">3、消除了“零就业”家庭，实名制网络录入数据与报表技术误差率3%，达到小于5%的标准。登记失业人员全部纳入了台帐（包括电子台帐）管理。</w:t>
      </w:r>
    </w:p>
    <w:p>
      <w:pPr>
        <w:ind w:left="0" w:right="0" w:firstLine="560"/>
        <w:spacing w:before="450" w:after="450" w:line="312" w:lineRule="auto"/>
      </w:pPr>
      <w:r>
        <w:rPr>
          <w:rFonts w:ascii="宋体" w:hAnsi="宋体" w:eastAsia="宋体" w:cs="宋体"/>
          <w:color w:val="000"/>
          <w:sz w:val="28"/>
          <w:szCs w:val="28"/>
        </w:rPr>
        <w:t xml:space="preserve">4、扶持城乡劳动者新增创业114户。</w:t>
      </w:r>
    </w:p>
    <w:p>
      <w:pPr>
        <w:ind w:left="0" w:right="0" w:firstLine="560"/>
        <w:spacing w:before="450" w:after="450" w:line="312" w:lineRule="auto"/>
      </w:pPr>
      <w:r>
        <w:rPr>
          <w:rFonts w:ascii="宋体" w:hAnsi="宋体" w:eastAsia="宋体" w:cs="宋体"/>
          <w:color w:val="000"/>
          <w:sz w:val="28"/>
          <w:szCs w:val="28"/>
        </w:rPr>
        <w:t xml:space="preserve">5、组织了３次招聘会（１月３１日怡和新城。2月28日龙华二期活动广场。3月9日－12日好日子社区大面文化广场举行现场招聘会），提供各层次岗位达3019个，现场求职的劳动力5000多人次，达成意向用工1027个。发布用工信息621条，提供岗位20xx余个，切实帮助解决了辖区内劳动力求职的难题，有效促进了就业。</w:t>
      </w:r>
    </w:p>
    <w:p>
      <w:pPr>
        <w:ind w:left="0" w:right="0" w:firstLine="560"/>
        <w:spacing w:before="450" w:after="450" w:line="312" w:lineRule="auto"/>
      </w:pPr>
      <w:r>
        <w:rPr>
          <w:rFonts w:ascii="宋体" w:hAnsi="宋体" w:eastAsia="宋体" w:cs="宋体"/>
          <w:color w:val="000"/>
          <w:sz w:val="28"/>
          <w:szCs w:val="28"/>
        </w:rPr>
        <w:t xml:space="preserve">（二）社会保险工作扎实推进。积极宣传落实征地转非参保及“两费”、城乡医疗保险、城镇职工个体社保代扣代缴、城镇职工失业保险、退休人员资格审查等政策，梳理解决因新老政策交替中存在的问题，城乡居民参保意识明显加强。</w:t>
      </w:r>
    </w:p>
    <w:p>
      <w:pPr>
        <w:ind w:left="0" w:right="0" w:firstLine="560"/>
        <w:spacing w:before="450" w:after="450" w:line="312" w:lineRule="auto"/>
      </w:pPr>
      <w:r>
        <w:rPr>
          <w:rFonts w:ascii="宋体" w:hAnsi="宋体" w:eastAsia="宋体" w:cs="宋体"/>
          <w:color w:val="000"/>
          <w:sz w:val="28"/>
          <w:szCs w:val="28"/>
        </w:rPr>
        <w:t xml:space="preserve">1、城乡居民养老保险参保完成389人，社保基金征集元。</w:t>
      </w:r>
    </w:p>
    <w:p>
      <w:pPr>
        <w:ind w:left="0" w:right="0" w:firstLine="560"/>
        <w:spacing w:before="450" w:after="450" w:line="312" w:lineRule="auto"/>
      </w:pPr>
      <w:r>
        <w:rPr>
          <w:rFonts w:ascii="宋体" w:hAnsi="宋体" w:eastAsia="宋体" w:cs="宋体"/>
          <w:color w:val="000"/>
          <w:sz w:val="28"/>
          <w:szCs w:val="28"/>
        </w:rPr>
        <w:t xml:space="preserve">2、20xx年已办结被征地项目6个，参保314人。</w:t>
      </w:r>
    </w:p>
    <w:p>
      <w:pPr>
        <w:ind w:left="0" w:right="0" w:firstLine="560"/>
        <w:spacing w:before="450" w:after="450" w:line="312" w:lineRule="auto"/>
      </w:pPr>
      <w:r>
        <w:rPr>
          <w:rFonts w:ascii="宋体" w:hAnsi="宋体" w:eastAsia="宋体" w:cs="宋体"/>
          <w:color w:val="000"/>
          <w:sz w:val="28"/>
          <w:szCs w:val="28"/>
        </w:rPr>
        <w:t xml:space="preserve">3、辖区内退休人员养老核查14000人。</w:t>
      </w:r>
    </w:p>
    <w:p>
      <w:pPr>
        <w:ind w:left="0" w:right="0" w:firstLine="560"/>
        <w:spacing w:before="450" w:after="450" w:line="312" w:lineRule="auto"/>
      </w:pPr>
      <w:r>
        <w:rPr>
          <w:rFonts w:ascii="宋体" w:hAnsi="宋体" w:eastAsia="宋体" w:cs="宋体"/>
          <w:color w:val="000"/>
          <w:sz w:val="28"/>
          <w:szCs w:val="28"/>
        </w:rPr>
        <w:t xml:space="preserve">4、办理领取失业金人员71人。</w:t>
      </w:r>
    </w:p>
    <w:p>
      <w:pPr>
        <w:ind w:left="0" w:right="0" w:firstLine="560"/>
        <w:spacing w:before="450" w:after="450" w:line="312" w:lineRule="auto"/>
      </w:pPr>
      <w:r>
        <w:rPr>
          <w:rFonts w:ascii="宋体" w:hAnsi="宋体" w:eastAsia="宋体" w:cs="宋体"/>
          <w:color w:val="000"/>
          <w:sz w:val="28"/>
          <w:szCs w:val="28"/>
        </w:rPr>
        <w:t xml:space="preserve">5、征地转非参保、“两费”分配工作进展顺利</w:t>
      </w:r>
    </w:p>
    <w:p>
      <w:pPr>
        <w:ind w:left="0" w:right="0" w:firstLine="560"/>
        <w:spacing w:before="450" w:after="450" w:line="312" w:lineRule="auto"/>
      </w:pPr>
      <w:r>
        <w:rPr>
          <w:rFonts w:ascii="宋体" w:hAnsi="宋体" w:eastAsia="宋体" w:cs="宋体"/>
          <w:color w:val="000"/>
          <w:sz w:val="28"/>
          <w:szCs w:val="28"/>
        </w:rPr>
        <w:t xml:space="preserve">①接待群众征地转非参保、“两费”分配等信访来访109人次，及时解决群众反映的问题，群众满意度明显提高。</w:t>
      </w:r>
    </w:p>
    <w:p>
      <w:pPr>
        <w:ind w:left="0" w:right="0" w:firstLine="560"/>
        <w:spacing w:before="450" w:after="450" w:line="312" w:lineRule="auto"/>
      </w:pPr>
      <w:r>
        <w:rPr>
          <w:rFonts w:ascii="宋体" w:hAnsi="宋体" w:eastAsia="宋体" w:cs="宋体"/>
          <w:color w:val="000"/>
          <w:sz w:val="28"/>
          <w:szCs w:val="28"/>
        </w:rPr>
        <w:t xml:space="preserve">②城镇职工个体和城乡居民社保代扣代缴业务办理分别达1584人和353人。</w:t>
      </w:r>
    </w:p>
    <w:p>
      <w:pPr>
        <w:ind w:left="0" w:right="0" w:firstLine="560"/>
        <w:spacing w:before="450" w:after="450" w:line="312" w:lineRule="auto"/>
      </w:pPr>
      <w:r>
        <w:rPr>
          <w:rFonts w:ascii="宋体" w:hAnsi="宋体" w:eastAsia="宋体" w:cs="宋体"/>
          <w:color w:val="000"/>
          <w:sz w:val="28"/>
          <w:szCs w:val="28"/>
        </w:rPr>
        <w:t xml:space="preserve">③为参保前死亡人员补发待遇39万余元。</w:t>
      </w:r>
    </w:p>
    <w:p>
      <w:pPr>
        <w:ind w:left="0" w:right="0" w:firstLine="560"/>
        <w:spacing w:before="450" w:after="450" w:line="312" w:lineRule="auto"/>
      </w:pPr>
      <w:r>
        <w:rPr>
          <w:rFonts w:ascii="宋体" w:hAnsi="宋体" w:eastAsia="宋体" w:cs="宋体"/>
          <w:color w:val="000"/>
          <w:sz w:val="28"/>
          <w:szCs w:val="28"/>
        </w:rPr>
        <w:t xml:space="preserve">（三）强化网格管理，构建和谐劳动关系。</w:t>
      </w:r>
    </w:p>
    <w:p>
      <w:pPr>
        <w:ind w:left="0" w:right="0" w:firstLine="560"/>
        <w:spacing w:before="450" w:after="450" w:line="312" w:lineRule="auto"/>
      </w:pPr>
      <w:r>
        <w:rPr>
          <w:rFonts w:ascii="宋体" w:hAnsi="宋体" w:eastAsia="宋体" w:cs="宋体"/>
          <w:color w:val="000"/>
          <w:sz w:val="28"/>
          <w:szCs w:val="28"/>
        </w:rPr>
        <w:t xml:space="preserve">1、辖区内网格8个网格，正常运转率100%，利用两网化开展了企业年检101家，纸质年审93家，收集岗位1300多个。协调处理投诉举报案件60起，成功57起，涉及金额2300余万元，成功率95%，建立了投诉处理台帐。妥善处理民工维权案件42起，街办服务中心安排了专人在现场协助处理劳动维权工作。</w:t>
      </w:r>
    </w:p>
    <w:p>
      <w:pPr>
        <w:ind w:left="0" w:right="0" w:firstLine="560"/>
        <w:spacing w:before="450" w:after="450" w:line="312" w:lineRule="auto"/>
      </w:pPr>
      <w:r>
        <w:rPr>
          <w:rFonts w:ascii="宋体" w:hAnsi="宋体" w:eastAsia="宋体" w:cs="宋体"/>
          <w:color w:val="000"/>
          <w:sz w:val="28"/>
          <w:szCs w:val="28"/>
        </w:rPr>
        <w:t xml:space="preserve">2、为辖区内外来务工者子女接受义务教育免费换签（新签）劳动合同467份。</w:t>
      </w:r>
    </w:p>
    <w:p>
      <w:pPr>
        <w:ind w:left="0" w:right="0" w:firstLine="560"/>
        <w:spacing w:before="450" w:after="450" w:line="312" w:lineRule="auto"/>
      </w:pPr>
      <w:r>
        <w:rPr>
          <w:rFonts w:ascii="宋体" w:hAnsi="宋体" w:eastAsia="宋体" w:cs="宋体"/>
          <w:color w:val="000"/>
          <w:sz w:val="28"/>
          <w:szCs w:val="28"/>
        </w:rPr>
        <w:t xml:space="preserve">3、街办设立了劳动争议调解委员会，安排了3名调解员。建立了调解处理台帐，对调解处理做了书面记录。调解争议成功率95%。</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（一）征地转非参保、“两费”分配工作离群众需要有差距，易出现群众来访和不稳定因素。</w:t>
      </w:r>
    </w:p>
    <w:p>
      <w:pPr>
        <w:ind w:left="0" w:right="0" w:firstLine="560"/>
        <w:spacing w:before="450" w:after="450" w:line="312" w:lineRule="auto"/>
      </w:pPr>
      <w:r>
        <w:rPr>
          <w:rFonts w:ascii="宋体" w:hAnsi="宋体" w:eastAsia="宋体" w:cs="宋体"/>
          <w:color w:val="000"/>
          <w:sz w:val="28"/>
          <w:szCs w:val="28"/>
        </w:rPr>
        <w:t xml:space="preserve">（二）就业培训因时间长、培训补贴低、上岗率较低，造成城乡劳动者参加培训积极性不高，完成任务的难度较大。需求与用工需求之间存在较大差距，招工和就业矛盾突出，仍然存在招工难和就业难。</w:t>
      </w:r>
    </w:p>
    <w:p>
      <w:pPr>
        <w:ind w:left="0" w:right="0" w:firstLine="560"/>
        <w:spacing w:before="450" w:after="450" w:line="312" w:lineRule="auto"/>
      </w:pPr>
      <w:r>
        <w:rPr>
          <w:rFonts w:ascii="宋体" w:hAnsi="宋体" w:eastAsia="宋体" w:cs="宋体"/>
          <w:color w:val="000"/>
          <w:sz w:val="28"/>
          <w:szCs w:val="28"/>
        </w:rPr>
        <w:t xml:space="preserve">（三）构建和谐劳动关系与“两网化”工作结合不好，劳动维权存在中间人的现象，劳动监察员协管员的作用难以有效发挥。部分农民工的`法律意识不强，建筑工地易发生劳动争议，调解难度大，人手紧。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宣传，促进就业。以多种形式广泛宣传就业知识、就业再就业优惠政策，努力营造关心、支持就业和再就业工作的社会环境和舆论氛围。引导驻辖区内单位和企业树立社会责任感，积极提供就业岗位，为辖区内就业工作作出应有的贡献。</w:t>
      </w:r>
    </w:p>
    <w:p>
      <w:pPr>
        <w:ind w:left="0" w:right="0" w:firstLine="560"/>
        <w:spacing w:before="450" w:after="450" w:line="312" w:lineRule="auto"/>
      </w:pPr>
      <w:r>
        <w:rPr>
          <w:rFonts w:ascii="宋体" w:hAnsi="宋体" w:eastAsia="宋体" w:cs="宋体"/>
          <w:color w:val="000"/>
          <w:sz w:val="28"/>
          <w:szCs w:val="28"/>
        </w:rPr>
        <w:t xml:space="preserve">（二）加强社保政策解释和落实。做好“两费”分配全程指导、20xx年城乡养老保险、退休人员资格审查、城镇职工个体和城乡居民社保代扣代缴、城镇职工失业保险工作，做好辖区内群众咨询、办理等服务，热情接待群众信访和来访，及时化解矛盾。</w:t>
      </w:r>
    </w:p>
    <w:p>
      <w:pPr>
        <w:ind w:left="0" w:right="0" w:firstLine="560"/>
        <w:spacing w:before="450" w:after="450" w:line="312" w:lineRule="auto"/>
      </w:pPr>
      <w:r>
        <w:rPr>
          <w:rFonts w:ascii="宋体" w:hAnsi="宋体" w:eastAsia="宋体" w:cs="宋体"/>
          <w:color w:val="000"/>
          <w:sz w:val="28"/>
          <w:szCs w:val="28"/>
        </w:rPr>
        <w:t xml:space="preserve">（三）排查调处劳动争议，维护辖区和谐稳定。扎实抓好劳动保障监察“两网化”管理，发挥劳动争议调解委员会作用，及时协调和解决劳动争议，有效维护用工单位和劳动者的合法权益。</w:t>
      </w:r>
    </w:p>
    <w:p>
      <w:pPr>
        <w:ind w:left="0" w:right="0" w:firstLine="560"/>
        <w:spacing w:before="450" w:after="450" w:line="312" w:lineRule="auto"/>
      </w:pPr>
      <w:r>
        <w:rPr>
          <w:rFonts w:ascii="宋体" w:hAnsi="宋体" w:eastAsia="宋体" w:cs="宋体"/>
          <w:color w:val="000"/>
          <w:sz w:val="28"/>
          <w:szCs w:val="28"/>
        </w:rPr>
        <w:t xml:space="preserve">（四）坚持业务培训，提高工作人员服务能力。组织好每月例会培训，不断提高工作人员业务能力，增强对本职工作的事业心和责任感。加强制度管理和指导工作，提升服务水平。加强就业与保障公共服务水平，力求服务的标准化、规范化、信息化、精细化。关注困难群体，分类开展个性化服务，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劳动保障稽核工作总结2</w:t>
      </w:r>
    </w:p>
    <w:p>
      <w:pPr>
        <w:ind w:left="0" w:right="0" w:firstLine="560"/>
        <w:spacing w:before="450" w:after="450" w:line="312" w:lineRule="auto"/>
      </w:pPr>
      <w:r>
        <w:rPr>
          <w:rFonts w:ascii="宋体" w:hAnsi="宋体" w:eastAsia="宋体" w:cs="宋体"/>
          <w:color w:val="000"/>
          <w:sz w:val="28"/>
          <w:szCs w:val="28"/>
        </w:rPr>
        <w:t xml:space="preserve">20xx年以来,合肥路社区劳动保障站在人社局的指导下，借助政府推动，政策引导，切实抓好组织落实，积极宣传，努力开发岗位，援助就业困难人员，加大就业安置工作。20xx年社区有就业愿望和就业能力失业人员115名，其中110名下岗失业人员实现了再就业，就业率达，“4050”等就业困难人员48名，实现再就业46人，就业率达。社区充分就业工作取得一定成效，现将社区充分就业工作总结如下：</w:t>
      </w:r>
    </w:p>
    <w:p>
      <w:pPr>
        <w:ind w:left="0" w:right="0" w:firstLine="560"/>
        <w:spacing w:before="450" w:after="450" w:line="312" w:lineRule="auto"/>
      </w:pPr>
      <w:r>
        <w:rPr>
          <w:rFonts w:ascii="宋体" w:hAnsi="宋体" w:eastAsia="宋体" w:cs="宋体"/>
          <w:color w:val="000"/>
          <w:sz w:val="28"/>
          <w:szCs w:val="28"/>
        </w:rPr>
        <w:t xml:space="preserve">&gt;一、健全组织、加强平台建设</w:t>
      </w:r>
    </w:p>
    <w:p>
      <w:pPr>
        <w:ind w:left="0" w:right="0" w:firstLine="560"/>
        <w:spacing w:before="450" w:after="450" w:line="312" w:lineRule="auto"/>
      </w:pPr>
      <w:r>
        <w:rPr>
          <w:rFonts w:ascii="宋体" w:hAnsi="宋体" w:eastAsia="宋体" w:cs="宋体"/>
          <w:color w:val="000"/>
          <w:sz w:val="28"/>
          <w:szCs w:val="28"/>
        </w:rPr>
        <w:t xml:space="preserve">充分就业工作必须要落在实处，为加强社区充分就业工作，成立了劳动保障工作站。与此同时社区劳动保障工作站还配备了专用电脑、打印机、传真机、扫描仪等设备，并开通了ADSL互联网，实现了信息互联，资源共享，为劳动保障服务工作的开展创造了良好的硬件条件。</w:t>
      </w:r>
    </w:p>
    <w:p>
      <w:pPr>
        <w:ind w:left="0" w:right="0" w:firstLine="560"/>
        <w:spacing w:before="450" w:after="450" w:line="312" w:lineRule="auto"/>
      </w:pPr>
      <w:r>
        <w:rPr>
          <w:rFonts w:ascii="宋体" w:hAnsi="宋体" w:eastAsia="宋体" w:cs="宋体"/>
          <w:color w:val="000"/>
          <w:sz w:val="28"/>
          <w:szCs w:val="28"/>
        </w:rPr>
        <w:t xml:space="preserve">&gt;二、摸清底数、强化信息化管理</w:t>
      </w:r>
    </w:p>
    <w:p>
      <w:pPr>
        <w:ind w:left="0" w:right="0" w:firstLine="560"/>
        <w:spacing w:before="450" w:after="450" w:line="312" w:lineRule="auto"/>
      </w:pPr>
      <w:r>
        <w:rPr>
          <w:rFonts w:ascii="宋体" w:hAnsi="宋体" w:eastAsia="宋体" w:cs="宋体"/>
          <w:color w:val="000"/>
          <w:sz w:val="28"/>
          <w:szCs w:val="28"/>
        </w:rPr>
        <w:t xml:space="preserve">摸清辖区失业人员基本情况，是再就业工作开展的基础。了解下岗失业人员择业要求，掌握就业动态，并对下岗失业人员登记造册，建立台帐，输入微机，随时掌握下岗失业人员的生活状况和就业状况，对再就业人员情况做好记录，实行定期和不定期随访和回访。</w:t>
      </w:r>
    </w:p>
    <w:p>
      <w:pPr>
        <w:ind w:left="0" w:right="0" w:firstLine="560"/>
        <w:spacing w:before="450" w:after="450" w:line="312" w:lineRule="auto"/>
      </w:pPr>
      <w:r>
        <w:rPr>
          <w:rFonts w:ascii="宋体" w:hAnsi="宋体" w:eastAsia="宋体" w:cs="宋体"/>
          <w:color w:val="000"/>
          <w:sz w:val="28"/>
          <w:szCs w:val="28"/>
        </w:rPr>
        <w:t xml:space="preserve">当下岗失业人员有困难时，社区劳动保障工作站人员主动伸出援助之手，提供各种应急帮助，并带着岗位登门造访。制订出详细的工作计划，对各项工作做好记录，发现问题及时解决，真正做到劳动保障工作有安排、有检查、有记录、有考核、有落实，为再就业工作打下了良好的基础。</w:t>
      </w:r>
    </w:p>
    <w:p>
      <w:pPr>
        <w:ind w:left="0" w:right="0" w:firstLine="560"/>
        <w:spacing w:before="450" w:after="450" w:line="312" w:lineRule="auto"/>
      </w:pPr>
      <w:r>
        <w:rPr>
          <w:rFonts w:ascii="宋体" w:hAnsi="宋体" w:eastAsia="宋体" w:cs="宋体"/>
          <w:color w:val="000"/>
          <w:sz w:val="28"/>
          <w:szCs w:val="28"/>
        </w:rPr>
        <w:t xml:space="preserve">&gt;三、开展各项就业援助服务</w:t>
      </w:r>
    </w:p>
    <w:p>
      <w:pPr>
        <w:ind w:left="0" w:right="0" w:firstLine="560"/>
        <w:spacing w:before="450" w:after="450" w:line="312" w:lineRule="auto"/>
      </w:pPr>
      <w:r>
        <w:rPr>
          <w:rFonts w:ascii="宋体" w:hAnsi="宋体" w:eastAsia="宋体" w:cs="宋体"/>
          <w:color w:val="000"/>
          <w:sz w:val="28"/>
          <w:szCs w:val="28"/>
        </w:rPr>
        <w:t xml:space="preserve">&gt;1、加强培训、改变就业观念</w:t>
      </w:r>
    </w:p>
    <w:p>
      <w:pPr>
        <w:ind w:left="0" w:right="0" w:firstLine="560"/>
        <w:spacing w:before="450" w:after="450" w:line="312" w:lineRule="auto"/>
      </w:pPr>
      <w:r>
        <w:rPr>
          <w:rFonts w:ascii="宋体" w:hAnsi="宋体" w:eastAsia="宋体" w:cs="宋体"/>
          <w:color w:val="000"/>
          <w:sz w:val="28"/>
          <w:szCs w:val="28"/>
        </w:rPr>
        <w:t xml:space="preserve">开展有针对性的职业技能培训，是提高劳动者素质的重要措施，对于促进劳动者就业具有重要意义。加强宣传，促进观念转变，帮助下岗失业人员树立再就业信心。利用墙报、宣传栏、横幅、等多种形式，广泛宣传灵活就业等用工形式，转变下岗职工的传统就业观念，树立再就业的\'信心。引导和帮助下岗失业人员自主创业，以点带面，来鼓励更多的下岗失业人员转变传统就业观念，帮助下岗失业人员树立就业信心，充分发挥下岗失业人员就业典型和示范带头作用，促进就业和再就业工作。同时也营造关心、支持下岗失业人员创业和就业工作的良好社会氛围，推进就业工作不断向纵深发展。</w:t>
      </w:r>
    </w:p>
    <w:p>
      <w:pPr>
        <w:ind w:left="0" w:right="0" w:firstLine="560"/>
        <w:spacing w:before="450" w:after="450" w:line="312" w:lineRule="auto"/>
      </w:pPr>
      <w:r>
        <w:rPr>
          <w:rFonts w:ascii="宋体" w:hAnsi="宋体" w:eastAsia="宋体" w:cs="宋体"/>
          <w:color w:val="000"/>
          <w:sz w:val="28"/>
          <w:szCs w:val="28"/>
        </w:rPr>
        <w:t xml:space="preserve">&gt;2、关心“零就业”及贫困家庭</w:t>
      </w:r>
    </w:p>
    <w:p>
      <w:pPr>
        <w:ind w:left="0" w:right="0" w:firstLine="560"/>
        <w:spacing w:before="450" w:after="450" w:line="312" w:lineRule="auto"/>
      </w:pPr>
      <w:r>
        <w:rPr>
          <w:rFonts w:ascii="宋体" w:hAnsi="宋体" w:eastAsia="宋体" w:cs="宋体"/>
          <w:color w:val="000"/>
          <w:sz w:val="28"/>
          <w:szCs w:val="28"/>
        </w:rPr>
        <w:t xml:space="preserve">对“零就业”家庭，确定帮扶重点、结成帮扶对子、实行岗位和社会保险补贴、小额贷款、免费培训和职业介绍服务等多种帮助。认真做好了“零就业”家庭、下岗职工基本生活保障，全面落实再就业优惠政策。社区对特困家庭的下岗、失业人员实施以“救助到就业”计划，对其列出名单，根据其特长和就业要求，有针对性地开展就业服务。今年社区内享受灵活就业社保补贴人数26人。</w:t>
      </w:r>
    </w:p>
    <w:p>
      <w:pPr>
        <w:ind w:left="0" w:right="0" w:firstLine="560"/>
        <w:spacing w:before="450" w:after="450" w:line="312" w:lineRule="auto"/>
      </w:pPr>
      <w:r>
        <w:rPr>
          <w:rFonts w:ascii="宋体" w:hAnsi="宋体" w:eastAsia="宋体" w:cs="宋体"/>
          <w:color w:val="000"/>
          <w:sz w:val="28"/>
          <w:szCs w:val="28"/>
        </w:rPr>
        <w:t xml:space="preserve">&gt;一是大力宣传再就业优惠政策。为解决单亲家庭、“零就业”家庭和残疾人员等就业困难人员的就业难问题。全面落实国家出台的各项再就业优惠政策，向辖区内的企事业单位、就业困难人员宣讲政策、发放宣传资料，使他们了解就业再就业的各项优惠政策。</w:t>
      </w:r>
    </w:p>
    <w:p>
      <w:pPr>
        <w:ind w:left="0" w:right="0" w:firstLine="560"/>
        <w:spacing w:before="450" w:after="450" w:line="312" w:lineRule="auto"/>
      </w:pPr>
      <w:r>
        <w:rPr>
          <w:rFonts w:ascii="宋体" w:hAnsi="宋体" w:eastAsia="宋体" w:cs="宋体"/>
          <w:color w:val="000"/>
          <w:sz w:val="28"/>
          <w:szCs w:val="28"/>
        </w:rPr>
        <w:t xml:space="preserve">&gt;二是鼓励用人单位吸纳更多的就业困难人员。通过对再就业优惠政策的宣传，让更多的用人单位了解吸纳就业困难人员的好处。</w:t>
      </w:r>
    </w:p>
    <w:p>
      <w:pPr>
        <w:ind w:left="0" w:right="0" w:firstLine="560"/>
        <w:spacing w:before="450" w:after="450" w:line="312" w:lineRule="auto"/>
      </w:pPr>
      <w:r>
        <w:rPr>
          <w:rFonts w:ascii="宋体" w:hAnsi="宋体" w:eastAsia="宋体" w:cs="宋体"/>
          <w:color w:val="000"/>
          <w:sz w:val="28"/>
          <w:szCs w:val="28"/>
        </w:rPr>
        <w:t xml:space="preserve">&gt;3、积极拓展就业渠道，充分挖掘辖区单位资源。</w:t>
      </w:r>
    </w:p>
    <w:p>
      <w:pPr>
        <w:ind w:left="0" w:right="0" w:firstLine="560"/>
        <w:spacing w:before="450" w:after="450" w:line="312" w:lineRule="auto"/>
      </w:pPr>
      <w:r>
        <w:rPr>
          <w:rFonts w:ascii="宋体" w:hAnsi="宋体" w:eastAsia="宋体" w:cs="宋体"/>
          <w:color w:val="000"/>
          <w:sz w:val="28"/>
          <w:szCs w:val="28"/>
        </w:rPr>
        <w:t xml:space="preserve">大力挖掘社区公益性岗位，采取灵活多样的就业方式来帮助下岗人员实现就业。把开展“送政策、送岗位、送服务、送技能”就业援助活动，作为一项长效机制加以制度化。</w:t>
      </w:r>
    </w:p>
    <w:p>
      <w:pPr>
        <w:ind w:left="0" w:right="0" w:firstLine="560"/>
        <w:spacing w:before="450" w:after="450" w:line="312" w:lineRule="auto"/>
      </w:pPr>
      <w:r>
        <w:rPr>
          <w:rFonts w:ascii="宋体" w:hAnsi="宋体" w:eastAsia="宋体" w:cs="宋体"/>
          <w:color w:val="000"/>
          <w:sz w:val="28"/>
          <w:szCs w:val="28"/>
        </w:rPr>
        <w:t xml:space="preserve">&gt;4、全面开展特色服务工作</w:t>
      </w:r>
    </w:p>
    <w:p>
      <w:pPr>
        <w:ind w:left="0" w:right="0" w:firstLine="560"/>
        <w:spacing w:before="450" w:after="450" w:line="312" w:lineRule="auto"/>
      </w:pPr>
      <w:r>
        <w:rPr>
          <w:rFonts w:ascii="宋体" w:hAnsi="宋体" w:eastAsia="宋体" w:cs="宋体"/>
          <w:color w:val="000"/>
          <w:sz w:val="28"/>
          <w:szCs w:val="28"/>
        </w:rPr>
        <w:t xml:space="preserve">多形式提供就业信息。利用街道提供岗位和信息网络及时提供就业信息。社区配备了电脑并实现与街道劳动保障所及时互换岗位信息。相关就业信息在社区再就业信息公告栏上公布，供下岗失业人员浏览选择。</w:t>
      </w:r>
    </w:p>
    <w:p>
      <w:pPr>
        <w:ind w:left="0" w:right="0" w:firstLine="560"/>
        <w:spacing w:before="450" w:after="450" w:line="312" w:lineRule="auto"/>
      </w:pPr>
      <w:r>
        <w:rPr>
          <w:rFonts w:ascii="宋体" w:hAnsi="宋体" w:eastAsia="宋体" w:cs="宋体"/>
          <w:color w:val="000"/>
          <w:sz w:val="28"/>
          <w:szCs w:val="28"/>
        </w:rPr>
        <w:t xml:space="preserve">全力解决社区就业的难点问题。随着时间的推移，“4050”人员的人数呈现出增加的趋势。因此，要把解决“4050”人员再就业问题作为工作重点，继续办好绿色通道，落实好工作目标。把工作的重点转移到残疾人员、夫妻双方失业、一户两代人失业、单亲扶养子女失业人员这四类就业困难家庭身上。二是在就业岗位开发的方式上有所改进。认真选择“4050”人员规模就业的岗位，通过政策扶持和资金支持的办法，举办“4050”人员专场招聘活动，解决更多的失业人员就业。三是在就业安置范围上有所改进。积极探索公益性岗位开发管理和使用办法，对财政拨款的机关事业单位后勤服务岗位、社区公益性岗位、大专院校和医院等使用的后勤服务性辅助岗位出现空缺和新增岗位，实行用人申报制度，确保就业困难群体优先。</w:t>
      </w:r>
    </w:p>
    <w:p>
      <w:pPr>
        <w:ind w:left="0" w:right="0" w:firstLine="560"/>
        <w:spacing w:before="450" w:after="450" w:line="312" w:lineRule="auto"/>
      </w:pPr>
      <w:r>
        <w:rPr>
          <w:rFonts w:ascii="宋体" w:hAnsi="宋体" w:eastAsia="宋体" w:cs="宋体"/>
          <w:color w:val="000"/>
          <w:sz w:val="28"/>
          <w:szCs w:val="28"/>
        </w:rPr>
        <w:t xml:space="preserve">认真做好就业和再就业工作，是党和政府对下岗人员的关怀，是为民办实事的重大举措之一，我们将在工作中总结经验，改善不足，寻找新的思路，构想新的点子，创造新的成效，实实在在地为下岗失业人员办好事、干实事，以居民的满意度来检验工作的标准，把就业和再就业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劳动保障稽核工作总结3</w:t>
      </w:r>
    </w:p>
    <w:p>
      <w:pPr>
        <w:ind w:left="0" w:right="0" w:firstLine="560"/>
        <w:spacing w:before="450" w:after="450" w:line="312" w:lineRule="auto"/>
      </w:pPr>
      <w:r>
        <w:rPr>
          <w:rFonts w:ascii="宋体" w:hAnsi="宋体" w:eastAsia="宋体" w:cs="宋体"/>
          <w:color w:val="000"/>
          <w:sz w:val="28"/>
          <w:szCs w:val="28"/>
        </w:rPr>
        <w:t xml:space="preserve">xxxx年以来，xxxxxx社区劳动保障工作站在政府以及相关领导单位的高度重视和正确指导下，积极宣传劳动保障政策、法规，认真执行上级主管部门部署的各项工作任务，充分发挥社区劳动保障网络和平台作用，不断加强和完善社区就业再就业工作，促进社区劳动保障工作的有效开展。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&gt;一、征集岗位，安置各类人员</w:t>
      </w:r>
    </w:p>
    <w:p>
      <w:pPr>
        <w:ind w:left="0" w:right="0" w:firstLine="560"/>
        <w:spacing w:before="450" w:after="450" w:line="312" w:lineRule="auto"/>
      </w:pPr>
      <w:r>
        <w:rPr>
          <w:rFonts w:ascii="宋体" w:hAnsi="宋体" w:eastAsia="宋体" w:cs="宋体"/>
          <w:color w:val="000"/>
          <w:sz w:val="28"/>
          <w:szCs w:val="28"/>
        </w:rPr>
        <w:t xml:space="preserve">&gt;二、协助居民申请贷款以及办理就业失业登记证</w:t>
      </w:r>
    </w:p>
    <w:p>
      <w:pPr>
        <w:ind w:left="0" w:right="0" w:firstLine="560"/>
        <w:spacing w:before="450" w:after="450" w:line="312" w:lineRule="auto"/>
      </w:pPr>
      <w:r>
        <w:rPr>
          <w:rFonts w:ascii="宋体" w:hAnsi="宋体" w:eastAsia="宋体" w:cs="宋体"/>
          <w:color w:val="000"/>
          <w:sz w:val="28"/>
          <w:szCs w:val="28"/>
        </w:rPr>
        <w:t xml:space="preserve">社区积极协助有创业热情的、但资金遇到困难的自主创业人员办理小额担保贷款手续。为调动个人创业的积极性，鼓励下岗失业人员自谋职业、大中专生自主创业，使他们尽快转变就业观念，早日实现就业再就业。我工作站积极配合就业局小额担保贷款项目，对前来申请盖章的人员提供了方便快捷的办事效率，我站在今年共协助了xxxx人申请小额担保贷款。对申报贷款人员的项目、资产、场地、经营状况以及担保等情况进行了严格审核，现已全部上报旗劳动就业服务局，保证了小额贷款的顺利进行。</w:t>
      </w:r>
    </w:p>
    <w:p>
      <w:pPr>
        <w:ind w:left="0" w:right="0" w:firstLine="560"/>
        <w:spacing w:before="450" w:after="450" w:line="312" w:lineRule="auto"/>
      </w:pPr>
      <w:r>
        <w:rPr>
          <w:rFonts w:ascii="宋体" w:hAnsi="宋体" w:eastAsia="宋体" w:cs="宋体"/>
          <w:color w:val="000"/>
          <w:sz w:val="28"/>
          <w:szCs w:val="28"/>
        </w:rPr>
        <w:t xml:space="preserve">&gt;三、入户登记劳动力资源，完善微机录入</w:t>
      </w:r>
    </w:p>
    <w:p>
      <w:pPr>
        <w:ind w:left="0" w:right="0" w:firstLine="560"/>
        <w:spacing w:before="450" w:after="450" w:line="312" w:lineRule="auto"/>
      </w:pPr>
      <w:r>
        <w:rPr>
          <w:rFonts w:ascii="宋体" w:hAnsi="宋体" w:eastAsia="宋体" w:cs="宋体"/>
          <w:color w:val="000"/>
          <w:sz w:val="28"/>
          <w:szCs w:val="28"/>
        </w:rPr>
        <w:t xml:space="preserve">xx月xx日召开了关于开展全盟城乡劳动力资源调查工作以及社会保障局入保调查部署工作会议，我站从四月底开始在社区工作人员的协助下入户调查劳动力资源，得出今年新的数据：我社区总户数xxxxxx户，总人口xxxxxx人，其中：流动人口xxxx户、xxxx人；常住人口xxxx户、xxxx人；驻区单位xxxx家；个体经营网点xxxx家、私营企业xxxx家;劳动力xxxx人。</w:t>
      </w:r>
    </w:p>
    <w:p>
      <w:pPr>
        <w:ind w:left="0" w:right="0" w:firstLine="560"/>
        <w:spacing w:before="450" w:after="450" w:line="312" w:lineRule="auto"/>
      </w:pPr>
      <w:r>
        <w:rPr>
          <w:rFonts w:ascii="宋体" w:hAnsi="宋体" w:eastAsia="宋体" w:cs="宋体"/>
          <w:color w:val="000"/>
          <w:sz w:val="28"/>
          <w:szCs w:val="28"/>
        </w:rPr>
        <w:t xml:space="preserve">登记完数据后我们开始录入微机，完善我镇劳动力的微机录入情况。</w:t>
      </w:r>
    </w:p>
    <w:p>
      <w:pPr>
        <w:ind w:left="0" w:right="0" w:firstLine="560"/>
        <w:spacing w:before="450" w:after="450" w:line="312" w:lineRule="auto"/>
      </w:pPr>
      <w:r>
        <w:rPr>
          <w:rFonts w:ascii="宋体" w:hAnsi="宋体" w:eastAsia="宋体" w:cs="宋体"/>
          <w:color w:val="000"/>
          <w:sz w:val="28"/>
          <w:szCs w:val="28"/>
        </w:rPr>
        <w:t xml:space="preserve">&gt;四、举办招聘洽谈会，打造充分就业社区</w:t>
      </w:r>
    </w:p>
    <w:p>
      <w:pPr>
        <w:ind w:left="0" w:right="0" w:firstLine="560"/>
        <w:spacing w:before="450" w:after="450" w:line="312" w:lineRule="auto"/>
      </w:pPr>
      <w:r>
        <w:rPr>
          <w:rFonts w:ascii="宋体" w:hAnsi="宋体" w:eastAsia="宋体" w:cs="宋体"/>
          <w:color w:val="000"/>
          <w:sz w:val="28"/>
          <w:szCs w:val="28"/>
        </w:rPr>
        <w:t xml:space="preserve">为认真贯彻促进就业有关政策，统筹城乡就业，努力实现将我工作站打造成为“充分就业社区”，xxxx月xxxx日我镇保障人员积极协助就业局举办了为期xx天的`招聘会，我社区提供了xxxx家招聘单位，xxxx个工作岗位，基本上所有岗位都有应聘人员询问和登记。</w:t>
      </w:r>
    </w:p>
    <w:p>
      <w:pPr>
        <w:ind w:left="0" w:right="0" w:firstLine="560"/>
        <w:spacing w:before="450" w:after="450" w:line="312" w:lineRule="auto"/>
      </w:pPr>
      <w:r>
        <w:rPr>
          <w:rFonts w:ascii="宋体" w:hAnsi="宋体" w:eastAsia="宋体" w:cs="宋体"/>
          <w:color w:val="000"/>
          <w:sz w:val="28"/>
          <w:szCs w:val="28"/>
        </w:rPr>
        <w:t xml:space="preserve">&gt;五、就业困难人员的登记及公示</w:t>
      </w:r>
    </w:p>
    <w:p>
      <w:pPr>
        <w:ind w:left="0" w:right="0" w:firstLine="560"/>
        <w:spacing w:before="450" w:after="450" w:line="312" w:lineRule="auto"/>
      </w:pPr>
      <w:r>
        <w:rPr>
          <w:rFonts w:ascii="宋体" w:hAnsi="宋体" w:eastAsia="宋体" w:cs="宋体"/>
          <w:color w:val="000"/>
          <w:sz w:val="28"/>
          <w:szCs w:val="28"/>
        </w:rPr>
        <w:t xml:space="preserve">我工作站从完善劳动保障平台和建立健全充分就业社区入手，对就业困难人员进行了登记及公示。今年我社区到目前共登记了就业困难人员xxxx名，大部分为失业人员及大中专毕业生.这表明社区失业人员中有很多是大中专毕业和中年人员找不到合适工作，我们必须努力创建和发掘适合他们的工作充分发挥他们的工作和生活经验来进行合适的工作。</w:t>
      </w:r>
    </w:p>
    <w:p>
      <w:pPr>
        <w:ind w:left="0" w:right="0" w:firstLine="560"/>
        <w:spacing w:before="450" w:after="450" w:line="312" w:lineRule="auto"/>
      </w:pPr>
      <w:r>
        <w:rPr>
          <w:rFonts w:ascii="宋体" w:hAnsi="宋体" w:eastAsia="宋体" w:cs="宋体"/>
          <w:color w:val="000"/>
          <w:sz w:val="28"/>
          <w:szCs w:val="28"/>
        </w:rPr>
        <w:t xml:space="preserve">&gt;六、积极开展技能培训，为群众多谋一门谋生之道</w:t>
      </w:r>
    </w:p>
    <w:p>
      <w:pPr>
        <w:ind w:left="0" w:right="0" w:firstLine="560"/>
        <w:spacing w:before="450" w:after="450" w:line="312" w:lineRule="auto"/>
      </w:pPr>
      <w:r>
        <w:rPr>
          <w:rFonts w:ascii="宋体" w:hAnsi="宋体" w:eastAsia="宋体" w:cs="宋体"/>
          <w:color w:val="000"/>
          <w:sz w:val="28"/>
          <w:szCs w:val="28"/>
        </w:rPr>
        <w:t xml:space="preserve">到目前为止镇保障所开展了两次技能培训，计算机培训和动物疫病防治培训，我社区有xxxx名年轻人报名学习了计算机培训，动物防治疫病主要针对了牧区的牧民。</w:t>
      </w:r>
    </w:p>
    <w:p>
      <w:pPr>
        <w:ind w:left="0" w:right="0" w:firstLine="560"/>
        <w:spacing w:before="450" w:after="450" w:line="312" w:lineRule="auto"/>
      </w:pPr>
      <w:r>
        <w:rPr>
          <w:rFonts w:ascii="宋体" w:hAnsi="宋体" w:eastAsia="宋体" w:cs="宋体"/>
          <w:color w:val="000"/>
          <w:sz w:val="28"/>
          <w:szCs w:val="28"/>
        </w:rPr>
        <w:t xml:space="preserve">&gt;七、充分的利用新建立的社区便民服务站</w:t>
      </w:r>
    </w:p>
    <w:p>
      <w:pPr>
        <w:ind w:left="0" w:right="0" w:firstLine="560"/>
        <w:spacing w:before="450" w:after="450" w:line="312" w:lineRule="auto"/>
      </w:pPr>
      <w:r>
        <w:rPr>
          <w:rFonts w:ascii="宋体" w:hAnsi="宋体" w:eastAsia="宋体" w:cs="宋体"/>
          <w:color w:val="000"/>
          <w:sz w:val="28"/>
          <w:szCs w:val="28"/>
        </w:rPr>
        <w:t xml:space="preserve">今年我社区新建立了社区服务站，工作站要积极与社区工作人员配合，在居民来往最多的服务站粘贴和发放关于劳动和社会保障的相关业务知识以及有关就业，服务，帮扶等的信息和材料，让群众对我们的工作更加熟悉。</w:t>
      </w:r>
    </w:p>
    <w:p>
      <w:pPr>
        <w:ind w:left="0" w:right="0" w:firstLine="560"/>
        <w:spacing w:before="450" w:after="450" w:line="312" w:lineRule="auto"/>
      </w:pPr>
      <w:r>
        <w:rPr>
          <w:rFonts w:ascii="宋体" w:hAnsi="宋体" w:eastAsia="宋体" w:cs="宋体"/>
          <w:color w:val="000"/>
          <w:sz w:val="28"/>
          <w:szCs w:val="28"/>
        </w:rPr>
        <w:t xml:space="preserve">&gt;八、新录入台账</w:t>
      </w:r>
    </w:p>
    <w:p>
      <w:pPr>
        <w:ind w:left="0" w:right="0" w:firstLine="560"/>
        <w:spacing w:before="450" w:after="450" w:line="312" w:lineRule="auto"/>
      </w:pPr>
      <w:r>
        <w:rPr>
          <w:rFonts w:ascii="宋体" w:hAnsi="宋体" w:eastAsia="宋体" w:cs="宋体"/>
          <w:color w:val="000"/>
          <w:sz w:val="28"/>
          <w:szCs w:val="28"/>
        </w:rPr>
        <w:t xml:space="preserve">今年我工作站新录入台账：小额担保贷款xxxx，灵活就业xxxx名，公益性岗位安置xxxx人。自谋职业xxxx名，劳务输出xxxx名，暂不就业xxxx名，登记失业人员xxxx名，(已全部就业)，享受社会保险补贴的xxxx名。</w:t>
      </w:r>
    </w:p>
    <w:p>
      <w:pPr>
        <w:ind w:left="0" w:right="0" w:firstLine="560"/>
        <w:spacing w:before="450" w:after="450" w:line="312" w:lineRule="auto"/>
      </w:pPr>
      <w:r>
        <w:rPr>
          <w:rFonts w:ascii="宋体" w:hAnsi="宋体" w:eastAsia="宋体" w:cs="宋体"/>
          <w:color w:val="000"/>
          <w:sz w:val="28"/>
          <w:szCs w:val="28"/>
        </w:rPr>
        <w:t xml:space="preserve">以上是这一年来的工作，其中的不足之处我们还要努力学习和改进，积极工作，大胆创新，结合本社区实际，加大工作力度，发挥社区劳动保障平台的就业再就业服务方面的基础作用，本着为群众解忧，真情服务的工作理念，把全心全意为人民服务作为永恒的目标，直到群众满意。</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劳动保障稽核工作总结4</w:t>
      </w:r>
    </w:p>
    <w:p>
      <w:pPr>
        <w:ind w:left="0" w:right="0" w:firstLine="560"/>
        <w:spacing w:before="450" w:after="450" w:line="312" w:lineRule="auto"/>
      </w:pPr>
      <w:r>
        <w:rPr>
          <w:rFonts w:ascii="宋体" w:hAnsi="宋体" w:eastAsia="宋体" w:cs="宋体"/>
          <w:color w:val="000"/>
          <w:sz w:val="28"/>
          <w:szCs w:val="28"/>
        </w:rPr>
        <w:t xml:space="preserve">20xx年来，我乡在乡党委、政府的正确领导下，以“服务大众、履行职责”为质量方针，根据《**县人力资源和社会保障局20xx年度民生工程目标任务及考核办法》（宝人社〔20xx〕56号）要求，并结合我乡20xx年工作任务及工作重点，圆满了完成了各项目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（一）提高认识，切实加强领导，增强紧迫感和责任感</w:t>
      </w:r>
    </w:p>
    <w:p>
      <w:pPr>
        <w:ind w:left="0" w:right="0" w:firstLine="560"/>
        <w:spacing w:before="450" w:after="450" w:line="312" w:lineRule="auto"/>
      </w:pPr>
      <w:r>
        <w:rPr>
          <w:rFonts w:ascii="宋体" w:hAnsi="宋体" w:eastAsia="宋体" w:cs="宋体"/>
          <w:color w:val="000"/>
          <w:sz w:val="28"/>
          <w:szCs w:val="28"/>
        </w:rPr>
        <w:t xml:space="preserve">由于人事劳动和社会保障部门在整个“民生工程”中涉及的内容多，任务重，工作对象数量多，工作难度大。我乡党委政府高度重视民生工程，乡上成立了以乡长为组长，分管领导为副组长，劳动保障所工作人员、协理人员、包村干部为成员的\'民生工程领导小组。针对本乡实际情况制定了民生工程实施方案，切实做到工作早谋划、早部署，计划合理，措施有效。</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按照实施方案要求，精心安排，严密组织，狠抓落实。要广泛接受社会的监督，坚持公开、公平、公正，使群众满意，确保民生工程目标顺利实施。</w:t>
      </w:r>
    </w:p>
    <w:p>
      <w:pPr>
        <w:ind w:left="0" w:right="0" w:firstLine="560"/>
        <w:spacing w:before="450" w:after="450" w:line="312" w:lineRule="auto"/>
      </w:pPr>
      <w:r>
        <w:rPr>
          <w:rFonts w:ascii="宋体" w:hAnsi="宋体" w:eastAsia="宋体" w:cs="宋体"/>
          <w:color w:val="000"/>
          <w:sz w:val="28"/>
          <w:szCs w:val="28"/>
        </w:rPr>
        <w:t xml:space="preserve">（三）加大宣传力度，努力营造良好氛围</w:t>
      </w:r>
    </w:p>
    <w:p>
      <w:pPr>
        <w:ind w:left="0" w:right="0" w:firstLine="560"/>
        <w:spacing w:before="450" w:after="450" w:line="312" w:lineRule="auto"/>
      </w:pPr>
      <w:r>
        <w:rPr>
          <w:rFonts w:ascii="宋体" w:hAnsi="宋体" w:eastAsia="宋体" w:cs="宋体"/>
          <w:color w:val="000"/>
          <w:sz w:val="28"/>
          <w:szCs w:val="28"/>
        </w:rPr>
        <w:t xml:space="preserve">有计划、有重点地组织开展专题宣传，创新宣传方式，提高宣传实效。广泛宣传民生工程政策措施，做到进村入户、家喻户晓，积极引导广大群众和社会各界广泛参与、支持民生工程的实施，提高民生工程知晓度。</w:t>
      </w:r>
    </w:p>
    <w:p>
      <w:pPr>
        <w:ind w:left="0" w:right="0" w:firstLine="560"/>
        <w:spacing w:before="450" w:after="450" w:line="312" w:lineRule="auto"/>
      </w:pPr>
      <w:r>
        <w:rPr>
          <w:rFonts w:ascii="宋体" w:hAnsi="宋体" w:eastAsia="宋体" w:cs="宋体"/>
          <w:color w:val="000"/>
          <w:sz w:val="28"/>
          <w:szCs w:val="28"/>
        </w:rPr>
        <w:t xml:space="preserve">（四）加强督促检查，务求工作实效</w:t>
      </w:r>
    </w:p>
    <w:p>
      <w:pPr>
        <w:ind w:left="0" w:right="0" w:firstLine="560"/>
        <w:spacing w:before="450" w:after="450" w:line="312" w:lineRule="auto"/>
      </w:pPr>
      <w:r>
        <w:rPr>
          <w:rFonts w:ascii="宋体" w:hAnsi="宋体" w:eastAsia="宋体" w:cs="宋体"/>
          <w:color w:val="000"/>
          <w:sz w:val="28"/>
          <w:szCs w:val="28"/>
        </w:rPr>
        <w:t xml:space="preserve">一是加强基层就业和社会保障服务平台建设，让此平台充分发挥作用；二是领导小组对民生工程实施情况，定期组织综合督查，注重提高督查效果。对督查中发现的问题，要限期整改，确保工作按要求如期完成。</w:t>
      </w:r>
    </w:p>
    <w:p>
      <w:pPr>
        <w:ind w:left="0" w:right="0" w:firstLine="560"/>
        <w:spacing w:before="450" w:after="450" w:line="312" w:lineRule="auto"/>
      </w:pPr>
      <w:r>
        <w:rPr>
          <w:rFonts w:ascii="宋体" w:hAnsi="宋体" w:eastAsia="宋体" w:cs="宋体"/>
          <w:color w:val="000"/>
          <w:sz w:val="28"/>
          <w:szCs w:val="28"/>
        </w:rPr>
        <w:t xml:space="preserve">&gt;二、民生工程目标完成情况</w:t>
      </w:r>
    </w:p>
    <w:p>
      <w:pPr>
        <w:ind w:left="0" w:right="0" w:firstLine="560"/>
        <w:spacing w:before="450" w:after="450" w:line="312" w:lineRule="auto"/>
      </w:pPr>
      <w:r>
        <w:rPr>
          <w:rFonts w:ascii="宋体" w:hAnsi="宋体" w:eastAsia="宋体" w:cs="宋体"/>
          <w:color w:val="000"/>
          <w:sz w:val="28"/>
          <w:szCs w:val="28"/>
        </w:rPr>
        <w:t xml:space="preserve">1、高校毕业生创业：成功帮助1名高校毕业生创业，完成全年目标100%。</w:t>
      </w:r>
    </w:p>
    <w:p>
      <w:pPr>
        <w:ind w:left="0" w:right="0" w:firstLine="560"/>
        <w:spacing w:before="450" w:after="450" w:line="312" w:lineRule="auto"/>
      </w:pPr>
      <w:r>
        <w:rPr>
          <w:rFonts w:ascii="宋体" w:hAnsi="宋体" w:eastAsia="宋体" w:cs="宋体"/>
          <w:color w:val="000"/>
          <w:sz w:val="28"/>
          <w:szCs w:val="28"/>
        </w:rPr>
        <w:t xml:space="preserve">2、技能培训：我乡20xx年组织辖区内人员参加家政服务培训55人，合格发证人员55人，完成目标任务110%。</w:t>
      </w:r>
    </w:p>
    <w:p>
      <w:pPr>
        <w:ind w:left="0" w:right="0" w:firstLine="560"/>
        <w:spacing w:before="450" w:after="450" w:line="312" w:lineRule="auto"/>
      </w:pPr>
      <w:r>
        <w:rPr>
          <w:rFonts w:ascii="宋体" w:hAnsi="宋体" w:eastAsia="宋体" w:cs="宋体"/>
          <w:color w:val="000"/>
          <w:sz w:val="28"/>
          <w:szCs w:val="28"/>
        </w:rPr>
        <w:t xml:space="preserve">3、农村劳动力实名制登记入库：对全乡农村劳动力实名制登记并录入系统的2398人进行跟踪调查，劳动力转移输出1361人，完成劳务收入20xx万元，完成目标任务100%。</w:t>
      </w:r>
    </w:p>
    <w:p>
      <w:pPr>
        <w:ind w:left="0" w:right="0" w:firstLine="560"/>
        <w:spacing w:before="450" w:after="450" w:line="312" w:lineRule="auto"/>
      </w:pPr>
      <w:r>
        <w:rPr>
          <w:rFonts w:ascii="宋体" w:hAnsi="宋体" w:eastAsia="宋体" w:cs="宋体"/>
          <w:color w:val="000"/>
          <w:sz w:val="28"/>
          <w:szCs w:val="28"/>
        </w:rPr>
        <w:t xml:space="preserve">4、城乡居民养老保险情况：20xx年城乡居民养老保险覆盖人数20xx人，完成全年目标，参保缴费人数1088人，完成全年目标。</w:t>
      </w:r>
    </w:p>
    <w:p>
      <w:pPr>
        <w:ind w:left="0" w:right="0" w:firstLine="560"/>
        <w:spacing w:before="450" w:after="450" w:line="312" w:lineRule="auto"/>
      </w:pPr>
      <w:r>
        <w:rPr>
          <w:rFonts w:ascii="宋体" w:hAnsi="宋体" w:eastAsia="宋体" w:cs="宋体"/>
          <w:color w:val="000"/>
          <w:sz w:val="28"/>
          <w:szCs w:val="28"/>
        </w:rPr>
        <w:t xml:space="preserve">5、企业离退休人员基本养老金领取资格验证：对全乡365人企业离退休人员基本养老金领取资格进行了验证。</w:t>
      </w:r>
    </w:p>
    <w:p>
      <w:pPr>
        <w:ind w:left="0" w:right="0" w:firstLine="560"/>
        <w:spacing w:before="450" w:after="450" w:line="312" w:lineRule="auto"/>
      </w:pPr>
      <w:r>
        <w:rPr>
          <w:rFonts w:ascii="宋体" w:hAnsi="宋体" w:eastAsia="宋体" w:cs="宋体"/>
          <w:color w:val="000"/>
          <w:sz w:val="28"/>
          <w:szCs w:val="28"/>
        </w:rPr>
        <w:t xml:space="preserve">6、城乡居民医疗保险情况：截至12月xx日，全乡城乡居民医疗保险正在办理中，目前共计参保人员3966人。</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一是就业工作形势依然严峻。由于人口因素，我乡每年新增就业岗位非常有限。大中专毕业生、城镇复员退伍军人、大龄城镇下岗失业人员和低保人员就业再就业难，农村大龄劳动力转移难。</w:t>
      </w:r>
    </w:p>
    <w:p>
      <w:pPr>
        <w:ind w:left="0" w:right="0" w:firstLine="560"/>
        <w:spacing w:before="450" w:after="450" w:line="312" w:lineRule="auto"/>
      </w:pPr>
      <w:r>
        <w:rPr>
          <w:rFonts w:ascii="宋体" w:hAnsi="宋体" w:eastAsia="宋体" w:cs="宋体"/>
          <w:color w:val="000"/>
          <w:sz w:val="28"/>
          <w:szCs w:val="28"/>
        </w:rPr>
        <w:t xml:space="preserve">二是村级劳动保障协理员问题。**乡共计8个村，有8名村级劳动保障协理员，但协理员普遍文化程度低，还需进一步加强学习。</w:t>
      </w:r>
    </w:p>
    <w:p>
      <w:pPr>
        <w:ind w:left="0" w:right="0" w:firstLine="560"/>
        <w:spacing w:before="450" w:after="450" w:line="312" w:lineRule="auto"/>
      </w:pPr>
      <w:r>
        <w:rPr>
          <w:rFonts w:ascii="宋体" w:hAnsi="宋体" w:eastAsia="宋体" w:cs="宋体"/>
          <w:color w:val="000"/>
          <w:sz w:val="28"/>
          <w:szCs w:val="28"/>
        </w:rPr>
        <w:t xml:space="preserve">三是档案规范问题。档案管理不够统一规范：档案门类不充足；归档不及时，“平时码堆堆，年底才归档”，严重制约了档案的有效利用；日常管理不到位，纸质档案与电子档案没有同步进行。</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乡将继续加强对基层劳动保障工作人员的能力建设和规范操作的培训。对于城乡居民养老保险工作进一步核实基础数据，并加大宣传力度，继续引导农民参保登记缴费。20xx年要特别着重于就业、社会保障、技能培训、劳动监察等工作的开展。稳重推进我乡劳动就业和社会保障工作。</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劳动保障稽核工作总结5</w:t>
      </w:r>
    </w:p>
    <w:p>
      <w:pPr>
        <w:ind w:left="0" w:right="0" w:firstLine="560"/>
        <w:spacing w:before="450" w:after="450" w:line="312" w:lineRule="auto"/>
      </w:pPr>
      <w:r>
        <w:rPr>
          <w:rFonts w:ascii="宋体" w:hAnsi="宋体" w:eastAsia="宋体" w:cs="宋体"/>
          <w:color w:val="000"/>
          <w:sz w:val="28"/>
          <w:szCs w:val="28"/>
        </w:rPr>
        <w:t xml:space="preserve">今年以来，市人力资源和社会保障局以改善和促进民生为主线，以强化就业和完善社会保障体系为重点，积极构建和谐稳定的劳动关系，努力实现劳动保障事业的新发展。</w:t>
      </w:r>
    </w:p>
    <w:p>
      <w:pPr>
        <w:ind w:left="0" w:right="0" w:firstLine="560"/>
        <w:spacing w:before="450" w:after="450" w:line="312" w:lineRule="auto"/>
      </w:pPr>
      <w:r>
        <w:rPr>
          <w:rFonts w:ascii="宋体" w:hAnsi="宋体" w:eastAsia="宋体" w:cs="宋体"/>
          <w:color w:val="000"/>
          <w:sz w:val="28"/>
          <w:szCs w:val="28"/>
        </w:rPr>
        <w:t xml:space="preserve">&gt;一、1—6月份工作</w:t>
      </w:r>
    </w:p>
    <w:p>
      <w:pPr>
        <w:ind w:left="0" w:right="0" w:firstLine="560"/>
        <w:spacing w:before="450" w:after="450" w:line="312" w:lineRule="auto"/>
      </w:pPr>
      <w:r>
        <w:rPr>
          <w:rFonts w:ascii="宋体" w:hAnsi="宋体" w:eastAsia="宋体" w:cs="宋体"/>
          <w:color w:val="000"/>
          <w:sz w:val="28"/>
          <w:szCs w:val="28"/>
        </w:rPr>
        <w:t xml:space="preserve">（一）培训就业工作</w:t>
      </w:r>
    </w:p>
    <w:p>
      <w:pPr>
        <w:ind w:left="0" w:right="0" w:firstLine="560"/>
        <w:spacing w:before="450" w:after="450" w:line="312" w:lineRule="auto"/>
      </w:pPr>
      <w:r>
        <w:rPr>
          <w:rFonts w:ascii="宋体" w:hAnsi="宋体" w:eastAsia="宋体" w:cs="宋体"/>
          <w:color w:val="000"/>
          <w:sz w:val="28"/>
          <w:szCs w:val="28"/>
        </w:rPr>
        <w:t xml:space="preserve">安置就业12500人，完成全年指标的55%。其中，失业人员就业6456人，完成全年指标的，失业青年就业650人，其他失业人员就业5394人。失业人员稳定就业5780人，完成全年指标的51%。失业人员创业式就业786人，完成全年指标的。全市实有登记失业资源7180人，登记失业率为。</w:t>
      </w:r>
    </w:p>
    <w:p>
      <w:pPr>
        <w:ind w:left="0" w:right="0" w:firstLine="560"/>
        <w:spacing w:before="450" w:after="450" w:line="312" w:lineRule="auto"/>
      </w:pPr>
      <w:r>
        <w:rPr>
          <w:rFonts w:ascii="宋体" w:hAnsi="宋体" w:eastAsia="宋体" w:cs="宋体"/>
          <w:color w:val="000"/>
          <w:sz w:val="28"/>
          <w:szCs w:val="28"/>
        </w:rPr>
        <w:t xml:space="preserve">培训各类人员6709人，完成全年指标的。其中，失业人员培训2540人，完成全年指标的53%；农村劳动力培训2950人，完成全年指标的51%；其他人员培训1219人。职业技能鉴定1800人，完成全年指标的。</w:t>
      </w:r>
    </w:p>
    <w:p>
      <w:pPr>
        <w:ind w:left="0" w:right="0" w:firstLine="560"/>
        <w:spacing w:before="450" w:after="450" w:line="312" w:lineRule="auto"/>
      </w:pPr>
      <w:r>
        <w:rPr>
          <w:rFonts w:ascii="宋体" w:hAnsi="宋体" w:eastAsia="宋体" w:cs="宋体"/>
          <w:color w:val="000"/>
          <w:sz w:val="28"/>
          <w:szCs w:val="28"/>
        </w:rPr>
        <w:t xml:space="preserve">1、统筹发展，强化责任。落实《就业促进法》，努力创造公平就业、充分就业的良好环境。围绕全市经济发展、三园、四区建设和“两个产业集群、六大产业基地”发展壮大，抓住重大项目开发、招商投资和“轴承之都”建设的机遇，为打造新型工业城市和新的经济增长极，切实承担起_门的责任。采取有效措施，努力扩增就业岗位，净增就业岗位近2万个。</w:t>
      </w:r>
    </w:p>
    <w:p>
      <w:pPr>
        <w:ind w:left="0" w:right="0" w:firstLine="560"/>
        <w:spacing w:before="450" w:after="450" w:line="312" w:lineRule="auto"/>
      </w:pPr>
      <w:r>
        <w:rPr>
          <w:rFonts w:ascii="宋体" w:hAnsi="宋体" w:eastAsia="宋体" w:cs="宋体"/>
          <w:color w:val="000"/>
          <w:sz w:val="28"/>
          <w:szCs w:val="28"/>
        </w:rPr>
        <w:t xml:space="preserve">2、发挥就业安置主渠道作用，广泛介绍就业。强化人力资源市场建设，充分发挥公共职业介绍机构就业安置主渠道作用，为失业人员和农村劳动力等求职者提供求职登记、职业指导、职业咨询、职业介绍等一条龙服务，开展一站式办公。加大企业用工信息收集力度，增加就业信息保有量，发布信息3380条，提供岗位29030个。坚持就业洽谈的长效工作机制，举办用工洽谈会23次，发布用工信息1988条，提供岗位21174个，有5960人次与企业达成就业意向。拓宽劳务输出渠道，加大与开发区等经济发达地区联系，挖掘域外就业信息，向外输出就业1020人次。</w:t>
      </w:r>
    </w:p>
    <w:p>
      <w:pPr>
        <w:ind w:left="0" w:right="0" w:firstLine="560"/>
        <w:spacing w:before="450" w:after="450" w:line="312" w:lineRule="auto"/>
      </w:pPr>
      <w:r>
        <w:rPr>
          <w:rFonts w:ascii="宋体" w:hAnsi="宋体" w:eastAsia="宋体" w:cs="宋体"/>
          <w:color w:val="000"/>
          <w:sz w:val="28"/>
          <w:szCs w:val="28"/>
        </w:rPr>
        <w:t xml:space="preserve">针对就业结构性矛盾突出，劳动密集型企业和机械加工型企业招工难的实际，创新举措，破解企业用工难题。一是与企业建立联系机制，实行空岗报告制度。建立企业资源登记台账，为企业提供针对性、有效性的职业介绍服务，并与职业技能培训和鉴定机构联系，为企业开展委托培训。二是建立企业招聘信息定期发布制度。对公共职业介绍机构收集到的用工信息，通过劳动保障平台网络进行宣传，扩大企业用工信息的覆盖面。三是主动为企业服务。与市外、省外就业服务机构建立横向联系，“走出去”到人力资源充足的地区，如内蒙古、黑龙江、吉林等就业服务机构提供用工信息，吸纳外地劳动力。与朝阳北市建立帮扶就业联系点，为用工短缺企业招聘适宜劳动者。3月份，到凌海市帮助企业招工，在锦州人力资源市场举办了瓦房店市招聘企业专场洽谈会，收到良好效果。</w:t>
      </w:r>
    </w:p>
    <w:p>
      <w:pPr>
        <w:ind w:left="0" w:right="0" w:firstLine="560"/>
        <w:spacing w:before="450" w:after="450" w:line="312" w:lineRule="auto"/>
      </w:pPr>
      <w:r>
        <w:rPr>
          <w:rFonts w:ascii="宋体" w:hAnsi="宋体" w:eastAsia="宋体" w:cs="宋体"/>
          <w:color w:val="000"/>
          <w:sz w:val="28"/>
          <w:szCs w:val="28"/>
        </w:rPr>
        <w:t xml:space="preserve">3、以活动为载体，开展就业援助。先后举办了以“就业援助进家入户，帮您解决就业困难”为主题的就业援助月活动，援助就业134人；以“开展就业服务，传递就业关怀”为主题的新春首场招聘洽谈会；以“服务进城务工，帮助就近就业，扶持返乡创业”为主题的“春风行动”，有775名农民工与企业达成就业意向；举办了“迎五一大型用工洽谈会”，有123户企业提供用工岗位3414个。</w:t>
      </w:r>
    </w:p>
    <w:p>
      <w:pPr>
        <w:ind w:left="0" w:right="0" w:firstLine="560"/>
        <w:spacing w:before="450" w:after="450" w:line="312" w:lineRule="auto"/>
      </w:pPr>
      <w:r>
        <w:rPr>
          <w:rFonts w:ascii="宋体" w:hAnsi="宋体" w:eastAsia="宋体" w:cs="宋体"/>
          <w:color w:val="000"/>
          <w:sz w:val="28"/>
          <w:szCs w:val="28"/>
        </w:rPr>
        <w:t xml:space="preserve">4、突出政策扶持，营造就业环境。筹集和使用再就业资金2412万元，减免税费112万元。认真审核，规范程序，全面落实“4050”、“4555”灵活就业失业人员社保补贴政策，严把社保补贴资金支付关，为32158人次支付社保补贴3149万元。加大公益性岗位开发管理力度，实行上岗人员考核制度，严把公益性岗位入口关，充分发挥公益性岗位在安置大龄困难群体就业方面的积极作用，支付2167名公益性岗位人员岗位工资和社保补贴2404万元。</w:t>
      </w:r>
    </w:p>
    <w:p>
      <w:pPr>
        <w:ind w:left="0" w:right="0" w:firstLine="560"/>
        <w:spacing w:before="450" w:after="450" w:line="312" w:lineRule="auto"/>
      </w:pPr>
      <w:r>
        <w:rPr>
          <w:rFonts w:ascii="宋体" w:hAnsi="宋体" w:eastAsia="宋体" w:cs="宋体"/>
          <w:color w:val="000"/>
          <w:sz w:val="28"/>
          <w:szCs w:val="28"/>
        </w:rPr>
        <w:t xml:space="preserve">5、推行“普惠制”培训，提升劳动者素质。以市场需求为出发点，以提升劳动者技能水平为方向，围绕“轴承之都”建设和区域经济发展需要，重点推行以提升劳动者职业技能水平为内容的特别免费培训计划，在确保培训质量的前提下，努力使培训内容贴近市场、培训机构贴近基层、培训手段贴近群众。加大宣传力度，引导劳动者转变择业观念，树立培训意识，增强技能水平，积极参加培训。加强对职业学校的管理、指导和服务，合理设置专业，增加培训设施，提高师资水平，夯实培训体系。同时，开展“阳光工程”，提供农村劳动力转移就业培训，共培训7个专业的农村劳动力2950人。</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强化基金的征缴，确保支付。征缴社会保险费39873万元（其中，征缴企业养老保险费19021万元，完成年计划的45%；工伤保险费565万元，完成年计划的40%；生育保险费179万元，完成年计划的40%；失业保险费1177万元，完成年计划的56%；征缴机关事业单位养老保险费6758万元，完成年计划的75%；工伤保险费97万元，完成年计划的57%；生育保险费140万元，完成年计划的77%；失业保险费676万元，完成年计划的67%；征缴医疗保险费11260万元，完成年计划的59%），完成年计划的64%。</w:t>
      </w:r>
    </w:p>
    <w:p>
      <w:pPr>
        <w:ind w:left="0" w:right="0" w:firstLine="560"/>
        <w:spacing w:before="450" w:after="450" w:line="312" w:lineRule="auto"/>
      </w:pPr>
      <w:r>
        <w:rPr>
          <w:rFonts w:ascii="宋体" w:hAnsi="宋体" w:eastAsia="宋体" w:cs="宋体"/>
          <w:color w:val="000"/>
          <w:sz w:val="28"/>
          <w:szCs w:val="28"/>
        </w:rPr>
        <w:t xml:space="preserve">支付各项社会保险金67030万元（其中，支付企业养老保险金40419万元，工伤保险金39</w:t>
      </w:r>
    </w:p>
    <w:p>
      <w:pPr>
        <w:ind w:left="0" w:right="0" w:firstLine="560"/>
        <w:spacing w:before="450" w:after="450" w:line="312" w:lineRule="auto"/>
      </w:pPr>
      <w:r>
        <w:rPr>
          <w:rFonts w:ascii="宋体" w:hAnsi="宋体" w:eastAsia="宋体" w:cs="宋体"/>
          <w:color w:val="000"/>
          <w:sz w:val="28"/>
          <w:szCs w:val="28"/>
        </w:rPr>
        <w:t xml:space="preserve">5万元，生育保险金137万元，失业保险金390万元；支付机关事业单位养老保险金12163万元，失业保险金277万元，生育保险金17万元，工伤保险金50万元；支付医疗保险金13182万元），连续12年实现5万余名离退休人员养老金按时足额发放。</w:t>
      </w:r>
    </w:p>
    <w:p>
      <w:pPr>
        <w:ind w:left="0" w:right="0" w:firstLine="560"/>
        <w:spacing w:before="450" w:after="450" w:line="312" w:lineRule="auto"/>
      </w:pPr>
      <w:r>
        <w:rPr>
          <w:rFonts w:ascii="宋体" w:hAnsi="宋体" w:eastAsia="宋体" w:cs="宋体"/>
          <w:color w:val="000"/>
          <w:sz w:val="28"/>
          <w:szCs w:val="28"/>
        </w:rPr>
        <w:t xml:space="preserve">2、做好社会保险参保扩面。创新工作思路，挖掘扩面潜力，规范业务操作流程，简化程序，方便参保人员。目前，企业养老保险参保90124人，工伤保险参保76734人，生育保险参保59334人，失业保险参保39600人。机关事业单位参加养老保险11543人，参加失业保险11391人，参加生育保险14249人，参加工伤保险14418人。医疗保险参保208458人（其中，城镇居民基本医疗保险参保42498人，参保率为99%）。</w:t>
      </w:r>
    </w:p>
    <w:p>
      <w:pPr>
        <w:ind w:left="0" w:right="0" w:firstLine="560"/>
        <w:spacing w:before="450" w:after="450" w:line="312" w:lineRule="auto"/>
      </w:pPr>
      <w:r>
        <w:rPr>
          <w:rFonts w:ascii="宋体" w:hAnsi="宋体" w:eastAsia="宋体" w:cs="宋体"/>
          <w:color w:val="000"/>
          <w:sz w:val="28"/>
          <w:szCs w:val="28"/>
        </w:rPr>
        <w:t xml:space="preserve">受理工伤认定申请275件，结案237件，受案率和按期结案率为100%，做出工伤认定275件。</w:t>
      </w:r>
    </w:p>
    <w:p>
      <w:pPr>
        <w:ind w:left="0" w:right="0" w:firstLine="560"/>
        <w:spacing w:before="450" w:after="450" w:line="312" w:lineRule="auto"/>
      </w:pPr>
      <w:r>
        <w:rPr>
          <w:rFonts w:ascii="宋体" w:hAnsi="宋体" w:eastAsia="宋体" w:cs="宋体"/>
          <w:color w:val="000"/>
          <w:sz w:val="28"/>
          <w:szCs w:val="28"/>
        </w:rPr>
        <w:t xml:space="preserve">3、完善社会保障体系。一是从4月1日起，实施《大连市城镇无社会保障老年居民养老保障暂行办法》，将全市城镇无社会保障老年居民纳入养老保障范围，实现了城镇养老保障制度的“全覆盖”。采取部门联动，有力地推进了城镇居民基本养老保险审核、参保、缴费和兑现待遇等工作。有1000人办理了参保手续，700人缴纳养老保险费790万元，为565人支付养老金15万元。二是把好失地农民社会保障关，做好被征地农民和“农转城”人员社会保障工作。依据《瓦房店市被征地农民社会保障办法》，上报被征地保障材料8份，总征地面积23公顷，耕地13公顷，涉及失地农民128人。三是做好新型农村养老保险试点前期准备工作，测算、分析、论证等。四是从4月1日起，实施《大连市城镇居民基本医疗保险实施办法》，将城镇居民基本医疗保险纳入大连市级统筹，我市居民享受大连市城镇居民医保相关待遇。大力宣传城镇居民医保政策，做好市级统筹的分析、测算、论证工作，做好信息数据的结转。</w:t>
      </w:r>
    </w:p>
    <w:p>
      <w:pPr>
        <w:ind w:left="0" w:right="0" w:firstLine="560"/>
        <w:spacing w:before="450" w:after="450" w:line="312" w:lineRule="auto"/>
      </w:pPr>
      <w:r>
        <w:rPr>
          <w:rFonts w:ascii="宋体" w:hAnsi="宋体" w:eastAsia="宋体" w:cs="宋体"/>
          <w:color w:val="000"/>
          <w:sz w:val="28"/>
          <w:szCs w:val="28"/>
        </w:rPr>
        <w:t xml:space="preserve">4、做好退休人员核准和增加待遇工作。核准退休1680人，人均养老金1420元。办理审核死亡退休人员供养直系亲属待遇178人。为50476名企业退休职工调整养老金待遇，月人均增加养老金117元；为905名事转企五年过渡期人员月人均增加94元。我市企业退休人员养老金平均为1364元。</w:t>
      </w:r>
    </w:p>
    <w:p>
      <w:pPr>
        <w:ind w:left="0" w:right="0" w:firstLine="560"/>
        <w:spacing w:before="450" w:after="450" w:line="312" w:lineRule="auto"/>
      </w:pPr>
      <w:r>
        <w:rPr>
          <w:rFonts w:ascii="宋体" w:hAnsi="宋体" w:eastAsia="宋体" w:cs="宋体"/>
          <w:color w:val="000"/>
          <w:sz w:val="28"/>
          <w:szCs w:val="28"/>
        </w:rPr>
        <w:t xml:space="preserve">5、完善政策，提高待遇标准。对基本医疗保险政策进行调整，先后降低换瓣术、射频消融术、安装心脏起搏器、体内放置支架的自负比例。城镇职工基本医疗保险最高支付限额由3万元调整为5万元，大额补充医疗保险最高支付限额25万元。提高肝移植术后门诊抗排斥用药年度统筹基金最高支付限额和报销比例。启动30种慢性病补助待遇，全市有8243人享受慢性病补助待遇。调整城镇居民基本医疗保险普通病种及单病种人次费用结算标准，将急性毛细支气管炎等4种未成年居民单病种按普通病种人次费用结算标准结算医疗费用。</w:t>
      </w:r>
    </w:p>
    <w:p>
      <w:pPr>
        <w:ind w:left="0" w:right="0" w:firstLine="560"/>
        <w:spacing w:before="450" w:after="450" w:line="312" w:lineRule="auto"/>
      </w:pPr>
      <w:r>
        <w:rPr>
          <w:rFonts w:ascii="宋体" w:hAnsi="宋体" w:eastAsia="宋体" w:cs="宋体"/>
          <w:color w:val="000"/>
          <w:sz w:val="28"/>
          <w:szCs w:val="28"/>
        </w:rPr>
        <w:t xml:space="preserve">6、加强基金监管，确保安全运行。经办机构建立健全财务制度、内部控制制度、月报制度、投诉举报制度等，按规定在银行建立社会保障基金专户，设立财务管理机构，配备具有专业技术水平的管理人员。规范社会保险基金的会计核算，保证社会保险基金会计报表编报及时、数字真实、内容完整、说明清楚、手续齐备。努力做好基金的计划、控制、核算、分析和考核工作，如实反映基金收支状况。严格遵守财经纪律，加强监督和检查，确保基金的安全。各经办机构在6月份实现社会保险基金自查，并将结果上报。</w:t>
      </w:r>
    </w:p>
    <w:p>
      <w:pPr>
        <w:ind w:left="0" w:right="0" w:firstLine="560"/>
        <w:spacing w:before="450" w:after="450" w:line="312" w:lineRule="auto"/>
      </w:pPr>
      <w:r>
        <w:rPr>
          <w:rFonts w:ascii="宋体" w:hAnsi="宋体" w:eastAsia="宋体" w:cs="宋体"/>
          <w:color w:val="000"/>
          <w:sz w:val="28"/>
          <w:szCs w:val="28"/>
        </w:rPr>
        <w:t xml:space="preserve">7、新型农村合作医疗制度平稳运行。全市有592030人参加了新型农村合作医疗（含低保、五保16815人），参合率为农村常住人口的，超额完成大连市规定的99%的参合任务指标。应筹集新型农村合作医疗基金9472万元，到位3552万元。参合农民有33206人次住院就医，支付住院医疗费补助4556万元，人均补助1372元。同时，从4月1日起，提高新农合住院补偿限额，年累计封顶线由原5万元提高到6万元。</w:t>
      </w:r>
    </w:p>
    <w:p>
      <w:pPr>
        <w:ind w:left="0" w:right="0" w:firstLine="560"/>
        <w:spacing w:before="450" w:after="450" w:line="312" w:lineRule="auto"/>
      </w:pPr>
      <w:r>
        <w:rPr>
          <w:rFonts w:ascii="宋体" w:hAnsi="宋体" w:eastAsia="宋体" w:cs="宋体"/>
          <w:color w:val="000"/>
          <w:sz w:val="28"/>
          <w:szCs w:val="28"/>
        </w:rPr>
        <w:t xml:space="preserve">（三）劳动关系工作</w:t>
      </w:r>
    </w:p>
    <w:p>
      <w:pPr>
        <w:ind w:left="0" w:right="0" w:firstLine="560"/>
        <w:spacing w:before="450" w:after="450" w:line="312" w:lineRule="auto"/>
      </w:pPr>
      <w:r>
        <w:rPr>
          <w:rFonts w:ascii="宋体" w:hAnsi="宋体" w:eastAsia="宋体" w:cs="宋体"/>
          <w:color w:val="000"/>
          <w:sz w:val="28"/>
          <w:szCs w:val="28"/>
        </w:rPr>
        <w:t xml:space="preserve">1、做好信访仲裁工作，维护社会稳定。接待政策咨询3800人次，处理来信来访15件，承接市政府交办复查信访事项9件，信访事项按期办结率为100%。受理劳动争议案件297件，不予受理26件，按期结案率为100%，为当事人追索经济损失200余万元。推进劳动关系调处进街道社区工作，成立了街道劳动关系协调委员会、调解委员会，社区成立了协调小组，规范了工作流程，并对全市375名协理员、调解员进行业务培训和考核，实行持证上岗。</w:t>
      </w:r>
    </w:p>
    <w:p>
      <w:pPr>
        <w:ind w:left="0" w:right="0" w:firstLine="560"/>
        <w:spacing w:before="450" w:after="450" w:line="312" w:lineRule="auto"/>
      </w:pPr>
      <w:r>
        <w:rPr>
          <w:rFonts w:ascii="宋体" w:hAnsi="宋体" w:eastAsia="宋体" w:cs="宋体"/>
          <w:color w:val="000"/>
          <w:sz w:val="28"/>
          <w:szCs w:val="28"/>
        </w:rPr>
        <w:t xml:space="preserve">2、做好劳动工资，加强合同管理。加大《劳动合同法》和《实施条例》宣传，开展“双合同月”活动，认真做好劳动合同的签订、变更、解除、终止以及建立劳动合同卡片、台账工作。发放劳动合同文本3万多份，10户企业签订集体劳动合同，涉及职工13136人。全面实施劳动用工备案制度，实现劳动用工动态管理，指导用人单位建立用工名册，并指导企业进行微机录入。有494户企业实现劳动用工备案，涉及职工44083人，为建立健全劳动保障数据库打下良好基础。做好职工档案管理的指导、审查和验收工作，审查职工档案421份。贯彻执行最低工资标准，加强宏观调控，建立完善企业职工工资增长机制和工资指导线制度。同时，配合李官镇、经发局、</w:t>
      </w:r>
    </w:p>
    <w:p>
      <w:pPr>
        <w:ind w:left="0" w:right="0" w:firstLine="560"/>
        <w:spacing w:before="450" w:after="450" w:line="312" w:lineRule="auto"/>
      </w:pPr>
      <w:r>
        <w:rPr>
          <w:rFonts w:ascii="宋体" w:hAnsi="宋体" w:eastAsia="宋体" w:cs="宋体"/>
          <w:color w:val="000"/>
          <w:sz w:val="28"/>
          <w:szCs w:val="28"/>
        </w:rPr>
        <w:t xml:space="preserve">财政局等部门，积极做好华铜铜矿所属集体企业职工和混岗职工工作年限、经济补偿金、退休人员非统筹费、社会保险费等相关数据的认定、测算、汇总、上报工作，并顺利发放集体企业职工解除劳动关系后所需经济补偿金。</w:t>
      </w:r>
    </w:p>
    <w:p>
      <w:pPr>
        <w:ind w:left="0" w:right="0" w:firstLine="560"/>
        <w:spacing w:before="450" w:after="450" w:line="312" w:lineRule="auto"/>
      </w:pPr>
      <w:r>
        <w:rPr>
          <w:rFonts w:ascii="宋体" w:hAnsi="宋体" w:eastAsia="宋体" w:cs="宋体"/>
          <w:color w:val="000"/>
          <w:sz w:val="28"/>
          <w:szCs w:val="28"/>
        </w:rPr>
        <w:t xml:space="preserve">3、强化劳动监察，保护劳动者权益。日常巡视检查用人单位287户，完成年计划的71%。资料审查851户，完成年计划的100%。处理投诉举报93批次，参与处理突发事件4起，为1385名劳动者追讨工资1417万元。立案9件，投诉举报案件依法受理和按期结案率均为100%。开展专项检查3次，责令27户企业补签劳动合同2600份；社会保险费追缴专项检查用人单位13户，追缴社会保险费103万元；开展清理整顿劳动力市场秩序专项行动，检查用人单位和职业介绍机构21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劳动者技能素质水平与企业用工需求不相适应的就业结构性矛盾突出；劳动保障平台建设有待于进一步加强，乡镇劳动保障平台建设滞后；失业人员就业不稳定，大龄就业困难群体就业困难；培训覆盖面小，持证上岗率低，职业技能鉴定率低；培训投入不足，培训起点不高，中高级职业技能人才培训能力有待加强。社会保障体系还有待于进一步健全，社会保险工作面临着人口老龄化、城市化和就业方式多样化的压力，城镇私营企业、个体劳动者和外资企业参保意识不强，扩面工作还有薄弱环节；农村社会保障体系还未建立。劳动合同制度基础薄弱，劳动关系和收入分配方面的协调机制还不健全，一些法律法规还没有得到较好落实，拖欠农民工工资等侵害劳动者合法权益情况依然存在。</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（一）培训就业工作</w:t>
      </w:r>
    </w:p>
    <w:p>
      <w:pPr>
        <w:ind w:left="0" w:right="0" w:firstLine="560"/>
        <w:spacing w:before="450" w:after="450" w:line="312" w:lineRule="auto"/>
      </w:pPr>
      <w:r>
        <w:rPr>
          <w:rFonts w:ascii="宋体" w:hAnsi="宋体" w:eastAsia="宋体" w:cs="宋体"/>
          <w:color w:val="000"/>
          <w:sz w:val="28"/>
          <w:szCs w:val="28"/>
        </w:rPr>
        <w:t xml:space="preserve">1、加大职业介绍力度。一是以全市经济发展、重点项目建设为契机，加大岗位信息收集力度。二是创新工作思路，实行两个“走出去”，建立两个“基地”。即，走出去深入辖区内企业，与企业定期联系，建立就业安置基地；走出去到市外、省外其他地区招聘适宜劳动者，建立劳动力供给基地。三是提高就业服务质量，提供企业用工登记、劳动者求职登记对接平台，开展一站式服务，提升职业介绍对接成功率。四是推行就业服务效率优先，开展协约式服务，实行就业服务工作制度化。五是发挥劳动保障平台的基础性作用，送人上岗、送岗到人，提升就业服务工作水平。六是丰富活动形式，创新活动载体，提高服务质量，为企业和劳动者提供针对性、有效性的就业服务。</w:t>
      </w:r>
    </w:p>
    <w:p>
      <w:pPr>
        <w:ind w:left="0" w:right="0" w:firstLine="560"/>
        <w:spacing w:before="450" w:after="450" w:line="312" w:lineRule="auto"/>
      </w:pPr>
      <w:r>
        <w:rPr>
          <w:rFonts w:ascii="宋体" w:hAnsi="宋体" w:eastAsia="宋体" w:cs="宋体"/>
          <w:color w:val="000"/>
          <w:sz w:val="28"/>
          <w:szCs w:val="28"/>
        </w:rPr>
        <w:t xml:space="preserve">2、落实就业扶持政策。把握工作重点，营造创业式就业氛围，开展创业扶持，以创业促进和拉动就业。筹集再就业资金，落实就业扶持政策补贴配套资金。落实税费减免等政策，扶持下岗失业人员就业。加大公益性岗位管理力度，强化公益性岗位审查和定期检查机制，确保就业困难群体归零。</w:t>
      </w:r>
    </w:p>
    <w:p>
      <w:pPr>
        <w:ind w:left="0" w:right="0" w:firstLine="560"/>
        <w:spacing w:before="450" w:after="450" w:line="312" w:lineRule="auto"/>
      </w:pPr>
      <w:r>
        <w:rPr>
          <w:rFonts w:ascii="宋体" w:hAnsi="宋体" w:eastAsia="宋体" w:cs="宋体"/>
          <w:color w:val="000"/>
          <w:sz w:val="28"/>
          <w:szCs w:val="28"/>
        </w:rPr>
        <w:t xml:space="preserve">3、建立培训就业联动机制。推行“深入社区送培训、建好基地办培训、发展订单抓培训”的模式，按照劳动力市场用工需求合理设置培训专业，建立培训、就业的联动机制，实现培训与就业的良性互动，提高失业人员就业能力，增强就业稳定性。建立基地、订单、培训、鉴定、就业“五位一体”的.新模式，坚持把“招进来、教技能、安排好、送一程、常联系、解忧难”作为就业培训工作的发展模式，实现培训效益由数量向质量转变。建立学员台账和跟踪就业台账，准确掌握培训成果。</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加强社会保险费的征缴和扩面。做好下半年基数调整，做好个体缴费和银行代扣业务的衔接工作。发挥联动机制作用，加大劳动保障监察和社会保险稽核力度，对应缴未缴企业通过稽查费基和参保人员等方式，做到应收尽收。7月份，按照大连市的安排和部署，认真做好参保缴费企业移交地税征收工作，力争一次全部交清。开展社会保险扩面工作，将符合条件的群体全部纳入参保范围，扩面重点是城镇无保障老年居民、私营企业、外资企业、失业人员、个体劳动者等。</w:t>
      </w:r>
    </w:p>
    <w:p>
      <w:pPr>
        <w:ind w:left="0" w:right="0" w:firstLine="560"/>
        <w:spacing w:before="450" w:after="450" w:line="312" w:lineRule="auto"/>
      </w:pPr>
      <w:r>
        <w:rPr>
          <w:rFonts w:ascii="宋体" w:hAnsi="宋体" w:eastAsia="宋体" w:cs="宋体"/>
          <w:color w:val="000"/>
          <w:sz w:val="28"/>
          <w:szCs w:val="28"/>
        </w:rPr>
        <w:t xml:space="preserve">2、完善社会保障体系。进一步推进城镇居民养老保险审核、参保、缴费和兑现待遇等工作，积极争取成为新型农村养老保险试点。逐步实现城镇职工基本医疗保险、新型农村合作医疗大连市级统筹，适时调整相关政策。做好被征地农民社会保障工作，重点是好新华村“农转城”工作。</w:t>
      </w:r>
    </w:p>
    <w:p>
      <w:pPr>
        <w:ind w:left="0" w:right="0" w:firstLine="560"/>
        <w:spacing w:before="450" w:after="450" w:line="312" w:lineRule="auto"/>
      </w:pPr>
      <w:r>
        <w:rPr>
          <w:rFonts w:ascii="宋体" w:hAnsi="宋体" w:eastAsia="宋体" w:cs="宋体"/>
          <w:color w:val="000"/>
          <w:sz w:val="28"/>
          <w:szCs w:val="28"/>
        </w:rPr>
        <w:t xml:space="preserve">3、做好离退休人员社会化管理。重点做好每年两次的养老待遇认定工作，对居住在外省市的离退休人员实行养老金外邮工作。加强对街道乡镇劳动保障经办人员的业务指导和培训工作，进一步丰富社区文化生活。</w:t>
      </w:r>
    </w:p>
    <w:p>
      <w:pPr>
        <w:ind w:left="0" w:right="0" w:firstLine="560"/>
        <w:spacing w:before="450" w:after="450" w:line="312" w:lineRule="auto"/>
      </w:pPr>
      <w:r>
        <w:rPr>
          <w:rFonts w:ascii="宋体" w:hAnsi="宋体" w:eastAsia="宋体" w:cs="宋体"/>
          <w:color w:val="000"/>
          <w:sz w:val="28"/>
          <w:szCs w:val="28"/>
        </w:rPr>
        <w:t xml:space="preserve">4、完善工伤认定制度。规范认定程序，严格执行会审制，从源头遏制认定工作随意性；宣传贯彻_《工作保险条例》和《辽宁省工伤保险实施办法》，确保工伤职工合法权益。</w:t>
      </w:r>
    </w:p>
    <w:p>
      <w:pPr>
        <w:ind w:left="0" w:right="0" w:firstLine="560"/>
        <w:spacing w:before="450" w:after="450" w:line="312" w:lineRule="auto"/>
      </w:pPr>
      <w:r>
        <w:rPr>
          <w:rFonts w:ascii="宋体" w:hAnsi="宋体" w:eastAsia="宋体" w:cs="宋体"/>
          <w:color w:val="000"/>
          <w:sz w:val="28"/>
          <w:szCs w:val="28"/>
        </w:rPr>
        <w:t xml:space="preserve">5、加强基金监管。建立健全严格的财务制度，坚持日清月结。加强和完善与银行的交接款程序，严格签字程序，按照严格管理，层层负责制度，确保收支基金安全。</w:t>
      </w:r>
    </w:p>
    <w:p>
      <w:pPr>
        <w:ind w:left="0" w:right="0" w:firstLine="560"/>
        <w:spacing w:before="450" w:after="450" w:line="312" w:lineRule="auto"/>
      </w:pPr>
      <w:r>
        <w:rPr>
          <w:rFonts w:ascii="宋体" w:hAnsi="宋体" w:eastAsia="宋体" w:cs="宋体"/>
          <w:color w:val="000"/>
          <w:sz w:val="28"/>
          <w:szCs w:val="28"/>
        </w:rPr>
        <w:t xml:space="preserve">6、做好新型农村合作医疗工作。积极探索实践住院人均费用管理结算办法，严格控制医疗机构“不合理检查、不合理用药、不合理收费”问题，切实减轻农民的医疗负担。改进监管手段，严格规范医疗行为，加大违规违纪问题的查处力度，确保新农合工作在规范、有序中健康发展。</w:t>
      </w:r>
    </w:p>
    <w:p>
      <w:pPr>
        <w:ind w:left="0" w:right="0" w:firstLine="560"/>
        <w:spacing w:before="450" w:after="450" w:line="312" w:lineRule="auto"/>
      </w:pPr>
      <w:r>
        <w:rPr>
          <w:rFonts w:ascii="宋体" w:hAnsi="宋体" w:eastAsia="宋体" w:cs="宋体"/>
          <w:color w:val="000"/>
          <w:sz w:val="28"/>
          <w:szCs w:val="28"/>
        </w:rPr>
        <w:t xml:space="preserve">（三）劳动关系工作</w:t>
      </w:r>
    </w:p>
    <w:p>
      <w:pPr>
        <w:ind w:left="0" w:right="0" w:firstLine="560"/>
        <w:spacing w:before="450" w:after="450" w:line="312" w:lineRule="auto"/>
      </w:pPr>
      <w:r>
        <w:rPr>
          <w:rFonts w:ascii="宋体" w:hAnsi="宋体" w:eastAsia="宋体" w:cs="宋体"/>
          <w:color w:val="000"/>
          <w:sz w:val="28"/>
          <w:szCs w:val="28"/>
        </w:rPr>
        <w:t xml:space="preserve">1、信访仲裁工作。要落实责任制，重点做好重信重访专项治理和复查复核工作，提高办结率、息访率和满意率。仲裁工作要以推动劳动关系协调体系建设为重点，坚持“预防为主、基层为主、调解为主”的方针和“调裁结合，以调为主”、“关口前移、重心下移”的原则，把劳动争议处理工作的重心前移。发挥街道、社区劳动争议调解组织的作用，大力构筑企业内部调解、区域性行政调解和仲裁调解相结合的调解体系，提高工作能力和工作效率。建立快捷的劳动争议仲裁绿色通道，提高劳动争议处理能力，按期结案率为100%。</w:t>
      </w:r>
    </w:p>
    <w:p>
      <w:pPr>
        <w:ind w:left="0" w:right="0" w:firstLine="560"/>
        <w:spacing w:before="450" w:after="450" w:line="312" w:lineRule="auto"/>
      </w:pPr>
      <w:r>
        <w:rPr>
          <w:rFonts w:ascii="宋体" w:hAnsi="宋体" w:eastAsia="宋体" w:cs="宋体"/>
          <w:color w:val="000"/>
          <w:sz w:val="28"/>
          <w:szCs w:val="28"/>
        </w:rPr>
        <w:t xml:space="preserve">2、劳动工资工作。要继续做好《劳动合同法》和《实施条例》的宣传，提高企业劳动合同签订率，处理好贯彻政策法律、法规与当前经济形势的矛盾。全面做好劳动用工备案录入收尾工作，确保完成全市所有参保企业劳动用工备案微机录入。做好企业裁员和批量终止劳动合同报告制度，指导企业按照《劳动合同法》的规定程序进行裁员。积极做好全市创建模范劳动关系和谐企业（工业园区）的评选活动。</w:t>
      </w:r>
    </w:p>
    <w:p>
      <w:pPr>
        <w:ind w:left="0" w:right="0" w:firstLine="560"/>
        <w:spacing w:before="450" w:after="450" w:line="312" w:lineRule="auto"/>
      </w:pPr>
      <w:r>
        <w:rPr>
          <w:rFonts w:ascii="宋体" w:hAnsi="宋体" w:eastAsia="宋体" w:cs="宋体"/>
          <w:color w:val="000"/>
          <w:sz w:val="28"/>
          <w:szCs w:val="28"/>
        </w:rPr>
        <w:t xml:space="preserve">3、劳动保障监察工作。要以处理投诉举报为重点，认真开展社会保险费清欠、扩面和建筑工地工资支付情况专项检查，保护农民工合法权益不受侵害。进一步落实劳动保障监察“网格化”管理工作，做好用人单位遵守劳动保障法律法规诚信评价机制。</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劳动保障稽核工作总结6</w:t>
      </w:r>
    </w:p>
    <w:p>
      <w:pPr>
        <w:ind w:left="0" w:right="0" w:firstLine="560"/>
        <w:spacing w:before="450" w:after="450" w:line="312" w:lineRule="auto"/>
      </w:pPr>
      <w:r>
        <w:rPr>
          <w:rFonts w:ascii="宋体" w:hAnsi="宋体" w:eastAsia="宋体" w:cs="宋体"/>
          <w:color w:val="000"/>
          <w:sz w:val="28"/>
          <w:szCs w:val="28"/>
        </w:rPr>
        <w:t xml:space="preserve">20xx年4月，我到济水所工作以后，紧紧围绕局党组的工作要求，带领全所工作人员认真贯彻落实省第九次党代会和市十一次党代会精神，以开展“一创双优”集中教育活动及“满浮散懒庸”专项治理活动为载体，强化措施，狠抓落实，各项工作取得了显著成效，受到了领导和群众的充分肯定。省人力资源和社会保障厅副厅长李甄、市委书记赵素萍、市长何雄等领导多次莅临我所检查指导工作，并给予高度评价。中国劳动保障报、河南电视台、济源电视台、济源日报等媒体多次对我所的工作成绩进行宣传报道。我所也连续多次被局机关和辖区街道办事处授予先进单位称号，在社会评议中一直位居基层部门前列。现将20xx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&gt;一、扎实工作，狠抓进度，全面完成年度目标任务</w:t>
      </w:r>
    </w:p>
    <w:p>
      <w:pPr>
        <w:ind w:left="0" w:right="0" w:firstLine="560"/>
        <w:spacing w:before="450" w:after="450" w:line="312" w:lineRule="auto"/>
      </w:pPr>
      <w:r>
        <w:rPr>
          <w:rFonts w:ascii="宋体" w:hAnsi="宋体" w:eastAsia="宋体" w:cs="宋体"/>
          <w:color w:val="000"/>
          <w:sz w:val="28"/>
          <w:szCs w:val="28"/>
        </w:rPr>
        <w:t xml:space="preserve">20xx年，我所共开展创业培训5期150人，发放小额担保贷款432笔20xx万元，发放额度较去年1495。05万元增长34。8%，创我所历史新高，带动3043人实现再就业，安置公益性岗位51人，援助就业困难对象181人，消除零就业家庭17户，发布用工信息612条，树立创业典型6人，新增新型农村养老保险70人，续保3630人，领取待遇1550人，辖区新农保参保率达到99。55%，参保率达到历史最高水平，办理灵活就业养老、医疗保险298人，新增城镇居民医疗保险457人，续保1215人，征收各项社会保险费160余万元；受理劳动监察案件5件。</w:t>
      </w:r>
    </w:p>
    <w:p>
      <w:pPr>
        <w:ind w:left="0" w:right="0" w:firstLine="560"/>
        <w:spacing w:before="450" w:after="450" w:line="312" w:lineRule="auto"/>
      </w:pPr>
      <w:r>
        <w:rPr>
          <w:rFonts w:ascii="宋体" w:hAnsi="宋体" w:eastAsia="宋体" w:cs="宋体"/>
          <w:color w:val="000"/>
          <w:sz w:val="28"/>
          <w:szCs w:val="28"/>
        </w:rPr>
        <w:t xml:space="preserve">&gt;二、创新机制，落实责任，认真做好劳动保障工作</w:t>
      </w:r>
    </w:p>
    <w:p>
      <w:pPr>
        <w:ind w:left="0" w:right="0" w:firstLine="560"/>
        <w:spacing w:before="450" w:after="450" w:line="312" w:lineRule="auto"/>
      </w:pPr>
      <w:r>
        <w:rPr>
          <w:rFonts w:ascii="宋体" w:hAnsi="宋体" w:eastAsia="宋体" w:cs="宋体"/>
          <w:color w:val="000"/>
          <w:sz w:val="28"/>
          <w:szCs w:val="28"/>
        </w:rPr>
        <w:t xml:space="preserve">在就业服务方面，我们一是加大创业培训力度，以小额担保贷款作为工作亮点，扶持辖区有创业愿望的人员实现自主创业，以创业带动就业。二是积极为辖区内城乡劳动力和用人单位提供求职、招聘信息查询和职业介绍服务，对有就业愿望的辖区居民做好求职登记，积极开发辖区就业岗位和公益性就业岗位，对“4050”失业人员、零就业家庭、就业困难对象优先帮扶援助，并推荐安排就业岗位。三是与济水办事处结合确立玉仙社区为离退休人员社会化管理工作服务站，并建立信尧数码港为创业示范园区。在社会保险方面，我们一是采取不同方式加大政策宣传力度，二是强化参保服务，为居民提供最优质的服务，确保在辖区实现全民社保。在劳动监察方面，积极与办事处结合，成立了济水劳动人事争议调解中心，协助劳动_门做好日常监察与巡视工作，督促辖区内用人单位与劳动者签订劳动合同，协调劳动关系，维护劳动者合法权益、受理辖区内举报投诉信访案件。</w:t>
      </w:r>
    </w:p>
    <w:p>
      <w:pPr>
        <w:ind w:left="0" w:right="0" w:firstLine="560"/>
        <w:spacing w:before="450" w:after="450" w:line="312" w:lineRule="auto"/>
      </w:pPr>
      <w:r>
        <w:rPr>
          <w:rFonts w:ascii="宋体" w:hAnsi="宋体" w:eastAsia="宋体" w:cs="宋体"/>
          <w:color w:val="000"/>
          <w:sz w:val="28"/>
          <w:szCs w:val="28"/>
        </w:rPr>
        <w:t xml:space="preserve">&gt;三、求真务实，实事求是，深入分析客观存在问题</w:t>
      </w:r>
    </w:p>
    <w:p>
      <w:pPr>
        <w:ind w:left="0" w:right="0" w:firstLine="560"/>
        <w:spacing w:before="450" w:after="450" w:line="312" w:lineRule="auto"/>
      </w:pPr>
      <w:r>
        <w:rPr>
          <w:rFonts w:ascii="宋体" w:hAnsi="宋体" w:eastAsia="宋体" w:cs="宋体"/>
          <w:color w:val="000"/>
          <w:sz w:val="28"/>
          <w:szCs w:val="28"/>
        </w:rPr>
        <w:t xml:space="preserve">虽然在过去一年我们各项工作都取得了较好的成绩，但仍存在一些问题：</w:t>
      </w:r>
    </w:p>
    <w:p>
      <w:pPr>
        <w:ind w:left="0" w:right="0" w:firstLine="560"/>
        <w:spacing w:before="450" w:after="450" w:line="312" w:lineRule="auto"/>
      </w:pPr>
      <w:r>
        <w:rPr>
          <w:rFonts w:ascii="宋体" w:hAnsi="宋体" w:eastAsia="宋体" w:cs="宋体"/>
          <w:color w:val="000"/>
          <w:sz w:val="28"/>
          <w:szCs w:val="28"/>
        </w:rPr>
        <w:t xml:space="preserve">一是对劳动保障工作在思想上和认识上还存在一定差距，对劳动保障工作重视有欠缺，工作的目的和意义认识还不到位，缺乏对工作的超前思考和计划；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二是对劳动保障工作业务知识方面学习不够，需进一步加强对政策业务的学习；三是工作态度和工作作风有待改善，工作中要牢固树立</w:t>
      </w:r>
    </w:p>
    <w:p>
      <w:pPr>
        <w:ind w:left="0" w:right="0" w:firstLine="560"/>
        <w:spacing w:before="450" w:after="450" w:line="312" w:lineRule="auto"/>
      </w:pPr>
      <w:r>
        <w:rPr>
          <w:rFonts w:ascii="宋体" w:hAnsi="宋体" w:eastAsia="宋体" w:cs="宋体"/>
          <w:color w:val="000"/>
          <w:sz w:val="28"/>
          <w:szCs w:val="28"/>
        </w:rPr>
        <w:t xml:space="preserve">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四是劳动保障所内部管理机制有待进一步完善。</w:t>
      </w:r>
    </w:p>
    <w:p>
      <w:pPr>
        <w:ind w:left="0" w:right="0" w:firstLine="560"/>
        <w:spacing w:before="450" w:after="450" w:line="312" w:lineRule="auto"/>
      </w:pPr>
      <w:r>
        <w:rPr>
          <w:rFonts w:ascii="宋体" w:hAnsi="宋体" w:eastAsia="宋体" w:cs="宋体"/>
          <w:color w:val="000"/>
          <w:sz w:val="28"/>
          <w:szCs w:val="28"/>
        </w:rPr>
        <w:t xml:space="preserve">20xx年是各项工作开展最为关键的\'一年，也是稳步提升的重要之年，我们将认真领会“十二五”精神，根据党和国家的方针政策，牢固树立“公正、便民、廉洁、高效”的服务宗旨，扎实工作，锐意进取，开拓创新，高效运作，为人力资源和社会保障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劳动保障稽核工作总结7</w:t>
      </w:r>
    </w:p>
    <w:p>
      <w:pPr>
        <w:ind w:left="0" w:right="0" w:firstLine="560"/>
        <w:spacing w:before="450" w:after="450" w:line="312" w:lineRule="auto"/>
      </w:pPr>
      <w:r>
        <w:rPr>
          <w:rFonts w:ascii="宋体" w:hAnsi="宋体" w:eastAsia="宋体" w:cs="宋体"/>
          <w:color w:val="000"/>
          <w:sz w:val="28"/>
          <w:szCs w:val="28"/>
        </w:rPr>
        <w:t xml:space="preserve">20xx年是九间楼乡经济发展的关键之年，加大力度做好农村劳动力培训及转移工作是促进经济增效、农民增收的有效途径。一年来，我所在乡党委、政府的正确领导下，在市劳动和社会保障局的业务指导和关心支持下，在有关部门的通力合作下，积极贯彻落实中央、自治区、市农村劳动力转移和就业再就业工作会议精神，紧紧围绕市委、市人民政府的有关决定，切实加快劳动力资源开发步伐，做大做强劳动力资源开发这一目标和任务，坚持把促进农村劳动力就业、实现农民增收、提高人民生活水平作为出发点，把扩大就业和转移农村剩余劳动力作为经济和社会发展的重要目标，进一步扩大了劳动力转移规模。各项工作均有序进行，具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九间楼乡地处乌苏市北23公里,东与奎屯市奎屯河隔河相望,西临皇宫镇,南毗夹河子,北临130团。共有自然村14个。总面积120平方公里,耕地面积：58800亩，农业总人口6895人,农村青壮年劳动力人口4347人。有400余人要培训转移就业.。乡党委、政府高度重视劳动和社会保障工作，努力扩大就业、培训和劳动力转移，促进和谐社会建设和社会主义新农村建设。</w:t>
      </w:r>
    </w:p>
    <w:p>
      <w:pPr>
        <w:ind w:left="0" w:right="0" w:firstLine="560"/>
        <w:spacing w:before="450" w:after="450" w:line="312" w:lineRule="auto"/>
      </w:pPr>
      <w:r>
        <w:rPr>
          <w:rFonts w:ascii="宋体" w:hAnsi="宋体" w:eastAsia="宋体" w:cs="宋体"/>
          <w:color w:val="000"/>
          <w:sz w:val="28"/>
          <w:szCs w:val="28"/>
        </w:rPr>
        <w:t xml:space="preserve">&gt;二、加强劳动保障机构建设</w:t>
      </w:r>
    </w:p>
    <w:p>
      <w:pPr>
        <w:ind w:left="0" w:right="0" w:firstLine="560"/>
        <w:spacing w:before="450" w:after="450" w:line="312" w:lineRule="auto"/>
      </w:pPr>
      <w:r>
        <w:rPr>
          <w:rFonts w:ascii="宋体" w:hAnsi="宋体" w:eastAsia="宋体" w:cs="宋体"/>
          <w:color w:val="000"/>
          <w:sz w:val="28"/>
          <w:szCs w:val="28"/>
        </w:rPr>
        <w:t xml:space="preserve">乡党委、政府充分认识到，做好劳动保障工作，促进就业和劳动力转移，是解决“三农”问题、增加农民收入、促进经济发展和社会和谐，推进社会主义新农村建设的一项十分重要的工作。根据上级部署，我乡选配增加了综合素质和敬业精神较强的一名同志从事劳动保障工作，并积极组织工作人员参加上级举办的`业务培训，使工作人员能够尽快熟悉业务、开展工作。同时，扩建装修了办公场所，并配置了相关办公设备，硬件设备得到有力加强，为我乡劳动保障事务工作正常开展提供了良好的办工环境。</w:t>
      </w:r>
    </w:p>
    <w:p>
      <w:pPr>
        <w:ind w:left="0" w:right="0" w:firstLine="560"/>
        <w:spacing w:before="450" w:after="450" w:line="312" w:lineRule="auto"/>
      </w:pPr>
      <w:r>
        <w:rPr>
          <w:rFonts w:ascii="宋体" w:hAnsi="宋体" w:eastAsia="宋体" w:cs="宋体"/>
          <w:color w:val="000"/>
          <w:sz w:val="28"/>
          <w:szCs w:val="28"/>
        </w:rPr>
        <w:t xml:space="preserve">&gt;三、建立健全农村富裕劳动力转移台账</w:t>
      </w:r>
    </w:p>
    <w:p>
      <w:pPr>
        <w:ind w:left="0" w:right="0" w:firstLine="560"/>
        <w:spacing w:before="450" w:after="450" w:line="312" w:lineRule="auto"/>
      </w:pPr>
      <w:r>
        <w:rPr>
          <w:rFonts w:ascii="宋体" w:hAnsi="宋体" w:eastAsia="宋体" w:cs="宋体"/>
          <w:color w:val="000"/>
          <w:sz w:val="28"/>
          <w:szCs w:val="28"/>
        </w:rPr>
        <w:t xml:space="preserve">20xx年我站认真开展了全乡劳动力情况调查摸底工作。建立了我乡一户一技工台账、农村劳动力资源库、富余劳动力基本情况台帐，基本掌握了全乡劳动力年龄结构、行业结构、转移就业人数、现有技能、所从事的产业、年度创收等情况，以便有目的、有计划地开展就业培训、指导和服务工作。为做好劳动力培训和就业服务工作提供详实的第一手资料。为进一步规范档案管理工作还认真建立了农村富余劳动力转移（城镇、外省、本地）就业台账、农村劳动力转移工作台账，台账齐全、清晰明了，以备查阅。</w:t>
      </w:r>
    </w:p>
    <w:p>
      <w:pPr>
        <w:ind w:left="0" w:right="0" w:firstLine="560"/>
        <w:spacing w:before="450" w:after="450" w:line="312" w:lineRule="auto"/>
      </w:pPr>
      <w:r>
        <w:rPr>
          <w:rFonts w:ascii="宋体" w:hAnsi="宋体" w:eastAsia="宋体" w:cs="宋体"/>
          <w:color w:val="000"/>
          <w:sz w:val="28"/>
          <w:szCs w:val="28"/>
        </w:rPr>
        <w:t xml:space="preserve">&gt;四、切实做好就业和劳动力转移工作</w:t>
      </w:r>
    </w:p>
    <w:p>
      <w:pPr>
        <w:ind w:left="0" w:right="0" w:firstLine="560"/>
        <w:spacing w:before="450" w:after="450" w:line="312" w:lineRule="auto"/>
      </w:pPr>
      <w:r>
        <w:rPr>
          <w:rFonts w:ascii="宋体" w:hAnsi="宋体" w:eastAsia="宋体" w:cs="宋体"/>
          <w:color w:val="000"/>
          <w:sz w:val="28"/>
          <w:szCs w:val="28"/>
        </w:rPr>
        <w:t xml:space="preserve">（一）、是加强农村劳动力转移就业的培训。到目前为止，全乡共举办技能培训班1期，人员60人；完成任务的22％。通过培训，使农村劳动力增强了技能，提高了转移就业的能力，为劳动力转移打下了良好的基础。截止目前已转移富余劳动力315人,农村劳动力就近转移564人，合计874人，实现劳务创收万元。</w:t>
      </w:r>
    </w:p>
    <w:p>
      <w:pPr>
        <w:ind w:left="0" w:right="0" w:firstLine="560"/>
        <w:spacing w:before="450" w:after="450" w:line="312" w:lineRule="auto"/>
      </w:pPr>
      <w:r>
        <w:rPr>
          <w:rFonts w:ascii="宋体" w:hAnsi="宋体" w:eastAsia="宋体" w:cs="宋体"/>
          <w:color w:val="000"/>
          <w:sz w:val="28"/>
          <w:szCs w:val="28"/>
        </w:rPr>
        <w:t xml:space="preserve">（二）、是增强二三产业就业能力。把发展农村二三产业作为促进农村经济和社会发展的重要突破口，通过优化经营环境、加强各项服务，促进二三产业快速发展，增强现有二三产业吸纳农村富余劳动力转移就业的能力。</w:t>
      </w:r>
    </w:p>
    <w:p>
      <w:pPr>
        <w:ind w:left="0" w:right="0" w:firstLine="560"/>
        <w:spacing w:before="450" w:after="450" w:line="312" w:lineRule="auto"/>
      </w:pPr>
      <w:r>
        <w:rPr>
          <w:rFonts w:ascii="宋体" w:hAnsi="宋体" w:eastAsia="宋体" w:cs="宋体"/>
          <w:color w:val="000"/>
          <w:sz w:val="28"/>
          <w:szCs w:val="28"/>
        </w:rPr>
        <w:t xml:space="preserve">（三）、是引导农村富余劳动力外出就业。通过宣传动员、提供信息、中介等服务，鼓励引导农村富余劳动力外出就业。</w:t>
      </w:r>
    </w:p>
    <w:p>
      <w:pPr>
        <w:ind w:left="0" w:right="0" w:firstLine="560"/>
        <w:spacing w:before="450" w:after="450" w:line="312" w:lineRule="auto"/>
      </w:pPr>
      <w:r>
        <w:rPr>
          <w:rFonts w:ascii="宋体" w:hAnsi="宋体" w:eastAsia="宋体" w:cs="宋体"/>
          <w:color w:val="000"/>
          <w:sz w:val="28"/>
          <w:szCs w:val="28"/>
        </w:rPr>
        <w:t xml:space="preserve">以上是我所20xx年全年劳动保障工作基本情况。在以后的工作中，我们将继续坚持就业为民生之本这个理念，以促进农村劳动力就业，实现农民增收为出发点，进一步做好就业培训、职业指导、岗位开发和中介服务等各项工作，与时俱进，扎实工作，努力开创我乡劳动事务工作新局面。推进和谐社会建设和社会主义新农村建设，为我乡的经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劳动保障稽核工作总结8</w:t>
      </w:r>
    </w:p>
    <w:p>
      <w:pPr>
        <w:ind w:left="0" w:right="0" w:firstLine="560"/>
        <w:spacing w:before="450" w:after="450" w:line="312" w:lineRule="auto"/>
      </w:pPr>
      <w:r>
        <w:rPr>
          <w:rFonts w:ascii="宋体" w:hAnsi="宋体" w:eastAsia="宋体" w:cs="宋体"/>
          <w:color w:val="000"/>
          <w:sz w:val="28"/>
          <w:szCs w:val="28"/>
        </w:rPr>
        <w:t xml:space="preserve">20xx年，在兴宁区民生街道办事处和兴宁区人力资源和社会保障局的精心指导以及各社区的全面配合下，我所坚持“以人为本，服务群众”的理念，求真务实，落实相关扶持和优惠政策，努力完成各级各部门下达的工作任务，扎实推动了劳动就业和社会保障工作的有序开展，现将我所一年来各项工作总结如下：</w:t>
      </w:r>
    </w:p>
    <w:p>
      <w:pPr>
        <w:ind w:left="0" w:right="0" w:firstLine="560"/>
        <w:spacing w:before="450" w:after="450" w:line="312" w:lineRule="auto"/>
      </w:pPr>
      <w:r>
        <w:rPr>
          <w:rFonts w:ascii="宋体" w:hAnsi="宋体" w:eastAsia="宋体" w:cs="宋体"/>
          <w:color w:val="000"/>
          <w:sz w:val="28"/>
          <w:szCs w:val="28"/>
        </w:rPr>
        <w:t xml:space="preserve">&gt;一、就业再就业工作</w:t>
      </w:r>
    </w:p>
    <w:p>
      <w:pPr>
        <w:ind w:left="0" w:right="0" w:firstLine="560"/>
        <w:spacing w:before="450" w:after="450" w:line="312" w:lineRule="auto"/>
      </w:pPr>
      <w:r>
        <w:rPr>
          <w:rFonts w:ascii="宋体" w:hAnsi="宋体" w:eastAsia="宋体" w:cs="宋体"/>
          <w:color w:val="000"/>
          <w:sz w:val="28"/>
          <w:szCs w:val="28"/>
        </w:rPr>
        <w:t xml:space="preserve">就业再就业工作是劳动保障的工作重点之一，我所今年以来继续加大就业政策落实力度，完善就业工作机制，强化就业服务，扎扎实实做好就业工作，圆满完成各项指标任务。截止10月，城镇新增就业4100人，完成目标任务数101%；城镇失业人员再就业700人，完成目标任务数101%；帮助大龄困难人员实现再就业168人，完成目标任务数140%；城镇登记失业率控制比率2。6%；申领社保补贴人数185人，历年总数608人；为156人办理了《就业失业登记证》；20人通过12333就业援助呼叫热线寻求就业援助成功。</w:t>
      </w:r>
    </w:p>
    <w:p>
      <w:pPr>
        <w:ind w:left="0" w:right="0" w:firstLine="560"/>
        <w:spacing w:before="450" w:after="450" w:line="312" w:lineRule="auto"/>
      </w:pPr>
      <w:r>
        <w:rPr>
          <w:rFonts w:ascii="宋体" w:hAnsi="宋体" w:eastAsia="宋体" w:cs="宋体"/>
          <w:color w:val="000"/>
          <w:sz w:val="28"/>
          <w:szCs w:val="28"/>
        </w:rPr>
        <w:t xml:space="preserve">&gt;二、企业退休人员社会化管理工作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对于企业退休人员社会化管理服务工作，我所继续保持主动工作、热情服务的工作理念，认真做好市国有企业退休人员进入社会管理的接管工作，不断健全和完善退休人员档案数据，及时掌握退休人员的增减情况，按时准确上报各种数据及帮助死亡退休人员申报丧葬补贴和遣嘱津贴，并提供社会保险政策，档案查询，资格审核等相关业务服务。截止今年10月，我所累计接管市区直企业退休人员1512人，完成退休人员生存状况和资格认定信息调查工作7699人，完成目标任务的99。5%；组织退休老人活动156次，参加人数6704人，探望慰问退休人员11179次，人数11179人，通过走访慰问，倾听到了企业退休人员和企业军转干部的心声，使我们更加了解企业退休人员们的基本情况，为不稳定因素的排查，矛盾的化解工作打下了良好的基础，让企业退休职工们感受到了社会的温暖，感受到了政策的实惠。</w:t>
      </w:r>
    </w:p>
    <w:p>
      <w:pPr>
        <w:ind w:left="0" w:right="0" w:firstLine="560"/>
        <w:spacing w:before="450" w:after="450" w:line="312" w:lineRule="auto"/>
      </w:pPr>
      <w:r>
        <w:rPr>
          <w:rFonts w:ascii="宋体" w:hAnsi="宋体" w:eastAsia="宋体" w:cs="宋体"/>
          <w:color w:val="000"/>
          <w:sz w:val="28"/>
          <w:szCs w:val="28"/>
        </w:rPr>
        <w:t xml:space="preserve">&gt;三、劳动保障监察工作</w:t>
      </w:r>
    </w:p>
    <w:p>
      <w:pPr>
        <w:ind w:left="0" w:right="0" w:firstLine="560"/>
        <w:spacing w:before="450" w:after="450" w:line="312" w:lineRule="auto"/>
      </w:pPr>
      <w:r>
        <w:rPr>
          <w:rFonts w:ascii="宋体" w:hAnsi="宋体" w:eastAsia="宋体" w:cs="宋体"/>
          <w:color w:val="000"/>
          <w:sz w:val="28"/>
          <w:szCs w:val="28"/>
        </w:rPr>
        <w:t xml:space="preserve">20xx年我所继续以劳动监察向预防延伸，劳动维权向人性化迈进，劳动执法向规范化运作的工作思路，从民生街道范围内的实际出发，不断加强对各类用人单位监管力度，以维护劳动者合法权益为宗旨，充分发挥劳动保障监察的职能作用，较好地维护了民生街道范围内的劳动关系。</w:t>
      </w:r>
    </w:p>
    <w:p>
      <w:pPr>
        <w:ind w:left="0" w:right="0" w:firstLine="560"/>
        <w:spacing w:before="450" w:after="450" w:line="312" w:lineRule="auto"/>
      </w:pPr>
      <w:r>
        <w:rPr>
          <w:rFonts w:ascii="宋体" w:hAnsi="宋体" w:eastAsia="宋体" w:cs="宋体"/>
          <w:color w:val="000"/>
          <w:sz w:val="28"/>
          <w:szCs w:val="28"/>
        </w:rPr>
        <w:t xml:space="preserve">（一）日常巡查、劳动保障书面材料审查</w:t>
      </w:r>
    </w:p>
    <w:p>
      <w:pPr>
        <w:ind w:left="0" w:right="0" w:firstLine="560"/>
        <w:spacing w:before="450" w:after="450" w:line="312" w:lineRule="auto"/>
      </w:pPr>
      <w:r>
        <w:rPr>
          <w:rFonts w:ascii="宋体" w:hAnsi="宋体" w:eastAsia="宋体" w:cs="宋体"/>
          <w:color w:val="000"/>
          <w:sz w:val="28"/>
          <w:szCs w:val="28"/>
        </w:rPr>
        <w:t xml:space="preserve">一是日常巡查。截止10月中旬，共巡查辖区内各类用人单位11813户，涉及劳动者34443人，其中签订劳动合同12984人，参加社会保险11023人。本辖区新增用人单位224个，涉及劳动用工1314人，签订劳动合同877人，参加社会保险775人。</w:t>
      </w:r>
    </w:p>
    <w:p>
      <w:pPr>
        <w:ind w:left="0" w:right="0" w:firstLine="560"/>
        <w:spacing w:before="450" w:after="450" w:line="312" w:lineRule="auto"/>
      </w:pPr>
      <w:r>
        <w:rPr>
          <w:rFonts w:ascii="宋体" w:hAnsi="宋体" w:eastAsia="宋体" w:cs="宋体"/>
          <w:color w:val="000"/>
          <w:sz w:val="28"/>
          <w:szCs w:val="28"/>
        </w:rPr>
        <w:t xml:space="preserve">二是劳动保障书面材料审查。截止10月中旬，已基本完成年度书面审查任务，共发放书审通知621份，参审单位345家，涉及劳动者6732人。通过书审的用人单位270家，涉及劳动者5957人，其中签订劳动合同5621人，参加社会保险5441人。</w:t>
      </w:r>
    </w:p>
    <w:p>
      <w:pPr>
        <w:ind w:left="0" w:right="0" w:firstLine="560"/>
        <w:spacing w:before="450" w:after="450" w:line="312" w:lineRule="auto"/>
      </w:pPr>
      <w:r>
        <w:rPr>
          <w:rFonts w:ascii="宋体" w:hAnsi="宋体" w:eastAsia="宋体" w:cs="宋体"/>
          <w:color w:val="000"/>
          <w:sz w:val="28"/>
          <w:szCs w:val="28"/>
        </w:rPr>
        <w:t xml:space="preserve">（二）开展专项检查活动情况</w:t>
      </w:r>
    </w:p>
    <w:p>
      <w:pPr>
        <w:ind w:left="0" w:right="0" w:firstLine="560"/>
        <w:spacing w:before="450" w:after="450" w:line="312" w:lineRule="auto"/>
      </w:pPr>
      <w:r>
        <w:rPr>
          <w:rFonts w:ascii="宋体" w:hAnsi="宋体" w:eastAsia="宋体" w:cs="宋体"/>
          <w:color w:val="000"/>
          <w:sz w:val="28"/>
          <w:szCs w:val="28"/>
        </w:rPr>
        <w:t xml:space="preserve">一是开展农民工工资支付情况专项检查活动。今年春节期间，为确保农民工按时足额拿到工资，维护农民工合法权益和社会稳定，我中队在辖区范围内开展农民工工资支付情况专项检查。此次专检共检查用人单位1087家，其中建筑企业14家，加工企业13家，住宿餐饮企业444家以及其他用人单位616家，涉及的职工人数为7466人，其中农民工人数为5786人，农民工签订劳动合同人数为3240人，在这次专项检查中未发现用人单位拖欠职工工资的情况。</w:t>
      </w:r>
    </w:p>
    <w:p>
      <w:pPr>
        <w:ind w:left="0" w:right="0" w:firstLine="560"/>
        <w:spacing w:before="450" w:after="450" w:line="312" w:lineRule="auto"/>
      </w:pPr>
      <w:r>
        <w:rPr>
          <w:rFonts w:ascii="宋体" w:hAnsi="宋体" w:eastAsia="宋体" w:cs="宋体"/>
          <w:color w:val="000"/>
          <w:sz w:val="28"/>
          <w:szCs w:val="28"/>
        </w:rPr>
        <w:t xml:space="preserve">二是南宁市建设领域年中清欠检查。为迎接20xx年世界体操锦标赛在我市顺利召开，维护社会稳定，保障农民工和建筑企业的合法权益，从20xx年6月1日至7月10日我中队集中力量对建筑工地农民工工作发放情况进行检查，对发生过拖欠农民工工资问题的建筑工地重点检查，发现问题，及时处理。截止20xx年7月10日，共检查建筑企业10家，涉及农民工695人，发现拖欠工资企业1家，涉及农民工150人，拖欠工资200万元。</w:t>
      </w:r>
    </w:p>
    <w:p>
      <w:pPr>
        <w:ind w:left="0" w:right="0" w:firstLine="560"/>
        <w:spacing w:before="450" w:after="450" w:line="312" w:lineRule="auto"/>
      </w:pPr>
      <w:r>
        <w:rPr>
          <w:rFonts w:ascii="宋体" w:hAnsi="宋体" w:eastAsia="宋体" w:cs="宋体"/>
          <w:color w:val="000"/>
          <w:sz w:val="28"/>
          <w:szCs w:val="28"/>
        </w:rPr>
        <w:t xml:space="preserve">三是开展用人单位遵守劳动用工和社会保险法律法规情况专项检查。此次专项检查我们在全面检查的同时结合一年一度的用人单位书面材料审查工作，集中力量对是劳务派遣企业、招用农民工较多的建筑、制造、采矿、餐饮和其他中小型劳动密集型企业以及个体经济组织等重点行业和单位进行了检查。截止20xx年8月14日，共检查用人单位215家，涉及劳动者1633人，合同签订率为87%。发现违法行为43件，未签订劳动合同12件，涉及39人；未参加社保24件，已责令整改。</w:t>
      </w:r>
    </w:p>
    <w:p>
      <w:pPr>
        <w:ind w:left="0" w:right="0" w:firstLine="560"/>
        <w:spacing w:before="450" w:after="450" w:line="312" w:lineRule="auto"/>
      </w:pPr>
      <w:r>
        <w:rPr>
          <w:rFonts w:ascii="宋体" w:hAnsi="宋体" w:eastAsia="宋体" w:cs="宋体"/>
          <w:color w:val="000"/>
          <w:sz w:val="28"/>
          <w:szCs w:val="28"/>
        </w:rPr>
        <w:t xml:space="preserve">四是企业薪酬调查。根据南宁市人力资源和社会保障局关于开展企业薪酬调查通知，20xx年5月21日至6月20日开展企业薪酬调查工作。已发调查问卷企业30家，实际参加调查企业15家。</w:t>
      </w:r>
    </w:p>
    <w:p>
      <w:pPr>
        <w:ind w:left="0" w:right="0" w:firstLine="560"/>
        <w:spacing w:before="450" w:after="450" w:line="312" w:lineRule="auto"/>
      </w:pPr>
      <w:r>
        <w:rPr>
          <w:rFonts w:ascii="宋体" w:hAnsi="宋体" w:eastAsia="宋体" w:cs="宋体"/>
          <w:color w:val="000"/>
          <w:sz w:val="28"/>
          <w:szCs w:val="28"/>
        </w:rPr>
        <w:t xml:space="preserve">五是开展南宁市技能人才情况问卷调查工作。根据南宁市人力资源和社会保障局关于开展南宁市技能人才情况调查的通知，从20xx年8月20日起开展南宁市技能人才情况问卷调查工作。本辖区内应调查的企业数142家，涉及调查劳动者4396人，实际发放调查问卷企业数142家，参与调查的劳动者2315人。截止20xx年9月10日共回收企业调查问卷138份，个人调查问卷2116份。</w:t>
      </w:r>
    </w:p>
    <w:p>
      <w:pPr>
        <w:ind w:left="0" w:right="0" w:firstLine="560"/>
        <w:spacing w:before="450" w:after="450" w:line="312" w:lineRule="auto"/>
      </w:pPr>
      <w:r>
        <w:rPr>
          <w:rFonts w:ascii="宋体" w:hAnsi="宋体" w:eastAsia="宋体" w:cs="宋体"/>
          <w:color w:val="000"/>
          <w:sz w:val="28"/>
          <w:szCs w:val="28"/>
        </w:rPr>
        <w:t xml:space="preserve">（三）劳动保障维权“多点受理”建设工作。</w:t>
      </w:r>
    </w:p>
    <w:p>
      <w:pPr>
        <w:ind w:left="0" w:right="0" w:firstLine="560"/>
        <w:spacing w:before="450" w:after="450" w:line="312" w:lineRule="auto"/>
      </w:pPr>
      <w:r>
        <w:rPr>
          <w:rFonts w:ascii="宋体" w:hAnsi="宋体" w:eastAsia="宋体" w:cs="宋体"/>
          <w:color w:val="000"/>
          <w:sz w:val="28"/>
          <w:szCs w:val="28"/>
        </w:rPr>
        <w:t xml:space="preserve">根据《南宁市人力资源和社会保障局关于开展劳动保障维权“多点受理”工作的通知》的要求，我中队认真开展劳动保障维权“多点受理”建设工作。建立劳动保障维权“多点受理”工作台账和20xx年来访登记台账。据统计20xx年1月到10月间共接待来访近500人次。截止10月15日，共受理日常投诉90件，已结案件61件，为劳动者追讨工资20。17万元，涉及劳动者50人；清退押金2800元，涉及劳动者11人，较好的维护了劳动者的合法权益。</w:t>
      </w:r>
    </w:p>
    <w:p>
      <w:pPr>
        <w:ind w:left="0" w:right="0" w:firstLine="560"/>
        <w:spacing w:before="450" w:after="450" w:line="312" w:lineRule="auto"/>
      </w:pPr>
      <w:r>
        <w:rPr>
          <w:rFonts w:ascii="宋体" w:hAnsi="宋体" w:eastAsia="宋体" w:cs="宋体"/>
          <w:color w:val="000"/>
          <w:sz w:val="28"/>
          <w:szCs w:val="28"/>
        </w:rPr>
        <w:t xml:space="preserve">&gt;四、城乡居民社会养老保险工作</w:t>
      </w:r>
    </w:p>
    <w:p>
      <w:pPr>
        <w:ind w:left="0" w:right="0" w:firstLine="560"/>
        <w:spacing w:before="450" w:after="450" w:line="312" w:lineRule="auto"/>
      </w:pPr>
      <w:r>
        <w:rPr>
          <w:rFonts w:ascii="宋体" w:hAnsi="宋体" w:eastAsia="宋体" w:cs="宋体"/>
          <w:color w:val="000"/>
          <w:sz w:val="28"/>
          <w:szCs w:val="28"/>
        </w:rPr>
        <w:t xml:space="preserve">20xx年以来，我所根据南宁市和兴宁区人民政府有关城乡居民社会养老保险工作文件精神和工作部署，与各社区劳动保障工作站一起，积极组织协调，广泛宣传发动，持续推进城乡居民社会养老保险工作的\'开展。截止今年10月，成功为辖区内居民办理了城乡居民社会养老保险100人；为城镇居民办理城乡居保低保待遇52人；为既是低保又是三四级残疾的参保居民办理享受国家当年补贴第一档待遇5人；为贫困残疾居民办理享受国家当年补贴第一档待遇的有16人，为居民办理重度残疾享受国家当年补贴第一档待遇114人；成功为57人办理到龄（60岁）领取待遇的申领，其中新参领取待遇36人，续保领取待遇21人；及时办理死亡人员注销73人，同时办理死亡退费3人，既确保了居民的利益又避免国家财产的流失。</w:t>
      </w:r>
    </w:p>
    <w:p>
      <w:pPr>
        <w:ind w:left="0" w:right="0" w:firstLine="560"/>
        <w:spacing w:before="450" w:after="450" w:line="312" w:lineRule="auto"/>
      </w:pPr>
      <w:r>
        <w:rPr>
          <w:rFonts w:ascii="宋体" w:hAnsi="宋体" w:eastAsia="宋体" w:cs="宋体"/>
          <w:color w:val="000"/>
          <w:sz w:val="28"/>
          <w:szCs w:val="28"/>
        </w:rPr>
        <w:t xml:space="preserve">&gt;五、城镇居民基本医疗保险工作</w:t>
      </w:r>
    </w:p>
    <w:p>
      <w:pPr>
        <w:ind w:left="0" w:right="0" w:firstLine="560"/>
        <w:spacing w:before="450" w:after="450" w:line="312" w:lineRule="auto"/>
      </w:pPr>
      <w:r>
        <w:rPr>
          <w:rFonts w:ascii="宋体" w:hAnsi="宋体" w:eastAsia="宋体" w:cs="宋体"/>
          <w:color w:val="000"/>
          <w:sz w:val="28"/>
          <w:szCs w:val="28"/>
        </w:rPr>
        <w:t xml:space="preserve">建立城镇居民医疗保险制度直接关系广大人民群众的切身利益，是一项重大的民生工程。我所本着以人为本的工作宗旨，尽职尽责，尽心对待，继续按照南宁市医保中心的工作部署，认真开展各项医保工作。今年的城镇医保政策有所改变，大幅度提高了城镇居民住院补助水平，三级定点医疗机构住院报销比例由原40%提高到50%，二级定点医疗机构住院报销比例由原60%提高到70%，一级及其以下定点医疗机构住院报销比例由原70%提高到80%。除此之外，原退休人员缴费基数为120元每人每年、成年人缴费基数为400原每人每年、以及未成年人缴费基数为30元每人每年。自20xx年9月1日开始，统一缴费基数为70元每人每年，不再按照年龄段划分缴费基数。截止20xx年9月30日，20xx年累计新增参保人员732人，其中正常参保缴费人数为717人，低保及重度残疾免缴费人数为15人。同时按照上级部门要求，坚持分批次、分类别上报各种数据，做到信息及时有效更新，积极解答群众对该项政策的各种问题，消除他们的疑问。</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（一）继续加大对失业人员和就业困难人员的职业技能培训力度，做好就业帮扶工作，扩大宣传创业理念，鼓励和帮助更多的人创业，实现创业带动就业，努力完成就业再就业工作任务。</w:t>
      </w:r>
    </w:p>
    <w:p>
      <w:pPr>
        <w:ind w:left="0" w:right="0" w:firstLine="560"/>
        <w:spacing w:before="450" w:after="450" w:line="312" w:lineRule="auto"/>
      </w:pPr>
      <w:r>
        <w:rPr>
          <w:rFonts w:ascii="宋体" w:hAnsi="宋体" w:eastAsia="宋体" w:cs="宋体"/>
          <w:color w:val="000"/>
          <w:sz w:val="28"/>
          <w:szCs w:val="28"/>
        </w:rPr>
        <w:t xml:space="preserve">（二）继续做好企业退休人员社会化管理服务，进一步建立健全每一位退休人员跟踪服务卡，详细记载退休人员的身体、家庭住址、个人特长、爱好等各方面的情况，实行微机化管理，确保及时，准确的掌握孤寡、残疾、重病、高龄的特殊退休人员情况，集中管理退休人员的人事档案，组织人员开展调查研究，摸清企业退休人员分布情况、待遇保障情况、并登记造册，建立统一完善社会保障信息服务网络；跟踪了解退休人员生存状况，协助社会保险经办机构进行领取养老金资格认证；加强走访慰问活动，尤其是对企业退休军转干部的走访，搞好交心谈心，掌握思想动态，为企业退休人员做好服务工作。</w:t>
      </w:r>
    </w:p>
    <w:p>
      <w:pPr>
        <w:ind w:left="0" w:right="0" w:firstLine="560"/>
        <w:spacing w:before="450" w:after="450" w:line="312" w:lineRule="auto"/>
      </w:pPr>
      <w:r>
        <w:rPr>
          <w:rFonts w:ascii="宋体" w:hAnsi="宋体" w:eastAsia="宋体" w:cs="宋体"/>
          <w:color w:val="000"/>
          <w:sz w:val="28"/>
          <w:szCs w:val="28"/>
        </w:rPr>
        <w:t xml:space="preserve">（三）继续深入用人单位，加大劳动政策、法律和法规的宣传，强化用人单位和劳动者的法律意识，提高劳动合同的签订率，提高劳动用工登记材料的完整性，进一步完善劳动保障维权“多点受理”建设工作，结合“两网化”管理平台加强完善劳动保障维权“多点受理”建设工作。做好来访接待登记，案件投诉受理，案件系统录入，努力实现“多点受理、统一分派、分片处理”等功能，提高案件协调处理能力，大力推进劳动保障监察执法工作，严厉打击各类违法用工行为，促进辖区内和谐劳动关系的建立。</w:t>
      </w:r>
    </w:p>
    <w:p>
      <w:pPr>
        <w:ind w:left="0" w:right="0" w:firstLine="560"/>
        <w:spacing w:before="450" w:after="450" w:line="312" w:lineRule="auto"/>
      </w:pPr>
      <w:r>
        <w:rPr>
          <w:rFonts w:ascii="宋体" w:hAnsi="宋体" w:eastAsia="宋体" w:cs="宋体"/>
          <w:color w:val="000"/>
          <w:sz w:val="28"/>
          <w:szCs w:val="28"/>
        </w:rPr>
        <w:t xml:space="preserve">（四）继续加大城乡居民社会养老保险宣传力度，扩大新参保人数，推进续保工作，做好参保手续的审核，确保参保、取保材料完备，积极探索业务新方法，进一步提高办事效率。</w:t>
      </w:r>
    </w:p>
    <w:p>
      <w:pPr>
        <w:ind w:left="0" w:right="0" w:firstLine="560"/>
        <w:spacing w:before="450" w:after="450" w:line="312" w:lineRule="auto"/>
      </w:pPr>
      <w:r>
        <w:rPr>
          <w:rFonts w:ascii="宋体" w:hAnsi="宋体" w:eastAsia="宋体" w:cs="宋体"/>
          <w:color w:val="000"/>
          <w:sz w:val="28"/>
          <w:szCs w:val="28"/>
        </w:rPr>
        <w:t xml:space="preserve">（五）继续加大城镇居民基本医疗保险宣传，推动更多人员参保，稳步做好续保工作，不断拓展参保率，为政策的落实，惠及更多参保群众而努力。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2025-06-20T13:49:24+08:00</dcterms:created>
  <dcterms:modified xsi:type="dcterms:W3CDTF">2025-06-20T13:49:24+08:00</dcterms:modified>
</cp:coreProperties>
</file>

<file path=docProps/custom.xml><?xml version="1.0" encoding="utf-8"?>
<Properties xmlns="http://schemas.openxmlformats.org/officeDocument/2006/custom-properties" xmlns:vt="http://schemas.openxmlformats.org/officeDocument/2006/docPropsVTypes"/>
</file>