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工段长个人工作总结范文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段长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段长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【导语】的会员“6263654”为你整理了“工段长个人工作总结范文”范文，希望对你的学习、工作有参考借鉴作用。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车间工段长个人总结 推荐度： 竞选工段长演讲稿 推荐度： 个人季度工作总结 推荐度： 个人半年工作总结 推荐度： 个人实习工作总结 推荐度： 相关推荐 工段长个人工作总结范文1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我们有付出也有收获;我们有欢笑也有泪水。20xx年，在领导的正确指导下，在同事们的积极支持和大力帮助下，本着踏实做事，认真工作的原则，较好地完成了自己所承当的各项工作任务。现将工作情况总结一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个人方面：在段长这个岗位有一年多时间了，我一直严格要求自己，认真对待自己的工作。并不断改进工作方法，提高工作效率。努力提高自身综合素质，通过虚心地向相关同事请教学习，并将知识运用到实际生产工作中去。</w:t>
      </w:r>
    </w:p>
    <w:p>
      <w:pPr>
        <w:ind w:left="0" w:right="0" w:firstLine="560"/>
        <w:spacing w:before="450" w:after="450" w:line="312" w:lineRule="auto"/>
      </w:pPr>
      <w:r>
        <w:rPr>
          <w:rFonts w:ascii="宋体" w:hAnsi="宋体" w:eastAsia="宋体" w:cs="宋体"/>
          <w:color w:val="000"/>
          <w:sz w:val="28"/>
          <w:szCs w:val="28"/>
        </w:rPr>
        <w:t xml:space="preserve">2.人员管理方面：强化管理，加强思想教育，不断提高员工思想素质。员工是一切工作的力量源泉。而员工的思想状况直接关系到工作效率和工作的完成情况。本段每月定期组织员工进行学习，教育大家树立主人翁责任感，把个人的命运和公司紧密的联系起来，同时把员工的工作表现和奖惩制度有机的结合起来，让大家认识到只有通过自己不断的努力学习进步才能与企业共同发展，从而调动了员工的工作热情，促进了车间工作的顺利开展。在人员变动和产线员工极不稳定的时候情况下，这无疑给生产管理带了了极大的压力，但在这压力的推动下本部门还是坚持对新近员工的岗前岗中培训，确保新进员工的顺利进入岗位角色，做到基本胜任本岗位工作，</w:t>
      </w:r>
    </w:p>
    <w:p>
      <w:pPr>
        <w:ind w:left="0" w:right="0" w:firstLine="560"/>
        <w:spacing w:before="450" w:after="450" w:line="312" w:lineRule="auto"/>
      </w:pPr>
      <w:r>
        <w:rPr>
          <w:rFonts w:ascii="宋体" w:hAnsi="宋体" w:eastAsia="宋体" w:cs="宋体"/>
          <w:color w:val="000"/>
          <w:sz w:val="28"/>
          <w:szCs w:val="28"/>
        </w:rPr>
        <w:t xml:space="preserve">3.生产方面：在即将过去的一年里，公司受到国际环境的影响一直被亏损、停产、没有订单困扰着。在上半年生产天威。巨力组件时我们知道每一个订单都来之不易我们会珍惜每一次的机会，最后我们出色的完成生产任务得到了厂家的认可。7月与中电投合作生产组件。由于工期短扩产的需要。大批新人员上岗，由于操作手法不熟练，出现了大量碎片、垃圾。掉角等问题，带领各工序的班长和员工认真研究，手动线加强单串焊员工的质量意识，对单串焊人员进行焊接手法及焊接质量培训，加强拼接员工对整体焊接质量的检查。自动线加强焊接机和返修人员的操作技能，监督员工自检和互检。在后期的生产中减少了这种现象。近期通过夏普的验厂我们意识到与行业的差距，我们要不断提升产品质量，不断满足客户需求，建立优质品牌。这是我们与之长期合作的立足之本，决不能因为产品质量问题影响公司信誉，导致客户流失。</w:t>
      </w:r>
    </w:p>
    <w:p>
      <w:pPr>
        <w:ind w:left="0" w:right="0" w:firstLine="560"/>
        <w:spacing w:before="450" w:after="450" w:line="312" w:lineRule="auto"/>
      </w:pPr>
      <w:r>
        <w:rPr>
          <w:rFonts w:ascii="宋体" w:hAnsi="宋体" w:eastAsia="宋体" w:cs="宋体"/>
          <w:color w:val="000"/>
          <w:sz w:val="28"/>
          <w:szCs w:val="28"/>
        </w:rPr>
        <w:t xml:space="preserve">4.降低成本：在当今光伏产品市场竞争日益激烈的情况下，成本就成为了企业的立足之本。我们段从节约每一滴水每一度电做起，例如：提高层压机的产能把不必要开启的层压机关掉。做到人走灯灭等措施降低成本。</w:t>
      </w:r>
    </w:p>
    <w:p>
      <w:pPr>
        <w:ind w:left="0" w:right="0" w:firstLine="560"/>
        <w:spacing w:before="450" w:after="450" w:line="312" w:lineRule="auto"/>
      </w:pPr>
      <w:r>
        <w:rPr>
          <w:rFonts w:ascii="宋体" w:hAnsi="宋体" w:eastAsia="宋体" w:cs="宋体"/>
          <w:color w:val="000"/>
          <w:sz w:val="28"/>
          <w:szCs w:val="28"/>
        </w:rPr>
        <w:t xml:space="preserve">5.安全生产：我们将安全生产纳入了日常的管理工作之中，能够经常对各岗位员工进行安全知识的教育，培训操作工正确操作生产设备，发现问题及时处理。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1.努力提高自身工作能力;协调能力;领导能力;加强学习提高素质。</w:t>
      </w:r>
    </w:p>
    <w:p>
      <w:pPr>
        <w:ind w:left="0" w:right="0" w:firstLine="560"/>
        <w:spacing w:before="450" w:after="450" w:line="312" w:lineRule="auto"/>
      </w:pPr>
      <w:r>
        <w:rPr>
          <w:rFonts w:ascii="宋体" w:hAnsi="宋体" w:eastAsia="宋体" w:cs="宋体"/>
          <w:color w:val="000"/>
          <w:sz w:val="28"/>
          <w:szCs w:val="28"/>
        </w:rPr>
        <w:t xml:space="preserve">2.接到新产品订单后往往出现手忙脚乱的现象，应变能力差，对员工，班长进行定期的考核，提高员工的心理素质和操作技能。让这个团队高效保质保量完成生产任务。创建一个团结向上的先进团队。</w:t>
      </w:r>
    </w:p>
    <w:p>
      <w:pPr>
        <w:ind w:left="0" w:right="0" w:firstLine="560"/>
        <w:spacing w:before="450" w:after="450" w:line="312" w:lineRule="auto"/>
      </w:pPr>
      <w:r>
        <w:rPr>
          <w:rFonts w:ascii="宋体" w:hAnsi="宋体" w:eastAsia="宋体" w:cs="宋体"/>
          <w:color w:val="000"/>
          <w:sz w:val="28"/>
          <w:szCs w:val="28"/>
        </w:rPr>
        <w:t xml:space="preserve">3.严把质量关：加强员工的质量意识，严格按生产工艺执行，做好生产内的自检与互检，及时统计生产过程出现的问题，协同其他部门有针对性的拿出改进措施，使不良率逐步降低。</w:t>
      </w:r>
    </w:p>
    <w:p>
      <w:pPr>
        <w:ind w:left="0" w:right="0" w:firstLine="560"/>
        <w:spacing w:before="450" w:after="450" w:line="312" w:lineRule="auto"/>
      </w:pPr>
      <w:r>
        <w:rPr>
          <w:rFonts w:ascii="宋体" w:hAnsi="宋体" w:eastAsia="宋体" w:cs="宋体"/>
          <w:color w:val="000"/>
          <w:sz w:val="28"/>
          <w:szCs w:val="28"/>
        </w:rPr>
        <w:t xml:space="preserve">4.节能降耗，降低成本。从我做起，节约一滴水，节约一度电。要求广大员工从实际出发，无论是在生产或生活中，都要注意节能降耗，从每个人做起，从身边做起，从点滴做起，从举手之劳做起。节能降耗是公司长期发展的重要工作，节能降耗就意味着增效，只有增效我们的企业才会有更好的明天</w:t>
      </w:r>
    </w:p>
    <w:p>
      <w:pPr>
        <w:ind w:left="0" w:right="0" w:firstLine="560"/>
        <w:spacing w:before="450" w:after="450" w:line="312" w:lineRule="auto"/>
      </w:pPr>
      <w:r>
        <w:rPr>
          <w:rFonts w:ascii="宋体" w:hAnsi="宋体" w:eastAsia="宋体" w:cs="宋体"/>
          <w:color w:val="000"/>
          <w:sz w:val="28"/>
          <w:szCs w:val="28"/>
        </w:rPr>
        <w:t xml:space="preserve">5.加强设备操作人员对机器使用前、使用中、使用后对设备进行例行检查，并作日检记录，通过日常检查维护，及早发现事故和故障苗头，及时处理，防止重大事故的发生</w:t>
      </w:r>
    </w:p>
    <w:p>
      <w:pPr>
        <w:ind w:left="0" w:right="0" w:firstLine="560"/>
        <w:spacing w:before="450" w:after="450" w:line="312" w:lineRule="auto"/>
      </w:pPr>
      <w:r>
        <w:rPr>
          <w:rFonts w:ascii="宋体" w:hAnsi="宋体" w:eastAsia="宋体" w:cs="宋体"/>
          <w:color w:val="000"/>
          <w:sz w:val="28"/>
          <w:szCs w:val="28"/>
        </w:rPr>
        <w:t xml:space="preserve">6.配合车间搞好6S管理，做到安全生产文明生产。在人人心中树立安全就是效益的理念，促进公司的安全生产工作能上一个新台阶。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不过我相信，只要我在岗位上一天，我就会做出自己的努力，将自己所有的精力和能力用在工作上，相信自己一定能够做好!为企业贡献应有的力量。</w:t>
      </w:r>
    </w:p>
    <w:p>
      <w:pPr>
        <w:ind w:left="0" w:right="0" w:firstLine="560"/>
        <w:spacing w:before="450" w:after="450" w:line="312" w:lineRule="auto"/>
      </w:pPr>
      <w:r>
        <w:rPr>
          <w:rFonts w:ascii="宋体" w:hAnsi="宋体" w:eastAsia="宋体" w:cs="宋体"/>
          <w:color w:val="000"/>
          <w:sz w:val="28"/>
          <w:szCs w:val="28"/>
        </w:rPr>
        <w:t xml:space="preserve">工段长个人工作总结范文2</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w:t>
      </w:r>
    </w:p>
    <w:p>
      <w:pPr>
        <w:ind w:left="0" w:right="0" w:firstLine="560"/>
        <w:spacing w:before="450" w:after="450" w:line="312" w:lineRule="auto"/>
      </w:pPr>
      <w:r>
        <w:rPr>
          <w:rFonts w:ascii="宋体" w:hAnsi="宋体" w:eastAsia="宋体" w:cs="宋体"/>
          <w:color w:val="000"/>
          <w:sz w:val="28"/>
          <w:szCs w:val="28"/>
        </w:rPr>
        <w:t xml:space="preserve">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工段长个人工作总结范文3</w:t>
      </w:r>
    </w:p>
    <w:p>
      <w:pPr>
        <w:ind w:left="0" w:right="0" w:firstLine="560"/>
        <w:spacing w:before="450" w:after="450" w:line="312" w:lineRule="auto"/>
      </w:pPr>
      <w:r>
        <w:rPr>
          <w:rFonts w:ascii="宋体" w:hAnsi="宋体" w:eastAsia="宋体" w:cs="宋体"/>
          <w:color w:val="000"/>
          <w:sz w:val="28"/>
          <w:szCs w:val="28"/>
        </w:rPr>
        <w:t xml:space="preserve">xxxx年是国家“xxx”规划的开局之年，也是公司面临着更严峻的形势和挑战，对我个人而言也是一个新课题。新挑战。我作为一名运输事业部铁运工段的基层管理者，在今天的新形势下怎样当好工段长是一个严峻的考验。</w:t>
      </w:r>
    </w:p>
    <w:p>
      <w:pPr>
        <w:ind w:left="0" w:right="0" w:firstLine="560"/>
        <w:spacing w:before="450" w:after="450" w:line="312" w:lineRule="auto"/>
      </w:pPr>
      <w:r>
        <w:rPr>
          <w:rFonts w:ascii="宋体" w:hAnsi="宋体" w:eastAsia="宋体" w:cs="宋体"/>
          <w:color w:val="000"/>
          <w:sz w:val="28"/>
          <w:szCs w:val="28"/>
        </w:rPr>
        <w:t xml:space="preserve">在xxxx年12月31日公司召开的xxxx年工作会议及职代会上，王总发表了题为“团结、拼搏、创新、打造一流团队”的重要讲话，并对公司企业文化进行了全新的阐述，提出的口号是：“严、实、细、精、团结、拼搏、创新”。这也是我们今年工作的重点和新思路。</w:t>
      </w:r>
    </w:p>
    <w:p>
      <w:pPr>
        <w:ind w:left="0" w:right="0" w:firstLine="560"/>
        <w:spacing w:before="450" w:after="450" w:line="312" w:lineRule="auto"/>
      </w:pPr>
      <w:r>
        <w:rPr>
          <w:rFonts w:ascii="宋体" w:hAnsi="宋体" w:eastAsia="宋体" w:cs="宋体"/>
          <w:color w:val="000"/>
          <w:sz w:val="28"/>
          <w:szCs w:val="28"/>
        </w:rPr>
        <w:t xml:space="preserve">结合自身实际，首先要加强学习，更新知识，更新观念，提高知识水平，业务水平和管理能力，要有较强的事业心和主人翁责任感，了解熟悉本工段生产工艺及工艺特点，全面掌握技术要求，安全规程，设备技术性能，基层管理制度，现代管理方法的应用等充分调动和发挥班组长的积极性，全面提高自身业务素质和修养。</w:t>
      </w:r>
    </w:p>
    <w:p>
      <w:pPr>
        <w:ind w:left="0" w:right="0" w:firstLine="560"/>
        <w:spacing w:before="450" w:after="450" w:line="312" w:lineRule="auto"/>
      </w:pPr>
      <w:r>
        <w:rPr>
          <w:rFonts w:ascii="宋体" w:hAnsi="宋体" w:eastAsia="宋体" w:cs="宋体"/>
          <w:color w:val="000"/>
          <w:sz w:val="28"/>
          <w:szCs w:val="28"/>
        </w:rPr>
        <w:t xml:space="preserve">在生产工作中要精心组织协力合作带好职工队伍，做到：</w:t>
      </w:r>
    </w:p>
    <w:p>
      <w:pPr>
        <w:ind w:left="0" w:right="0" w:firstLine="560"/>
        <w:spacing w:before="450" w:after="450" w:line="312" w:lineRule="auto"/>
      </w:pPr>
      <w:r>
        <w:rPr>
          <w:rFonts w:ascii="宋体" w:hAnsi="宋体" w:eastAsia="宋体" w:cs="宋体"/>
          <w:color w:val="000"/>
          <w:sz w:val="28"/>
          <w:szCs w:val="28"/>
        </w:rPr>
        <w:t xml:space="preserve">1、接到本事业部下达的生产计划、目标后，组织和指挥好本工段职工无条件的接受和完成，接受任务“没有任何借口”并及时检查各班组任务完成进度，确保计划和目标按时完成。</w:t>
      </w:r>
    </w:p>
    <w:p>
      <w:pPr>
        <w:ind w:left="0" w:right="0" w:firstLine="560"/>
        <w:spacing w:before="450" w:after="450" w:line="312" w:lineRule="auto"/>
      </w:pPr>
      <w:r>
        <w:rPr>
          <w:rFonts w:ascii="宋体" w:hAnsi="宋体" w:eastAsia="宋体" w:cs="宋体"/>
          <w:color w:val="000"/>
          <w:sz w:val="28"/>
          <w:szCs w:val="28"/>
        </w:rPr>
        <w:t xml:space="preserve">2、合理安排和调度好本工段的运输设备和器材的运用，开展勤俭节约、节能降耗工作，加强修旧利废，控制费用支出，克服一切困难，控制成本，降低消耗，做到人人肩上有指标，努力完成全年的预算目标。</w:t>
      </w:r>
    </w:p>
    <w:p>
      <w:pPr>
        <w:ind w:left="0" w:right="0" w:firstLine="560"/>
        <w:spacing w:before="450" w:after="450" w:line="312" w:lineRule="auto"/>
      </w:pPr>
      <w:r>
        <w:rPr>
          <w:rFonts w:ascii="宋体" w:hAnsi="宋体" w:eastAsia="宋体" w:cs="宋体"/>
          <w:color w:val="000"/>
          <w:sz w:val="28"/>
          <w:szCs w:val="28"/>
        </w:rPr>
        <w:t xml:space="preserve">3、以预算管理为重点，在严、实、细、精上做文章，挖掘潜力，分解落实预算指标，完善保障措施，加强检查、督促和考核力度，提高管理工作效率。</w:t>
      </w:r>
    </w:p>
    <w:p>
      <w:pPr>
        <w:ind w:left="0" w:right="0" w:firstLine="560"/>
        <w:spacing w:before="450" w:after="450" w:line="312" w:lineRule="auto"/>
      </w:pPr>
      <w:r>
        <w:rPr>
          <w:rFonts w:ascii="宋体" w:hAnsi="宋体" w:eastAsia="宋体" w:cs="宋体"/>
          <w:color w:val="000"/>
          <w:sz w:val="28"/>
          <w:szCs w:val="28"/>
        </w:rPr>
        <w:t xml:space="preserve">4、增强职工的安全生产意识，结合本岗位的工作性能，担任公司各部门的运输任务，要树立“以人为本，安全第一”的思想加强安全生产宣传，培养本段职工的安全行为，安全心态。</w:t>
      </w:r>
    </w:p>
    <w:p>
      <w:pPr>
        <w:ind w:left="0" w:right="0" w:firstLine="560"/>
        <w:spacing w:before="450" w:after="450" w:line="312" w:lineRule="auto"/>
      </w:pPr>
      <w:r>
        <w:rPr>
          <w:rFonts w:ascii="宋体" w:hAnsi="宋体" w:eastAsia="宋体" w:cs="宋体"/>
          <w:color w:val="000"/>
          <w:sz w:val="28"/>
          <w:szCs w:val="28"/>
        </w:rPr>
        <w:t xml:space="preserve">5、建立班组现场安全管理内容：a。生产现场环境清洁卫生，无脏乱差死角，安全卫生设施完善;b。机车、设备管理整洁，安全附件齐全，严格执行设备巡回检查制度，及时消除事故隐患，消除跑冒滴漏的发生。c。严格执行安全纪律，工艺纪律，劳动纪律，做好各种原始记录，书写工整。d。班组在生产现场要及时了解安全生产情况，及时处理生产中反映出的问题。e。充分调动和发挥班组长的作用和积极性，提高班组长的素质，引导班组长要有高度的事业心和责任感，有效地带动班组成员，齐心协力完成事业部的生产计划，确保全年生产任务的完成。</w:t>
      </w:r>
    </w:p>
    <w:p>
      <w:pPr>
        <w:ind w:left="0" w:right="0" w:firstLine="560"/>
        <w:spacing w:before="450" w:after="450" w:line="312" w:lineRule="auto"/>
      </w:pPr>
      <w:r>
        <w:rPr>
          <w:rFonts w:ascii="宋体" w:hAnsi="宋体" w:eastAsia="宋体" w:cs="宋体"/>
          <w:color w:val="000"/>
          <w:sz w:val="28"/>
          <w:szCs w:val="28"/>
        </w:rPr>
        <w:t xml:space="preserve">在公司和本事业部的正确领导下，我要不断的学习专业知识，努力工作，奋力进取，廉洁自律，为人表率，带动本工段的全体员工，“团结、拼搏、创新”努力实现各项工作指标的完成，实现自我提高适应现代化生产需要，发扬“严、实、细、精”的工作作风，为全面完成今年的各项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2025-06-20T06:09:43+08:00</dcterms:created>
  <dcterms:modified xsi:type="dcterms:W3CDTF">2025-06-20T06:09:43+08:00</dcterms:modified>
</cp:coreProperties>
</file>

<file path=docProps/custom.xml><?xml version="1.0" encoding="utf-8"?>
<Properties xmlns="http://schemas.openxmlformats.org/officeDocument/2006/custom-properties" xmlns:vt="http://schemas.openxmlformats.org/officeDocument/2006/docPropsVTypes"/>
</file>