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乡镇办公室工作总结范文五篇时间犹如间隙中的沙一瞬间便消失无踪，很快就到年底了，经过过去一年的努力，我们已然有了很大的进步，你的年终总结写好了吗?以下是小编整理的乡镇办公室工作总结，仅供参考，欢迎大家阅读。乡镇办公室工作总结 篇1一年来，在乡...</w:t>
      </w:r>
    </w:p>
    <w:p>
      <w:pPr>
        <w:ind w:left="0" w:right="0" w:firstLine="560"/>
        <w:spacing w:before="450" w:after="450" w:line="312" w:lineRule="auto"/>
      </w:pPr>
      <w:r>
        <w:rPr>
          <w:rFonts w:ascii="宋体" w:hAnsi="宋体" w:eastAsia="宋体" w:cs="宋体"/>
          <w:color w:val="000"/>
          <w:sz w:val="28"/>
          <w:szCs w:val="28"/>
        </w:rPr>
        <w:t xml:space="preserve">乡镇办公室工作总结范文五篇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时间犹如间隙中的沙一瞬间便消失无踪，很快就到年底了，经过过去一年的努力，我们已然有了很大的进步，你的年终总结写好了吗?以下是小编整理的乡镇办公室工作总结，仅供参考，欢迎大家阅读。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篇1</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社保站各方面工作的开展情况，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四是积极与上级主管部门沟通，协调好关系，争取他们对我乡工作支持，更好地促进我乡的相关工作顺利完成。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重要思想，切实做广大人民群众的贴心人。一是全面实施国家对特困群体的救助政策，全年累计发放城乡低保金、大病医疗救助资金近100万元，实施社会精神病人药物救助624人次。二是深入贯彻就业和再就业政策，全乡全年共转移农村劳动力0.55万人，参与下岗失业人员职业指导190人，其中职业介绍成功68人，新增就业岗位181个，新增城镇就业人员159人，年内实现9名下岗失业人员再就业，援助2名4050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都能提供优质服务，不断密切党群干群关系。五是深入各弱势群体、待业人员中，力所能及地帮助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1、计算机知识不够，目前，有许多工作需要通过电脑来完成。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篇2</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篇3</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__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__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重要思想的有关论述，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篇4</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篇5</w:t>
      </w:r>
    </w:p>
    <w:p>
      <w:pPr>
        <w:ind w:left="0" w:right="0" w:firstLine="560"/>
        <w:spacing w:before="450" w:after="450" w:line="312" w:lineRule="auto"/>
      </w:pPr>
      <w:r>
        <w:rPr>
          <w:rFonts w:ascii="宋体" w:hAnsi="宋体" w:eastAsia="宋体" w:cs="宋体"/>
          <w:color w:val="000"/>
          <w:sz w:val="28"/>
          <w:szCs w:val="28"/>
        </w:rPr>
        <w:t xml:space="preserve">辉煌的20__年即将过去，回顾这一年的工作，内心不禁感慨万千，20__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__年我对所有的大宗物资都签订了采购合同，对数量不多，但比较重要的物资也签订了采购合同，全年共签订采购合同143份。同时继续完成了20__年度的合格供应商评审，收集了大量的供应商资料，编制了20__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2025-05-15T02:36:21+08:00</dcterms:created>
  <dcterms:modified xsi:type="dcterms:W3CDTF">2025-05-15T02:36:21+08:00</dcterms:modified>
</cp:coreProperties>
</file>

<file path=docProps/custom.xml><?xml version="1.0" encoding="utf-8"?>
<Properties xmlns="http://schemas.openxmlformats.org/officeDocument/2006/custom-properties" xmlns:vt="http://schemas.openxmlformats.org/officeDocument/2006/docPropsVTypes"/>
</file>