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商会工作总结范文(通用18篇)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,欢迎品鉴！第1篇: 商会工作总...</w:t>
      </w:r>
    </w:p>
    <w:p>
      <w:pPr>
        <w:ind w:left="0" w:right="0" w:firstLine="560"/>
        <w:spacing w:before="450" w:after="450" w:line="312" w:lineRule="auto"/>
      </w:pPr>
      <w:r>
        <w:rPr>
          <w:rFonts w:ascii="宋体" w:hAnsi="宋体" w:eastAsia="宋体" w:cs="宋体"/>
          <w:color w:val="000"/>
          <w:sz w:val="28"/>
          <w:szCs w:val="28"/>
        </w:rPr>
        <w:t xml:space="preserve">去年年底，全国工商联办公厅发布了关于202_年实施的通知&amp;mdash&amp;mdash2023年国家标准&amp;ldquo四好\",到目前为止，商会关于认证的通知已经完成。 以下是为大家整理的关于商会工作总结的文章18篇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广东省湖南邵东商会党支部于202_年5月向广东省社会组织委员会提出申请，202_年9月经上级党委批复后正式成立。支部现有正式党员3人。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202_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届五中全会精神为主线，学习党的理论基础知识，学习习近平总书记系列讲话，大力推动党员干部学习《党的十九大精神》、《党章》、《习近平谈治国理政第三卷》等重点篇目， 202_年开展党员集中学习1次，党日活动1次，班子成员参与到公司厂里调研访谈1次，并组织党员线上考试，党员干部政治意识有效提升。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届五中全会精神》、《习近平总书记书出席深圳经济特区建立40周年庆祝大会及视察广东的重要讲话、重要指示精神》、中共广州市委党校 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202_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届五中全会精神摆在首位，抓紧、抓实、抓出成效。十九届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 要牢记入党初心，重温入党誓词，不断增强党员的历史使命感和责任感; 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 有计划地、严肃地做好党员发展工作，不断增添党的新鲜血液和正能量; 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商会工作总结</w:t>
      </w:r>
    </w:p>
    <w:p>
      <w:pPr>
        <w:ind w:left="0" w:right="0" w:firstLine="560"/>
        <w:spacing w:before="450" w:after="450" w:line="312" w:lineRule="auto"/>
      </w:pPr>
      <w:r>
        <w:rPr>
          <w:rFonts w:ascii="宋体" w:hAnsi="宋体" w:eastAsia="宋体" w:cs="宋体"/>
          <w:color w:val="000"/>
          <w:sz w:val="28"/>
          <w:szCs w:val="28"/>
        </w:rPr>
        <w:t xml:space="preserve">　　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　　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　&gt;　一、依法办会按章办事</w:t>
      </w:r>
    </w:p>
    <w:p>
      <w:pPr>
        <w:ind w:left="0" w:right="0" w:firstLine="560"/>
        <w:spacing w:before="450" w:after="450" w:line="312" w:lineRule="auto"/>
      </w:pPr>
      <w:r>
        <w:rPr>
          <w:rFonts w:ascii="宋体" w:hAnsi="宋体" w:eastAsia="宋体" w:cs="宋体"/>
          <w:color w:val="000"/>
          <w:sz w:val="28"/>
          <w:szCs w:val="28"/>
        </w:rPr>
        <w:t xml:space="preserve">　　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　　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　&gt;　二、积极参与公益事业努力服务社会群体</w:t>
      </w:r>
    </w:p>
    <w:p>
      <w:pPr>
        <w:ind w:left="0" w:right="0" w:firstLine="560"/>
        <w:spacing w:before="450" w:after="450" w:line="312" w:lineRule="auto"/>
      </w:pPr>
      <w:r>
        <w:rPr>
          <w:rFonts w:ascii="宋体" w:hAnsi="宋体" w:eastAsia="宋体" w:cs="宋体"/>
          <w:color w:val="000"/>
          <w:sz w:val="28"/>
          <w:szCs w:val="28"/>
        </w:rPr>
        <w:t xml:space="preserve">　　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　&gt;　三、增强法律意识依法维护会员合法权益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　　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　&gt;　五、积极交流创造更大商机平台</w:t>
      </w:r>
    </w:p>
    <w:p>
      <w:pPr>
        <w:ind w:left="0" w:right="0" w:firstLine="560"/>
        <w:spacing w:before="450" w:after="450" w:line="312" w:lineRule="auto"/>
      </w:pPr>
      <w:r>
        <w:rPr>
          <w:rFonts w:ascii="宋体" w:hAnsi="宋体" w:eastAsia="宋体" w:cs="宋体"/>
          <w:color w:val="000"/>
          <w:sz w:val="28"/>
          <w:szCs w:val="28"/>
        </w:rPr>
        <w:t xml:space="preserve">　　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　　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　&gt;　六、服务家乡反哺家乡</w:t>
      </w:r>
    </w:p>
    <w:p>
      <w:pPr>
        <w:ind w:left="0" w:right="0" w:firstLine="560"/>
        <w:spacing w:before="450" w:after="450" w:line="312" w:lineRule="auto"/>
      </w:pPr>
      <w:r>
        <w:rPr>
          <w:rFonts w:ascii="宋体" w:hAnsi="宋体" w:eastAsia="宋体" w:cs="宋体"/>
          <w:color w:val="000"/>
          <w:sz w:val="28"/>
          <w:szCs w:val="28"/>
        </w:rPr>
        <w:t xml:space="preserve">　　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　　&gt;七、积极寻找商机团结发展</w:t>
      </w:r>
    </w:p>
    <w:p>
      <w:pPr>
        <w:ind w:left="0" w:right="0" w:firstLine="560"/>
        <w:spacing w:before="450" w:after="450" w:line="312" w:lineRule="auto"/>
      </w:pPr>
      <w:r>
        <w:rPr>
          <w:rFonts w:ascii="宋体" w:hAnsi="宋体" w:eastAsia="宋体" w:cs="宋体"/>
          <w:color w:val="000"/>
          <w:sz w:val="28"/>
          <w:szCs w:val="28"/>
        </w:rPr>
        <w:t xml:space="preserve">　　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　　最后，祝乌鲁木齐龙岩商会一届二次会议圆满成功，祝各位领导、来宾、会员朋友身体健康，万事如意。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商会工作总结</w:t>
      </w:r>
    </w:p>
    <w:p>
      <w:pPr>
        <w:ind w:left="0" w:right="0" w:firstLine="560"/>
        <w:spacing w:before="450" w:after="450" w:line="312" w:lineRule="auto"/>
      </w:pPr>
      <w:r>
        <w:rPr>
          <w:rFonts w:ascii="宋体" w:hAnsi="宋体" w:eastAsia="宋体" w:cs="宋体"/>
          <w:color w:val="000"/>
          <w:sz w:val="28"/>
          <w:szCs w:val="28"/>
        </w:rPr>
        <w:t xml:space="preserve">　　过去的一年，在省委省政府的坚强领导下，我省商务工作以科学发展观为指导，深入贯彻落实“三保一弘扬”讲话精神，积极应对金融危机挑战，努力变压力为动力，化危机为生机，变经济波动期为发展机遇期，坚定不移地扩大对外开放、坚定不移地抓产业转移对接、坚定不移地推动外贸出口和扩大消费，全省商务经济保持了良好的发展势头，招商引资逆势增长，外贸出口逆势进位，国内消费继续扩大，“走出去”步伐不断加快，口岸平台建设持续提升，较好地完成了省委、省政府交给的各项工作任务。</w:t>
      </w:r>
    </w:p>
    <w:p>
      <w:pPr>
        <w:ind w:left="0" w:right="0" w:firstLine="560"/>
        <w:spacing w:before="450" w:after="450" w:line="312" w:lineRule="auto"/>
      </w:pPr>
      <w:r>
        <w:rPr>
          <w:rFonts w:ascii="宋体" w:hAnsi="宋体" w:eastAsia="宋体" w:cs="宋体"/>
          <w:color w:val="000"/>
          <w:sz w:val="28"/>
          <w:szCs w:val="28"/>
        </w:rPr>
        <w:t xml:space="preserve">&gt;　　一、202_年各项商务指标好于预期</w:t>
      </w:r>
    </w:p>
    <w:p>
      <w:pPr>
        <w:ind w:left="0" w:right="0" w:firstLine="560"/>
        <w:spacing w:before="450" w:after="450" w:line="312" w:lineRule="auto"/>
      </w:pPr>
      <w:r>
        <w:rPr>
          <w:rFonts w:ascii="宋体" w:hAnsi="宋体" w:eastAsia="宋体" w:cs="宋体"/>
          <w:color w:val="000"/>
          <w:sz w:val="28"/>
          <w:szCs w:val="28"/>
        </w:rPr>
        <w:t xml:space="preserve">　　202_年全省实际利用外资40.25亿美元，增长11.68%;利用省外资金1367.13亿元，增长24.18%;外贸进出口总额126亿美元，其中出口73.68亿美元，同比下降4.6%;社会消费品零售总额2460亿元，增长18.5%;对外承包工程和劳务合作完成营业额7.56亿美元，增长34.4%;境外投资中方投资总额4.11亿美元，创历史新高;全省口岸进出口货重152万吨，同比增长43.39%;进出口集装箱11万重标箱，同比增长24.69%。</w:t>
      </w:r>
    </w:p>
    <w:p>
      <w:pPr>
        <w:ind w:left="0" w:right="0" w:firstLine="560"/>
        <w:spacing w:before="450" w:after="450" w:line="312" w:lineRule="auto"/>
      </w:pPr>
      <w:r>
        <w:rPr>
          <w:rFonts w:ascii="宋体" w:hAnsi="宋体" w:eastAsia="宋体" w:cs="宋体"/>
          <w:color w:val="000"/>
          <w:sz w:val="28"/>
          <w:szCs w:val="28"/>
        </w:rPr>
        <w:t xml:space="preserve">　&gt;　二、商务工作主要亮点</w:t>
      </w:r>
    </w:p>
    <w:p>
      <w:pPr>
        <w:ind w:left="0" w:right="0" w:firstLine="560"/>
        <w:spacing w:before="450" w:after="450" w:line="312" w:lineRule="auto"/>
      </w:pPr>
      <w:r>
        <w:rPr>
          <w:rFonts w:ascii="宋体" w:hAnsi="宋体" w:eastAsia="宋体" w:cs="宋体"/>
          <w:color w:val="000"/>
          <w:sz w:val="28"/>
          <w:szCs w:val="28"/>
        </w:rPr>
        <w:t xml:space="preserve">　　(一)招商引资成果显著。一是利用外资再上新台阶。全年实际利用外资突破40亿美元，利用外资5年再翻一番，外资总量继续保持中部领先。二是大项目增多。全年新引进合同外资1000万美元以上重大外资项目94个，同比增加11个，引进省外亿元以上的重大项目351个，同比增加59个。三是14大重点产业招商全面铺开。光伏、铜加工、LED、电子信息、锂电、服务外包等重点产业相继引进了一批链式化项目，南昌市确定为全国20个服务外包示范城市之一。四是港台投资江西势头强劲。全年引进港台投资项目677家，占全省新批项目的82.3%，实际利用港台资26.62亿美元，增长10%。五是引进跨国公司、大型央企、国内500强取得新突破。全年新引进跨国公司、央企和国内500强投资项目31个，其中，跨国公司4家，央企亿元以上工业项目19个，引进国内500强企业8家。</w:t>
      </w:r>
    </w:p>
    <w:p>
      <w:pPr>
        <w:ind w:left="0" w:right="0" w:firstLine="560"/>
        <w:spacing w:before="450" w:after="450" w:line="312" w:lineRule="auto"/>
      </w:pPr>
      <w:r>
        <w:rPr>
          <w:rFonts w:ascii="宋体" w:hAnsi="宋体" w:eastAsia="宋体" w:cs="宋体"/>
          <w:color w:val="000"/>
          <w:sz w:val="28"/>
          <w:szCs w:val="28"/>
        </w:rPr>
        <w:t xml:space="preserve">　　(二)外贸发展逆势进位。一是外贸出口总额全国位次前移2位。中部前移3位，排全国第17位、中部省份第3位。二是发展速度位次前移。由全国第8位前移到第4位，中部地区由第3位前移到第1位。三是单月出口连创历史新高。11、12月单月出口分别达9.52亿美元、10.92亿美元，比202_年8月单月出口最高值高出1.12亿美元和2.52亿美元。四是机电和高新技术产品出口比重进一步提升，出口结构进一步优化。1-11月，机电产品出口同比增长13.96%，占全省外贸出口比重25.62%，同比上升5.4个百分点;高新技术产品出口12.37亿美元，占全省外贸出口比重19.72%，同比上升0.45个百分点。五是出口主体规模进一步扩大。新发生出口实绩企业402家，新增出口8.72亿美元，占同期全省出口总额的13.9%。六是我厅和贸促会组织千家企业闯市场成绩斐然。企业参加12个国内展会、39家国外展会，组织700家企业加入电子商务平台。省贸促会获“全国贸促工作先进单位”称号。</w:t>
      </w:r>
    </w:p>
    <w:p>
      <w:pPr>
        <w:ind w:left="0" w:right="0" w:firstLine="560"/>
        <w:spacing w:before="450" w:after="450" w:line="312" w:lineRule="auto"/>
      </w:pPr>
      <w:r>
        <w:rPr>
          <w:rFonts w:ascii="宋体" w:hAnsi="宋体" w:eastAsia="宋体" w:cs="宋体"/>
          <w:color w:val="000"/>
          <w:sz w:val="28"/>
          <w:szCs w:val="28"/>
        </w:rPr>
        <w:t xml:space="preserve">　　(三)国内消费持续扩大。一是至11月底社会消费品零售总额增幅高出全国平均增幅3.6个百分点。二是家电下乡使家电销售量比上年高出66个百分点。家电下乡备案网点数、产品销售额和补贴兑付率均在全国第三批启动的19个省份中排名第三。我省“家电下乡”农户消费贷款业务被商务部称为全国农村消费信贷的创举。三是下半年开始连续多月农村消费增速高于城市。四是汽车以旧换新位列全国第三位。</w:t>
      </w:r>
    </w:p>
    <w:p>
      <w:pPr>
        <w:ind w:left="0" w:right="0" w:firstLine="560"/>
        <w:spacing w:before="450" w:after="450" w:line="312" w:lineRule="auto"/>
      </w:pPr>
      <w:r>
        <w:rPr>
          <w:rFonts w:ascii="宋体" w:hAnsi="宋体" w:eastAsia="宋体" w:cs="宋体"/>
          <w:color w:val="000"/>
          <w:sz w:val="28"/>
          <w:szCs w:val="28"/>
        </w:rPr>
        <w:t xml:space="preserve">　　(四)“走出去”步伐加快。一是全省对外承包工程和劳务合作业务合同额首次突破10亿美元。完成营业额增长34.4%，比上一年净增近2亿美元。二是对外投资取得新突破。新批对外投资中方协议投资额4.11亿美元，将我省对外投资推向历史新高。三是对外援建工作不断发展。全年新获外援项目12个，总金额1.24亿元，援多哥农业技术示范中心项目进展顺利，在全国14个同类项目中走在前列。</w:t>
      </w:r>
    </w:p>
    <w:p>
      <w:pPr>
        <w:ind w:left="0" w:right="0" w:firstLine="560"/>
        <w:spacing w:before="450" w:after="450" w:line="312" w:lineRule="auto"/>
      </w:pPr>
      <w:r>
        <w:rPr>
          <w:rFonts w:ascii="宋体" w:hAnsi="宋体" w:eastAsia="宋体" w:cs="宋体"/>
          <w:color w:val="000"/>
          <w:sz w:val="28"/>
          <w:szCs w:val="28"/>
        </w:rPr>
        <w:t xml:space="preserve">　　(五)口岸通道和对外开放平台快速提升。一是主要出海货运通道全面打通。新增吉安至深圳、吉安至厦门、南昌至宁波3条铁海联运线路，全省铁海联运通道增至9条，我省主要出海货运通道全面打通。铁海联运货物运输成本降低了30%，货运量增长了40%。二是通关效率在全国位居前列。在中部地区率先建成江西电子口岸实体平台和门户网站，并在空港系统投入使用。三是新开通了仁川至南昌的定期包机、南昌至台北的空中直航。四是全省科技创新基地数量居全国前列。井冈山经济技术开发区和鹰潭市分别被商务部和科技部授予电子信息、新材料科技兴贸创新基地。全国科技创新基地58个我省占5个，数量全国第一。五是建立了首批7个省级区域出口基地和5个产业出口基地。</w:t>
      </w:r>
    </w:p>
    <w:p>
      <w:pPr>
        <w:ind w:left="0" w:right="0" w:firstLine="560"/>
        <w:spacing w:before="450" w:after="450" w:line="312" w:lineRule="auto"/>
      </w:pPr>
      <w:r>
        <w:rPr>
          <w:rFonts w:ascii="宋体" w:hAnsi="宋体" w:eastAsia="宋体" w:cs="宋体"/>
          <w:color w:val="000"/>
          <w:sz w:val="28"/>
          <w:szCs w:val="28"/>
        </w:rPr>
        <w:t xml:space="preserve">　　(六)争取国家资金支持创新高。全年争取到国家各类商务支持资金总额达4.11亿元。一是争取到外经贸区域发展资金、外贸保增长资金、中小企业开拓国际市场资金、外贸担保专项资金等外经贸资金1.92亿元。二是争取促进服务业发展资金、农村物流服务体系发展资金和中小商贸企业发展资金等内贸资金2.19亿元。</w:t>
      </w:r>
    </w:p>
    <w:p>
      <w:pPr>
        <w:ind w:left="0" w:right="0" w:firstLine="560"/>
        <w:spacing w:before="450" w:after="450" w:line="312" w:lineRule="auto"/>
      </w:pPr>
      <w:r>
        <w:rPr>
          <w:rFonts w:ascii="宋体" w:hAnsi="宋体" w:eastAsia="宋体" w:cs="宋体"/>
          <w:color w:val="000"/>
          <w:sz w:val="28"/>
          <w:szCs w:val="28"/>
        </w:rPr>
        <w:t xml:space="preserve">　　(七)对口援助和区域合作有序开展。一是资金援助力度更加有力。对口援疆资金三年援助规划比上批增加三分之一，援助重庆武隆县增加15%，对口支援小金县灾后重建三年援建款物13亿元，项目总数48个。二是援智工作更加扎实。对新疆援智工作一年的培训人数达到上一轮三年培训人数总和，并招收克州大学生140名。三是区域合作交流更加有效。省际间交流、参与CEPA、泛珠区域合作更加紧密。</w:t>
      </w:r>
    </w:p>
    <w:p>
      <w:pPr>
        <w:ind w:left="0" w:right="0" w:firstLine="560"/>
        <w:spacing w:before="450" w:after="450" w:line="312" w:lineRule="auto"/>
      </w:pPr>
      <w:r>
        <w:rPr>
          <w:rFonts w:ascii="宋体" w:hAnsi="宋体" w:eastAsia="宋体" w:cs="宋体"/>
          <w:color w:val="000"/>
          <w:sz w:val="28"/>
          <w:szCs w:val="28"/>
        </w:rPr>
        <w:t xml:space="preserve">　　(八)服务创新力度前所未有。一是成立了“两个百人团”。在省领导的倡导下，由我厅牵头，先后成立了“百人产业招商团”和“百人服务团”，开展产业招商和对全省千家出口企业及招商项目进行一企一策帮促服务。二是建立优惠政策宣讲团。我厅联合省直有关部门组建政策宣讲团，向省内2400多家企业宣讲了国务院、商务部以及省委、省政府应对金融危机，帮助企业发展的政策措施。三是建立和完善协调磋商机制。先后建立了开放型经济调度会、重大招商引资项目用地协商机制、进出口协调推进机制、扩大开放调度会、开放型经济紧急磋商会议机制等多项协商磋商机制，定期开展调度磋商。四是充分发挥省政府驻外办事处招商引资窗口作用。直接牵线搭桥引进招商引资项目79个，总投资368.96亿元，招商引资各项指标均创历史最好水平。</w:t>
      </w:r>
    </w:p>
    <w:p>
      <w:pPr>
        <w:ind w:left="0" w:right="0" w:firstLine="560"/>
        <w:spacing w:before="450" w:after="450" w:line="312" w:lineRule="auto"/>
      </w:pPr>
      <w:r>
        <w:rPr>
          <w:rFonts w:ascii="宋体" w:hAnsi="宋体" w:eastAsia="宋体" w:cs="宋体"/>
          <w:color w:val="000"/>
          <w:sz w:val="28"/>
          <w:szCs w:val="28"/>
        </w:rPr>
        <w:t xml:space="preserve">　　(九)机构改革顺利完成。一是迅速完成了“三个到位”。按照省政府机构改革方案，我厅由原省外经贸厅、省合作办、省内贸办组建而成，在省政府批准“三定”方案4天内，我厅就实现了职能、人员、工作交接的三个一次性到位。二是快速实现了“四个对接”。机构改革到位后，迅速实现了与商务部、省直有关部门、市县商务主管部门以及企业的快速对接。</w:t>
      </w:r>
    </w:p>
    <w:p>
      <w:pPr>
        <w:ind w:left="0" w:right="0" w:firstLine="560"/>
        <w:spacing w:before="450" w:after="450" w:line="312" w:lineRule="auto"/>
      </w:pPr>
      <w:r>
        <w:rPr>
          <w:rFonts w:ascii="宋体" w:hAnsi="宋体" w:eastAsia="宋体" w:cs="宋体"/>
          <w:color w:val="000"/>
          <w:sz w:val="28"/>
          <w:szCs w:val="28"/>
        </w:rPr>
        <w:t xml:space="preserve">　　(十)商务自身建设卓有成效。一是党建工作获省直机关单位特优奖;二是在机关效能建设中，发展环境满意度测评全年综合排名全省第二，“百千万”内设机构测评综合管理类我厅对外贸易处获第一名;三是获得省直机关文明单位称号。干部队伍建设、党风廉政建设和机关作风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商会工作总结</w:t>
      </w:r>
    </w:p>
    <w:p>
      <w:pPr>
        <w:ind w:left="0" w:right="0" w:firstLine="560"/>
        <w:spacing w:before="450" w:after="450" w:line="312" w:lineRule="auto"/>
      </w:pPr>
      <w:r>
        <w:rPr>
          <w:rFonts w:ascii="宋体" w:hAnsi="宋体" w:eastAsia="宋体" w:cs="宋体"/>
          <w:color w:val="000"/>
          <w:sz w:val="28"/>
          <w:szCs w:val="28"/>
        </w:rPr>
        <w:t xml:space="preserve">　　根据十直发[20xx]19号和十办发[20xx]6号文件精神要求，市工商联对20xx年度机关党建工作进行了全面回顾。一年来，市工商联机关党建工作始终坚持以邓小平理论和“三个代表”的重要思想为指导，通过认真贯彻落实从严治党，从严治政的方针，把党建同工商联工作有机结合，积极发挥桥梁、纽带作用、服务会员、狠抓机关党风廉政建设等等，促进了机关各项工作的全面开展。</w:t>
      </w:r>
    </w:p>
    <w:p>
      <w:pPr>
        <w:ind w:left="0" w:right="0" w:firstLine="560"/>
        <w:spacing w:before="450" w:after="450" w:line="312" w:lineRule="auto"/>
      </w:pPr>
      <w:r>
        <w:rPr>
          <w:rFonts w:ascii="宋体" w:hAnsi="宋体" w:eastAsia="宋体" w:cs="宋体"/>
          <w:color w:val="000"/>
          <w:sz w:val="28"/>
          <w:szCs w:val="28"/>
        </w:rPr>
        <w:t xml:space="preserve">　　&gt;一、统一思想、提高认识。加强教育培训工作，提高机关</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坚持把加强对党员干部的培训学习当作一项基础性工作来抓。通过党的十六届三中、四中精神贯彻和市直机关“三观”教育活动的开展，提高机关干部的政治理论素质。一是抓好中心组的学习。党组成员带头谈学习体会，做辅导讲座，全年共为机关干部分别就贯彻《中国共产党党内监督条例》、《中国共产党纪律处分条例》、十六届三中、四中全会精神和《党章》等作了专题辅导，共做专题辅导讲座4次；二是坚持抓好机关党员干部的学习。每个干部学习会上谈工作，谈认识，明确工商联作为服务民营经济应该发挥的作用，增强做好本职工作的责任感、紧迫感和自觉性；机关干部学习蔚然成风，人人有压力、人人有动力，有力地促进了机关作风的改进和服务质量的提高。在学习方法上，采取集中学习和分散自学相结合，理论学习和业务知识学习相结合，学习理论与解决思想认识问题，指导工作相结合，提高了学习效果。三是开展了机关党员轮训工作。按照市委组织部和市直机关工委《关于认真做好党员轮训工作的通知》要求，制订机关党员轮训计划，明确轮训内容。通过党员培训，党员党性得到了锻炼，政策理论水平有了进一步提高。四是开展学习熊静、周国知等先进人物事迹，组织参观党风廉政建设和反腐败斗争成果展览和有关电视录像片，加强反腐倡廉教育，吸取教训，提高抵御腐败诱惑的能力，使全体党员干部自觉以自重、自警、自省、自励的要求，规范自己的言行，树立正确的世界观、人生观、价值观，牢固树立全心全意为人民服务的宗旨，廉政勤政，当好人民公仆。</w:t>
      </w:r>
    </w:p>
    <w:p>
      <w:pPr>
        <w:ind w:left="0" w:right="0" w:firstLine="560"/>
        <w:spacing w:before="450" w:after="450" w:line="312" w:lineRule="auto"/>
      </w:pPr>
      <w:r>
        <w:rPr>
          <w:rFonts w:ascii="宋体" w:hAnsi="宋体" w:eastAsia="宋体" w:cs="宋体"/>
          <w:color w:val="000"/>
          <w:sz w:val="28"/>
          <w:szCs w:val="28"/>
        </w:rPr>
        <w:t xml:space="preserve">　　&gt;二、以“改革观、发展观和服务观”教育活动为契机，</w:t>
      </w:r>
    </w:p>
    <w:p>
      <w:pPr>
        <w:ind w:left="0" w:right="0" w:firstLine="560"/>
        <w:spacing w:before="450" w:after="450" w:line="312" w:lineRule="auto"/>
      </w:pPr>
      <w:r>
        <w:rPr>
          <w:rFonts w:ascii="宋体" w:hAnsi="宋体" w:eastAsia="宋体" w:cs="宋体"/>
          <w:color w:val="000"/>
          <w:sz w:val="28"/>
          <w:szCs w:val="28"/>
        </w:rPr>
        <w:t xml:space="preserve">　　加强机关作风建设</w:t>
      </w:r>
    </w:p>
    <w:p>
      <w:pPr>
        <w:ind w:left="0" w:right="0" w:firstLine="560"/>
        <w:spacing w:before="450" w:after="450" w:line="312" w:lineRule="auto"/>
      </w:pPr>
      <w:r>
        <w:rPr>
          <w:rFonts w:ascii="宋体" w:hAnsi="宋体" w:eastAsia="宋体" w:cs="宋体"/>
          <w:color w:val="000"/>
          <w:sz w:val="28"/>
          <w:szCs w:val="28"/>
        </w:rPr>
        <w:t xml:space="preserve">　　“三观”教育活动期间，共组织机关人员集体学习7次，集中学习了有关的领导讲话、报告和十堰日报四篇评论员文章；机关党支部召开党员大会1次，围绕着服务民营经济，加快发展等主题开展了讨论，机关人员参加率100%；6月10日组织机关人员到张湾区西沟乡长坪塘村参观学习省劳动模范熊静同志扶贫事迹，重温入党誓词，牢固树立服务基层、服务群众的观念；领导班子成员带队到民营企业走访调研5次；机关每个干部都经过精心准备，参考学习资料，做好各自的学习体会发言，均有心得体会和读书笔记。</w:t>
      </w:r>
    </w:p>
    <w:p>
      <w:pPr>
        <w:ind w:left="0" w:right="0" w:firstLine="560"/>
        <w:spacing w:before="450" w:after="450" w:line="312" w:lineRule="auto"/>
      </w:pPr>
      <w:r>
        <w:rPr>
          <w:rFonts w:ascii="宋体" w:hAnsi="宋体" w:eastAsia="宋体" w:cs="宋体"/>
          <w:color w:val="000"/>
          <w:sz w:val="28"/>
          <w:szCs w:val="28"/>
        </w:rPr>
        <w:t xml:space="preserve">　　积极帮助农村小康点解决人畜饮水问题，组织副会长企业对小康点竹溪县龙坝乡的人畜饮水工程进行帮建，小康点人畜饮水工程已经竣工，解决了红庙村近400户村民的人畜饮水问题；今年部分县市遭受洪涝灾害，我们及时组织机关全体党员干部伸出援助之手，在市委救灾动员会议结束的第一时间将捐款送到市救灾中心。</w:t>
      </w:r>
    </w:p>
    <w:p>
      <w:pPr>
        <w:ind w:left="0" w:right="0" w:firstLine="560"/>
        <w:spacing w:before="450" w:after="450" w:line="312" w:lineRule="auto"/>
      </w:pPr>
      <w:r>
        <w:rPr>
          <w:rFonts w:ascii="宋体" w:hAnsi="宋体" w:eastAsia="宋体" w:cs="宋体"/>
          <w:color w:val="000"/>
          <w:sz w:val="28"/>
          <w:szCs w:val="28"/>
        </w:rPr>
        <w:t xml:space="preserve">　　&gt;三、强化措施、健全机制，推进机关党建工作的规范化、制度化</w:t>
      </w:r>
    </w:p>
    <w:p>
      <w:pPr>
        <w:ind w:left="0" w:right="0" w:firstLine="560"/>
        <w:spacing w:before="450" w:after="450" w:line="312" w:lineRule="auto"/>
      </w:pPr>
      <w:r>
        <w:rPr>
          <w:rFonts w:ascii="宋体" w:hAnsi="宋体" w:eastAsia="宋体" w:cs="宋体"/>
          <w:color w:val="000"/>
          <w:sz w:val="28"/>
          <w:szCs w:val="28"/>
        </w:rPr>
        <w:t xml:space="preserve">　　一是健全工作机制。领导班子成员坚持各负其责，自觉抓好分管范围的党建工作，做到“谁主管、谁负责，一级抓一级，层层抓落实”；将党建工作与业务工作相结合，与精神文明建设相结合，与领导班子建设和干部职工队伍建设结合，纳入党政领导班子的职责范围实行管理。实行“一把手”领导负总责，分管领导具体抓，科室人员共同抓的格局，按照职责，分解措施，明确责任，切实做到责任分解无“空档”。二是完善制度，制定措施，用制度规范工作，确保各项工作顺利实施。学习方面，坚持周四学习日制度，坚持学习日发言人制度等。日常工作上，完善机关工作目标及考核奖惩措施，进行工作作风、工作业绩评比；建立会员走访登记制度，对走访情况进行通报；工作任务每月各部室上报工作计划，责任落实到相关科室，月底对照进行检查，做到了月初有计划、平时抓落实、月末有总结；坚持会长办公会议制度、机关人员考勤制度等。通过一系列制度建设，进一步加强了机关党建工作，促进了机关各项工作的开展，党员干部能够认真履行职责，努力做好本职工作，全心全意地为会员服务，为非公有制经济发展服务，较好地发挥工商联作为党和政府联系非公有制经济人士的桥梁和纽带作用、作为政府管理非公有制经济的助手作用。三是按照“一岗双责”的要求，把党风廉政建设责任落实到各项业务工作中，将党风廉政建设和业务工作一起抓，两项工作两不误。各科室工作实行一月一小结，半年一检查，年终进行全面总结述职，使党风廉政建设责任制进一步落到实处。</w:t>
      </w:r>
    </w:p>
    <w:p>
      <w:pPr>
        <w:ind w:left="0" w:right="0" w:firstLine="560"/>
        <w:spacing w:before="450" w:after="450" w:line="312" w:lineRule="auto"/>
      </w:pPr>
      <w:r>
        <w:rPr>
          <w:rFonts w:ascii="宋体" w:hAnsi="宋体" w:eastAsia="宋体" w:cs="宋体"/>
          <w:color w:val="000"/>
          <w:sz w:val="28"/>
          <w:szCs w:val="28"/>
        </w:rPr>
        <w:t xml:space="preserve">　　实行了“会员企业党建联系员制度”加强对会员企业党建工作的指导。对会员企业党组织建设基本情况进行调查了解，结合贯彻落实十六届四中全会精神，出台了“关于加强工商联会员企业党建工作的意见”。召开了“工商联会员企业实行党建联系员制度座谈会”，对加强新时期民营企业党建工作提出了意见，明确了新阶段民营企业党建工作的主要任务，机关9名党员分别担任会员企业党建联系员，以指导民营企业建立健全党组织、开展党内活动，提高党组织的战斗力，推动民营经济向前发展。还协助会员企业组建党支部三个。</w:t>
      </w:r>
    </w:p>
    <w:p>
      <w:pPr>
        <w:ind w:left="0" w:right="0" w:firstLine="560"/>
        <w:spacing w:before="450" w:after="450" w:line="312" w:lineRule="auto"/>
      </w:pPr>
      <w:r>
        <w:rPr>
          <w:rFonts w:ascii="宋体" w:hAnsi="宋体" w:eastAsia="宋体" w:cs="宋体"/>
          <w:color w:val="000"/>
          <w:sz w:val="28"/>
          <w:szCs w:val="28"/>
        </w:rPr>
        <w:t xml:space="preserve">　　在民营企业中开展了文明单位评比活动。经市文明委考评，市大明公司、荣华公司等十家民营企业荣获20xx年度市级文明单位称号；会员单位市天运电器公司马运凡、金诏公司刘岚等获20xx年度市级劳动模范称号。</w:t>
      </w:r>
    </w:p>
    <w:p>
      <w:pPr>
        <w:ind w:left="0" w:right="0" w:firstLine="560"/>
        <w:spacing w:before="450" w:after="450" w:line="312" w:lineRule="auto"/>
      </w:pPr>
      <w:r>
        <w:rPr>
          <w:rFonts w:ascii="宋体" w:hAnsi="宋体" w:eastAsia="宋体" w:cs="宋体"/>
          <w:color w:val="000"/>
          <w:sz w:val="28"/>
          <w:szCs w:val="28"/>
        </w:rPr>
        <w:t xml:space="preserve">　　&gt;四、全面落实党风廉政建设责任制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我们坚持廉政工作与业务工作同时并举，相互融合，相互促进，推动了各项工作全面开展。我们按照上级有关要求，对领导干部用公款购买商业保险和关于清理和清退县级干部违规获取企业内部职工股进行了认真清理，单位五名县级及以上干部没有一个人有违规违纪现象。班子成员都能按照党风廉政规定，严以律己，认真执行。</w:t>
      </w:r>
    </w:p>
    <w:p>
      <w:pPr>
        <w:ind w:left="0" w:right="0" w:firstLine="560"/>
        <w:spacing w:before="450" w:after="450" w:line="312" w:lineRule="auto"/>
      </w:pPr>
      <w:r>
        <w:rPr>
          <w:rFonts w:ascii="宋体" w:hAnsi="宋体" w:eastAsia="宋体" w:cs="宋体"/>
          <w:color w:val="000"/>
          <w:sz w:val="28"/>
          <w:szCs w:val="28"/>
        </w:rPr>
        <w:t xml:space="preserve">　　通过以上工作，增强了工商联机关人员的责任感、使命感和光荣感，增强了用“三个代表”重要思想和十六大精神指导工商联工作，树立有为才有位的思想；使全体党员干部进一步认清了反腐倡廉的形势，增强反腐倡廉工作的责任感和紧迫感，增强了廉政勤政的意识。但与广大会员的强烈愿望相比，与市委、市政府对工商联工作的期望相比，仍有很大差距，工商联机关作风需要进一步转变，队伍结构需要不断改善，各项规章制度需要进一步健全完善。以真正发挥工商联作为党和政府联系非公有制经济人士的桥梁和纽带作用，更好地服务民营经济。</w:t>
      </w:r>
    </w:p>
    <w:p>
      <w:pPr>
        <w:ind w:left="0" w:right="0" w:firstLine="560"/>
        <w:spacing w:before="450" w:after="450" w:line="312" w:lineRule="auto"/>
      </w:pPr>
      <w:r>
        <w:rPr>
          <w:rFonts w:ascii="黑体" w:hAnsi="黑体" w:eastAsia="黑体" w:cs="黑体"/>
          <w:color w:val="000000"/>
          <w:sz w:val="36"/>
          <w:szCs w:val="36"/>
          <w:b w:val="1"/>
          <w:bCs w:val="1"/>
        </w:rPr>
        <w:t xml:space="preserve">第5篇: 商会工作总结</w:t>
      </w:r>
    </w:p>
    <w:p>
      <w:pPr>
        <w:ind w:left="0" w:right="0" w:firstLine="560"/>
        <w:spacing w:before="450" w:after="450" w:line="312" w:lineRule="auto"/>
      </w:pPr>
      <w:r>
        <w:rPr>
          <w:rFonts w:ascii="宋体" w:hAnsi="宋体" w:eastAsia="宋体" w:cs="宋体"/>
          <w:color w:val="000"/>
          <w:sz w:val="28"/>
          <w:szCs w:val="28"/>
        </w:rPr>
        <w:t xml:space="preserve">　　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　　__省(__)__商会紧紧围绕沟通发展和谐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　　(1)召开商会总结表彰大会暨新春联谊会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　　在年初，_年总结表彰大会暨_年迎春联欢晚会在__国际会展酒店顺利举行。两百多名会员及嘉宾欢聚一堂，共同庆祝过去一年分会喜结丰收果，迎接充满希望的_年。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　　(2)构建会员单位网上商贸平台</w:t>
      </w:r>
    </w:p>
    <w:p>
      <w:pPr>
        <w:ind w:left="0" w:right="0" w:firstLine="560"/>
        <w:spacing w:before="450" w:after="450" w:line="312" w:lineRule="auto"/>
      </w:pPr>
      <w:r>
        <w:rPr>
          <w:rFonts w:ascii="宋体" w:hAnsi="宋体" w:eastAsia="宋体" w:cs="宋体"/>
          <w:color w:val="000"/>
          <w:sz w:val="28"/>
          <w:szCs w:val="28"/>
        </w:rPr>
        <w:t xml:space="preserve">　　在今年二月份，我商会与“_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　　(3)开展丰富多彩的文体活动，增进会员企业的情感联系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　　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　　(4)关注消防安全，交流企业文化</w:t>
      </w:r>
    </w:p>
    <w:p>
      <w:pPr>
        <w:ind w:left="0" w:right="0" w:firstLine="560"/>
        <w:spacing w:before="450" w:after="450" w:line="312" w:lineRule="auto"/>
      </w:pPr>
      <w:r>
        <w:rPr>
          <w:rFonts w:ascii="宋体" w:hAnsi="宋体" w:eastAsia="宋体" w:cs="宋体"/>
          <w:color w:val="000"/>
          <w:sz w:val="28"/>
          <w:szCs w:val="28"/>
        </w:rPr>
        <w:t xml:space="preserve">　　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　　(5)开展各具特色的文化旅游活动和商务考察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　　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　　(6)商会红娘搭建校企合作平台</w:t>
      </w:r>
    </w:p>
    <w:p>
      <w:pPr>
        <w:ind w:left="0" w:right="0" w:firstLine="560"/>
        <w:spacing w:before="450" w:after="450" w:line="312" w:lineRule="auto"/>
      </w:pPr>
      <w:r>
        <w:rPr>
          <w:rFonts w:ascii="宋体" w:hAnsi="宋体" w:eastAsia="宋体" w:cs="宋体"/>
          <w:color w:val="000"/>
          <w:sz w:val="28"/>
          <w:szCs w:val="28"/>
        </w:rPr>
        <w:t xml:space="preserve">　　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　　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　　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　　(1)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　　(2)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　　(3)_年_月_日我商会常务副会长张军生、副会长杨清共同出资组建的“__市质鼎装饰工程有限公司莞城分公司”隆重开业，我商会副会长程小华、何斌、罗会忠到场祝贺。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　　(4)参与商会会员企业山天画院举办的“绿城·绿道·绿生活—幸福__、环保启航暨环保艺术画卷创作”活动，该活动于_年_月_日在美丽的__植物园拉开帷幕，我商会会长滕鹰到场祝贺。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　　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　　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　　(1)_月份期间，参加工商联(总商会)第九届七次执委会议;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　　(2)_月份期间，东省(__)__商会分会会长出席__(韶关、惠州)产业转移工业园新闻发布会;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　　(3)_月份期间，__省(佛山)__商会筹备组组长包杰军、副组长李勇、王乐栋等一行_人来我商会学习办会经验，受到__省(__)__商会会长滕鹰、副会长程小华、张有良及全体秘书处人员的热情接待;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　　(4)_月份期间，__省(__)__商会参加甘肃商会组织的异地商会论坛，同月参加__省__商会组织的秘书处工作会议。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　　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　　“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　　(1)小创新大成效——建立商会qq群联络平台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　　二月份，__省(__)__商会专门创建了一个“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　　(2)会长办公会议，谋划未来发展</w:t>
      </w:r>
    </w:p>
    <w:p>
      <w:pPr>
        <w:ind w:left="0" w:right="0" w:firstLine="560"/>
        <w:spacing w:before="450" w:after="450" w:line="312" w:lineRule="auto"/>
      </w:pPr>
      <w:r>
        <w:rPr>
          <w:rFonts w:ascii="宋体" w:hAnsi="宋体" w:eastAsia="宋体" w:cs="宋体"/>
          <w:color w:val="000"/>
          <w:sz w:val="28"/>
          <w:szCs w:val="28"/>
        </w:rPr>
        <w:t xml:space="preserve">　　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　　(3)改版商会网站，提高网络服务功能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　　在今年四月份，__省(__)__商会对旗下网站进行改版升级，升级后的网站建立会长信箱、增加赣商杂志下载、商会乐捐荣誉，会员服务等功能，使针对会员企业的服务更加全面了。除此之外，还完成了第二期“__赣商”会刊顺利出版工作。</w:t>
      </w:r>
    </w:p>
    <w:p>
      <w:pPr>
        <w:ind w:left="0" w:right="0" w:firstLine="560"/>
        <w:spacing w:before="450" w:after="450" w:line="312" w:lineRule="auto"/>
      </w:pPr>
      <w:r>
        <w:rPr>
          <w:rFonts w:ascii="宋体" w:hAnsi="宋体" w:eastAsia="宋体" w:cs="宋体"/>
          <w:color w:val="000"/>
          <w:sz w:val="28"/>
          <w:szCs w:val="28"/>
        </w:rPr>
        <w:t xml:space="preserve">　　(4)推出消费一卡通，提供会员便捷服务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　　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_多家，并且还在不断的更新中。</w:t>
      </w:r>
    </w:p>
    <w:p>
      <w:pPr>
        <w:ind w:left="0" w:right="0" w:firstLine="560"/>
        <w:spacing w:before="450" w:after="450" w:line="312" w:lineRule="auto"/>
      </w:pPr>
      <w:r>
        <w:rPr>
          <w:rFonts w:ascii="宋体" w:hAnsi="宋体" w:eastAsia="宋体" w:cs="宋体"/>
          <w:color w:val="000"/>
          <w:sz w:val="28"/>
          <w:szCs w:val="28"/>
        </w:rPr>
        <w:t xml:space="preserve">　　(5)推出入会手册，方便非会员入会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　　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　　新会员是商会发展的动力，所以在下半年，__省(__)__商会将积极吸纳新会员入驻，以扩大商会影响力。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　　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　　会员企业的顺利发展，离不开政府相关部门的大力支持。下半年，__省(__)__商会将积极与政府多个部门进行沟通，展开一系列合作事宜。如中小企业局、__经贸局等。</w:t>
      </w:r>
    </w:p>
    <w:p>
      <w:pPr>
        <w:ind w:left="0" w:right="0" w:firstLine="560"/>
        <w:spacing w:before="450" w:after="450" w:line="312" w:lineRule="auto"/>
      </w:pPr>
      <w:r>
        <w:rPr>
          <w:rFonts w:ascii="宋体" w:hAnsi="宋体" w:eastAsia="宋体" w:cs="宋体"/>
          <w:color w:val="000"/>
          <w:sz w:val="28"/>
          <w:szCs w:val="28"/>
        </w:rPr>
        <w:t xml:space="preserve">　　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　　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　　4、加强与银行间的紧密联系</w:t>
      </w:r>
    </w:p>
    <w:p>
      <w:pPr>
        <w:ind w:left="0" w:right="0" w:firstLine="560"/>
        <w:spacing w:before="450" w:after="450" w:line="312" w:lineRule="auto"/>
      </w:pPr>
      <w:r>
        <w:rPr>
          <w:rFonts w:ascii="宋体" w:hAnsi="宋体" w:eastAsia="宋体" w:cs="宋体"/>
          <w:color w:val="000"/>
          <w:sz w:val="28"/>
          <w:szCs w:val="28"/>
        </w:rPr>
        <w:t xml:space="preserve">　　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　　5、继续完善消费一卡通服务</w:t>
      </w:r>
    </w:p>
    <w:p>
      <w:pPr>
        <w:ind w:left="0" w:right="0" w:firstLine="560"/>
        <w:spacing w:before="450" w:after="450" w:line="312" w:lineRule="auto"/>
      </w:pPr>
      <w:r>
        <w:rPr>
          <w:rFonts w:ascii="宋体" w:hAnsi="宋体" w:eastAsia="宋体" w:cs="宋体"/>
          <w:color w:val="000"/>
          <w:sz w:val="28"/>
          <w:szCs w:val="28"/>
        </w:rPr>
        <w:t xml:space="preserve">　　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　　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　　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　　7、拟成立专业委员会</w:t>
      </w:r>
    </w:p>
    <w:p>
      <w:pPr>
        <w:ind w:left="0" w:right="0" w:firstLine="560"/>
        <w:spacing w:before="450" w:after="450" w:line="312" w:lineRule="auto"/>
      </w:pPr>
      <w:r>
        <w:rPr>
          <w:rFonts w:ascii="宋体" w:hAnsi="宋体" w:eastAsia="宋体" w:cs="宋体"/>
          <w:color w:val="000"/>
          <w:sz w:val="28"/>
          <w:szCs w:val="28"/>
        </w:rPr>
        <w:t xml:space="preserve">　　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　　8、拟成立重点地区联络点</w:t>
      </w:r>
    </w:p>
    <w:p>
      <w:pPr>
        <w:ind w:left="0" w:right="0" w:firstLine="560"/>
        <w:spacing w:before="450" w:after="450" w:line="312" w:lineRule="auto"/>
      </w:pPr>
      <w:r>
        <w:rPr>
          <w:rFonts w:ascii="宋体" w:hAnsi="宋体" w:eastAsia="宋体" w:cs="宋体"/>
          <w:color w:val="000"/>
          <w:sz w:val="28"/>
          <w:szCs w:val="28"/>
        </w:rPr>
        <w:t xml:space="preserve">　　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　　9、积极推动__“赣商大厦”建设</w:t>
      </w:r>
    </w:p>
    <w:p>
      <w:pPr>
        <w:ind w:left="0" w:right="0" w:firstLine="560"/>
        <w:spacing w:before="450" w:after="450" w:line="312" w:lineRule="auto"/>
      </w:pPr>
      <w:r>
        <w:rPr>
          <w:rFonts w:ascii="宋体" w:hAnsi="宋体" w:eastAsia="宋体" w:cs="宋体"/>
          <w:color w:val="000"/>
          <w:sz w:val="28"/>
          <w:szCs w:val="28"/>
        </w:rPr>
        <w:t xml:space="preserve">　　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　　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第6篇: 商会工作总结</w:t>
      </w:r>
    </w:p>
    <w:p>
      <w:pPr>
        <w:ind w:left="0" w:right="0" w:firstLine="560"/>
        <w:spacing w:before="450" w:after="450" w:line="312" w:lineRule="auto"/>
      </w:pPr>
      <w:r>
        <w:rPr>
          <w:rFonts w:ascii="宋体" w:hAnsi="宋体" w:eastAsia="宋体" w:cs="宋体"/>
          <w:color w:val="000"/>
          <w:sz w:val="28"/>
          <w:szCs w:val="28"/>
        </w:rPr>
        <w:t xml:space="preserve">　　202_年，是商会稳健发展的一年。在莆、粤两地政府领导、相关部门和社会各界精英的关心支持下、商会运作班子团结协作和全体会员共同努力下，有规划、有目标、有条不紊地开展各项工作，为莆、粤两地政府、部门以及各地商、协会之间的交流架设桥梁，务实创新，躬行实践，齐心协力促进南粤莆商的发展，商会各项工作均取得新成效。现就一年的商会工作总结如下：</w:t>
      </w:r>
    </w:p>
    <w:p>
      <w:pPr>
        <w:ind w:left="0" w:right="0" w:firstLine="560"/>
        <w:spacing w:before="450" w:after="450" w:line="312" w:lineRule="auto"/>
      </w:pPr>
      <w:r>
        <w:rPr>
          <w:rFonts w:ascii="宋体" w:hAnsi="宋体" w:eastAsia="宋体" w:cs="宋体"/>
          <w:color w:val="000"/>
          <w:sz w:val="28"/>
          <w:szCs w:val="28"/>
        </w:rPr>
        <w:t xml:space="preserve">　　1、加强商会党建工作，促进商会和谐发展</w:t>
      </w:r>
    </w:p>
    <w:p>
      <w:pPr>
        <w:ind w:left="0" w:right="0" w:firstLine="560"/>
        <w:spacing w:before="450" w:after="450" w:line="312" w:lineRule="auto"/>
      </w:pPr>
      <w:r>
        <w:rPr>
          <w:rFonts w:ascii="宋体" w:hAnsi="宋体" w:eastAsia="宋体" w:cs="宋体"/>
          <w:color w:val="000"/>
          <w:sz w:val="28"/>
          <w:szCs w:val="28"/>
        </w:rPr>
        <w:t xml:space="preserve">　　为了加强商会党建工作，202_年6月28日商会召开全体党员大会，宣布成立了“中共莆田市驻广东省福建莆田商会支部委员会”，选举产生了商会第一届党支部委员，商会箱包鞋服行业会长蔡清华任支部书记，商会农副产品行业会长周金扇、商会副会长林元生任委员。</w:t>
      </w:r>
    </w:p>
    <w:p>
      <w:pPr>
        <w:ind w:left="0" w:right="0" w:firstLine="560"/>
        <w:spacing w:before="450" w:after="450" w:line="312" w:lineRule="auto"/>
      </w:pPr>
      <w:r>
        <w:rPr>
          <w:rFonts w:ascii="宋体" w:hAnsi="宋体" w:eastAsia="宋体" w:cs="宋体"/>
          <w:color w:val="000"/>
          <w:sz w:val="28"/>
          <w:szCs w:val="28"/>
        </w:rPr>
        <w:t xml:space="preserve">　　商会成立党组织，是为了充分发挥党组织战斗堡垒和党员企业家的先锋模范作用，将党建工作与商会工作、企业经营等方面密切结合起来，以党建优势增创发展优势，使会员企业更加健康地发展。目前，商会党支部支委有3人，现有已落实在册的流动党员有18人。为了更好地开展商会党建工作，商会秘书处设党建工作部，配备专职党务工作者1人;其次，加强党员管理，进一步落实完善商会流动党员名单;强化与党员相互间的了解与沟通，增进感情。此外，商会党支部通过党课培训、座谈交流、外出参观、在商会网站开办党建专题板块等形式，努力营造“工作学习化，学习工作化”的和谐氛围。</w:t>
      </w:r>
    </w:p>
    <w:p>
      <w:pPr>
        <w:ind w:left="0" w:right="0" w:firstLine="560"/>
        <w:spacing w:before="450" w:after="450" w:line="312" w:lineRule="auto"/>
      </w:pPr>
      <w:r>
        <w:rPr>
          <w:rFonts w:ascii="宋体" w:hAnsi="宋体" w:eastAsia="宋体" w:cs="宋体"/>
          <w:color w:val="000"/>
          <w:sz w:val="28"/>
          <w:szCs w:val="28"/>
        </w:rPr>
        <w:t xml:space="preserve">　　6月29日，商会党支部书记蔡清华携同部分党员参加福建省人民政府驻广州办事处组织开展的“纪念建党96周年党课教育活动”。</w:t>
      </w:r>
    </w:p>
    <w:p>
      <w:pPr>
        <w:ind w:left="0" w:right="0" w:firstLine="560"/>
        <w:spacing w:before="450" w:after="450" w:line="312" w:lineRule="auto"/>
      </w:pPr>
      <w:r>
        <w:rPr>
          <w:rFonts w:ascii="宋体" w:hAnsi="宋体" w:eastAsia="宋体" w:cs="宋体"/>
          <w:color w:val="000"/>
          <w:sz w:val="28"/>
          <w:szCs w:val="28"/>
        </w:rPr>
        <w:t xml:space="preserve">　　7月7日，福建人民政府驻广州办事处主任陈起东一行莅临广东莆田商会，并与在粤莆田籍各大商会及党组织负责人展开座谈。</w:t>
      </w:r>
    </w:p>
    <w:p>
      <w:pPr>
        <w:ind w:left="0" w:right="0" w:firstLine="560"/>
        <w:spacing w:before="450" w:after="450" w:line="312" w:lineRule="auto"/>
      </w:pPr>
      <w:r>
        <w:rPr>
          <w:rFonts w:ascii="宋体" w:hAnsi="宋体" w:eastAsia="宋体" w:cs="宋体"/>
          <w:color w:val="000"/>
          <w:sz w:val="28"/>
          <w:szCs w:val="28"/>
        </w:rPr>
        <w:t xml:space="preserve">　　10月18日，莆田市流动党工委书记陈建城、流动党员管理科科长陈志雄和莆田市驻广州党工委副书记黄清荣等一行莅临商会调研指导。</w:t>
      </w:r>
    </w:p>
    <w:p>
      <w:pPr>
        <w:ind w:left="0" w:right="0" w:firstLine="560"/>
        <w:spacing w:before="450" w:after="450" w:line="312" w:lineRule="auto"/>
      </w:pPr>
      <w:r>
        <w:rPr>
          <w:rFonts w:ascii="宋体" w:hAnsi="宋体" w:eastAsia="宋体" w:cs="宋体"/>
          <w:color w:val="000"/>
          <w:sz w:val="28"/>
          <w:szCs w:val="28"/>
        </w:rPr>
        <w:t xml:space="preserve">　　10月23日，商会党支部组织党员、非党积极分子和部分商会班子成员在会议室集中收看了党的十九大有关报道，聆听、学习了习近平总书记代表第十八届中央委员会所作的工作报告。</w:t>
      </w:r>
    </w:p>
    <w:p>
      <w:pPr>
        <w:ind w:left="0" w:right="0" w:firstLine="560"/>
        <w:spacing w:before="450" w:after="450" w:line="312" w:lineRule="auto"/>
      </w:pPr>
      <w:r>
        <w:rPr>
          <w:rFonts w:ascii="宋体" w:hAnsi="宋体" w:eastAsia="宋体" w:cs="宋体"/>
          <w:color w:val="000"/>
          <w:sz w:val="28"/>
          <w:szCs w:val="28"/>
        </w:rPr>
        <w:t xml:space="preserve">　　12月9日，为了继承和发扬革命先辈的光荣传统，增强广大党员的凝聚力，商会党支部组织党员前往广东革命历史博物馆和广州起义烈士陵园开展“不忘初心、牢记使命，做合格共产党员”为主题的党性教育活动。</w:t>
      </w:r>
    </w:p>
    <w:p>
      <w:pPr>
        <w:ind w:left="0" w:right="0" w:firstLine="560"/>
        <w:spacing w:before="450" w:after="450" w:line="312" w:lineRule="auto"/>
      </w:pPr>
      <w:r>
        <w:rPr>
          <w:rFonts w:ascii="宋体" w:hAnsi="宋体" w:eastAsia="宋体" w:cs="宋体"/>
          <w:color w:val="000"/>
          <w:sz w:val="28"/>
          <w:szCs w:val="28"/>
        </w:rPr>
        <w:t xml:space="preserve">　　在广州起义烈士陵园广场，在党支部书记蔡清华同志带领下，面向党旗，庄严举起右手，集体重温了入党誓词。</w:t>
      </w:r>
    </w:p>
    <w:p>
      <w:pPr>
        <w:ind w:left="0" w:right="0" w:firstLine="560"/>
        <w:spacing w:before="450" w:after="450" w:line="312" w:lineRule="auto"/>
      </w:pPr>
      <w:r>
        <w:rPr>
          <w:rFonts w:ascii="宋体" w:hAnsi="宋体" w:eastAsia="宋体" w:cs="宋体"/>
          <w:color w:val="000"/>
          <w:sz w:val="28"/>
          <w:szCs w:val="28"/>
        </w:rPr>
        <w:t xml:space="preserve">　　12月27日下午，福建省人民政府驻广州办事处分管领导赖再生调研员，经济联络处处长陈迪升等一行3人莅临广东省福建莆田商会调研、交流党建工作，并对商会党建工作开展情况大加赞赏。</w:t>
      </w:r>
    </w:p>
    <w:p>
      <w:pPr>
        <w:ind w:left="0" w:right="0" w:firstLine="560"/>
        <w:spacing w:before="450" w:after="450" w:line="312" w:lineRule="auto"/>
      </w:pPr>
      <w:r>
        <w:rPr>
          <w:rFonts w:ascii="宋体" w:hAnsi="宋体" w:eastAsia="宋体" w:cs="宋体"/>
          <w:color w:val="000"/>
          <w:sz w:val="28"/>
          <w:szCs w:val="28"/>
        </w:rPr>
        <w:t xml:space="preserve">　　2、加强与外界交流，寻求合作商机</w:t>
      </w:r>
    </w:p>
    <w:p>
      <w:pPr>
        <w:ind w:left="0" w:right="0" w:firstLine="560"/>
        <w:spacing w:before="450" w:after="450" w:line="312" w:lineRule="auto"/>
      </w:pPr>
      <w:r>
        <w:rPr>
          <w:rFonts w:ascii="宋体" w:hAnsi="宋体" w:eastAsia="宋体" w:cs="宋体"/>
          <w:color w:val="000"/>
          <w:sz w:val="28"/>
          <w:szCs w:val="28"/>
        </w:rPr>
        <w:t xml:space="preserve">　　今年，商会不断夯实发展基础，积极参与莆、粤政府有关部门的各项活动，积极与国内外异地各级商协会之间的交流。在联结乡邑情谊、凝聚乡亲力量、谋划家乡发展上做了一定的工作。为会员企业与海内外商协会、金融机构等连接了一条商务交流、互助互惠、发展共赢的纽带，也为粤莆两地政府、企业的互动搭建了一个良好平台，增强政企联动，助推企业做大做强。</w:t>
      </w:r>
    </w:p>
    <w:p>
      <w:pPr>
        <w:ind w:left="0" w:right="0" w:firstLine="560"/>
        <w:spacing w:before="450" w:after="450" w:line="312" w:lineRule="auto"/>
      </w:pPr>
      <w:r>
        <w:rPr>
          <w:rFonts w:ascii="宋体" w:hAnsi="宋体" w:eastAsia="宋体" w:cs="宋体"/>
          <w:color w:val="000"/>
          <w:sz w:val="28"/>
          <w:szCs w:val="28"/>
        </w:rPr>
        <w:t xml:space="preserve">　　3月7日，商会会长王文龙携同商会领导在中豪集团会见建设银行莆田分行行长黄勇超、副行长张国振等一行银企交流考察团，在民营企业融资问题上进行了深入讨论和交流。</w:t>
      </w:r>
    </w:p>
    <w:p>
      <w:pPr>
        <w:ind w:left="0" w:right="0" w:firstLine="560"/>
        <w:spacing w:before="450" w:after="450" w:line="312" w:lineRule="auto"/>
      </w:pPr>
      <w:r>
        <w:rPr>
          <w:rFonts w:ascii="宋体" w:hAnsi="宋体" w:eastAsia="宋体" w:cs="宋体"/>
          <w:color w:val="000"/>
          <w:sz w:val="28"/>
          <w:szCs w:val="28"/>
        </w:rPr>
        <w:t xml:space="preserve">　　5月5日，莆田市工商业联合会(总商会)第七次代表大会召开。商会执行会长林宝气，名誉会长兼娱乐文化行业会长陈建春，常务副理事长兼驻莆办事处主任林建生等一行代表广东省福建莆田商会受邀出席了会议。</w:t>
      </w:r>
    </w:p>
    <w:p>
      <w:pPr>
        <w:ind w:left="0" w:right="0" w:firstLine="560"/>
        <w:spacing w:before="450" w:after="450" w:line="312" w:lineRule="auto"/>
      </w:pPr>
      <w:r>
        <w:rPr>
          <w:rFonts w:ascii="宋体" w:hAnsi="宋体" w:eastAsia="宋体" w:cs="宋体"/>
          <w:color w:val="000"/>
          <w:sz w:val="28"/>
          <w:szCs w:val="28"/>
        </w:rPr>
        <w:t xml:space="preserve">　　5月6日，莆田第一中学广州校友会成立大会在广州珠江宾馆隆重举行。秘书长张作欣代表广东省福建莆田商会受邀前往祝贺，共同见证这一喜庆时刻。</w:t>
      </w:r>
    </w:p>
    <w:p>
      <w:pPr>
        <w:ind w:left="0" w:right="0" w:firstLine="560"/>
        <w:spacing w:before="450" w:after="450" w:line="312" w:lineRule="auto"/>
      </w:pPr>
      <w:r>
        <w:rPr>
          <w:rFonts w:ascii="宋体" w:hAnsi="宋体" w:eastAsia="宋体" w:cs="宋体"/>
          <w:color w:val="000"/>
          <w:sz w:val="28"/>
          <w:szCs w:val="28"/>
        </w:rPr>
        <w:t xml:space="preserve">　　5月12日，商会秘书长张作欣在商会会见来访的厦门市莆田商会秘书长谢赳。两个商会秘书长就当前各自商会的基本概况、商会的制度建设、商会的运作管理以及两个商会之间在今后的相互合作等问题进行了交流和商讨。</w:t>
      </w:r>
    </w:p>
    <w:p>
      <w:pPr>
        <w:ind w:left="0" w:right="0" w:firstLine="560"/>
        <w:spacing w:before="450" w:after="450" w:line="312" w:lineRule="auto"/>
      </w:pPr>
      <w:r>
        <w:rPr>
          <w:rFonts w:ascii="宋体" w:hAnsi="宋体" w:eastAsia="宋体" w:cs="宋体"/>
          <w:color w:val="000"/>
          <w:sz w:val="28"/>
          <w:szCs w:val="28"/>
        </w:rPr>
        <w:t xml:space="preserve">　　10月15日下午，澳洲莆田商会创会会长、澳洲莆田同乡会首届副会长、澳大利亚家舟建筑公司董事长黄金晖一行莅临我会交流座谈。</w:t>
      </w:r>
    </w:p>
    <w:p>
      <w:pPr>
        <w:ind w:left="0" w:right="0" w:firstLine="560"/>
        <w:spacing w:before="450" w:after="450" w:line="312" w:lineRule="auto"/>
      </w:pPr>
      <w:r>
        <w:rPr>
          <w:rFonts w:ascii="宋体" w:hAnsi="宋体" w:eastAsia="宋体" w:cs="宋体"/>
          <w:color w:val="000"/>
          <w:sz w:val="28"/>
          <w:szCs w:val="28"/>
        </w:rPr>
        <w:t xml:space="preserve">　　10月19日，商会秘书长张作欣接待莆田一中广州校友会会长、广州惠尔通物流有限公司董事长陈金发一行。</w:t>
      </w:r>
    </w:p>
    <w:p>
      <w:pPr>
        <w:ind w:left="0" w:right="0" w:firstLine="560"/>
        <w:spacing w:before="450" w:after="450" w:line="312" w:lineRule="auto"/>
      </w:pPr>
      <w:r>
        <w:rPr>
          <w:rFonts w:ascii="宋体" w:hAnsi="宋体" w:eastAsia="宋体" w:cs="宋体"/>
          <w:color w:val="000"/>
          <w:sz w:val="28"/>
          <w:szCs w:val="28"/>
        </w:rPr>
        <w:t xml:space="preserve">　　10月25日，中信银行广州分行战略客户部副总经理郑志杰来访商会，商会秘书处热情地接待了这一莆田藉的乡亲，并与郑总经理进行了深入的交流和座谈。</w:t>
      </w:r>
    </w:p>
    <w:p>
      <w:pPr>
        <w:ind w:left="0" w:right="0" w:firstLine="560"/>
        <w:spacing w:before="450" w:after="450" w:line="312" w:lineRule="auto"/>
      </w:pPr>
      <w:r>
        <w:rPr>
          <w:rFonts w:ascii="宋体" w:hAnsi="宋体" w:eastAsia="宋体" w:cs="宋体"/>
          <w:color w:val="000"/>
          <w:sz w:val="28"/>
          <w:szCs w:val="28"/>
        </w:rPr>
        <w:t xml:space="preserve">　　10月28日，马来西亚诗巫兴化莆仙公会会长苏德旗先生和马来西亚诗巫兴化莆仙公会执行理事何明贵先生等一行莅临我会考察交流。</w:t>
      </w:r>
    </w:p>
    <w:p>
      <w:pPr>
        <w:ind w:left="0" w:right="0" w:firstLine="560"/>
        <w:spacing w:before="450" w:after="450" w:line="312" w:lineRule="auto"/>
      </w:pPr>
      <w:r>
        <w:rPr>
          <w:rFonts w:ascii="宋体" w:hAnsi="宋体" w:eastAsia="宋体" w:cs="宋体"/>
          <w:color w:val="000"/>
          <w:sz w:val="28"/>
          <w:szCs w:val="28"/>
        </w:rPr>
        <w:t xml:space="preserve">　　11月17日，中能源石油天然气有限公司总裁助理郑晶京一行四人来访商会，商会秘书处热情地接待了来自北京这一远方的莆田藉公司的客人，并与郑总助理进行了深入的交流和座谈。</w:t>
      </w:r>
    </w:p>
    <w:p>
      <w:pPr>
        <w:ind w:left="0" w:right="0" w:firstLine="560"/>
        <w:spacing w:before="450" w:after="450" w:line="312" w:lineRule="auto"/>
      </w:pPr>
      <w:r>
        <w:rPr>
          <w:rFonts w:ascii="宋体" w:hAnsi="宋体" w:eastAsia="宋体" w:cs="宋体"/>
          <w:color w:val="000"/>
          <w:sz w:val="28"/>
          <w:szCs w:val="28"/>
        </w:rPr>
        <w:t xml:space="preserve">　　12月8日，商会监事长张金华、秘书长张作欣在商会热情接待韩国金浦未来都市开发株式会社总括本部长文镇洙、中国本部长河昌洙一行。</w:t>
      </w:r>
    </w:p>
    <w:p>
      <w:pPr>
        <w:ind w:left="0" w:right="0" w:firstLine="560"/>
        <w:spacing w:before="450" w:after="450" w:line="312" w:lineRule="auto"/>
      </w:pPr>
      <w:r>
        <w:rPr>
          <w:rFonts w:ascii="宋体" w:hAnsi="宋体" w:eastAsia="宋体" w:cs="宋体"/>
          <w:color w:val="000"/>
          <w:sz w:val="28"/>
          <w:szCs w:val="28"/>
        </w:rPr>
        <w:t xml:space="preserve">　　12月27日上午，广东省民政厅社会组织管理局冯家波处长一行2人莅临商会，开展“双随机一公开”监管执法检查。经过检查组的认真执法检查，对商会自成立以来所开展的各项工作和党建工作表示赞赏和认可，并指出了存在问题和不足之处，提出了许多有建设性的指导意见和建议。</w:t>
      </w:r>
    </w:p>
    <w:p>
      <w:pPr>
        <w:ind w:left="0" w:right="0" w:firstLine="560"/>
        <w:spacing w:before="450" w:after="450" w:line="312" w:lineRule="auto"/>
      </w:pPr>
      <w:r>
        <w:rPr>
          <w:rFonts w:ascii="宋体" w:hAnsi="宋体" w:eastAsia="宋体" w:cs="宋体"/>
          <w:color w:val="000"/>
          <w:sz w:val="28"/>
          <w:szCs w:val="28"/>
        </w:rPr>
        <w:t xml:space="preserve">　　通过与外界的交流互动，拓宽了商业信息渠道，寻求合作投资途径，相互取经，共赢发展，为商会会员企业提供了信息和商机。</w:t>
      </w:r>
    </w:p>
    <w:p>
      <w:pPr>
        <w:ind w:left="0" w:right="0" w:firstLine="560"/>
        <w:spacing w:before="450" w:after="450" w:line="312" w:lineRule="auto"/>
      </w:pPr>
      <w:r>
        <w:rPr>
          <w:rFonts w:ascii="宋体" w:hAnsi="宋体" w:eastAsia="宋体" w:cs="宋体"/>
          <w:color w:val="000"/>
          <w:sz w:val="28"/>
          <w:szCs w:val="28"/>
        </w:rPr>
        <w:t xml:space="preserve">　　3、落实轮值走访制度，为企业发展营造良好环境</w:t>
      </w:r>
    </w:p>
    <w:p>
      <w:pPr>
        <w:ind w:left="0" w:right="0" w:firstLine="560"/>
        <w:spacing w:before="450" w:after="450" w:line="312" w:lineRule="auto"/>
      </w:pPr>
      <w:r>
        <w:rPr>
          <w:rFonts w:ascii="宋体" w:hAnsi="宋体" w:eastAsia="宋体" w:cs="宋体"/>
          <w:color w:val="000"/>
          <w:sz w:val="28"/>
          <w:szCs w:val="28"/>
        </w:rPr>
        <w:t xml:space="preserve">　　落实企业走访制度。为充分发挥会企之间“润滑剂”功能，商会秘书处每月定期组织轮值领导到会员企业走访调研，零距离互动、交流，听取各会员企业对商会的印象、期望与意见;并及时了解每家会员企业的经营情况、难点和需求，切实为会员解决一些力所能及的问题。通过走访，达到宣传商会、熟悉会员、沟通感情、掌握需求的成效，不断提高会员对商会的认同感，增强商会的向心力。</w:t>
      </w:r>
    </w:p>
    <w:p>
      <w:pPr>
        <w:ind w:left="0" w:right="0" w:firstLine="560"/>
        <w:spacing w:before="450" w:after="450" w:line="312" w:lineRule="auto"/>
      </w:pPr>
      <w:r>
        <w:rPr>
          <w:rFonts w:ascii="宋体" w:hAnsi="宋体" w:eastAsia="宋体" w:cs="宋体"/>
          <w:color w:val="000"/>
          <w:sz w:val="28"/>
          <w:szCs w:val="28"/>
        </w:rPr>
        <w:t xml:space="preserve">　　4、实行民主集中制运作，提升商会凝聚力</w:t>
      </w:r>
    </w:p>
    <w:p>
      <w:pPr>
        <w:ind w:left="0" w:right="0" w:firstLine="560"/>
        <w:spacing w:before="450" w:after="450" w:line="312" w:lineRule="auto"/>
      </w:pPr>
      <w:r>
        <w:rPr>
          <w:rFonts w:ascii="宋体" w:hAnsi="宋体" w:eastAsia="宋体" w:cs="宋体"/>
          <w:color w:val="000"/>
          <w:sz w:val="28"/>
          <w:szCs w:val="28"/>
        </w:rPr>
        <w:t xml:space="preserve">　　202_年，商会不断加强和完善组织建设，建立健全相关制度，更有效地把会员企业有序地组织起来，充分发挥商会的平台作用，确保商会日常工作的有效开展。</w:t>
      </w:r>
    </w:p>
    <w:p>
      <w:pPr>
        <w:ind w:left="0" w:right="0" w:firstLine="560"/>
        <w:spacing w:before="450" w:after="450" w:line="312" w:lineRule="auto"/>
      </w:pPr>
      <w:r>
        <w:rPr>
          <w:rFonts w:ascii="宋体" w:hAnsi="宋体" w:eastAsia="宋体" w:cs="宋体"/>
          <w:color w:val="000"/>
          <w:sz w:val="28"/>
          <w:szCs w:val="28"/>
        </w:rPr>
        <w:t xml:space="preserve">　　每季度召开一次运作班子会议，研究商讨商会本季度的各项工作，讨论决策商会的各项重大事项，最大化的汲取大家的智慧，作出合理决策。</w:t>
      </w:r>
    </w:p>
    <w:p>
      <w:pPr>
        <w:ind w:left="0" w:right="0" w:firstLine="560"/>
        <w:spacing w:before="450" w:after="450" w:line="312" w:lineRule="auto"/>
      </w:pPr>
      <w:r>
        <w:rPr>
          <w:rFonts w:ascii="宋体" w:hAnsi="宋体" w:eastAsia="宋体" w:cs="宋体"/>
          <w:color w:val="000"/>
          <w:sz w:val="28"/>
          <w:szCs w:val="28"/>
        </w:rPr>
        <w:t xml:space="preserve">　　由执行会长、常务副理事长、行业会长、部门部长、常务副会长、副会长形成轮值值班小组，每个月安排到商会轮值，共同处理商会当月日常事务，充分发挥会员共同参与管理商会的积极性。</w:t>
      </w:r>
    </w:p>
    <w:p>
      <w:pPr>
        <w:ind w:left="0" w:right="0" w:firstLine="560"/>
        <w:spacing w:before="450" w:after="450" w:line="312" w:lineRule="auto"/>
      </w:pPr>
      <w:r>
        <w:rPr>
          <w:rFonts w:ascii="宋体" w:hAnsi="宋体" w:eastAsia="宋体" w:cs="宋体"/>
          <w:color w:val="000"/>
          <w:sz w:val="28"/>
          <w:szCs w:val="28"/>
        </w:rPr>
        <w:t xml:space="preserve">　　5、组织外出考察活动，增进乡贤之间互动</w:t>
      </w:r>
    </w:p>
    <w:p>
      <w:pPr>
        <w:ind w:left="0" w:right="0" w:firstLine="560"/>
        <w:spacing w:before="450" w:after="450" w:line="312" w:lineRule="auto"/>
      </w:pPr>
      <w:r>
        <w:rPr>
          <w:rFonts w:ascii="宋体" w:hAnsi="宋体" w:eastAsia="宋体" w:cs="宋体"/>
          <w:color w:val="000"/>
          <w:sz w:val="28"/>
          <w:szCs w:val="28"/>
        </w:rPr>
        <w:t xml:space="preserve">　　4月22日至24日，商会组织会员考察团赴广西桂林进行为期4天的学习考察活动，通过实地考察参观，深入了解广西的经济发展与投资环境，寻找当地市场投资商机。</w:t>
      </w:r>
    </w:p>
    <w:p>
      <w:pPr>
        <w:ind w:left="0" w:right="0" w:firstLine="560"/>
        <w:spacing w:before="450" w:after="450" w:line="312" w:lineRule="auto"/>
      </w:pPr>
      <w:r>
        <w:rPr>
          <w:rFonts w:ascii="宋体" w:hAnsi="宋体" w:eastAsia="宋体" w:cs="宋体"/>
          <w:color w:val="000"/>
          <w:sz w:val="28"/>
          <w:szCs w:val="28"/>
        </w:rPr>
        <w:t xml:space="preserve">　　此次考察，除了欣赏桂林秀美风光，感受民间人文情怀，体验当地民俗生活，更是一次放松心情，加强沟通的美好之旅。让企业家们在繁忙的工作中抽空交流、分享经验，联络感情，有助于增加商会活力，增强商会凝聚力。</w:t>
      </w:r>
    </w:p>
    <w:p>
      <w:pPr>
        <w:ind w:left="0" w:right="0" w:firstLine="560"/>
        <w:spacing w:before="450" w:after="450" w:line="312" w:lineRule="auto"/>
      </w:pPr>
      <w:r>
        <w:rPr>
          <w:rFonts w:ascii="宋体" w:hAnsi="宋体" w:eastAsia="宋体" w:cs="宋体"/>
          <w:color w:val="000"/>
          <w:sz w:val="28"/>
          <w:szCs w:val="28"/>
        </w:rPr>
        <w:t xml:space="preserve">　　6、推动商会公益事业建设，传递商会正能量</w:t>
      </w:r>
    </w:p>
    <w:p>
      <w:pPr>
        <w:ind w:left="0" w:right="0" w:firstLine="560"/>
        <w:spacing w:before="450" w:after="450" w:line="312" w:lineRule="auto"/>
      </w:pPr>
      <w:r>
        <w:rPr>
          <w:rFonts w:ascii="宋体" w:hAnsi="宋体" w:eastAsia="宋体" w:cs="宋体"/>
          <w:color w:val="000"/>
          <w:sz w:val="28"/>
          <w:szCs w:val="28"/>
        </w:rPr>
        <w:t xml:space="preserve">　　为进一步贯彻落实中央、省委、市委扶贫开发工作会议精神和《莆田市开展“精准扶贫--莆商在行动”实施方案》，按照“企村结对帮扶协议书”要求， 1月21日，受商会会长王文龙委托，本月轮值值班会长、执行会长陈清国，轮值值班会长、常务副理事长蔡丽兵，秘书长张作欣与莆田市珠宝玉石商会执行秘书长张文绪等一行前往企村结对帮扶挂钩村--仙游县社硎乡卓林村进行走访考察、帮扶。商会领导当场向卓林村捐款资助开通村道项目，每家商会10万元，共20万元。</w:t>
      </w:r>
    </w:p>
    <w:p>
      <w:pPr>
        <w:ind w:left="0" w:right="0" w:firstLine="560"/>
        <w:spacing w:before="450" w:after="450" w:line="312" w:lineRule="auto"/>
      </w:pPr>
      <w:r>
        <w:rPr>
          <w:rFonts w:ascii="宋体" w:hAnsi="宋体" w:eastAsia="宋体" w:cs="宋体"/>
          <w:color w:val="000"/>
          <w:sz w:val="28"/>
          <w:szCs w:val="28"/>
        </w:rPr>
        <w:t xml:space="preserve">　　202_年，广东省福建莆田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　　祥鸡贺岁唤新宇，金狗携福又一春。202_年钟声激荡神州大地，岁月航船开启新的征程。商会要以“提升服务水平，增强商会凝聚力”为着力点，大力拓宽服务渠道、丰富服务内容，全力组织好各项商会活动，促进会员间的交流与互动，对外打响擦亮商会品牌的软实力，塑造商会良好的品牌形象;对内导入企业化运作模式，共促发展，实现多赢，不断开创商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商会工作总结</w:t>
      </w:r>
    </w:p>
    <w:p>
      <w:pPr>
        <w:ind w:left="0" w:right="0" w:firstLine="560"/>
        <w:spacing w:before="450" w:after="450" w:line="312" w:lineRule="auto"/>
      </w:pPr>
      <w:r>
        <w:rPr>
          <w:rFonts w:ascii="宋体" w:hAnsi="宋体" w:eastAsia="宋体" w:cs="宋体"/>
          <w:color w:val="000"/>
          <w:sz w:val="28"/>
          <w:szCs w:val="28"/>
        </w:rPr>
        <w:t xml:space="preserve">　　在上级党委的关心指导下，在商会常务理事会的大力支持下，202_年商会党支部能坚持把商会党建工作与商会工作相结合，扎实开展适合商会特点的各项党建工作，较好地发挥了党的政治引领作用，取得了一些成绩。现将202_年党建工作总结及202_年党建工作计划如下：</w:t>
      </w:r>
    </w:p>
    <w:p>
      <w:pPr>
        <w:ind w:left="0" w:right="0" w:firstLine="560"/>
        <w:spacing w:before="450" w:after="450" w:line="312" w:lineRule="auto"/>
      </w:pPr>
      <w:r>
        <w:rPr>
          <w:rFonts w:ascii="宋体" w:hAnsi="宋体" w:eastAsia="宋体" w:cs="宋体"/>
          <w:color w:val="000"/>
          <w:sz w:val="28"/>
          <w:szCs w:val="28"/>
        </w:rPr>
        <w:t xml:space="preserve">　　&gt;一、坚持发挥商会党支部政治引领作用，促进商会健康稳步发展。</w:t>
      </w:r>
    </w:p>
    <w:p>
      <w:pPr>
        <w:ind w:left="0" w:right="0" w:firstLine="560"/>
        <w:spacing w:before="450" w:after="450" w:line="312" w:lineRule="auto"/>
      </w:pPr>
      <w:r>
        <w:rPr>
          <w:rFonts w:ascii="宋体" w:hAnsi="宋体" w:eastAsia="宋体" w:cs="宋体"/>
          <w:color w:val="000"/>
          <w:sz w:val="28"/>
          <w:szCs w:val="28"/>
        </w:rPr>
        <w:t xml:space="preserve">　　一年来，粤莆两地的有关党委多次莅临商会，检查指导商会党支部开展的今年工作。</w:t>
      </w:r>
    </w:p>
    <w:p>
      <w:pPr>
        <w:ind w:left="0" w:right="0" w:firstLine="560"/>
        <w:spacing w:before="450" w:after="450" w:line="312" w:lineRule="auto"/>
      </w:pPr>
      <w:r>
        <w:rPr>
          <w:rFonts w:ascii="宋体" w:hAnsi="宋体" w:eastAsia="宋体" w:cs="宋体"/>
          <w:color w:val="000"/>
          <w:sz w:val="28"/>
          <w:szCs w:val="28"/>
        </w:rPr>
        <w:t xml:space="preserve">　　202_年3月26日，中共莆田市流动党工委书记陈建城、流动党员管理科科长陈志雄等一行莅临商会检查指导党建工作。</w:t>
      </w:r>
    </w:p>
    <w:p>
      <w:pPr>
        <w:ind w:left="0" w:right="0" w:firstLine="560"/>
        <w:spacing w:before="450" w:after="450" w:line="312" w:lineRule="auto"/>
      </w:pPr>
      <w:r>
        <w:rPr>
          <w:rFonts w:ascii="宋体" w:hAnsi="宋体" w:eastAsia="宋体" w:cs="宋体"/>
          <w:color w:val="000"/>
          <w:sz w:val="28"/>
          <w:szCs w:val="28"/>
        </w:rPr>
        <w:t xml:space="preserve">　　202_年4月15日，福建省人民政府驻广州办事处调研员、社会组织行业党委筹备组副组长赖再生一行莅临商会调研、交流、指导党建工作。</w:t>
      </w:r>
    </w:p>
    <w:p>
      <w:pPr>
        <w:ind w:left="0" w:right="0" w:firstLine="560"/>
        <w:spacing w:before="450" w:after="450" w:line="312" w:lineRule="auto"/>
      </w:pPr>
      <w:r>
        <w:rPr>
          <w:rFonts w:ascii="宋体" w:hAnsi="宋体" w:eastAsia="宋体" w:cs="宋体"/>
          <w:color w:val="000"/>
          <w:sz w:val="28"/>
          <w:szCs w:val="28"/>
        </w:rPr>
        <w:t xml:space="preserve">　　202_年5月30日，商会会长王文龙、监事长张金华、党支部书记蔡清华一行应邀前往广州白云国际会议中心，参加福建省政府驻广州办事处社会组织行业党委筹备工作座谈会。</w:t>
      </w:r>
    </w:p>
    <w:p>
      <w:pPr>
        <w:ind w:left="0" w:right="0" w:firstLine="560"/>
        <w:spacing w:before="450" w:after="450" w:line="312" w:lineRule="auto"/>
      </w:pPr>
      <w:r>
        <w:rPr>
          <w:rFonts w:ascii="宋体" w:hAnsi="宋体" w:eastAsia="宋体" w:cs="宋体"/>
          <w:color w:val="000"/>
          <w:sz w:val="28"/>
          <w:szCs w:val="28"/>
        </w:rPr>
        <w:t xml:space="preserve">　　在上级党组织的指导下，商会党支部始终把讲政治，旗帜鲜明地作为商会发展最根本的工作导向，始终坚持发挥商会党支部的政治引领作用。一是商会党支部坚持以党的政治建设为统领，把政治建设这个党的根本建设摆在首位，增强政治定力，严守政治纪律。以政治建设的成果，推进商会的稳步发展。以务实高效的党建工作，教育引导商会会员遵守党和国家政策、法令和规章制度。二是明确商会党组织在民营经济发展壮大中有着不可或缺的重要作用，扮演着越来越重要的角色。所以，如何加强商会党建工作，打响党建品牌，切实增强党在民营企业中的影响力、凝聚力和战斗力，不断引领民营企业健康发展。三是发挥商会党支部政治核心作用，把党建工作作为新时代商会的一个全新课题来研究对待。</w:t>
      </w:r>
    </w:p>
    <w:p>
      <w:pPr>
        <w:ind w:left="0" w:right="0" w:firstLine="560"/>
        <w:spacing w:before="450" w:after="450" w:line="312" w:lineRule="auto"/>
      </w:pPr>
      <w:r>
        <w:rPr>
          <w:rFonts w:ascii="宋体" w:hAnsi="宋体" w:eastAsia="宋体" w:cs="宋体"/>
          <w:color w:val="000"/>
          <w:sz w:val="28"/>
          <w:szCs w:val="28"/>
        </w:rPr>
        <w:t xml:space="preserve">　　&gt;二、坚持党支部战斗堡垒作用，充分调动党员会员的积极性。</w:t>
      </w:r>
    </w:p>
    <w:p>
      <w:pPr>
        <w:ind w:left="0" w:right="0" w:firstLine="560"/>
        <w:spacing w:before="450" w:after="450" w:line="312" w:lineRule="auto"/>
      </w:pPr>
      <w:r>
        <w:rPr>
          <w:rFonts w:ascii="宋体" w:hAnsi="宋体" w:eastAsia="宋体" w:cs="宋体"/>
          <w:color w:val="000"/>
          <w:sz w:val="28"/>
          <w:szCs w:val="28"/>
        </w:rPr>
        <w:t xml:space="preserve">　　202_年初，商会党支部及时召开了支委班子扩大会，对商会202_年商会党建工作进行了全面回顾，对202_年党建工作进行了研究讨论，制定了202_年商会党建工作计划，切实做到全年的党建工作，有计划、有步骤、有措施、有目标地开展。</w:t>
      </w:r>
    </w:p>
    <w:p>
      <w:pPr>
        <w:ind w:left="0" w:right="0" w:firstLine="560"/>
        <w:spacing w:before="450" w:after="450" w:line="312" w:lineRule="auto"/>
      </w:pPr>
      <w:r>
        <w:rPr>
          <w:rFonts w:ascii="宋体" w:hAnsi="宋体" w:eastAsia="宋体" w:cs="宋体"/>
          <w:color w:val="000"/>
          <w:sz w:val="28"/>
          <w:szCs w:val="28"/>
        </w:rPr>
        <w:t xml:space="preserve">　　一是要求支委成员一班人，明确岗位责任，促进成员积极主动履职。</w:t>
      </w:r>
    </w:p>
    <w:p>
      <w:pPr>
        <w:ind w:left="0" w:right="0" w:firstLine="560"/>
        <w:spacing w:before="450" w:after="450" w:line="312" w:lineRule="auto"/>
      </w:pPr>
      <w:r>
        <w:rPr>
          <w:rFonts w:ascii="宋体" w:hAnsi="宋体" w:eastAsia="宋体" w:cs="宋体"/>
          <w:color w:val="000"/>
          <w:sz w:val="28"/>
          <w:szCs w:val="28"/>
        </w:rPr>
        <w:t xml:space="preserve">　　二是抓好党的基础建设，坚持集中教育与自我教育相结合，坚持党建工作与解决会员企业实际问题相结合。</w:t>
      </w:r>
    </w:p>
    <w:p>
      <w:pPr>
        <w:ind w:left="0" w:right="0" w:firstLine="560"/>
        <w:spacing w:before="450" w:after="450" w:line="312" w:lineRule="auto"/>
      </w:pPr>
      <w:r>
        <w:rPr>
          <w:rFonts w:ascii="宋体" w:hAnsi="宋体" w:eastAsia="宋体" w:cs="宋体"/>
          <w:color w:val="000"/>
          <w:sz w:val="28"/>
          <w:szCs w:val="28"/>
        </w:rPr>
        <w:t xml:space="preserve">　　三是坚持把学习教育融入到会员企业发展、诚信经营之中，做到了两手抓、两不误，增强了党员会员的自觉性和责任感。</w:t>
      </w:r>
    </w:p>
    <w:p>
      <w:pPr>
        <w:ind w:left="0" w:right="0" w:firstLine="560"/>
        <w:spacing w:before="450" w:after="450" w:line="312" w:lineRule="auto"/>
      </w:pPr>
      <w:r>
        <w:rPr>
          <w:rFonts w:ascii="宋体" w:hAnsi="宋体" w:eastAsia="宋体" w:cs="宋体"/>
          <w:color w:val="000"/>
          <w:sz w:val="28"/>
          <w:szCs w:val="28"/>
        </w:rPr>
        <w:t xml:space="preserve">　　四是严格党员组织生活制度，规范党组织“三会一课”制度，注重党员队伍建设，发挥党员先锋模范作用。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五是促进商会建立和完善组织自我约束、自我管理、自我教育、自我服务的自律机制，确保商会党组织充满生机与活力。</w:t>
      </w:r>
    </w:p>
    <w:p>
      <w:pPr>
        <w:ind w:left="0" w:right="0" w:firstLine="560"/>
        <w:spacing w:before="450" w:after="450" w:line="312" w:lineRule="auto"/>
      </w:pPr>
      <w:r>
        <w:rPr>
          <w:rFonts w:ascii="宋体" w:hAnsi="宋体" w:eastAsia="宋体" w:cs="宋体"/>
          <w:color w:val="000"/>
          <w:sz w:val="28"/>
          <w:szCs w:val="28"/>
        </w:rPr>
        <w:t xml:space="preserve">　　&gt;三、切实开展多种形式的党建活动，增强党员的责任感和使命感。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为深入贯彻落实《中共中央关于在全党开展“不忘初心，牢记使命”主题教育的意见》和习近平总书记在“不忘初心、牢记使命”主题教育工作会议上的讲话精神，商会党支部多次开展多种形式的党建活动。</w:t>
      </w:r>
    </w:p>
    <w:p>
      <w:pPr>
        <w:ind w:left="0" w:right="0" w:firstLine="560"/>
        <w:spacing w:before="450" w:after="450" w:line="312" w:lineRule="auto"/>
      </w:pPr>
      <w:r>
        <w:rPr>
          <w:rFonts w:ascii="宋体" w:hAnsi="宋体" w:eastAsia="宋体" w:cs="宋体"/>
          <w:color w:val="000"/>
          <w:sz w:val="28"/>
          <w:szCs w:val="28"/>
        </w:rPr>
        <w:t xml:space="preserve">　　202_年7月1日 “七一”建党节，组织商会领导、会员党员、非党积极分子，前往黄花岗七十二烈士陵园，开展了“不忘初心、牢记使命”为主题教育的党日活动，使党员同志们再次感受到那份初心与使命，感受到砥砺前行与继续奋斗的历史召唤和时代责任。</w:t>
      </w:r>
    </w:p>
    <w:p>
      <w:pPr>
        <w:ind w:left="0" w:right="0" w:firstLine="560"/>
        <w:spacing w:before="450" w:after="450" w:line="312" w:lineRule="auto"/>
      </w:pPr>
      <w:r>
        <w:rPr>
          <w:rFonts w:ascii="宋体" w:hAnsi="宋体" w:eastAsia="宋体" w:cs="宋体"/>
          <w:color w:val="000"/>
          <w:sz w:val="28"/>
          <w:szCs w:val="28"/>
        </w:rPr>
        <w:t xml:space="preserve">　　在202_年9月19日祖国70华诞来临之际，商会党支部积极组织党员会员、非党积极分子，参加福建省政府驻穗办、福建省驻穗办行业党委举行的“热烈庆祝中华人民共和国成立70周年”活动。</w:t>
      </w:r>
    </w:p>
    <w:p>
      <w:pPr>
        <w:ind w:left="0" w:right="0" w:firstLine="560"/>
        <w:spacing w:before="450" w:after="450" w:line="312" w:lineRule="auto"/>
      </w:pPr>
      <w:r>
        <w:rPr>
          <w:rFonts w:ascii="宋体" w:hAnsi="宋体" w:eastAsia="宋体" w:cs="宋体"/>
          <w:color w:val="000"/>
          <w:sz w:val="28"/>
          <w:szCs w:val="28"/>
        </w:rPr>
        <w:t xml:space="preserve">　　参加活动的全体党员重温入党誓词。诤诤誓言、拳拳初心，铿锵有力、激昂回响，再次震撼着每一位党员的心灵，收到了预期的效果。</w:t>
      </w:r>
    </w:p>
    <w:p>
      <w:pPr>
        <w:ind w:left="0" w:right="0" w:firstLine="560"/>
        <w:spacing w:before="450" w:after="450" w:line="312" w:lineRule="auto"/>
      </w:pPr>
      <w:r>
        <w:rPr>
          <w:rFonts w:ascii="宋体" w:hAnsi="宋体" w:eastAsia="宋体" w:cs="宋体"/>
          <w:color w:val="000"/>
          <w:sz w:val="28"/>
          <w:szCs w:val="28"/>
        </w:rPr>
        <w:t xml:space="preserve">　　202_年11 月7日至10日，党支部与商会一起开启了为期四天的缅怀先烈、追忆前贤的井冈山红色之旅。</w:t>
      </w:r>
    </w:p>
    <w:p>
      <w:pPr>
        <w:ind w:left="0" w:right="0" w:firstLine="560"/>
        <w:spacing w:before="450" w:after="450" w:line="312" w:lineRule="auto"/>
      </w:pPr>
      <w:r>
        <w:rPr>
          <w:rFonts w:ascii="宋体" w:hAnsi="宋体" w:eastAsia="宋体" w:cs="宋体"/>
          <w:color w:val="000"/>
          <w:sz w:val="28"/>
          <w:szCs w:val="28"/>
        </w:rPr>
        <w:t xml:space="preserve">　　期间，党支部不失时机的开展了“广东省福建莆田商会202_年度党员党性教育”，再次重温入党誓词，缅怀先烈丰功伟绩，弘扬井冈山精神，锤炼党员党性，听党话、跟党走，时刻保持一名共产党员的先进性和纯洁性，立足岗位做贡献，做一名合格的共产党员。</w:t>
      </w:r>
    </w:p>
    <w:p>
      <w:pPr>
        <w:ind w:left="0" w:right="0" w:firstLine="560"/>
        <w:spacing w:before="450" w:after="450" w:line="312" w:lineRule="auto"/>
      </w:pPr>
      <w:r>
        <w:rPr>
          <w:rFonts w:ascii="宋体" w:hAnsi="宋体" w:eastAsia="宋体" w:cs="宋体"/>
          <w:color w:val="000"/>
          <w:sz w:val="28"/>
          <w:szCs w:val="28"/>
        </w:rPr>
        <w:t xml:space="preserve">　　&gt;四、积极开展扶贫济困活动，助推商会传递正能量。</w:t>
      </w:r>
    </w:p>
    <w:p>
      <w:pPr>
        <w:ind w:left="0" w:right="0" w:firstLine="560"/>
        <w:spacing w:before="450" w:after="450" w:line="312" w:lineRule="auto"/>
      </w:pPr>
      <w:r>
        <w:rPr>
          <w:rFonts w:ascii="宋体" w:hAnsi="宋体" w:eastAsia="宋体" w:cs="宋体"/>
          <w:color w:val="000"/>
          <w:sz w:val="28"/>
          <w:szCs w:val="28"/>
        </w:rPr>
        <w:t xml:space="preserve">　　为了弘扬中华民族“乐善好施，扶危济困”的传统美德，倡导社会时代新风。在二届换届后的半年里，商会党支部积极配合商会开展了两次的献爱心扶贫助困活动。</w:t>
      </w:r>
    </w:p>
    <w:p>
      <w:pPr>
        <w:ind w:left="0" w:right="0" w:firstLine="560"/>
        <w:spacing w:before="450" w:after="450" w:line="312" w:lineRule="auto"/>
      </w:pPr>
      <w:r>
        <w:rPr>
          <w:rFonts w:ascii="宋体" w:hAnsi="宋体" w:eastAsia="宋体" w:cs="宋体"/>
          <w:color w:val="000"/>
          <w:sz w:val="28"/>
          <w:szCs w:val="28"/>
        </w:rPr>
        <w:t xml:space="preserve">　　202_年9月5日，前往四会市迳口镇北乡村开展扶贫助困活动;</w:t>
      </w:r>
    </w:p>
    <w:p>
      <w:pPr>
        <w:ind w:left="0" w:right="0" w:firstLine="560"/>
        <w:spacing w:before="450" w:after="450" w:line="312" w:lineRule="auto"/>
      </w:pPr>
      <w:r>
        <w:rPr>
          <w:rFonts w:ascii="宋体" w:hAnsi="宋体" w:eastAsia="宋体" w:cs="宋体"/>
          <w:color w:val="000"/>
          <w:sz w:val="28"/>
          <w:szCs w:val="28"/>
        </w:rPr>
        <w:t xml:space="preserve">　　202_年 10月16日，前往河源市东源县顺天镇金史村、灯塔镇月光村开展扶贫助困、助残公益行动。</w:t>
      </w:r>
    </w:p>
    <w:p>
      <w:pPr>
        <w:ind w:left="0" w:right="0" w:firstLine="560"/>
        <w:spacing w:before="450" w:after="450" w:line="312" w:lineRule="auto"/>
      </w:pPr>
      <w:r>
        <w:rPr>
          <w:rFonts w:ascii="宋体" w:hAnsi="宋体" w:eastAsia="宋体" w:cs="宋体"/>
          <w:color w:val="000"/>
          <w:sz w:val="28"/>
          <w:szCs w:val="28"/>
        </w:rPr>
        <w:t xml:space="preserve">　　支委成员积极参与，带动了党员会员和非党积极分子，共同投入到慈善公益活动，促进商会会员们行动起来，用心感动每个人，用爱拥抱每一天。传递关爱，反哺社会，为“发展慈善事业，共创魅力商会”传递正能量。</w:t>
      </w:r>
    </w:p>
    <w:p>
      <w:pPr>
        <w:ind w:left="0" w:right="0" w:firstLine="560"/>
        <w:spacing w:before="450" w:after="450" w:line="312" w:lineRule="auto"/>
      </w:pPr>
      <w:r>
        <w:rPr>
          <w:rFonts w:ascii="宋体" w:hAnsi="宋体" w:eastAsia="宋体" w:cs="宋体"/>
          <w:color w:val="000"/>
          <w:sz w:val="28"/>
          <w:szCs w:val="28"/>
        </w:rPr>
        <w:t xml:space="preserve">　　&gt;五、切实做好非党积极分子培养考察，为党组织注入新的血液。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成立以来，党支部十分注重党的队伍建设，注重入党积极分子的培养考察工作。现有8位会员向党支部递交了入党申请书，积极向党组织靠拢。经支委会研究决定，已对6位会员列入近两年的入党积极分子培养对象。对积极要求进步的非党积极分子通过不同渠道、不同形式进行党的理论教育，同时调动他们积极参加商会党支部开展的各项党建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&gt;六、存在不足之处和202_年党建工作打算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取得一定成绩，但也存在许多不足之处，一是开展党员党性专题教育力度不够，工作方法不多，措施单一;二是组织党员会员学习抓得还不够到位，创先争优意识还不够强;三是开展各类党建活动还只是停留在表面上;四是党员会员参与党建工作的积极性和主动性还不够;五是党员在商会发展过程中的引领作用还未充分发挥。</w:t>
      </w:r>
    </w:p>
    <w:p>
      <w:pPr>
        <w:ind w:left="0" w:right="0" w:firstLine="560"/>
        <w:spacing w:before="450" w:after="450" w:line="312" w:lineRule="auto"/>
      </w:pPr>
      <w:r>
        <w:rPr>
          <w:rFonts w:ascii="宋体" w:hAnsi="宋体" w:eastAsia="宋体" w:cs="宋体"/>
          <w:color w:val="000"/>
          <w:sz w:val="28"/>
          <w:szCs w:val="28"/>
        </w:rPr>
        <w:t xml:space="preserve">　　为此，202_年商会的党建工作要着重抓好以下五个方面：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1.深入贯彻党的路线、方针、政策。</w:t>
      </w:r>
    </w:p>
    <w:p>
      <w:pPr>
        <w:ind w:left="0" w:right="0" w:firstLine="560"/>
        <w:spacing w:before="450" w:after="450" w:line="312" w:lineRule="auto"/>
      </w:pPr>
      <w:r>
        <w:rPr>
          <w:rFonts w:ascii="宋体" w:hAnsi="宋体" w:eastAsia="宋体" w:cs="宋体"/>
          <w:color w:val="000"/>
          <w:sz w:val="28"/>
          <w:szCs w:val="28"/>
        </w:rPr>
        <w:t xml:space="preserve">　　要带领商会全体会员深入贯彻习近平新时代中国特色社会主义思想，贯彻落实新时代党的建设总要求和新时代党的组织路线，坚持和完善中国特色社会主义制度、推进国家治理体系和治理能力现代化，切实加强民营企业党的工作，充分发挥商会党组织的引领作用，推动商会工作健康发展。要进一步贯彻落实习近平总书记在民营企业座谈会上的讲话和习总书记视察广东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2.继续扎实推进“两学一做”学习教育常态化制度化。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要结合党内开展的各项教育活动，以党章党规党纪和习近平总书记的系列重要讲话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组织党员会员和非党积极分子深入学习党的创新理论，学习党的基本知识，学习党章党规党纪和国家法律法规，学习业务知识和经济、政治、文化、社会、生态文明等各方面知识，提高党员会员的理论知识水平和政治素养。</w:t>
      </w:r>
    </w:p>
    <w:p>
      <w:pPr>
        <w:ind w:left="0" w:right="0" w:firstLine="560"/>
        <w:spacing w:before="450" w:after="450" w:line="312" w:lineRule="auto"/>
      </w:pPr>
      <w:r>
        <w:rPr>
          <w:rFonts w:ascii="宋体" w:hAnsi="宋体" w:eastAsia="宋体" w:cs="宋体"/>
          <w:color w:val="000"/>
          <w:sz w:val="28"/>
          <w:szCs w:val="28"/>
        </w:rPr>
        <w:t xml:space="preserve">　　3.切实抓好党建活动，以党建促会建。</w:t>
      </w:r>
    </w:p>
    <w:p>
      <w:pPr>
        <w:ind w:left="0" w:right="0" w:firstLine="560"/>
        <w:spacing w:before="450" w:after="450" w:line="312" w:lineRule="auto"/>
      </w:pPr>
      <w:r>
        <w:rPr>
          <w:rFonts w:ascii="宋体" w:hAnsi="宋体" w:eastAsia="宋体" w:cs="宋体"/>
          <w:color w:val="000"/>
          <w:sz w:val="28"/>
          <w:szCs w:val="28"/>
        </w:rPr>
        <w:t xml:space="preserve">　　(1)年初要召开支委成员扩大会，做好202_年的商会党建工作总结，研究拟定202_年的商会党建工作计划;</w:t>
      </w:r>
    </w:p>
    <w:p>
      <w:pPr>
        <w:ind w:left="0" w:right="0" w:firstLine="560"/>
        <w:spacing w:before="450" w:after="450" w:line="312" w:lineRule="auto"/>
      </w:pPr>
      <w:r>
        <w:rPr>
          <w:rFonts w:ascii="宋体" w:hAnsi="宋体" w:eastAsia="宋体" w:cs="宋体"/>
          <w:color w:val="000"/>
          <w:sz w:val="28"/>
          <w:szCs w:val="28"/>
        </w:rPr>
        <w:t xml:space="preserve">　　(2)拟在7月1日建党99周年，开展党员党日主题活动;</w:t>
      </w:r>
    </w:p>
    <w:p>
      <w:pPr>
        <w:ind w:left="0" w:right="0" w:firstLine="560"/>
        <w:spacing w:before="450" w:after="450" w:line="312" w:lineRule="auto"/>
      </w:pPr>
      <w:r>
        <w:rPr>
          <w:rFonts w:ascii="宋体" w:hAnsi="宋体" w:eastAsia="宋体" w:cs="宋体"/>
          <w:color w:val="000"/>
          <w:sz w:val="28"/>
          <w:szCs w:val="28"/>
        </w:rPr>
        <w:t xml:space="preserve">　　(3)拟在12月份开展202_年度党员党性专题教育。在商会会员党员中，进一步开展“不忘初心、牢记使命”的党员专题教育。组织党员会员再次重温入党誓词、上党课、党的理论知识培训等系列专题教育。要在党员会员中组织谈心、座谈活动，积极开展多种形式、多样化的活动，在商会里营造出健康向上、和谐团结的文化氛围，切实做到以党建促会建，促进商会和谐健康发展。</w:t>
      </w:r>
    </w:p>
    <w:p>
      <w:pPr>
        <w:ind w:left="0" w:right="0" w:firstLine="560"/>
        <w:spacing w:before="450" w:after="450" w:line="312" w:lineRule="auto"/>
      </w:pPr>
      <w:r>
        <w:rPr>
          <w:rFonts w:ascii="宋体" w:hAnsi="宋体" w:eastAsia="宋体" w:cs="宋体"/>
          <w:color w:val="000"/>
          <w:sz w:val="28"/>
          <w:szCs w:val="28"/>
        </w:rPr>
        <w:t xml:space="preserve">　　4.开展慈善公益活动扶贫助困，回馈社会。</w:t>
      </w:r>
    </w:p>
    <w:p>
      <w:pPr>
        <w:ind w:left="0" w:right="0" w:firstLine="560"/>
        <w:spacing w:before="450" w:after="450" w:line="312" w:lineRule="auto"/>
      </w:pPr>
      <w:r>
        <w:rPr>
          <w:rFonts w:ascii="宋体" w:hAnsi="宋体" w:eastAsia="宋体" w:cs="宋体"/>
          <w:color w:val="000"/>
          <w:sz w:val="28"/>
          <w:szCs w:val="28"/>
        </w:rPr>
        <w:t xml:space="preserve">　　在202_年，党支部要配合商会积极开展慈善公益活动，把捐出一份爱心，奉献一片真情，作为商会第二届的一项主要工作来开展。党员会员积极带头，并带动自身周围会员积极参与，奉献爱心，回报社会。</w:t>
      </w:r>
    </w:p>
    <w:p>
      <w:pPr>
        <w:ind w:left="0" w:right="0" w:firstLine="560"/>
        <w:spacing w:before="450" w:after="450" w:line="312" w:lineRule="auto"/>
      </w:pPr>
      <w:r>
        <w:rPr>
          <w:rFonts w:ascii="宋体" w:hAnsi="宋体" w:eastAsia="宋体" w:cs="宋体"/>
          <w:color w:val="000"/>
          <w:sz w:val="28"/>
          <w:szCs w:val="28"/>
        </w:rPr>
        <w:t xml:space="preserve">　　5.积极做好党员发展工作。</w:t>
      </w:r>
    </w:p>
    <w:p>
      <w:pPr>
        <w:ind w:left="0" w:right="0" w:firstLine="560"/>
        <w:spacing w:before="450" w:after="450" w:line="312" w:lineRule="auto"/>
      </w:pPr>
      <w:r>
        <w:rPr>
          <w:rFonts w:ascii="宋体" w:hAnsi="宋体" w:eastAsia="宋体" w:cs="宋体"/>
          <w:color w:val="000"/>
          <w:sz w:val="28"/>
          <w:szCs w:val="28"/>
        </w:rPr>
        <w:t xml:space="preserve">　　今年对要求入党的积极分子进行多种形式的教育、培养和考察，引导非党积极分子积极参与党支部开展的各项党建活动，认真做好党员发展工作。拟计划202_年发展党员2—3个，为商会党组织注入新的血液。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第8篇: 商会工作总结</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商会工作总结</w:t>
      </w:r>
    </w:p>
    <w:p>
      <w:pPr>
        <w:ind w:left="0" w:right="0" w:firstLine="560"/>
        <w:spacing w:before="450" w:after="450" w:line="312" w:lineRule="auto"/>
      </w:pPr>
      <w:r>
        <w:rPr>
          <w:rFonts w:ascii="宋体" w:hAnsi="宋体" w:eastAsia="宋体" w:cs="宋体"/>
          <w:color w:val="000"/>
          <w:sz w:val="28"/>
          <w:szCs w:val="28"/>
        </w:rPr>
        <w:t xml:space="preserve">　　202_年xx省xxxx商会党建工作在上级党委的正确领导下，在商会常务理事会的大力支持下，党支部全体成员拓宽思路、团结奋进，坚持把商会党建工作与商会发展相结合，扎扎实实开展适合商会特点的各项工作，在党建工作上取得了一些成绩。现将202_年党建工作总结及202_年党建工作计划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一、深入学习贯彻党的十九大精神和习近平总书记在民营企业座谈会上的重要讲话精神</w:t>
      </w:r>
    </w:p>
    <w:p>
      <w:pPr>
        <w:ind w:left="0" w:right="0" w:firstLine="560"/>
        <w:spacing w:before="450" w:after="450" w:line="312" w:lineRule="auto"/>
      </w:pPr>
      <w:r>
        <w:rPr>
          <w:rFonts w:ascii="宋体" w:hAnsi="宋体" w:eastAsia="宋体" w:cs="宋体"/>
          <w:color w:val="000"/>
          <w:sz w:val="28"/>
          <w:szCs w:val="28"/>
        </w:rPr>
        <w:t xml:space="preserve">　　一是支委成员带头学。为进一步深入贯彻党的十九大精神和习近平总书记在民营企业座谈会上的重要讲话精神，商会党支部组织商会常务理事会成员和党员会员，认真学习领会其精神实质，并抓好贯彻落实。</w:t>
      </w:r>
    </w:p>
    <w:p>
      <w:pPr>
        <w:ind w:left="0" w:right="0" w:firstLine="560"/>
        <w:spacing w:before="450" w:after="450" w:line="312" w:lineRule="auto"/>
      </w:pPr>
      <w:r>
        <w:rPr>
          <w:rFonts w:ascii="宋体" w:hAnsi="宋体" w:eastAsia="宋体" w:cs="宋体"/>
          <w:color w:val="000"/>
          <w:sz w:val="28"/>
          <w:szCs w:val="28"/>
        </w:rPr>
        <w:t xml:space="preserve">　　二是多种形式深入学。充分利用商会网站、微信公众号、各微信聊天群等媒体，进行学习、讨论。同时请有经验的老党员，做专题发言，抛砖引玉，大家谈体会、话心得、表决心。</w:t>
      </w:r>
    </w:p>
    <w:p>
      <w:pPr>
        <w:ind w:left="0" w:right="0" w:firstLine="560"/>
        <w:spacing w:before="450" w:after="450" w:line="312" w:lineRule="auto"/>
      </w:pPr>
      <w:r>
        <w:rPr>
          <w:rFonts w:ascii="宋体" w:hAnsi="宋体" w:eastAsia="宋体" w:cs="宋体"/>
          <w:color w:val="000"/>
          <w:sz w:val="28"/>
          <w:szCs w:val="28"/>
        </w:rPr>
        <w:t xml:space="preserve">　&gt;　二、发挥党支部战斗堡垒作用，充分调动党员的积极性</w:t>
      </w:r>
    </w:p>
    <w:p>
      <w:pPr>
        <w:ind w:left="0" w:right="0" w:firstLine="560"/>
        <w:spacing w:before="450" w:after="450" w:line="312" w:lineRule="auto"/>
      </w:pPr>
      <w:r>
        <w:rPr>
          <w:rFonts w:ascii="宋体" w:hAnsi="宋体" w:eastAsia="宋体" w:cs="宋体"/>
          <w:color w:val="000"/>
          <w:sz w:val="28"/>
          <w:szCs w:val="28"/>
        </w:rPr>
        <w:t xml:space="preserve">　　年初商会党支部适时召开支委扩大会议，对商会202_年党建工作进行了总结回顾，并对202_年商会党建工作进行了讨论、研究和部署，制定了202_年党建工作计划，做到党建工作有计划、有步骤、有目标、有措施。一是要求支委成员，明确岗位责任;二是促进成员积极履职;三是转变思想工作作风;四是夯实基础建设;五是抓好文明和谐。引导带动商会各会员模范遵守职业道德、社会公德、家庭美德、个人品德，建立商会组织自我约束、自我管理、自我教育、自我服务的自律机制，确保商会党组织充满生机与活力，促进商会健康稳步发展。</w:t>
      </w:r>
    </w:p>
    <w:p>
      <w:pPr>
        <w:ind w:left="0" w:right="0" w:firstLine="560"/>
        <w:spacing w:before="450" w:after="450" w:line="312" w:lineRule="auto"/>
      </w:pPr>
      <w:r>
        <w:rPr>
          <w:rFonts w:ascii="宋体" w:hAnsi="宋体" w:eastAsia="宋体" w:cs="宋体"/>
          <w:color w:val="000"/>
          <w:sz w:val="28"/>
          <w:szCs w:val="28"/>
        </w:rPr>
        <w:t xml:space="preserve">　　&gt;三、扎实推进“两学一做”学习教育常态化制度化，增强党员会员的自觉性和责任感</w:t>
      </w:r>
    </w:p>
    <w:p>
      <w:pPr>
        <w:ind w:left="0" w:right="0" w:firstLine="560"/>
        <w:spacing w:before="450" w:after="450" w:line="312" w:lineRule="auto"/>
      </w:pPr>
      <w:r>
        <w:rPr>
          <w:rFonts w:ascii="宋体" w:hAnsi="宋体" w:eastAsia="宋体" w:cs="宋体"/>
          <w:color w:val="000"/>
          <w:sz w:val="28"/>
          <w:szCs w:val="28"/>
        </w:rPr>
        <w:t xml:space="preserve">　　商会党支部联系商会实际，继续扎实推进“两学一做”学习教育常态化制度化，大力宣传“两学一做”学习教育的重要意义、总体要求、学习内容和主要任务。坚持集中教育与自我教育相结合;坚持党建工作与解决会员企业实际问题相结合;坚持把学习教育融入到会员企业发展、诚信经营之中，做到了两手抓、两不误，增强了党员会员的自觉性和责任感。同时严格党员组织生活制度，规范党组织“三会一课”制度，注重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　&gt;　四、开展“党在我心中，永远跟党走”为主题党员教育系列活动</w:t>
      </w:r>
    </w:p>
    <w:p>
      <w:pPr>
        <w:ind w:left="0" w:right="0" w:firstLine="560"/>
        <w:spacing w:before="450" w:after="450" w:line="312" w:lineRule="auto"/>
      </w:pPr>
      <w:r>
        <w:rPr>
          <w:rFonts w:ascii="宋体" w:hAnsi="宋体" w:eastAsia="宋体" w:cs="宋体"/>
          <w:color w:val="000"/>
          <w:sz w:val="28"/>
          <w:szCs w:val="28"/>
        </w:rPr>
        <w:t xml:space="preserve">　　为了纪念建党97周年，商会党支部在七月初下发了《关于开展“党在我心中，永远跟党走”为主题党员教育活动方案》，专门安排了第三季度，开展了一系列的党员教育活动。</w:t>
      </w:r>
    </w:p>
    <w:p>
      <w:pPr>
        <w:ind w:left="0" w:right="0" w:firstLine="560"/>
        <w:spacing w:before="450" w:after="450" w:line="312" w:lineRule="auto"/>
      </w:pPr>
      <w:r>
        <w:rPr>
          <w:rFonts w:ascii="宋体" w:hAnsi="宋体" w:eastAsia="宋体" w:cs="宋体"/>
          <w:color w:val="000"/>
          <w:sz w:val="28"/>
          <w:szCs w:val="28"/>
        </w:rPr>
        <w:t xml:space="preserve">　　在七月初，商会党支部举办了以“不忘初心，砥砺前行”为主题的党员党日活动，并提出要把纪念建党97周年整体活动的安排，与推动商会各项工作有机结合起来，与会员企业的发展有机结合起来，切切实实收到整体活动的实际效果。</w:t>
      </w:r>
    </w:p>
    <w:p>
      <w:pPr>
        <w:ind w:left="0" w:right="0" w:firstLine="560"/>
        <w:spacing w:before="450" w:after="450" w:line="312" w:lineRule="auto"/>
      </w:pPr>
      <w:r>
        <w:rPr>
          <w:rFonts w:ascii="宋体" w:hAnsi="宋体" w:eastAsia="宋体" w:cs="宋体"/>
          <w:color w:val="000"/>
          <w:sz w:val="28"/>
          <w:szCs w:val="28"/>
        </w:rPr>
        <w:t xml:space="preserve">　　在9月份，商会党支部开展了202_年度党员党性专题教育，组织党员和入党积极分子前往广州市越秀区恤孤院路，瞻仰中共三大会址和中共中央机关旧址，重温入党誓词，使全体党员和入党积极分子受到深刻的思想教育。</w:t>
      </w:r>
    </w:p>
    <w:p>
      <w:pPr>
        <w:ind w:left="0" w:right="0" w:firstLine="560"/>
        <w:spacing w:before="450" w:after="450" w:line="312" w:lineRule="auto"/>
      </w:pPr>
      <w:r>
        <w:rPr>
          <w:rFonts w:ascii="宋体" w:hAnsi="宋体" w:eastAsia="宋体" w:cs="宋体"/>
          <w:color w:val="000"/>
          <w:sz w:val="28"/>
          <w:szCs w:val="28"/>
        </w:rPr>
        <w:t xml:space="preserve">　　&gt;五、切实做好入党积极分子培养考察工作，为党组织注入新的血液</w:t>
      </w:r>
    </w:p>
    <w:p>
      <w:pPr>
        <w:ind w:left="0" w:right="0" w:firstLine="560"/>
        <w:spacing w:before="450" w:after="450" w:line="312" w:lineRule="auto"/>
      </w:pPr>
      <w:r>
        <w:rPr>
          <w:rFonts w:ascii="宋体" w:hAnsi="宋体" w:eastAsia="宋体" w:cs="宋体"/>
          <w:color w:val="000"/>
          <w:sz w:val="28"/>
          <w:szCs w:val="28"/>
        </w:rPr>
        <w:t xml:space="preserve">　　商会党支部自202_年6月28日成立以来，支委会十分注重党的队伍建设，注重入党积极分子的培养考察工作。一年多来，已有12名商会会员向党支部递交了入党申请书，积极向党组织靠拢。经支委会研究决定，已对6位会员列入近两年的入党积极分子培养对象。对积极要求进步的商会会员通过不同渠道、不同形式，进行党的政治理论教育培训，同时组织他们参加商会开展的各项活动，以此提高非党积极分子的政治理论素养。</w:t>
      </w:r>
    </w:p>
    <w:p>
      <w:pPr>
        <w:ind w:left="0" w:right="0" w:firstLine="560"/>
        <w:spacing w:before="450" w:after="450" w:line="312" w:lineRule="auto"/>
      </w:pPr>
      <w:r>
        <w:rPr>
          <w:rFonts w:ascii="宋体" w:hAnsi="宋体" w:eastAsia="宋体" w:cs="宋体"/>
          <w:color w:val="000"/>
          <w:sz w:val="28"/>
          <w:szCs w:val="28"/>
        </w:rPr>
        <w:t xml:space="preserve">　&gt;　六、202_年商会党建工存在的不足之处和202_年党建工作打算</w:t>
      </w:r>
    </w:p>
    <w:p>
      <w:pPr>
        <w:ind w:left="0" w:right="0" w:firstLine="560"/>
        <w:spacing w:before="450" w:after="450" w:line="312" w:lineRule="auto"/>
      </w:pPr>
      <w:r>
        <w:rPr>
          <w:rFonts w:ascii="宋体" w:hAnsi="宋体" w:eastAsia="宋体" w:cs="宋体"/>
          <w:color w:val="000"/>
          <w:sz w:val="28"/>
          <w:szCs w:val="28"/>
        </w:rPr>
        <w:t xml:space="preserve">　　202_年商会党建工作虽然取得一定成绩，但也存在许多不足之处，一是组织党员会员学习抓得还不够，创先争优意识还不够强;二是开展党员党性专题教育活动力度不够，工作方法不多，措施单一;三是推进和深化“两学一做”学习教育工作力度还不够，有些工作只停留在表面。为此，202_年，商会党建工作要着重抓好以下五个方面：</w:t>
      </w:r>
    </w:p>
    <w:p>
      <w:pPr>
        <w:ind w:left="0" w:right="0" w:firstLine="560"/>
        <w:spacing w:before="450" w:after="450" w:line="312" w:lineRule="auto"/>
      </w:pPr>
      <w:r>
        <w:rPr>
          <w:rFonts w:ascii="宋体" w:hAnsi="宋体" w:eastAsia="宋体" w:cs="宋体"/>
          <w:color w:val="000"/>
          <w:sz w:val="28"/>
          <w:szCs w:val="28"/>
        </w:rPr>
        <w:t xml:space="preserve">　　一是进一步贯彻落实习近平总书记在民营企业座谈会上的重要讲话精神和习总书记视察xx的重要讲话精神，引领商会全体会员认清当前形势，抓住机遇，迎接挑战，努力做好做强做优自身企业，为粤莆两地的经济建设、为粤港澳大湾区的建设作出应有的贡献。</w:t>
      </w:r>
    </w:p>
    <w:p>
      <w:pPr>
        <w:ind w:left="0" w:right="0" w:firstLine="560"/>
        <w:spacing w:before="450" w:after="450" w:line="312" w:lineRule="auto"/>
      </w:pPr>
      <w:r>
        <w:rPr>
          <w:rFonts w:ascii="宋体" w:hAnsi="宋体" w:eastAsia="宋体" w:cs="宋体"/>
          <w:color w:val="000"/>
          <w:sz w:val="28"/>
          <w:szCs w:val="28"/>
        </w:rPr>
        <w:t xml:space="preserve">　　二是结合202_年7月份庆祝建党98周年，在商会会员党员中，进一步开展“不忘初心、牢记使命”的党员专题教育活动。组织党员会员再次重温入党誓词、上党课等系列学习教育活动，提高会员党员的理论知识水平和政治素养。要在党员中广泛开展献爱心活动，组织谈心、座谈活动，不断在商会里营造出健康向上、和谐团结的文化氛围。</w:t>
      </w:r>
    </w:p>
    <w:p>
      <w:pPr>
        <w:ind w:left="0" w:right="0" w:firstLine="560"/>
        <w:spacing w:before="450" w:after="450" w:line="312" w:lineRule="auto"/>
      </w:pPr>
      <w:r>
        <w:rPr>
          <w:rFonts w:ascii="宋体" w:hAnsi="宋体" w:eastAsia="宋体" w:cs="宋体"/>
          <w:color w:val="000"/>
          <w:sz w:val="28"/>
          <w:szCs w:val="28"/>
        </w:rPr>
        <w:t xml:space="preserve">　　三是继续扎实推进“两学一做”学习教育常态化制度化工作。结合党内开展的各项教育活动，以党章党规党纪和习近平总书记系列重要讲话精神为基本内容，以组织生活为基本形式，以落实党员教育管理制度为基本依托，推动“两学一做”学习教育抓在日常，融入经常，引导会员党员自觉做到“四个合格”。</w:t>
      </w:r>
    </w:p>
    <w:p>
      <w:pPr>
        <w:ind w:left="0" w:right="0" w:firstLine="560"/>
        <w:spacing w:before="450" w:after="450" w:line="312" w:lineRule="auto"/>
      </w:pPr>
      <w:r>
        <w:rPr>
          <w:rFonts w:ascii="宋体" w:hAnsi="宋体" w:eastAsia="宋体" w:cs="宋体"/>
          <w:color w:val="000"/>
          <w:sz w:val="28"/>
          <w:szCs w:val="28"/>
        </w:rPr>
        <w:t xml:space="preserve">　　四是严格党组织生活制度。今年要进一步落实“三会一课”、组织生活会、民主生活会、民主评议党员、谈心谈话、主题党日、党费收缴管理等基本制度。落实支委成员组织生活制度和带头讲党课制度，加强对组织生活制度情况的督促检查，推行党建工作指导监督。</w:t>
      </w:r>
    </w:p>
    <w:p>
      <w:pPr>
        <w:ind w:left="0" w:right="0" w:firstLine="560"/>
        <w:spacing w:before="450" w:after="450" w:line="312" w:lineRule="auto"/>
      </w:pPr>
      <w:r>
        <w:rPr>
          <w:rFonts w:ascii="宋体" w:hAnsi="宋体" w:eastAsia="宋体" w:cs="宋体"/>
          <w:color w:val="000"/>
          <w:sz w:val="28"/>
          <w:szCs w:val="28"/>
        </w:rPr>
        <w:t xml:space="preserve">　　五是坚持全面从严治党。管党治党是党组织和党员领导干部的最根本的政治责任，要落实党支部的主体责任，支部书记是第一责任，支委会成员分工岗位责任。要拧紧管党治党这一“螺丝”，把严的要求贯彻落实到管党治党全过程，落实到商会党建工作各个方面，促进商会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第10篇: 商会工作总结</w:t>
      </w:r>
    </w:p>
    <w:p>
      <w:pPr>
        <w:ind w:left="0" w:right="0" w:firstLine="560"/>
        <w:spacing w:before="450" w:after="450" w:line="312" w:lineRule="auto"/>
      </w:pPr>
      <w:r>
        <w:rPr>
          <w:rFonts w:ascii="宋体" w:hAnsi="宋体" w:eastAsia="宋体" w:cs="宋体"/>
          <w:color w:val="000"/>
          <w:sz w:val="28"/>
          <w:szCs w:val="28"/>
        </w:rPr>
        <w:t xml:space="preserve">　　广东省湖南邵东商会党支部于202_年5月向广东省社会组织委员会提出申请，20xx年9月经上级党委批复后正式成立。支部现有正式党员3人。</w:t>
      </w:r>
    </w:p>
    <w:p>
      <w:pPr>
        <w:ind w:left="0" w:right="0" w:firstLine="560"/>
        <w:spacing w:before="450" w:after="450" w:line="312" w:lineRule="auto"/>
      </w:pPr>
      <w:r>
        <w:rPr>
          <w:rFonts w:ascii="宋体" w:hAnsi="宋体" w:eastAsia="宋体" w:cs="宋体"/>
          <w:color w:val="000"/>
          <w:sz w:val="28"/>
          <w:szCs w:val="28"/>
        </w:rPr>
        <w:t xml:space="preserve">　　20xx年9月29日，商会党支部召开党员大会，会议由商会秘书长佘晓霓主持，大会以无记名投票方式，差额选举产生第一届支部委员会领导班子，商会秘书长佘晓霓同志任支部书记。目前有正式党员3名，入党积极分子1名。</w:t>
      </w:r>
    </w:p>
    <w:p>
      <w:pPr>
        <w:ind w:left="0" w:right="0" w:firstLine="560"/>
        <w:spacing w:before="450" w:after="450" w:line="312" w:lineRule="auto"/>
      </w:pPr>
      <w:r>
        <w:rPr>
          <w:rFonts w:ascii="宋体" w:hAnsi="宋体" w:eastAsia="宋体" w:cs="宋体"/>
          <w:color w:val="000"/>
          <w:sz w:val="28"/>
          <w:szCs w:val="28"/>
        </w:rPr>
        <w:t xml:space="preserve">　　党支部成立以来，在上级党委的正确领导下，在全体党员的大力支持下，以习近平新时代中国特色社会主义思想为指导，认真加强学习，履行党建工作职责，不断拓宽工作思路，以提高队伍素质，抓好政治思想工作为重点，深入开展“两学一做”教育，商会党建工作取得了一定的成效，现将履职具体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1、突出政治导向，抓实学习教育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商会党支部以学习宣传贯彻习近平新时代中国特色社会主义思想和党的十九大五中全会精神为主线，学习党的理论基础知识，学习习近平总书记系列讲话，大力推动党员干部学习《党的十九大精神》、《党章》、《习近平谈治国理政第三卷》等重点篇目，20xx年开展党员集中学习1次，党日活动1次，班子成员参与到公司厂里调研访谈1次，并组织党员线上考试，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是创新学习形式。利用支部集中学习和线上学习相结合，商会党支部把深入学习宣传贯彻新思想作为首要的、长期的、重大的政治任务，支部书记带头学习宣讲，讲党课，鼓励党员干部积极参与上级社会组织党委主办的各类线上党课学习，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2、突出规范导向，抓实制度落实</w:t>
      </w:r>
    </w:p>
    <w:p>
      <w:pPr>
        <w:ind w:left="0" w:right="0" w:firstLine="560"/>
        <w:spacing w:before="450" w:after="450" w:line="312" w:lineRule="auto"/>
      </w:pPr>
      <w:r>
        <w:rPr>
          <w:rFonts w:ascii="宋体" w:hAnsi="宋体" w:eastAsia="宋体" w:cs="宋体"/>
          <w:color w:val="000"/>
          <w:sz w:val="28"/>
          <w:szCs w:val="28"/>
        </w:rPr>
        <w:t xml:space="preserve">　　一是规范党内政治生活。切实增强党内政治生活的时代性。严格落实“三会一课”等党的组织生活制度，202_年，召开党员大会2次、线上学习由科学社会主义教研部郭丽兰教授主讲的《深入学习党的十九大五中全会精神》、《习近平总书记书出席深圳经济特区建立40周年庆祝大会及视察广东的重要讲话、重要指示精神》、中共广州市委党校何良苏教授主讲（《习近平谈治国理政第三卷党课》推动经济高质量发展积极发展社会主义民主政治），开展谈心谈话1次。严格执行党的组织生活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根据《党支部工作条例》，结合支部实际，制定《支部党员发展工作计划》和党支部工作规章制度等文件，建立健全支部组织生活、集体领导、党内表决、班子建设、党员发展等各项规章制度，切实加强支部建设，严格党员教育管理，同时加强对入党积极分子的培养教育，有计划地、严格地做好党员发展工作，增强党的新生力量。</w:t>
      </w:r>
    </w:p>
    <w:p>
      <w:pPr>
        <w:ind w:left="0" w:right="0" w:firstLine="560"/>
        <w:spacing w:before="450" w:after="450" w:line="312" w:lineRule="auto"/>
      </w:pPr>
      <w:r>
        <w:rPr>
          <w:rFonts w:ascii="宋体" w:hAnsi="宋体" w:eastAsia="宋体" w:cs="宋体"/>
          <w:color w:val="000"/>
          <w:sz w:val="28"/>
          <w:szCs w:val="28"/>
        </w:rPr>
        <w:t xml:space="preserve">　　3、突出问题导向，抓实作风建设</w:t>
      </w:r>
    </w:p>
    <w:p>
      <w:pPr>
        <w:ind w:left="0" w:right="0" w:firstLine="560"/>
        <w:spacing w:before="450" w:after="450" w:line="312" w:lineRule="auto"/>
      </w:pPr>
      <w:r>
        <w:rPr>
          <w:rFonts w:ascii="宋体" w:hAnsi="宋体" w:eastAsia="宋体" w:cs="宋体"/>
          <w:color w:val="000"/>
          <w:sz w:val="28"/>
          <w:szCs w:val="28"/>
        </w:rPr>
        <w:t xml:space="preserve">　　深化党员监督管理，推进监督执纪精准从严，认真学习贯彻《中国共产党纪律处分条例》，组织观看警示教育片，通过正反双向教育，强化党员干部责任意识和担当精神。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4、党费收缴工作</w:t>
      </w:r>
    </w:p>
    <w:p>
      <w:pPr>
        <w:ind w:left="0" w:right="0" w:firstLine="560"/>
        <w:spacing w:before="450" w:after="450" w:line="312" w:lineRule="auto"/>
      </w:pPr>
      <w:r>
        <w:rPr>
          <w:rFonts w:ascii="宋体" w:hAnsi="宋体" w:eastAsia="宋体" w:cs="宋体"/>
          <w:color w:val="000"/>
          <w:sz w:val="28"/>
          <w:szCs w:val="28"/>
        </w:rPr>
        <w:t xml:space="preserve">　　商会党支部现有党员3名，党费收缴做到：按标准、及时足额交纳、全额上缴，无漏报瞒报现象。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20xx年商会党支部成立以来，在社会组织党委的正确领导下，商会党支部建设虽然取得了一定的成效，但与上级党组织的要求还相差很远。商会是松散‎型的民间群‎众自律组织‎，党建工作‎极为薄弱，‎存在着这样‎、那样的问‎题，如果不‎抓或不注重‎抓，商会党‎支部将名存‎实亡，不能‎发挥其应有‎的作用，商‎会党建工作‎将成为“一‎滩死水”，主要存在问题及原因表现在以下几个方面:</w:t>
      </w:r>
    </w:p>
    <w:p>
      <w:pPr>
        <w:ind w:left="0" w:right="0" w:firstLine="560"/>
        <w:spacing w:before="450" w:after="450" w:line="312" w:lineRule="auto"/>
      </w:pPr>
      <w:r>
        <w:rPr>
          <w:rFonts w:ascii="宋体" w:hAnsi="宋体" w:eastAsia="宋体" w:cs="宋体"/>
          <w:color w:val="000"/>
          <w:sz w:val="28"/>
          <w:szCs w:val="28"/>
        </w:rPr>
        <w:t xml:space="preserve">　　1、由于社会组织党组织不同于其他党组织，支部党员都是企业法人，本身的工作繁忙，并且分散在各个地方，组织集中学习开会听党课，要求党员100%到位参加难度较大。</w:t>
      </w:r>
    </w:p>
    <w:p>
      <w:pPr>
        <w:ind w:left="0" w:right="0" w:firstLine="560"/>
        <w:spacing w:before="450" w:after="450" w:line="312" w:lineRule="auto"/>
      </w:pPr>
      <w:r>
        <w:rPr>
          <w:rFonts w:ascii="宋体" w:hAnsi="宋体" w:eastAsia="宋体" w:cs="宋体"/>
          <w:color w:val="000"/>
          <w:sz w:val="28"/>
          <w:szCs w:val="28"/>
        </w:rPr>
        <w:t xml:space="preserve">　　2、鉴于多年以来，党员长时间流动在外，无党组织，缺乏学习，整体党员党性意识较为薄弱。</w:t>
      </w:r>
    </w:p>
    <w:p>
      <w:pPr>
        <w:ind w:left="0" w:right="0" w:firstLine="560"/>
        <w:spacing w:before="450" w:after="450" w:line="312" w:lineRule="auto"/>
      </w:pPr>
      <w:r>
        <w:rPr>
          <w:rFonts w:ascii="宋体" w:hAnsi="宋体" w:eastAsia="宋体" w:cs="宋体"/>
          <w:color w:val="000"/>
          <w:sz w:val="28"/>
          <w:szCs w:val="28"/>
        </w:rPr>
        <w:t xml:space="preserve">　　3、商会支部的各位党员对党的认识不足，发挥党员的先锋模范作用不够明显，也不够主动等。</w:t>
      </w:r>
    </w:p>
    <w:p>
      <w:pPr>
        <w:ind w:left="0" w:right="0" w:firstLine="560"/>
        <w:spacing w:before="450" w:after="450" w:line="312" w:lineRule="auto"/>
      </w:pPr>
      <w:r>
        <w:rPr>
          <w:rFonts w:ascii="宋体" w:hAnsi="宋体" w:eastAsia="宋体" w:cs="宋体"/>
          <w:color w:val="000"/>
          <w:sz w:val="28"/>
          <w:szCs w:val="28"/>
        </w:rPr>
        <w:t xml:space="preserve">　　以上这些问题，我们党支部会在今后工作中有针对性的加于解决和改善。</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20xx年将迎来中国共产党建党一百周年，是十四五规划开局之年，在这特殊的历史节点，商会党建工作将继续紧跟时代步伐，在习近平新时代中国特色社会主义思想指引下，以学习带动落实、促进全面发展为重点，坚持落实党内各项生活制度，紧贴商会实际，创新学习形式，深化学习内容，不断加强商会党组织思想作风建设，开创新时代商会党建工作新局面。</w:t>
      </w:r>
    </w:p>
    <w:p>
      <w:pPr>
        <w:ind w:left="0" w:right="0" w:firstLine="560"/>
        <w:spacing w:before="450" w:after="450" w:line="312" w:lineRule="auto"/>
      </w:pPr>
      <w:r>
        <w:rPr>
          <w:rFonts w:ascii="宋体" w:hAnsi="宋体" w:eastAsia="宋体" w:cs="宋体"/>
          <w:color w:val="000"/>
          <w:sz w:val="28"/>
          <w:szCs w:val="28"/>
        </w:rPr>
        <w:t xml:space="preserve">　　1、要把学习贯彻十九大五中全会精神摆在首位，抓紧、抓实、抓出成效。十九大五中全会精神是我党进入新时代召开的一次十分重要的会议，是党的建设史上又一个新的重要里程碑。今后和相当一个时期内，要把学习、宣传、贯彻十九大精神作为商会党建工作头等大事、中心工作，在全体会员中掀起学习热潮。</w:t>
      </w:r>
    </w:p>
    <w:p>
      <w:pPr>
        <w:ind w:left="0" w:right="0" w:firstLine="560"/>
        <w:spacing w:before="450" w:after="450" w:line="312" w:lineRule="auto"/>
      </w:pPr>
      <w:r>
        <w:rPr>
          <w:rFonts w:ascii="宋体" w:hAnsi="宋体" w:eastAsia="宋体" w:cs="宋体"/>
          <w:color w:val="000"/>
          <w:sz w:val="28"/>
          <w:szCs w:val="28"/>
        </w:rPr>
        <w:t xml:space="preserve">　　2、要继续深入认真开展“两学一做”专题活动。商会党组织和党员要认真学习习近平新时代中国特色社会主义思想，坚持用党的创新理论武装头脑，推动各项工作落实;要牢记入党初心，重温入党誓词，不断增强党员的历史使命感和责任感;要继续推进“两学一做”，学习教育常态化制度化，创新学习形式，深化学习内容，强化学习效果。</w:t>
      </w:r>
    </w:p>
    <w:p>
      <w:pPr>
        <w:ind w:left="0" w:right="0" w:firstLine="560"/>
        <w:spacing w:before="450" w:after="450" w:line="312" w:lineRule="auto"/>
      </w:pPr>
      <w:r>
        <w:rPr>
          <w:rFonts w:ascii="宋体" w:hAnsi="宋体" w:eastAsia="宋体" w:cs="宋体"/>
          <w:color w:val="000"/>
          <w:sz w:val="28"/>
          <w:szCs w:val="28"/>
        </w:rPr>
        <w:t xml:space="preserve">　　3、要切实加强商会党支部建设。坚持民主集中制度，发扬党内民主，大事讨论决策，小事商量着办;有计划地、严肃地做好党员发展工作，不断增添党的新鲜血液和正能量;支部成员要带头遵守党的规定，执行党的决议，维护党的纪律，严格自律，充分发挥党组织的核心引导、凝聚、团结、教育的功能，带领广大党员为加强新时代商会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第11篇: 商会工作总结</w:t>
      </w:r>
    </w:p>
    <w:p>
      <w:pPr>
        <w:ind w:left="0" w:right="0" w:firstLine="560"/>
        <w:spacing w:before="450" w:after="450" w:line="312" w:lineRule="auto"/>
      </w:pPr>
      <w:r>
        <w:rPr>
          <w:rFonts w:ascii="宋体" w:hAnsi="宋体" w:eastAsia="宋体" w:cs="宋体"/>
          <w:color w:val="000"/>
          <w:sz w:val="28"/>
          <w:szCs w:val="28"/>
        </w:rPr>
        <w:t xml:space="preserve">　　曹宅镇商会在镇党委、政府的正确领导下，在区统战部、工商联的关心指导下，全镇商会会员共同努力，紧紧围绕以经济建设为中心，坚持科学发展观，与时俱进、开拓创新、服务会员、热心光彩事业，商会工作取得了一定的成果，现将我镇20xx年商会工作和20xx年思路汇报如下：</w:t>
      </w:r>
    </w:p>
    <w:p>
      <w:pPr>
        <w:ind w:left="0" w:right="0" w:firstLine="560"/>
        <w:spacing w:before="450" w:after="450" w:line="312" w:lineRule="auto"/>
      </w:pPr>
      <w:r>
        <w:rPr>
          <w:rFonts w:ascii="宋体" w:hAnsi="宋体" w:eastAsia="宋体" w:cs="宋体"/>
          <w:color w:val="000"/>
          <w:sz w:val="28"/>
          <w:szCs w:val="28"/>
        </w:rPr>
        <w:t xml:space="preserve">&gt;　　一、20xx年商会工作汇报</w:t>
      </w:r>
    </w:p>
    <w:p>
      <w:pPr>
        <w:ind w:left="0" w:right="0" w:firstLine="560"/>
        <w:spacing w:before="450" w:after="450" w:line="312" w:lineRule="auto"/>
      </w:pPr>
      <w:r>
        <w:rPr>
          <w:rFonts w:ascii="宋体" w:hAnsi="宋体" w:eastAsia="宋体" w:cs="宋体"/>
          <w:color w:val="000"/>
          <w:sz w:val="28"/>
          <w:szCs w:val="28"/>
        </w:rPr>
        <w:t xml:space="preserve">　　1、基本情况；曹宅镇商会现有会员86名，会员企业占全镇经济总量的80%以上，商会执委15名，根据商会章程的有关要求，落实各项规章制度，定期召开执委会，认真组织会员开展活动，充分发挥商会优势，全心全意为会员企业服务，今年我镇商会进行了换届，产生了新一届商会执委，在新一届商会会长带领下，曹宅镇商会出现了勃勃生机。</w:t>
      </w:r>
    </w:p>
    <w:p>
      <w:pPr>
        <w:ind w:left="0" w:right="0" w:firstLine="560"/>
        <w:spacing w:before="450" w:after="450" w:line="312" w:lineRule="auto"/>
      </w:pPr>
      <w:r>
        <w:rPr>
          <w:rFonts w:ascii="宋体" w:hAnsi="宋体" w:eastAsia="宋体" w:cs="宋体"/>
          <w:color w:val="000"/>
          <w:sz w:val="28"/>
          <w:szCs w:val="28"/>
        </w:rPr>
        <w:t xml:space="preserve">　　2、商会活动情况</w:t>
      </w:r>
    </w:p>
    <w:p>
      <w:pPr>
        <w:ind w:left="0" w:right="0" w:firstLine="560"/>
        <w:spacing w:before="450" w:after="450" w:line="312" w:lineRule="auto"/>
      </w:pPr>
      <w:r>
        <w:rPr>
          <w:rFonts w:ascii="宋体" w:hAnsi="宋体" w:eastAsia="宋体" w:cs="宋体"/>
          <w:color w:val="000"/>
          <w:sz w:val="28"/>
          <w:szCs w:val="28"/>
        </w:rPr>
        <w:t xml:space="preserve">　　（1）、积极参政、议政；商会会员中有3人是区人大代表、有7人是区政协委员，商会会员代表委员今年向区人大、区政协提交议案16件，反应了我镇经济发展过程中存在的一些矛盾和问题，如环境污染治理问题、土地流转问题、园区建设与失地农民保障问题、科研创新等等，议案都得到了上级党委、政府的高度重视和采纳，积极为非公企业代言，使商会会员企业的问题得到了政府的支持和帮助，为非公企业创造了良好的发展环境。</w:t>
      </w:r>
    </w:p>
    <w:p>
      <w:pPr>
        <w:ind w:left="0" w:right="0" w:firstLine="560"/>
        <w:spacing w:before="450" w:after="450" w:line="312" w:lineRule="auto"/>
      </w:pPr>
      <w:r>
        <w:rPr>
          <w:rFonts w:ascii="宋体" w:hAnsi="宋体" w:eastAsia="宋体" w:cs="宋体"/>
          <w:color w:val="000"/>
          <w:sz w:val="28"/>
          <w:szCs w:val="28"/>
        </w:rPr>
        <w:t xml:space="preserve">　　（2）、组织开展活动；一是发展会员企业，坚持入会自愿原则，今年已吸收了新会员2家，还有10多家企业要求加入商会组织。二是组织了会员外出考察进行互相交流，组织会员到恒电工材料有限公司和开尔公司及凌龙化工公司参观学习，该企业是我镇科技创新的榜样，学习他们如何在困境中创新发展。三是帮助企业调解村企冲突税企关系。四是帮助企业协调劳资纠纷和工伤事故纠纷处理等等。五是为30多家入园企业全程代办服务，维护企业合法权益，增强了企业凝聚力。</w:t>
      </w:r>
    </w:p>
    <w:p>
      <w:pPr>
        <w:ind w:left="0" w:right="0" w:firstLine="560"/>
        <w:spacing w:before="450" w:after="450" w:line="312" w:lineRule="auto"/>
      </w:pPr>
      <w:r>
        <w:rPr>
          <w:rFonts w:ascii="宋体" w:hAnsi="宋体" w:eastAsia="宋体" w:cs="宋体"/>
          <w:color w:val="000"/>
          <w:sz w:val="28"/>
          <w:szCs w:val="28"/>
        </w:rPr>
        <w:t xml:space="preserve">　　（3）、积极投身光彩事业、回报社会；受10年国际金融风暴的影响，遇到了前所未有的经济危机，会员企业在创造经济效益努力克服各重困难的同时，不忘社会责任，积极参与社会光彩事业和公益活动，在为国家创造财富的同时创造更多的是社会效益。</w:t>
      </w:r>
    </w:p>
    <w:p>
      <w:pPr>
        <w:ind w:left="0" w:right="0" w:firstLine="560"/>
        <w:spacing w:before="450" w:after="450" w:line="312" w:lineRule="auto"/>
      </w:pPr>
      <w:r>
        <w:rPr>
          <w:rFonts w:ascii="宋体" w:hAnsi="宋体" w:eastAsia="宋体" w:cs="宋体"/>
          <w:color w:val="000"/>
          <w:sz w:val="28"/>
          <w:szCs w:val="28"/>
        </w:rPr>
        <w:t xml:space="preserve">　　一是开展了“村企结对”帮扶活动；商会有10家会员企业与10个村进行了结对结帮扶，今年资助新农村建设落实帮助结对村解决新农村建设资金28万元，为经济条件差的村解决一些实际问题，得到村民的拥护和支持，村企关系得到了有效的改观。</w:t>
      </w:r>
    </w:p>
    <w:p>
      <w:pPr>
        <w:ind w:left="0" w:right="0" w:firstLine="560"/>
        <w:spacing w:before="450" w:after="450" w:line="312" w:lineRule="auto"/>
      </w:pPr>
      <w:r>
        <w:rPr>
          <w:rFonts w:ascii="宋体" w:hAnsi="宋体" w:eastAsia="宋体" w:cs="宋体"/>
          <w:color w:val="000"/>
          <w:sz w:val="28"/>
          <w:szCs w:val="28"/>
        </w:rPr>
        <w:t xml:space="preserve">　　二是支持金东消防建设；建立消防中队是为了能够快速出警，尽量减少国家和人民财产损失，虽然经济形势非常严峻、企业资金并不宽裕，但会员企业仍心系消防建设，商会执委会员单位纷纷捐助、捐助金额达20.2万元，如：凌龙化工、鸿泰文具、恒飞电工、李子园、开尔实业、龙鼎混凝土、大新电源，金牛砖瓦、方源砖艺、不倒翁、大圣玩具、禾景天食品公司等，为金东消防安全贡献了一份力量。</w:t>
      </w:r>
    </w:p>
    <w:p>
      <w:pPr>
        <w:ind w:left="0" w:right="0" w:firstLine="560"/>
        <w:spacing w:before="450" w:after="450" w:line="312" w:lineRule="auto"/>
      </w:pPr>
      <w:r>
        <w:rPr>
          <w:rFonts w:ascii="宋体" w:hAnsi="宋体" w:eastAsia="宋体" w:cs="宋体"/>
          <w:color w:val="000"/>
          <w:sz w:val="28"/>
          <w:szCs w:val="28"/>
        </w:rPr>
        <w:t xml:space="preserve">　　三是投身光彩事业；一年来，会员企业为社会公益事业、支持农村道路建设、资助教育事业、残疾人事业、为敬老院送钱、送物、扶贫济困、为困难群体捐款捐物等达捌拾多万元，给弱势群体送去温暖，为新农村建设添砖加瓦，为社会稳定作出了贡献。</w:t>
      </w:r>
    </w:p>
    <w:p>
      <w:pPr>
        <w:ind w:left="0" w:right="0" w:firstLine="560"/>
        <w:spacing w:before="450" w:after="450" w:line="312" w:lineRule="auto"/>
      </w:pPr>
      <w:r>
        <w:rPr>
          <w:rFonts w:ascii="宋体" w:hAnsi="宋体" w:eastAsia="宋体" w:cs="宋体"/>
          <w:color w:val="000"/>
          <w:sz w:val="28"/>
          <w:szCs w:val="28"/>
        </w:rPr>
        <w:t xml:space="preserve">　　（4）、做好商会党建工作，开展第三批科学发展教育；我镇23家规模以上企业有12家建立了党支部，11家企业组成了非公企业联合党支部，商会会员企业支部有党员155名，隐性党员18名，流动党员11名，商会党委结合科学发展观教育，开展了第一、第二阶段的教育活动，在非公企业党支部中倡导“强素质、见行动”自律公开书，要求党员做到“五个”积极、“五带头”、“五不做”、“三个一”，开展我为企业节能、降耗、助人、创新等各种形式的党员活动，今年企业党支部又吸收了15名新党员，在发展党员过程中商会党委做好引导工作，把好政审关，真正把企业骨干、优秀员工吸收到党组织中来，增强了企业的活力和凝聚力，把党的方针、政策及时宣传贯彻到基层，深受企业欢迎。</w:t>
      </w:r>
    </w:p>
    <w:p>
      <w:pPr>
        <w:ind w:left="0" w:right="0" w:firstLine="560"/>
        <w:spacing w:before="450" w:after="450" w:line="312" w:lineRule="auto"/>
      </w:pPr>
      <w:r>
        <w:rPr>
          <w:rFonts w:ascii="宋体" w:hAnsi="宋体" w:eastAsia="宋体" w:cs="宋体"/>
          <w:color w:val="000"/>
          <w:sz w:val="28"/>
          <w:szCs w:val="28"/>
        </w:rPr>
        <w:t xml:space="preserve">　　一年来商会工作取得了一定成效，但在许多方面存在不足之处。</w:t>
      </w:r>
    </w:p>
    <w:p>
      <w:pPr>
        <w:ind w:left="0" w:right="0" w:firstLine="560"/>
        <w:spacing w:before="450" w:after="450" w:line="312" w:lineRule="auto"/>
      </w:pPr>
      <w:r>
        <w:rPr>
          <w:rFonts w:ascii="宋体" w:hAnsi="宋体" w:eastAsia="宋体" w:cs="宋体"/>
          <w:color w:val="000"/>
          <w:sz w:val="28"/>
          <w:szCs w:val="28"/>
        </w:rPr>
        <w:t xml:space="preserve">　　（1）、商会的活动还不够正常。客观上会员都是老总，里里外外一把手，工作都很忙。主观上对商会工作的重要性认识还不够，</w:t>
      </w:r>
    </w:p>
    <w:p>
      <w:pPr>
        <w:ind w:left="0" w:right="0" w:firstLine="560"/>
        <w:spacing w:before="450" w:after="450" w:line="312" w:lineRule="auto"/>
      </w:pPr>
      <w:r>
        <w:rPr>
          <w:rFonts w:ascii="宋体" w:hAnsi="宋体" w:eastAsia="宋体" w:cs="宋体"/>
          <w:color w:val="000"/>
          <w:sz w:val="28"/>
          <w:szCs w:val="28"/>
        </w:rPr>
        <w:t xml:space="preserve">　　（2）、企业会员之间缺乏联系。由于活动较少，因此会员之间的沟通、协作、联系、帮助等方面就相对欠缺。</w:t>
      </w:r>
    </w:p>
    <w:p>
      <w:pPr>
        <w:ind w:left="0" w:right="0" w:firstLine="560"/>
        <w:spacing w:before="450" w:after="450" w:line="312" w:lineRule="auto"/>
      </w:pPr>
      <w:r>
        <w:rPr>
          <w:rFonts w:ascii="宋体" w:hAnsi="宋体" w:eastAsia="宋体" w:cs="宋体"/>
          <w:color w:val="000"/>
          <w:sz w:val="28"/>
          <w:szCs w:val="28"/>
        </w:rPr>
        <w:t xml:space="preserve">　　（3）、真正为会员企业解决重大问题力度不够。要积极争取党委、政府支持，加强部门间沟通，学习国家对非公经济方面的法律、法规、政策精神，力求提高商会解决重大问题的能力。</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曹宅镇商会坚决拥护中国共产党领导，坚定不移地走有中国特色的社会主义道路，要高举邓小平理论的伟大旗帜，努力实践“三个代表”重要思想，贯彻落实十七届四中全会精神，坚持科学发展观，积极搞好调查研究，参政、议政，发挥桥梁、助手作用，使更多的非公有制经济人士成为合格的有中国特色的社会主义事业建设者。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要认真学习深刻认识党的“十七大”报告提出的“个体户、私营企业等是改革开放以来新产生的社会阶层，也是有中国特色社会主义事业建设者”的科学论断和“二个必须坚持（必须坚持以公有制为主体、必须坚持多种所有制经济共同发展）”、“三个结合（要把企业自身的发展与国家的发展结合起来、把个人富裕与全体人民的共同富裕结合起来、把遵循市场法则与发扬社会主义道德结合起来）”等一系列重要思想，为非公有制经济发展指明了方向，也为工商联工作指明了方向，因此，我们要同心同德、群策群力、继往开来、与时俱进，为全面建设小康社会，开创中国特色社会主义贡献一份力量。（二）积极参政、议政，做好维权。我们要紧紧围绕党委、政府的中心工作，认真开展调查研究，提高参政、议政水平，积极推荐德才兼备的民营企业家进入人大、政协中参政、议政，工商联作为政协的一部分，要进一步发挥政治协商、民主监督、参政议政的作用，商会结合自身实际，积极为会员反映意见、建议和要求，切实做好企业维权工作。</w:t>
      </w:r>
    </w:p>
    <w:p>
      <w:pPr>
        <w:ind w:left="0" w:right="0" w:firstLine="560"/>
        <w:spacing w:before="450" w:after="450" w:line="312" w:lineRule="auto"/>
      </w:pPr>
      <w:r>
        <w:rPr>
          <w:rFonts w:ascii="宋体" w:hAnsi="宋体" w:eastAsia="宋体" w:cs="宋体"/>
          <w:color w:val="000"/>
          <w:sz w:val="28"/>
          <w:szCs w:val="28"/>
        </w:rPr>
        <w:t xml:space="preserve">　　（三）搞好自身建设，增强凝聚力。坚持服务立会，服务兴会，不断开拓经济服务新领域，认清形势、不负使命、树立信心、摆正位置、奋发有为地做好桥梁、助手作用。组织会员企业外出考察学习，加强信息、外联、维权、培训等服务，酝酿筹建曹宅镇商会大厦，不断巩固和发展商会组织，并积极争取党委、政府的重视和支持。</w:t>
      </w:r>
    </w:p>
    <w:p>
      <w:pPr>
        <w:ind w:left="0" w:right="0" w:firstLine="560"/>
        <w:spacing w:before="450" w:after="450" w:line="312" w:lineRule="auto"/>
      </w:pPr>
      <w:r>
        <w:rPr>
          <w:rFonts w:ascii="宋体" w:hAnsi="宋体" w:eastAsia="宋体" w:cs="宋体"/>
          <w:color w:val="000"/>
          <w:sz w:val="28"/>
          <w:szCs w:val="28"/>
        </w:rPr>
        <w:t xml:space="preserve">　　（四）致富思源感谢党，回报社会献爱心。会员企业要把个人富裕与共同富裕结合起来。不比阔气比贡献，不比财富比信誉，发扬乐善好施，扶贫济困等中华民族传统美德，积极参与光彩事业，热心社会公益事业，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2025-06-20T20:37:33+08:00</dcterms:created>
  <dcterms:modified xsi:type="dcterms:W3CDTF">2025-06-20T20:37:33+08:00</dcterms:modified>
</cp:coreProperties>
</file>

<file path=docProps/custom.xml><?xml version="1.0" encoding="utf-8"?>
<Properties xmlns="http://schemas.openxmlformats.org/officeDocument/2006/custom-properties" xmlns:vt="http://schemas.openxmlformats.org/officeDocument/2006/docPropsVTypes"/>
</file>