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三年工作总结干部考察202_范文十八篇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以下是为大家整理的关于三年工作总结干部考察202_的文章18篇 ,欢迎品鉴！【篇一】三年工作总结干部考察202_　　根据要求，我现在总结了三年的工作学习表现　　我于x年x月进入乡政府...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以下是为大家整理的关于三年工作总结干部考察202_的文章18篇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【篇二】三年工作总结干部考察202_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【篇三】三年工作总结干部考察202_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男,汉族,xx年x月x日出生,籍贯xx市,202_年参加工作,202_年5月加入中国共产党,大学专科学历（在职）,法律专业,身体健康。202_年12月入伍在中国人民解放军xx部队服役，历任副班长、班长。现在xxxx局办公室工作（科员），局党支部宣传委员。现将近三年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工作以来，我认真研读了《马克思主义哲学》、《邓小平文选》、《公文写作》等理论知识以及业务工作相关政策、法规和条例等，增强了对新时期建设中国特色社会主义理论的认识，提高了自身政治修养和政策水平，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党中央保持一致，具有坚定的共产主义远大理想和清醒的政治头脑，具有明确的政治方向和坚定的政治立场。始终保持了一名共产党员纯正的思想品格和旺盛的工作热情，体现了一名共产党员应有的党性修养和可靠的政治觉悟。</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自202_年由分配至xx工作以来，先后在基层、市委组织部等多个部门工作学习过，不论在哪里工作都能够认真钻研业务，很快掌握工作思路。202_年参加地公开选拔，进入xx局办公室工作，同时兼任机要员工作，党支部宣传委员。我服从组织安排，哪里需要就到哪里去，虚心向有经验的同志学习，认真探索，总结方法，增强业务知识，掌握业务技能，很快适应了新的工作岗位，熟悉了办公室业务流程，协助办公室主任做好单位文件收发，综合材料的起草和印制，工作机要文件领取保管清退工作。</w:t>
      </w:r>
    </w:p>
    <w:p>
      <w:pPr>
        <w:ind w:left="0" w:right="0" w:firstLine="560"/>
        <w:spacing w:before="450" w:after="450" w:line="312" w:lineRule="auto"/>
      </w:pPr>
      <w:r>
        <w:rPr>
          <w:rFonts w:ascii="宋体" w:hAnsi="宋体" w:eastAsia="宋体" w:cs="宋体"/>
          <w:color w:val="000"/>
          <w:sz w:val="28"/>
          <w:szCs w:val="28"/>
        </w:rPr>
        <w:t xml:space="preserve">　　由于单位人员缺少工作，除了完成本职工作，同时还兼顾后勤工作及其档案资料整理等工作。为了能按质按量完成各项任务，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积极为老干部服务，主动解答老干部提出的困难和疑惑。发现问题及时加以解决，开拓进取，与时俱进，及时提出新思路、新建议、新打算，有超前意识，讲求工作方法，注重工作实效，摒弃形式主义花架子，在工作中能够身体力行，认真负责，严格把关，敢于面对困</w:t>
      </w:r>
    </w:p>
    <w:p>
      <w:pPr>
        <w:ind w:left="0" w:right="0" w:firstLine="560"/>
        <w:spacing w:before="450" w:after="450" w:line="312" w:lineRule="auto"/>
      </w:pPr>
      <w:r>
        <w:rPr>
          <w:rFonts w:ascii="宋体" w:hAnsi="宋体" w:eastAsia="宋体" w:cs="宋体"/>
          <w:color w:val="000"/>
          <w:sz w:val="28"/>
          <w:szCs w:val="28"/>
        </w:rPr>
        <w:t xml:space="preserve">　　难，面对问题。不管在什么岗位上都能爱岗敬业，吃苦耐劳。狠抓细节，严谨细致。我牢固树立“细节决定成败”理念，努力养成一丝不苟、善始善终的工作作风。政府发文具有很高的严肃性和权威性，代表着单位的形象。对印发的材料，我每次都认真核稿和校对至少三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　　回顾三年来的工作，在领导和同志们的关心、帮助和支持下，我虽然取得了一定成绩，但离办公室工作的要求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履职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【篇五】三年工作总结干部考察202_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【篇六】三年工作总结干部考察202_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   </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   </w:t>
      </w:r>
    </w:p>
    <w:p>
      <w:pPr>
        <w:ind w:left="0" w:right="0" w:firstLine="560"/>
        <w:spacing w:before="450" w:after="450" w:line="312" w:lineRule="auto"/>
      </w:pPr>
      <w:r>
        <w:rPr>
          <w:rFonts w:ascii="宋体" w:hAnsi="宋体" w:eastAsia="宋体" w:cs="宋体"/>
          <w:color w:val="000"/>
          <w:sz w:val="28"/>
          <w:szCs w:val="28"/>
        </w:rPr>
        <w:t xml:space="preserve">　　   &gt;一、 虚心好学，提升思想政治素质 </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 严于律己，树立干事干净形象 </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【篇七】三年工作总结干部考察202_</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【篇八】三年工作总结干部考察202_</w:t>
      </w:r>
    </w:p>
    <w:p>
      <w:pPr>
        <w:ind w:left="0" w:right="0" w:firstLine="560"/>
        <w:spacing w:before="450" w:after="450" w:line="312" w:lineRule="auto"/>
      </w:pPr>
      <w:r>
        <w:rPr>
          <w:rFonts w:ascii="宋体" w:hAnsi="宋体" w:eastAsia="宋体" w:cs="宋体"/>
          <w:color w:val="000"/>
          <w:sz w:val="28"/>
          <w:szCs w:val="28"/>
        </w:rPr>
        <w:t xml:space="preserve">　　今年的干部审查工作，根据上司的相关文件精神，我们镇非常重视，立即成立FDFD镇干部审查领导小组，明确责任，通盘考虑，根据认真、客观、公正、公平的原则，认真执行今年的干部审查工作</w:t>
      </w:r>
    </w:p>
    <w:p>
      <w:pPr>
        <w:ind w:left="0" w:right="0" w:firstLine="560"/>
        <w:spacing w:before="450" w:after="450" w:line="312" w:lineRule="auto"/>
      </w:pPr>
      <w:r>
        <w:rPr>
          <w:rFonts w:ascii="宋体" w:hAnsi="宋体" w:eastAsia="宋体" w:cs="宋体"/>
          <w:color w:val="000"/>
          <w:sz w:val="28"/>
          <w:szCs w:val="28"/>
        </w:rPr>
        <w:t xml:space="preserve">　　为确保干部审查工作顺利进行，我镇严格按照《FDFD县20__年党政机关、事业单位职工年度审查实施方案》和《FDFD县20__年度机关、事业单位职工审查工作相关事项说明的通知》的程序和要求，客观公正地对我镇符合审查资格和要求的干部进行了年末审查。</w:t>
      </w:r>
    </w:p>
    <w:p>
      <w:pPr>
        <w:ind w:left="0" w:right="0" w:firstLine="560"/>
        <w:spacing w:before="450" w:after="450" w:line="312" w:lineRule="auto"/>
      </w:pPr>
      <w:r>
        <w:rPr>
          <w:rFonts w:ascii="宋体" w:hAnsi="宋体" w:eastAsia="宋体" w:cs="宋体"/>
          <w:color w:val="000"/>
          <w:sz w:val="28"/>
          <w:szCs w:val="28"/>
        </w:rPr>
        <w:t xml:space="preserve">　　审查按两个步骤进行。</w:t>
      </w:r>
    </w:p>
    <w:p>
      <w:pPr>
        <w:ind w:left="0" w:right="0" w:firstLine="560"/>
        <w:spacing w:before="450" w:after="450" w:line="312" w:lineRule="auto"/>
      </w:pPr>
      <w:r>
        <w:rPr>
          <w:rFonts w:ascii="宋体" w:hAnsi="宋体" w:eastAsia="宋体" w:cs="宋体"/>
          <w:color w:val="000"/>
          <w:sz w:val="28"/>
          <w:szCs w:val="28"/>
        </w:rPr>
        <w:t xml:space="preserve">　　第一步是理解精神、干部的职务和评价得分。</w:t>
      </w:r>
    </w:p>
    <w:p>
      <w:pPr>
        <w:ind w:left="0" w:right="0" w:firstLine="560"/>
        <w:spacing w:before="450" w:after="450" w:line="312" w:lineRule="auto"/>
      </w:pPr>
      <w:r>
        <w:rPr>
          <w:rFonts w:ascii="宋体" w:hAnsi="宋体" w:eastAsia="宋体" w:cs="宋体"/>
          <w:color w:val="000"/>
          <w:sz w:val="28"/>
          <w:szCs w:val="28"/>
        </w:rPr>
        <w:t xml:space="preserve">　　为了确保评价工作的质量，首先全体干部学习了评价文件，深刻理解了文件的精神本质，其次每个被评价的干部都对自己一年来的各种学习和工作状况进行了说明，再次评价领导小组对所有被评价的干部进行了面对面的民主评价。最后，根据以下四个步骤进行评价评价。一是根据年初制定的个人责任目标任务评价表，自我评价评价，然后评价领导小组，根据各员工的完成任务情况分别评价，获得实际分数。二是切实从各干部的德、</w:t>
      </w:r>
    </w:p>
    <w:p>
      <w:pPr>
        <w:ind w:left="0" w:right="0" w:firstLine="560"/>
        <w:spacing w:before="450" w:after="450" w:line="312" w:lineRule="auto"/>
      </w:pPr>
      <w:r>
        <w:rPr>
          <w:rFonts w:ascii="宋体" w:hAnsi="宋体" w:eastAsia="宋体" w:cs="宋体"/>
          <w:color w:val="000"/>
          <w:sz w:val="28"/>
          <w:szCs w:val="28"/>
        </w:rPr>
        <w:t xml:space="preserve">　　能源、勤奋、成绩、廉价表现公正性，发行民主评价表，对被评价者进行民主评价评价，提出评价等意见，总结民主评价评价。三是主管领导人根据每个员工一年的平时工作情况进行领导评价评分。四是根据各员工一年来遵守公司各规章制度的情况和部门受到的奖惩(通报批评表彰等)的情况进行评价得分，思想报告主题最后总结了评价领导小组的得分、民主评价得分、领导得分和奖惩得分，得到了各干部的年度评价得分。</w:t>
      </w:r>
    </w:p>
    <w:p>
      <w:pPr>
        <w:ind w:left="0" w:right="0" w:firstLine="560"/>
        <w:spacing w:before="450" w:after="450" w:line="312" w:lineRule="auto"/>
      </w:pPr>
      <w:r>
        <w:rPr>
          <w:rFonts w:ascii="宋体" w:hAnsi="宋体" w:eastAsia="宋体" w:cs="宋体"/>
          <w:color w:val="000"/>
          <w:sz w:val="28"/>
          <w:szCs w:val="28"/>
        </w:rPr>
        <w:t xml:space="preserve">　　第二步审查等，签署审查意见。</w:t>
      </w:r>
    </w:p>
    <w:p>
      <w:pPr>
        <w:ind w:left="0" w:right="0" w:firstLine="560"/>
        <w:spacing w:before="450" w:after="450" w:line="312" w:lineRule="auto"/>
      </w:pPr>
      <w:r>
        <w:rPr>
          <w:rFonts w:ascii="宋体" w:hAnsi="宋体" w:eastAsia="宋体" w:cs="宋体"/>
          <w:color w:val="000"/>
          <w:sz w:val="28"/>
          <w:szCs w:val="28"/>
        </w:rPr>
        <w:t xml:space="preserve">　　每个评价人员的评价分数确定后，我镇干部评价领导小组，根据评价分数和平时的表现情况，评价了优秀干部4人。</w:t>
      </w:r>
    </w:p>
    <w:p>
      <w:pPr>
        <w:ind w:left="0" w:right="0" w:firstLine="560"/>
        <w:spacing w:before="450" w:after="450" w:line="312" w:lineRule="auto"/>
      </w:pPr>
      <w:r>
        <w:rPr>
          <w:rFonts w:ascii="宋体" w:hAnsi="宋体" w:eastAsia="宋体" w:cs="宋体"/>
          <w:color w:val="000"/>
          <w:sz w:val="28"/>
          <w:szCs w:val="28"/>
        </w:rPr>
        <w:t xml:space="preserve">　　最后，我镇领导班子认真签署了干部审查登记表的审查意见，各程序都按上司的要求执行，保证了我局干部年度审查的顺利完成。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【篇九】三年工作总结干部考察202_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&gt;二、工作競競业业</w:t>
      </w:r>
    </w:p>
    <w:p>
      <w:pPr>
        <w:ind w:left="0" w:right="0" w:firstLine="560"/>
        <w:spacing w:before="450" w:after="450" w:line="312" w:lineRule="auto"/>
      </w:pPr>
      <w:r>
        <w:rPr>
          <w:rFonts w:ascii="宋体" w:hAnsi="宋体" w:eastAsia="宋体" w:cs="宋体"/>
          <w:color w:val="000"/>
          <w:sz w:val="28"/>
          <w:szCs w:val="28"/>
        </w:rPr>
        <w:t xml:space="preserve">　　&gt;三、政治思想方面：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【篇十】三年工作总结干部考察202_</w:t>
      </w:r>
    </w:p>
    <w:p>
      <w:pPr>
        <w:ind w:left="0" w:right="0" w:firstLine="560"/>
        <w:spacing w:before="450" w:after="450" w:line="312" w:lineRule="auto"/>
      </w:pPr>
      <w:r>
        <w:rPr>
          <w:rFonts w:ascii="宋体" w:hAnsi="宋体" w:eastAsia="宋体" w:cs="宋体"/>
          <w:color w:val="000"/>
          <w:sz w:val="28"/>
          <w:szCs w:val="28"/>
        </w:rPr>
        <w:t xml:space="preserve">　　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 </w:t>
      </w:r>
    </w:p>
    <w:p>
      <w:pPr>
        <w:ind w:left="0" w:right="0" w:firstLine="560"/>
        <w:spacing w:before="450" w:after="450" w:line="312" w:lineRule="auto"/>
      </w:pPr>
      <w:r>
        <w:rPr>
          <w:rFonts w:ascii="黑体" w:hAnsi="黑体" w:eastAsia="黑体" w:cs="黑体"/>
          <w:color w:val="000000"/>
          <w:sz w:val="36"/>
          <w:szCs w:val="36"/>
          <w:b w:val="1"/>
          <w:bCs w:val="1"/>
        </w:rPr>
        <w:t xml:space="preserve">【篇十一】三年工作总结干部考察202_</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【篇十二】三年工作总结干部考察202_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年月调到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特别是在线以来，我对理论和业务提出了更高的要求，客观地强迫我加强学习。因此，我总是把学习作为第一要务，谦虚地向书学习，继续学习。我认真参加每周一晚的学习会，积极习近平新时代中国特色社会主义思想和治国理政的重要论述积极参加党的先进教育活动，始终把学习作为日常工作生活的一部分，学习代理。热衷于市场经济理论、城市建设等业务知识和科学文化知识的学习，不断丰富自己的视野，努力向专业型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&gt;二、勤于政务，努力创造工作业绩。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勤奋钻研。在信监科期间，与办公室同志一起，刻苦工作，连续三年获得全市第一，全省前十的好成绩，一举扭转了XX府信息落后的面貌。特别是在XX年，在负责信监科的工作期间，克服人少(只有2人)，与常务副区长结婚，妻子生孩子的情况下，充分利用时间，发挥智慧，实现信息工作全市三连冠，全省第六个好成绩，来得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补偿考试，取得了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每年起草常务副区长的讲话资料、报告资料数十篇，制定各类会议方案、接待方案数十份，会议纪要、请示、批准等文件近百份。写了近篇文章，在区研究室《调查研究》刊物上发表了多篇文章，其中《关于X新区开发建设的一些思考》和主写的《关于XX等地的调查报告》、《浅议如何建设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待人，可以遵守与办公室同事和周围大众真诚友好的财政纪律，勤俭节约，不奢侈浪费的工作横向比，生活纵向比，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【篇十三】三年工作总结干部考察202_</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【篇十四】三年工作总结干部考察202_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&gt;　　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w:t>
      </w:r>
    </w:p>
    <w:p>
      <w:pPr>
        <w:ind w:left="0" w:right="0" w:firstLine="560"/>
        <w:spacing w:before="450" w:after="450" w:line="312" w:lineRule="auto"/>
      </w:pPr>
      <w:r>
        <w:rPr>
          <w:rFonts w:ascii="黑体" w:hAnsi="黑体" w:eastAsia="黑体" w:cs="黑体"/>
          <w:color w:val="000000"/>
          <w:sz w:val="36"/>
          <w:szCs w:val="36"/>
          <w:b w:val="1"/>
          <w:bCs w:val="1"/>
        </w:rPr>
        <w:t xml:space="preserve">【篇十五】三年工作总结干部考察202_</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 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【篇十六】三年工作总结干部考察202_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【篇十七】三年工作总结干部考察202_</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【篇十八】三年工作总结干部考察202_</w:t>
      </w:r>
    </w:p>
    <w:p>
      <w:pPr>
        <w:ind w:left="0" w:right="0" w:firstLine="560"/>
        <w:spacing w:before="450" w:after="450" w:line="312" w:lineRule="auto"/>
      </w:pPr>
      <w:r>
        <w:rPr>
          <w:rFonts w:ascii="宋体" w:hAnsi="宋体" w:eastAsia="宋体" w:cs="宋体"/>
          <w:color w:val="000"/>
          <w:sz w:val="28"/>
          <w:szCs w:val="28"/>
        </w:rPr>
        <w:t xml:space="preserve">　　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　　&gt;一、选拔任用干部的总体情况。</w:t>
      </w:r>
    </w:p>
    <w:p>
      <w:pPr>
        <w:ind w:left="0" w:right="0" w:firstLine="560"/>
        <w:spacing w:before="450" w:after="450" w:line="312" w:lineRule="auto"/>
      </w:pPr>
      <w:r>
        <w:rPr>
          <w:rFonts w:ascii="宋体" w:hAnsi="宋体" w:eastAsia="宋体" w:cs="宋体"/>
          <w:color w:val="000"/>
          <w:sz w:val="28"/>
          <w:szCs w:val="28"/>
        </w:rPr>
        <w:t xml:space="preserve">　　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　　&gt;二、贯彻执行党的干部路线方针政策的情况。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　　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　　&gt;三、创新选人用人措施和办法，建立健全干部选拔任用和监督机制的情况。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　　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&gt;　四、整治用人上不正之风的情况。</w:t>
      </w:r>
    </w:p>
    <w:p>
      <w:pPr>
        <w:ind w:left="0" w:right="0" w:firstLine="560"/>
        <w:spacing w:before="450" w:after="450" w:line="312" w:lineRule="auto"/>
      </w:pPr>
      <w:r>
        <w:rPr>
          <w:rFonts w:ascii="宋体" w:hAnsi="宋体" w:eastAsia="宋体" w:cs="宋体"/>
          <w:color w:val="000"/>
          <w:sz w:val="28"/>
          <w:szCs w:val="28"/>
        </w:rPr>
        <w:t xml:space="preserve">　　在整治用人上不正之风方面，我镇一方面结合深入学习实践科学发展观活动和“讲党性、重品行、做表率”活动，组织广大干部群众开展典型案例警示教育，做到警钟长鸣。继续坚持把干部选拔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2025-05-02T11:06:55+08:00</dcterms:created>
  <dcterms:modified xsi:type="dcterms:W3CDTF">2025-05-02T11:06:55+08:00</dcterms:modified>
</cp:coreProperties>
</file>

<file path=docProps/custom.xml><?xml version="1.0" encoding="utf-8"?>
<Properties xmlns="http://schemas.openxmlformats.org/officeDocument/2006/custom-properties" xmlns:vt="http://schemas.openxmlformats.org/officeDocument/2006/docPropsVTypes"/>
</file>