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开展读书会活动总结简短7篇</w:t>
      </w:r>
      <w:bookmarkEnd w:id="1"/>
    </w:p>
    <w:p>
      <w:pPr>
        <w:jc w:val="center"/>
        <w:spacing w:before="0" w:after="450"/>
      </w:pPr>
      <w:r>
        <w:rPr>
          <w:rFonts w:ascii="Arial" w:hAnsi="Arial" w:eastAsia="Arial" w:cs="Arial"/>
          <w:color w:val="999999"/>
          <w:sz w:val="20"/>
          <w:szCs w:val="20"/>
        </w:rPr>
        <w:t xml:space="preserve">来源：网络  作者：雨雪飘飘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开展读书会活动总结简短【7篇】读书会活动总结具体怎样写？读书至少可以增长知识，去除无知；提高素养，除去愚昧；充实生活，丰富精神；滋润心灵，减少空虚；淡定从容，明辨是非。下面是小编给大家带来的开展读书会活动总结简短，希望能够帮到你哟!开展读书...</w:t>
      </w:r>
    </w:p>
    <w:p>
      <w:pPr>
        <w:ind w:left="0" w:right="0" w:firstLine="560"/>
        <w:spacing w:before="450" w:after="450" w:line="312" w:lineRule="auto"/>
      </w:pPr>
      <w:r>
        <w:rPr>
          <w:rFonts w:ascii="宋体" w:hAnsi="宋体" w:eastAsia="宋体" w:cs="宋体"/>
          <w:color w:val="000"/>
          <w:sz w:val="28"/>
          <w:szCs w:val="28"/>
        </w:rPr>
        <w:t xml:space="preserve">开展读书会活动总结简短【7篇】</w:t>
      </w:r>
    </w:p>
    <w:p>
      <w:pPr>
        <w:ind w:left="0" w:right="0" w:firstLine="560"/>
        <w:spacing w:before="450" w:after="450" w:line="312" w:lineRule="auto"/>
      </w:pPr>
      <w:r>
        <w:rPr>
          <w:rFonts w:ascii="宋体" w:hAnsi="宋体" w:eastAsia="宋体" w:cs="宋体"/>
          <w:color w:val="000"/>
          <w:sz w:val="28"/>
          <w:szCs w:val="28"/>
        </w:rPr>
        <w:t xml:space="preserve">读书会活动总结具体怎样写？读书至少可以增长知识，去除无知；提高素养，除去愚昧；充实生活，丰富精神；滋润心灵，减少空虚；淡定从容，明辨是非。下面是小编给大家带来的开展读书会活动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开展读书会活动总结简短精选篇1</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我校开展了为期一个月的首届读书节活动。每个班级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德育工作计划制定了详实可行的读书节活动方案，按照活动方案，我班迅速开展了“读书节”活动的动员工作。利用晨会举行了隆重的启动仪式，随后召开主题班会、出主题黑板报、制作格言、名人名言牌布置“星星乐园”，多渠道、深层次宣传读书、学习的重要意义，通过强势宣传营造班级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召开主题班会，不断把读书活动推向深入。按照活动方案各班分别召开了动员会、读书经验交流会、采蜜酿蜜、古诗词诵读、读书节活动总结会等系列主题班会。开展了班级读书心得交流会，交流会上，各代表畅所欲言，气氛活跃。他们谈到了这半个月来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二)征文比赛。认真指导学生阅读读本，积极开展以“情谊伴我成长”为主题的读书征文活动。共收到优秀征文28篇，值得一提的是本次征文考虑到学生年龄和读本没有人手一册的客观原因，但可喜的是同学们的积极性很高。</w:t>
      </w:r>
    </w:p>
    <w:p>
      <w:pPr>
        <w:ind w:left="0" w:right="0" w:firstLine="560"/>
        <w:spacing w:before="450" w:after="450" w:line="312" w:lineRule="auto"/>
      </w:pPr>
      <w:r>
        <w:rPr>
          <w:rFonts w:ascii="宋体" w:hAnsi="宋体" w:eastAsia="宋体" w:cs="宋体"/>
          <w:color w:val="000"/>
          <w:sz w:val="28"/>
          <w:szCs w:val="28"/>
        </w:rPr>
        <w:t xml:space="preserve">(四)“书香班级”与“读书小明星”评比。为树立学生身边的榜样，通过班内推荐，评选出了1名学校表彰的读书之星，学校将对他们的事迹在学校网站、宣传窗等阵地进行宣扬。同时，从各班捐赠图书、发表通讯、撰写读书笔记、学生习作发表、开展活动、书香氛围形成等方面综合考评。</w:t>
      </w:r>
    </w:p>
    <w:p>
      <w:pPr>
        <w:ind w:left="0" w:right="0" w:firstLine="560"/>
        <w:spacing w:before="450" w:after="450" w:line="312" w:lineRule="auto"/>
      </w:pPr>
      <w:r>
        <w:rPr>
          <w:rFonts w:ascii="宋体" w:hAnsi="宋体" w:eastAsia="宋体" w:cs="宋体"/>
          <w:color w:val="000"/>
          <w:sz w:val="28"/>
          <w:szCs w:val="28"/>
        </w:rPr>
        <w:t xml:space="preserve">(五)板报评比。为烘托读书氛围，开展了以“好书伴我成长”为主题的黑板报评比活动。</w:t>
      </w:r>
    </w:p>
    <w:p>
      <w:pPr>
        <w:ind w:left="0" w:right="0" w:firstLine="560"/>
        <w:spacing w:before="450" w:after="450" w:line="312" w:lineRule="auto"/>
      </w:pPr>
      <w:r>
        <w:rPr>
          <w:rFonts w:ascii="宋体" w:hAnsi="宋体" w:eastAsia="宋体" w:cs="宋体"/>
          <w:color w:val="000"/>
          <w:sz w:val="28"/>
          <w:szCs w:val="28"/>
        </w:rPr>
        <w:t xml:space="preserve">(六)各班特色活动精彩纷呈。每个小组的小报展评，在教师与家长的指导下学生搜集资料、版面设计、书写，精心制作了图文并茂的手抄报；开展了课外阅读指导活动，通过一周一张阅读表的下发、反馈、评议，切实加强了对学生读书活动的指导和引导，增进了师生情感，为开展教育教学工作提供了动力支持；举办“采蜜酿蜜”活动，一本本精美的采蜜集记录了同学们读书节活动的脚印；开展“经典诵读考级”活动，学生们朗诵经典古诗的兴趣更浓了，兴致更高了，在活动中，班级中有找总结之九十六的学生考级过关。</w:t>
      </w:r>
    </w:p>
    <w:p>
      <w:pPr>
        <w:ind w:left="0" w:right="0" w:firstLine="560"/>
        <w:spacing w:before="450" w:after="450" w:line="312" w:lineRule="auto"/>
      </w:pPr>
      <w:r>
        <w:rPr>
          <w:rFonts w:ascii="宋体" w:hAnsi="宋体" w:eastAsia="宋体" w:cs="宋体"/>
          <w:color w:val="000"/>
          <w:sz w:val="28"/>
          <w:szCs w:val="28"/>
        </w:rPr>
        <w:t xml:space="preserve">本次读书节的活动虽然项目多，但获得了预期的效果。尤其是提高了学生对阅读的兴趣，培养了学生的阅读能力，促使学生从优秀的文学作品中汲取养料，促使学生的素质全面发展。虽然本次读书节即将闭幕，但同学们的阅读才刚刚开始。在今后的日子里，我们不仅要让书香溢满校园，还要让书香飘向家庭，飘向社区，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开展读书会活动总结简短精选篇2</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1——6年级的《日有所诵》、由“亲近母语儿童阅读研究中心”主编的《儿童阅读指导丛书》、《班级读书会abc》、《上读书课啦》、《大声读给孩子听》、《我们班的阅读日志》……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560"/>
        <w:spacing w:before="450" w:after="450" w:line="312" w:lineRule="auto"/>
      </w:pPr>
      <w:r>
        <w:rPr>
          <w:rFonts w:ascii="黑体" w:hAnsi="黑体" w:eastAsia="黑体" w:cs="黑体"/>
          <w:color w:val="000000"/>
          <w:sz w:val="36"/>
          <w:szCs w:val="36"/>
          <w:b w:val="1"/>
          <w:bCs w:val="1"/>
        </w:rPr>
        <w:t xml:space="preserve">开展读书会活动总结简短精选篇3</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暑假已经过去，新的学期已经开始。在暑假中，各班积极响应学校的号召，围绕“经典浸润人生 阅读成就梦想”这一主题，开展了一系列读书活动。到目前为止各班已经完成了对学生假期读书情况的检查工作，特总结如下：学生能按照学校假期的部署，使阅读真正成为学生的自觉行动和生活需要。各班能采用多种形式，组织学生展示汇报自己的阅读收获。高年级开展了诵读比赛、读书笔记展评等活动，低年级开展了剪贴报展览和故事会等活动。通过这些活动可以欣喜地看到学生已经养成良好的读书习惯，读书的种类、篇目很多，读好书，好读书，提高了读写能力，陶冶了情操。 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 还有的学生读书兴趣差，比较被动。主要原因是从小没有养成自己阅读的习惯，由于性格浮躁，遇到生字较多的书或段落，马上就停止了阅读，许多书经常是只看一半或一小部分，剩下的需要家长</w:t>
      </w:r>
    </w:p>
    <w:p>
      <w:pPr>
        <w:ind w:left="0" w:right="0" w:firstLine="560"/>
        <w:spacing w:before="450" w:after="450" w:line="312" w:lineRule="auto"/>
      </w:pPr>
      <w:r>
        <w:rPr>
          <w:rFonts w:ascii="宋体" w:hAnsi="宋体" w:eastAsia="宋体" w:cs="宋体"/>
          <w:color w:val="000"/>
          <w:sz w:val="28"/>
          <w:szCs w:val="28"/>
        </w:rPr>
        <w:t xml:space="preserve">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开展读书会活动总结简短精选篇4</w:t>
      </w:r>
    </w:p>
    <w:p>
      <w:pPr>
        <w:ind w:left="0" w:right="0" w:firstLine="560"/>
        <w:spacing w:before="450" w:after="450" w:line="312" w:lineRule="auto"/>
      </w:pPr>
      <w:r>
        <w:rPr>
          <w:rFonts w:ascii="宋体" w:hAnsi="宋体" w:eastAsia="宋体" w:cs="宋体"/>
          <w:color w:val="000"/>
          <w:sz w:val="28"/>
          <w:szCs w:val="28"/>
        </w:rPr>
        <w:t xml:space="preserve">为从小培养孩子们的读书兴趣，丰富孩子们课余生活，拓宽了学生的知识视野，开阔了学生的眼界，我班举行了读书综合实践活动。现将本次活动情况作如下总结：</w:t>
      </w:r>
    </w:p>
    <w:p>
      <w:pPr>
        <w:ind w:left="0" w:right="0" w:firstLine="560"/>
        <w:spacing w:before="450" w:after="450" w:line="312" w:lineRule="auto"/>
      </w:pPr>
      <w:r>
        <w:rPr>
          <w:rFonts w:ascii="宋体" w:hAnsi="宋体" w:eastAsia="宋体" w:cs="宋体"/>
          <w:color w:val="000"/>
          <w:sz w:val="28"/>
          <w:szCs w:val="28"/>
        </w:rPr>
        <w:t xml:space="preserve">一、规定学生自由阅读的时间</w:t>
      </w:r>
    </w:p>
    <w:p>
      <w:pPr>
        <w:ind w:left="0" w:right="0" w:firstLine="560"/>
        <w:spacing w:before="450" w:after="450" w:line="312" w:lineRule="auto"/>
      </w:pPr>
      <w:r>
        <w:rPr>
          <w:rFonts w:ascii="宋体" w:hAnsi="宋体" w:eastAsia="宋体" w:cs="宋体"/>
          <w:color w:val="000"/>
          <w:sz w:val="28"/>
          <w:szCs w:val="28"/>
        </w:rPr>
        <w:t xml:space="preserve">1.我班要求每位学生首先把家里的好书带到学校来，让他们去读自己感兴趣的书并交流书中的精髓，让孩子们在同一片蓝天下呼吸书中清新的空气，激发他们课外阅读的热情，培养他们课外阅读的能力。加强小学生课外阅读，必须保证学生有自由阅读的时间。启动“每日读书不少于半小时”工程，从以下几方面做起：⒈首先在阅读课听故事不少于十分钟。</w:t>
      </w:r>
    </w:p>
    <w:p>
      <w:pPr>
        <w:ind w:left="0" w:right="0" w:firstLine="560"/>
        <w:spacing w:before="450" w:after="450" w:line="312" w:lineRule="auto"/>
      </w:pPr>
      <w:r>
        <w:rPr>
          <w:rFonts w:ascii="宋体" w:hAnsi="宋体" w:eastAsia="宋体" w:cs="宋体"/>
          <w:color w:val="000"/>
          <w:sz w:val="28"/>
          <w:szCs w:val="28"/>
        </w:rPr>
        <w:t xml:space="preserve">⒉其次教师与学生同读10分钟。榜样的力量是无穷的，教师自己对阅读有着浓厚的兴趣，向师性和可塑性促使学生对阅读产生强烈兴趣。⒊减少写的作业量，为学生节约时间进行阅读。</w:t>
      </w:r>
    </w:p>
    <w:p>
      <w:pPr>
        <w:ind w:left="0" w:right="0" w:firstLine="560"/>
        <w:spacing w:before="450" w:after="450" w:line="312" w:lineRule="auto"/>
      </w:pPr>
      <w:r>
        <w:rPr>
          <w:rFonts w:ascii="宋体" w:hAnsi="宋体" w:eastAsia="宋体" w:cs="宋体"/>
          <w:color w:val="000"/>
          <w:sz w:val="28"/>
          <w:szCs w:val="28"/>
        </w:rPr>
        <w:t xml:space="preserve">二、推荐学生需要阅读的书籍</w:t>
      </w:r>
    </w:p>
    <w:p>
      <w:pPr>
        <w:ind w:left="0" w:right="0" w:firstLine="560"/>
        <w:spacing w:before="450" w:after="450" w:line="312" w:lineRule="auto"/>
      </w:pPr>
      <w:r>
        <w:rPr>
          <w:rFonts w:ascii="宋体" w:hAnsi="宋体" w:eastAsia="宋体" w:cs="宋体"/>
          <w:color w:val="000"/>
          <w:sz w:val="28"/>
          <w:szCs w:val="28"/>
        </w:rPr>
        <w:t xml:space="preserve">目前学生家中有书的不多，父母为提高孩子的作文水平，买的多半是作文方面的书。正确引导学生进行图书消费，号召学生节约零钱买书看。建议家长为孩子添置图书，要把买习题册的钱花在课外读物上(提倡一学期最少给孩子买两本书)。推荐书目：《小学生必背古诗词》、《三字经》、《安徒生童话》、《钢铁是怎样炼成》、《爱的教育》、《打动学生情感的168个故事》等。</w:t>
      </w:r>
    </w:p>
    <w:p>
      <w:pPr>
        <w:ind w:left="0" w:right="0" w:firstLine="560"/>
        <w:spacing w:before="450" w:after="450" w:line="312" w:lineRule="auto"/>
      </w:pPr>
      <w:r>
        <w:rPr>
          <w:rFonts w:ascii="宋体" w:hAnsi="宋体" w:eastAsia="宋体" w:cs="宋体"/>
          <w:color w:val="000"/>
          <w:sz w:val="28"/>
          <w:szCs w:val="28"/>
        </w:rPr>
        <w:t xml:space="preserve">三、激发学生课外阅读的兴趣</w:t>
      </w:r>
    </w:p>
    <w:p>
      <w:pPr>
        <w:ind w:left="0" w:right="0" w:firstLine="560"/>
        <w:spacing w:before="450" w:after="450" w:line="312" w:lineRule="auto"/>
      </w:pPr>
      <w:r>
        <w:rPr>
          <w:rFonts w:ascii="宋体" w:hAnsi="宋体" w:eastAsia="宋体" w:cs="宋体"/>
          <w:color w:val="000"/>
          <w:sz w:val="28"/>
          <w:szCs w:val="28"/>
        </w:rPr>
        <w:t xml:space="preserve">首先，建立了读书兴趣小组。组织一部分平时在课外阅读中表现较突出，取得效果较好的学生，建立读书兴趣小组，通过兴趣小组的活动进一步提高了阅读水平和动用知识的能力，再让这部分学生带动其他同学，使班级的整体阅读水平有所提高。</w:t>
      </w:r>
    </w:p>
    <w:p>
      <w:pPr>
        <w:ind w:left="0" w:right="0" w:firstLine="560"/>
        <w:spacing w:before="450" w:after="450" w:line="312" w:lineRule="auto"/>
      </w:pPr>
      <w:r>
        <w:rPr>
          <w:rFonts w:ascii="宋体" w:hAnsi="宋体" w:eastAsia="宋体" w:cs="宋体"/>
          <w:color w:val="000"/>
          <w:sz w:val="28"/>
          <w:szCs w:val="28"/>
        </w:rPr>
        <w:t xml:space="preserve">其次，有检查才会落实，有测评才会有促进。如果放任自流，肯定不会有什么效果。为有效地检查学生的阅读情况，我采取了定期测评的方法。采用的方法有“讲”、“展”、“赛”的测评方式。“讲”即讲述，采用读书汇报会、故事会、阅读心得交流会等形式;“展”即展评，就是展评优秀的读书笔记、剪贴册、手抄报等;“赛”即竞赛，可采用、古诗擂台、美文诵读等形式。“讲”、“展”、“赛”的测评方式，既能有效地检查阅读情况，巩固阅读成果，又能激发阅读兴趣，调动阅读积极性，推动课外阅读步步深入。</w:t>
      </w:r>
    </w:p>
    <w:p>
      <w:pPr>
        <w:ind w:left="0" w:right="0" w:firstLine="560"/>
        <w:spacing w:before="450" w:after="450" w:line="312" w:lineRule="auto"/>
      </w:pPr>
      <w:r>
        <w:rPr>
          <w:rFonts w:ascii="宋体" w:hAnsi="宋体" w:eastAsia="宋体" w:cs="宋体"/>
          <w:color w:val="000"/>
          <w:sz w:val="28"/>
          <w:szCs w:val="28"/>
        </w:rPr>
        <w:t xml:space="preserve">四、施加学生课外阅读的压力</w:t>
      </w:r>
    </w:p>
    <w:p>
      <w:pPr>
        <w:ind w:left="0" w:right="0" w:firstLine="560"/>
        <w:spacing w:before="450" w:after="450" w:line="312" w:lineRule="auto"/>
      </w:pPr>
      <w:r>
        <w:rPr>
          <w:rFonts w:ascii="宋体" w:hAnsi="宋体" w:eastAsia="宋体" w:cs="宋体"/>
          <w:color w:val="000"/>
          <w:sz w:val="28"/>
          <w:szCs w:val="28"/>
        </w:rPr>
        <w:t xml:space="preserve">课外阅读主要是是学生的一种自觉行为。但也要求我们老师相应地施加一些力量。</w:t>
      </w:r>
    </w:p>
    <w:p>
      <w:pPr>
        <w:ind w:left="0" w:right="0" w:firstLine="560"/>
        <w:spacing w:before="450" w:after="450" w:line="312" w:lineRule="auto"/>
      </w:pPr>
      <w:r>
        <w:rPr>
          <w:rFonts w:ascii="宋体" w:hAnsi="宋体" w:eastAsia="宋体" w:cs="宋体"/>
          <w:color w:val="000"/>
          <w:sz w:val="28"/>
          <w:szCs w:val="28"/>
        </w:rPr>
        <w:t xml:space="preserve">1、要求学生有计划地进行课外阅读。要求每位学生给自己制定一个阅读计划，主要规定自己每天的阅读时间，阅读内容，这个计划一定要循序渐进，根据自己的能力不断提高要求。</w:t>
      </w:r>
    </w:p>
    <w:p>
      <w:pPr>
        <w:ind w:left="0" w:right="0" w:firstLine="560"/>
        <w:spacing w:before="450" w:after="450" w:line="312" w:lineRule="auto"/>
      </w:pPr>
      <w:r>
        <w:rPr>
          <w:rFonts w:ascii="宋体" w:hAnsi="宋体" w:eastAsia="宋体" w:cs="宋体"/>
          <w:color w:val="000"/>
          <w:sz w:val="28"/>
          <w:szCs w:val="28"/>
        </w:rPr>
        <w:t xml:space="preserve">2、要求学生阅读的内容要与自己所学相结合。</w:t>
      </w:r>
    </w:p>
    <w:p>
      <w:pPr>
        <w:ind w:left="0" w:right="0" w:firstLine="560"/>
        <w:spacing w:before="450" w:after="450" w:line="312" w:lineRule="auto"/>
      </w:pPr>
      <w:r>
        <w:rPr>
          <w:rFonts w:ascii="宋体" w:hAnsi="宋体" w:eastAsia="宋体" w:cs="宋体"/>
          <w:color w:val="000"/>
          <w:sz w:val="28"/>
          <w:szCs w:val="28"/>
        </w:rPr>
        <w:t xml:space="preserve">3、对学生提出课外阅读的方法和要求。一般来说，阅读可分为“泛读”和“精读”，我们不要求学生每一篇文章都“精读”，但要选择一些重点的、自己喜欢的文章来逐字逐句地读。边读边理解文章的主要意思。在学生阅读时，一定要学生认真揣摩。要求学生每人都准备一本“珍藏本”，首先，提倡学生抄写或摘录，这一过程实际上就是积累灵感的过程;其次，让学生努力写读书笔记，鼓励学生写心得、谈感受。这样，学生们的阅读水平得到不断提高。</w:t>
      </w:r>
    </w:p>
    <w:p>
      <w:pPr>
        <w:ind w:left="0" w:right="0" w:firstLine="560"/>
        <w:spacing w:before="450" w:after="450" w:line="312" w:lineRule="auto"/>
      </w:pPr>
      <w:r>
        <w:rPr>
          <w:rFonts w:ascii="宋体" w:hAnsi="宋体" w:eastAsia="宋体" w:cs="宋体"/>
          <w:color w:val="000"/>
          <w:sz w:val="28"/>
          <w:szCs w:val="28"/>
        </w:rPr>
        <w:t xml:space="preserve">许多大作家一谈起之所以“成名立家”，无不同声答道，那是得益于孩提时期多看了几本书。曾经有人向鲁迅先生请教过写作经验，他也这样说，哪有什么经验，无非是多看了几本书罢了。名人名家朴素而富有哲理的话，给了我们一个启示：仅靠课本上数量有限的几篇文章，怎能满足好奇心和求知欲高涨的孩子们?岂能培养出视野开阔、知识丰富、富有想象力、创造力的跨世纪人才?</w:t>
      </w:r>
    </w:p>
    <w:p>
      <w:pPr>
        <w:ind w:left="0" w:right="0" w:firstLine="560"/>
        <w:spacing w:before="450" w:after="450" w:line="312" w:lineRule="auto"/>
      </w:pPr>
      <w:r>
        <w:rPr>
          <w:rFonts w:ascii="宋体" w:hAnsi="宋体" w:eastAsia="宋体" w:cs="宋体"/>
          <w:color w:val="000"/>
          <w:sz w:val="28"/>
          <w:szCs w:val="28"/>
        </w:rPr>
        <w:t xml:space="preserve">那么，我们该做些什么?答案只有一个，那就是指导孩子们进行广泛的课外阅读，为孩子们导航，让孩子们在浩瀚的书海中遨游。</w:t>
      </w:r>
    </w:p>
    <w:p>
      <w:pPr>
        <w:ind w:left="0" w:right="0" w:firstLine="560"/>
        <w:spacing w:before="450" w:after="450" w:line="312" w:lineRule="auto"/>
      </w:pPr>
      <w:r>
        <w:rPr>
          <w:rFonts w:ascii="黑体" w:hAnsi="黑体" w:eastAsia="黑体" w:cs="黑体"/>
          <w:color w:val="000000"/>
          <w:sz w:val="36"/>
          <w:szCs w:val="36"/>
          <w:b w:val="1"/>
          <w:bCs w:val="1"/>
        </w:rPr>
        <w:t xml:space="preserve">开展读书会活动总结简短精选篇5</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黑体" w:hAnsi="黑体" w:eastAsia="黑体" w:cs="黑体"/>
          <w:color w:val="000000"/>
          <w:sz w:val="36"/>
          <w:szCs w:val="36"/>
          <w:b w:val="1"/>
          <w:bCs w:val="1"/>
        </w:rPr>
        <w:t xml:space="preserve">开展读书会活动总结简短精选篇6</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读书积累语言，丰富知识，并且能陶冶情操，受益终生。为进一步激发学生读书热情，活跃学校文化，树立正气，营造良好的读书氛围，我校20__年以来一向坚持开展学校读书活动。我们精心设计积极可行的读书活动，让学生在活动中体验读书的乐趣；进一步提高了学生的思想觉悟和文化底蕴，营造清风缕缕满学校的书香氛围。高尔基说过：“书是人类提高的阶梯。”好书，像长者，谆谆教导；似导师，循循善诱；如朋友，心心相印。积累语言，丰富知识，并且能陶冶情操，受益终生。本学期开展读书活动，亲近书本，喜爱读书，学会读书，逐渐养成热爱书籍，博览群书的好习惯，营造了书香学校，到达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读书月活动方案，我们迅速开展了读书月的一系列活动。各班召开主题班会、出主题黑板报、制作格言精心布置教室的读书角、多渠道、深层次宣传读书、学习的重要意义，经过宣传营造学校文化氛围，提高广大师生的思想认识，为深入落实读书月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学校在读书月活动中，着眼于提高教育质量和促进学生的全面发展，以构成人人好读书，人人读好书的终身学习的目标，开展了一系列丰富多彩、灵活多样的读书学习活动，收到了较好的效果。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月的开展将进一步促进班级流动图书馆的建设和发展。发动学生把自我和家中收藏的书籍拿到学校，充实班级图书角。到达了一人几本书的效果。并汇编出了各班读书月期间的书籍目录。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（二）开好班级读书主题班会。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主题班会课，班会课上，同学们畅所欲言、各抒己见气氛活跃。他们谈到了开展活动以来阅读的收获，并向大家推荐怎样选择好书，选择适合自我阅读的好书；怎样合理利用课余时间，有序读书。经过班会，同学们互取所长，学到了更多读书知识和方法，加深了爱书、用书的思想认识，同时又促进了同学间读书竞赛活动的自觉构成。</w:t>
      </w:r>
    </w:p>
    <w:p>
      <w:pPr>
        <w:ind w:left="0" w:right="0" w:firstLine="560"/>
        <w:spacing w:before="450" w:after="450" w:line="312" w:lineRule="auto"/>
      </w:pPr>
      <w:r>
        <w:rPr>
          <w:rFonts w:ascii="宋体" w:hAnsi="宋体" w:eastAsia="宋体" w:cs="宋体"/>
          <w:color w:val="000"/>
          <w:sz w:val="28"/>
          <w:szCs w:val="28"/>
        </w:rPr>
        <w:t xml:space="preserve">（三）开展读书月系列活动。</w:t>
      </w:r>
    </w:p>
    <w:p>
      <w:pPr>
        <w:ind w:left="0" w:right="0" w:firstLine="560"/>
        <w:spacing w:before="450" w:after="450" w:line="312" w:lineRule="auto"/>
      </w:pPr>
      <w:r>
        <w:rPr>
          <w:rFonts w:ascii="宋体" w:hAnsi="宋体" w:eastAsia="宋体" w:cs="宋体"/>
          <w:color w:val="000"/>
          <w:sz w:val="28"/>
          <w:szCs w:val="28"/>
        </w:rPr>
        <w:t xml:space="preserve">在指导学生很多阅读的基础上，认真组织了征文、手抄报比赛阅读之星、读书标兵、书香班级评选。全校同学热情高涨，参与面广，文章质量高，有很多同学获得不一样级别的奖项，同时也涌现出一大批喜爱写作的小作家，极大地丰富了学校生活。36名同学在手抄报和征文中获奖；16名同学坚持读书被评为读书标兵。10名同学被评为阅读之星。七1班、七4班、八2班、八3班被评为书香班级。</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初步培养了学生良好的读书阅读习惯、提升了修养。新教育实验的倡导者朱永新教授说：“梦想的德育应当重视让学生与书本为友，与大师对话，在人类优秀文化遗产中净化自我的灵魂，升华自我的人格。经过读书月活动，使每个学生“读好书，净化心灵，启迪人生”。经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经过“读书月”活动的开展，将对每个学生的健康成长产生深远的意义。读书学习活动是一项长期、有效、礼貌、健康的教育工程。今后，要进一步深入开展读书活动，营造浓厚的读书氛围，培养良好的读书习惯，倡导读书明理、读书求知、读书成才的新风尚，在全班构成人人读书的良好风气，与书相伴的人生，必须有质量，有生机；书香飘溢的学校，必须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开展读书会活动总结简短精选篇7</w:t>
      </w:r>
    </w:p>
    <w:p>
      <w:pPr>
        <w:ind w:left="0" w:right="0" w:firstLine="560"/>
        <w:spacing w:before="450" w:after="450" w:line="312" w:lineRule="auto"/>
      </w:pPr>
      <w:r>
        <w:rPr>
          <w:rFonts w:ascii="宋体" w:hAnsi="宋体" w:eastAsia="宋体" w:cs="宋体"/>
          <w:color w:val="000"/>
          <w:sz w:val="28"/>
          <w:szCs w:val="28"/>
        </w:rPr>
        <w:t xml:space="preserve">近年来，__小学切实加强全校师生读书活动，积极呈现的“草根阅读”面貌，让师生要求阅读逐渐转化为自觉阅读。</w:t>
      </w:r>
    </w:p>
    <w:p>
      <w:pPr>
        <w:ind w:left="0" w:right="0" w:firstLine="560"/>
        <w:spacing w:before="450" w:after="450" w:line="312" w:lineRule="auto"/>
      </w:pPr>
      <w:r>
        <w:rPr>
          <w:rFonts w:ascii="宋体" w:hAnsi="宋体" w:eastAsia="宋体" w:cs="宋体"/>
          <w:color w:val="000"/>
          <w:sz w:val="28"/>
          <w:szCs w:val="28"/>
        </w:rPr>
        <w:t xml:space="preserve">一、营造良好的读书氛围。学校除了图书室，教师办公室、走道、教室都成立了图书角，让师生在学习、工作之余随手可取读物。学校每周开设了2节阅读课，分别由语文老师和阅读课专职教师执教，有效指导孩子们阅读，除此之外，教师还充分利用课余时间引导学生读书。</w:t>
      </w:r>
    </w:p>
    <w:p>
      <w:pPr>
        <w:ind w:left="0" w:right="0" w:firstLine="560"/>
        <w:spacing w:before="450" w:after="450" w:line="312" w:lineRule="auto"/>
      </w:pPr>
      <w:r>
        <w:rPr>
          <w:rFonts w:ascii="宋体" w:hAnsi="宋体" w:eastAsia="宋体" w:cs="宋体"/>
          <w:color w:val="000"/>
          <w:sz w:val="28"/>
          <w:szCs w:val="28"/>
        </w:rPr>
        <w:t xml:space="preserve">二、构建丰富的阅读资源。学校在确保3000余册的书籍积极流向师生后，随时补充学校图书，倡导家长为孩子购买，并利用家长会、班级微信群、QQ群指导家长购买、读书，引导家长参与孩子阅读。</w:t>
      </w:r>
    </w:p>
    <w:p>
      <w:pPr>
        <w:ind w:left="0" w:right="0" w:firstLine="560"/>
        <w:spacing w:before="450" w:after="450" w:line="312" w:lineRule="auto"/>
      </w:pPr>
      <w:r>
        <w:rPr>
          <w:rFonts w:ascii="宋体" w:hAnsi="宋体" w:eastAsia="宋体" w:cs="宋体"/>
          <w:color w:val="000"/>
          <w:sz w:val="28"/>
          <w:szCs w:val="28"/>
        </w:rPr>
        <w:t xml:space="preserve">三、建立健全读书组织。学校围绕读书活动成立领导小组，围绕读书目标定期组织教师进行读书与交流；班级中成立班级读书会、读书小组等，为学生阅读充分搭建平台。</w:t>
      </w:r>
    </w:p>
    <w:p>
      <w:pPr>
        <w:ind w:left="0" w:right="0" w:firstLine="560"/>
        <w:spacing w:before="450" w:after="450" w:line="312" w:lineRule="auto"/>
      </w:pPr>
      <w:r>
        <w:rPr>
          <w:rFonts w:ascii="宋体" w:hAnsi="宋体" w:eastAsia="宋体" w:cs="宋体"/>
          <w:color w:val="000"/>
          <w:sz w:val="28"/>
          <w:szCs w:val="28"/>
        </w:rPr>
        <w:t xml:space="preserve">四、开展丰富多彩的读书活动。教师进行现场文撰写与评比交流，开展读书沙龙研讨、读书心得交流；学生坚持了现场作文赛、课前故事、学校班级讲故事比赛、演讲赛、“新芽”广播站佳作欣赏，以及这期开始的周一升旗仪式上班级诵读比赛等活动，激发师生的读书热情。</w:t>
      </w:r>
    </w:p>
    <w:p>
      <w:pPr>
        <w:ind w:left="0" w:right="0" w:firstLine="560"/>
        <w:spacing w:before="450" w:after="450" w:line="312" w:lineRule="auto"/>
      </w:pPr>
      <w:r>
        <w:rPr>
          <w:rFonts w:ascii="宋体" w:hAnsi="宋体" w:eastAsia="宋体" w:cs="宋体"/>
          <w:color w:val="000"/>
          <w:sz w:val="28"/>
          <w:szCs w:val="28"/>
        </w:rPr>
        <w:t xml:space="preserve">__小学倡导为每一位孩子的成长与发展搭建平台，做实__独特的“草根教育”，而校园读书活动则有效推动了师生共同阅读，共同成长。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2025-07-08T20:11:31+08:00</dcterms:created>
  <dcterms:modified xsi:type="dcterms:W3CDTF">2025-07-08T20:11:31+08:00</dcterms:modified>
</cp:coreProperties>
</file>

<file path=docProps/custom.xml><?xml version="1.0" encoding="utf-8"?>
<Properties xmlns="http://schemas.openxmlformats.org/officeDocument/2006/custom-properties" xmlns:vt="http://schemas.openxmlformats.org/officeDocument/2006/docPropsVTypes"/>
</file>