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军用信息系统工作总结(合集44篇)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军用信息系统工作总结1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史上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_在政治上、思想上、行动上保持一致。运用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军用信息系统工作总结3</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时至20_年，我们即将面临毕业实习。作为一名光荣的_员，在党组织的关怀下渐渐成熟。针对毕业前夕的学习和工作的情况，结合自身的思想和学习状况，特向党组织汇报如下。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虽然面临毕业，但我的思想丝毫没有放松。对党的思想和理论学习之余不忘给自己“补课”和“充电”，也不忘关心一下“两会”全过程，学习两会精神。虽然临近毕业，但思想继稳定,能够端正思想态度,将自己的思想行为与党保持高度一致。通过学习，自身的共产主义信念不断坚定，对党的理论认识更进了一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今后的部队岗位作为学习的大课堂。作为毕业学员，我对自己未来所要从事的专业有了一定认识，通过和学长的交流也让我认识到了自身能力素质存在的不足。所以，课外我也不乏及时“充电”。本学期以来，我一方面从图书馆借了几本专业书籍学习；另一方面，我也树立了自考本科的决心，买了学习资料，开始向新的学习</w:t>
      </w:r>
    </w:p>
    <w:p>
      <w:pPr>
        <w:ind w:left="0" w:right="0" w:firstLine="560"/>
        <w:spacing w:before="450" w:after="450" w:line="312" w:lineRule="auto"/>
      </w:pPr>
      <w:r>
        <w:rPr>
          <w:rFonts w:ascii="宋体" w:hAnsi="宋体" w:eastAsia="宋体" w:cs="宋体"/>
          <w:color w:val="000"/>
          <w:sz w:val="28"/>
          <w:szCs w:val="28"/>
        </w:rPr>
        <w:t xml:space="preserve">高峰攀登。</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今后我要以求真务实、锐意进取、保持_员先进性、发挥党员带头作用作为自己今后的工作信念。我时刻提醒自己做到戒骄戒躁，一步一个脚印踏踏实实走，树立“讲政治、顾大局、守纪律”的意识，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毕业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六、存在的不足和可改进的地方：</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1．要继续发挥先进性和模范作用。有不足是毋庸臵疑的，但认识到不足后，我就看到了改进的空间。_员先进性也不是一蹴而就的，但有了目标，就有了希望。我会永远向着新的目标努力。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w:t>
      </w:r>
    </w:p>
    <w:p>
      <w:pPr>
        <w:ind w:left="0" w:right="0" w:firstLine="560"/>
        <w:spacing w:before="450" w:after="450" w:line="312" w:lineRule="auto"/>
      </w:pPr>
      <w:r>
        <w:rPr>
          <w:rFonts w:ascii="宋体" w:hAnsi="宋体" w:eastAsia="宋体" w:cs="宋体"/>
          <w:color w:val="000"/>
          <w:sz w:val="28"/>
          <w:szCs w:val="28"/>
        </w:rPr>
        <w:t xml:space="preserve">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以上是我在思想、学习、作风、生活方面的汇报，在即将毕业之际，我要总结工作和生活中的经验和教训，认真履行党章上所要求的一切，严格要求自己，接受党组织和同志们的监督，严于律己、勤奋进取，努力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军用信息系统工作总结4</w:t>
      </w:r>
    </w:p>
    <w:p>
      <w:pPr>
        <w:ind w:left="0" w:right="0" w:firstLine="560"/>
        <w:spacing w:before="450" w:after="450" w:line="312" w:lineRule="auto"/>
      </w:pPr>
      <w:r>
        <w:rPr>
          <w:rFonts w:ascii="宋体" w:hAnsi="宋体" w:eastAsia="宋体" w:cs="宋体"/>
          <w:color w:val="000"/>
          <w:sz w:val="28"/>
          <w:szCs w:val="28"/>
        </w:rPr>
        <w:t xml:space="preserve">海口市环境信息系统建设工作总结海口市环境保护局信息中心是依据国家环境保护总局《关于筹建第一批37个全国环境保护重点城市环保局环境信息系统的通知》（环计〔1995〕XX3号）文件要求，于1995年2月15日成立，为全额拨款事业单位，编制15人。现有在编人员14人，其中：大学本科5人，专科7人。中级职称4人，初级6人。下设办公室、信息研究室、系统开发室、淘汰氟里昂室、消除“白色污染”室、局打字室、环保信息服务部和海口科兴环境评估有限公司八个部门。 主要职责是环境信息采集、加工处理及研究、环境信息系统建设和管理、环境信息产品研制与开发、环境信息咨询、环境影响评估、环境工程验收调查，实施“淘汰氟里昂”工作，协助实施“白色污染”防治工作。</w:t>
      </w:r>
    </w:p>
    <w:p>
      <w:pPr>
        <w:ind w:left="0" w:right="0" w:firstLine="560"/>
        <w:spacing w:before="450" w:after="450" w:line="312" w:lineRule="auto"/>
      </w:pPr>
      <w:r>
        <w:rPr>
          <w:rFonts w:ascii="宋体" w:hAnsi="宋体" w:eastAsia="宋体" w:cs="宋体"/>
          <w:color w:val="000"/>
          <w:sz w:val="28"/>
          <w:szCs w:val="28"/>
        </w:rPr>
        <w:t xml:space="preserve">国家、市政府直接投入项目建设约万元，其中,首期建设资金105万元;b-1扩项目国家配备50万元,市政府配套50万元; 多媒体系统万元；环保地理信息系统30万元；党政办公网万元。目前,信息中心共有服务器3台、工作站12台、手提电脑4台、复印机2台、打印机6台，车辆3辆。已完成的项目有b-1扩项目和多媒体系统，正在建设的项目是环保地理信息系统和环境数据库。</w:t>
      </w:r>
    </w:p>
    <w:p>
      <w:pPr>
        <w:ind w:left="0" w:right="0" w:firstLine="560"/>
        <w:spacing w:before="450" w:after="450" w:line="312" w:lineRule="auto"/>
      </w:pPr>
      <w:r>
        <w:rPr>
          <w:rFonts w:ascii="宋体" w:hAnsi="宋体" w:eastAsia="宋体" w:cs="宋体"/>
          <w:color w:val="000"/>
          <w:sz w:val="28"/>
          <w:szCs w:val="28"/>
        </w:rPr>
        <w:t xml:space="preserve">&gt;一、建设项目情况</w:t>
      </w:r>
    </w:p>
    <w:p>
      <w:pPr>
        <w:ind w:left="0" w:right="0" w:firstLine="560"/>
        <w:spacing w:before="450" w:after="450" w:line="312" w:lineRule="auto"/>
      </w:pPr>
      <w:r>
        <w:rPr>
          <w:rFonts w:ascii="宋体" w:hAnsi="宋体" w:eastAsia="宋体" w:cs="宋体"/>
          <w:color w:val="000"/>
          <w:sz w:val="28"/>
          <w:szCs w:val="28"/>
        </w:rPr>
        <w:t xml:space="preserve">（一）b-1扩项目b-1扩项目是世行贷款，国家_开展的城市级环境信息系统,国家配备50万元的设备、软件和相关技术资料,市政府配套资金50万元,用于机房和多媒体演播厅装修。目前已完成局域网的建立，局局域网网页（web）架构已完成，内容在逐步健全和完善中；完成与党政办公信息网联网的连接，已进行正常的电子收发文；办公自动化软件框架已基本完成，收文管理、发文管理、档案管理、信访管理、会议通知、工作动态均可在局域网上进行，但由于操作界面不比我市党政办公集成环境简单、方便，因此该办公自动化软件尚未实施。</w:t>
      </w:r>
    </w:p>
    <w:p>
      <w:pPr>
        <w:ind w:left="0" w:right="0" w:firstLine="560"/>
        <w:spacing w:before="450" w:after="450" w:line="312" w:lineRule="auto"/>
      </w:pPr>
      <w:r>
        <w:rPr>
          <w:rFonts w:ascii="宋体" w:hAnsi="宋体" w:eastAsia="宋体" w:cs="宋体"/>
          <w:color w:val="000"/>
          <w:sz w:val="28"/>
          <w:szCs w:val="28"/>
        </w:rPr>
        <w:t xml:space="preserve">（二）党政办公信息网2XX2年初海口市党政办公网络系统光纤接入我局局域网，铺设光缆约2公里，价值约6万元，并依照要求配备交换机、网卡等相关设备约万元，并对连入市党政办公网的计算机进行ip地址等网络配置，实现我局局域网与海口市党政办公网络系统的全面贯通。目前我局接入党政办公网的计算机工作共19台，网络工作顺畅。</w:t>
      </w:r>
    </w:p>
    <w:p>
      <w:pPr>
        <w:ind w:left="0" w:right="0" w:firstLine="560"/>
        <w:spacing w:before="450" w:after="450" w:line="312" w:lineRule="auto"/>
      </w:pPr>
      <w:r>
        <w:rPr>
          <w:rFonts w:ascii="宋体" w:hAnsi="宋体" w:eastAsia="宋体" w:cs="宋体"/>
          <w:color w:val="000"/>
          <w:sz w:val="28"/>
          <w:szCs w:val="28"/>
        </w:rPr>
        <w:t xml:space="preserve">（三）多媒体系统建设海口市多媒体系统是我市创建国家环保模范城市整改项目的要求之一，2XX0年立项，预算费用43万元，核准实拨万元。目前已配备了sony dsr-pd1XXap摄像机、nikon f90y照像机等软硬件设备，共计万元。 先后制作了“创建海口市环保模范城”、“加强城市环境综合整治和生态建设 巩固创建模范城成果”和“1999年度环境质量报告书”等多媒体演示材料，演示效果显著，受到了领导的好评，真正实现了办公自动化及信息化的要求。</w:t>
      </w:r>
    </w:p>
    <w:p>
      <w:pPr>
        <w:ind w:left="0" w:right="0" w:firstLine="560"/>
        <w:spacing w:before="450" w:after="450" w:line="312" w:lineRule="auto"/>
      </w:pPr>
      <w:r>
        <w:rPr>
          <w:rFonts w:ascii="宋体" w:hAnsi="宋体" w:eastAsia="宋体" w:cs="宋体"/>
          <w:color w:val="000"/>
          <w:sz w:val="28"/>
          <w:szCs w:val="28"/>
        </w:rPr>
        <w:t xml:space="preserve">（四）环保地理信息系统2XX0年11月上报建立海口市环境地理信息系统，预算费用万元，至2XX1年3月通过立项，最后核准万元，2XX2年3月首拨30万元。目前已完成城市概况、水环境质量查询、大气环境质量查询、噪声环境质量查询、环境规划功能设计等功能模块的开发。与海口市信息中心接触，商议电子地图购置事项。但由于万元未到位；海口与琼山合并，全市地图数字化需一段时间等原因，故该项工作尚未完成。</w:t>
      </w:r>
    </w:p>
    <w:p>
      <w:pPr>
        <w:ind w:left="0" w:right="0" w:firstLine="560"/>
        <w:spacing w:before="450" w:after="450" w:line="312" w:lineRule="auto"/>
      </w:pPr>
      <w:r>
        <w:rPr>
          <w:rFonts w:ascii="宋体" w:hAnsi="宋体" w:eastAsia="宋体" w:cs="宋体"/>
          <w:color w:val="000"/>
          <w:sz w:val="28"/>
          <w:szCs w:val="28"/>
        </w:rPr>
        <w:t xml:space="preserve">（五）环境信息（数据）库根据海口市创建国家环保模范城市整改项目的要求，于2XX3年四月份已上报建立环境信息（数据）库，预算万元。并通过计划局下属投资顾问公司进行估算，核准资金50万元。</w:t>
      </w:r>
    </w:p>
    <w:p>
      <w:pPr>
        <w:ind w:left="0" w:right="0" w:firstLine="560"/>
        <w:spacing w:before="450" w:after="450" w:line="312" w:lineRule="auto"/>
      </w:pPr>
      <w:r>
        <w:rPr>
          <w:rFonts w:ascii="宋体" w:hAnsi="宋体" w:eastAsia="宋体" w:cs="宋体"/>
          <w:color w:val="000"/>
          <w:sz w:val="28"/>
          <w:szCs w:val="28"/>
        </w:rPr>
        <w:t xml:space="preserve">&gt;二、环境信息化人才培训情况环境信息化人才队伍建设是环境信息化建设和技术创新能力的关键，是实现环境信息化目标的重要保证。从中心成立至今，人员培训共计39人次，其中，b-1扩项目8人次，多媒体系统2人次，环保地理信息系统6人次，党政办公网23人次。</w:t>
      </w:r>
    </w:p>
    <w:p>
      <w:pPr>
        <w:ind w:left="0" w:right="0" w:firstLine="560"/>
        <w:spacing w:before="450" w:after="450" w:line="312" w:lineRule="auto"/>
      </w:pPr>
      <w:r>
        <w:rPr>
          <w:rFonts w:ascii="宋体" w:hAnsi="宋体" w:eastAsia="宋体" w:cs="宋体"/>
          <w:color w:val="000"/>
          <w:sz w:val="28"/>
          <w:szCs w:val="28"/>
        </w:rPr>
        <w:t xml:space="preserve">&gt;三、环境信息宣传报道工作显著环境信息宣传报道工作成绩斐然。连续多年被市委、市政府评为“信息工作先进单位”，并连续2年排名在全市前3名，2XX2年在国家_全国政务信息直报点省会城市考核中，我局从过去倒数几名上升至第7名，被评为全国环保信息工作先进单位，1人被评为全国环保信息工作先进个人。环境信息服务小有成效。成立了海口环境评估有限公司，建立评估专家库，绘制环境状况图304幅。</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军用信息系统工作总结5</w:t>
      </w:r>
    </w:p>
    <w:p>
      <w:pPr>
        <w:ind w:left="0" w:right="0" w:firstLine="560"/>
        <w:spacing w:before="450" w:after="450" w:line="312" w:lineRule="auto"/>
      </w:pPr>
      <w:r>
        <w:rPr>
          <w:rFonts w:ascii="宋体" w:hAnsi="宋体" w:eastAsia="宋体" w:cs="宋体"/>
          <w:color w:val="000"/>
          <w:sz w:val="28"/>
          <w:szCs w:val="28"/>
        </w:rPr>
        <w:t xml:space="preserve">期间信息系统安全应急保障能力，积极主动应对可能发生的突发事件，我关以《成都海关信息系统安全应急预案》为蓝本，制定了《成都海关亚运安保应急演练计划》，演练计划分别模拟了网络中断、电子口岸预录入系统运行异常、总关计算机网络机房临时停电和红机网无法访问网站等4个故障来开展应急演练工作，现将此次演练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一、统一思想，提高认识是做好演练工作的重要前提</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间召开信息系统应急指挥小组会议，迅速在会议明确了我关次此演练总体指导原则、方案框架、演练涉及单位以及演练时间等问题。强调参加此次演练工作的各部门要提高认识、讲配合、讲大局、讲协调，技术部门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二、从实际工作出发制定演练方案，做到“三个明确，一个落实”</w:t>
      </w:r>
    </w:p>
    <w:p>
      <w:pPr>
        <w:ind w:left="0" w:right="0" w:firstLine="560"/>
        <w:spacing w:before="450" w:after="450" w:line="312" w:lineRule="auto"/>
      </w:pPr>
      <w:r>
        <w:rPr>
          <w:rFonts w:ascii="宋体" w:hAnsi="宋体" w:eastAsia="宋体" w:cs="宋体"/>
          <w:color w:val="000"/>
          <w:sz w:val="28"/>
          <w:szCs w:val="28"/>
        </w:rPr>
        <w:t xml:space="preserve">根据_和我关应急指挥小组会议精神，技术处从关区实际工作出发，制定了关区演练方案，把演练工作的目标定位提高关区信息系统应急处置能力，完善协调联动机制，查找本单位应急预案及相关部门间应急协调预案的有效性。</w:t>
      </w:r>
    </w:p>
    <w:p>
      <w:pPr>
        <w:ind w:left="0" w:right="0" w:firstLine="560"/>
        <w:spacing w:before="450" w:after="450" w:line="312" w:lineRule="auto"/>
      </w:pPr>
      <w:r>
        <w:rPr>
          <w:rFonts w:ascii="宋体" w:hAnsi="宋体" w:eastAsia="宋体" w:cs="宋体"/>
          <w:color w:val="000"/>
          <w:sz w:val="28"/>
          <w:szCs w:val="28"/>
        </w:rPr>
        <w:t xml:space="preserve">为了尽可能地使演练工作贴近实际，演练方案涉及的故障具有代表性，我关分别在网络运行、基础环境服务和hXX系统业务运行三个环节上设置故障。技术处选定成都海关单证量最大的双流机场海关作为演练故障发起点，分别模拟了该现场具有代表性的两类故障。故障一，网络中断导致hXX运行异常;故障二，电子口岸预录入系统运行异常。同时针对涉密办公网制定了故障三，红机网无法访问网站，这一故障的设定重在演练技术处对于涉密应用的故障排除能力和在此期间办公室的涉密应急处置方式。针对基础环境服务的保障能力我们设计了故障四，总关大楼机房遭受意外停电故障，重点在于检查机房供电系统和机房空调的工作情况，检查机房设备巡检日志记录情况。</w:t>
      </w:r>
    </w:p>
    <w:p>
      <w:pPr>
        <w:ind w:left="0" w:right="0" w:firstLine="560"/>
        <w:spacing w:before="450" w:after="450" w:line="312" w:lineRule="auto"/>
      </w:pPr>
      <w:r>
        <w:rPr>
          <w:rFonts w:ascii="宋体" w:hAnsi="宋体" w:eastAsia="宋体" w:cs="宋体"/>
          <w:color w:val="000"/>
          <w:sz w:val="28"/>
          <w:szCs w:val="28"/>
        </w:rPr>
        <w:t xml:space="preserve">此次演练方案中涉及的各个故障脚本都是来自以往发生过的故障记录，针对亚运安保的特殊要求，我处对故障处理制定了故障首问负责制，优化了故障排除流程，在整个演练过程中主要涉及了下面7个环节，包括故障受理、故障定级、故障上报、业务应急预案启动、故障告警取消申请、故障原因公告、故障报告分析。</w:t>
      </w:r>
    </w:p>
    <w:p>
      <w:pPr>
        <w:ind w:left="0" w:right="0" w:firstLine="560"/>
        <w:spacing w:before="450" w:after="450" w:line="312" w:lineRule="auto"/>
      </w:pPr>
      <w:r>
        <w:rPr>
          <w:rFonts w:ascii="宋体" w:hAnsi="宋体" w:eastAsia="宋体" w:cs="宋体"/>
          <w:color w:val="000"/>
          <w:sz w:val="28"/>
          <w:szCs w:val="28"/>
        </w:rPr>
        <w:t xml:space="preserve">我关在此次演练中做到了每个故障点的处理操作流程明确，流程中每个环节的责任人明确，对故障流传过程中的意外突发事件做到临机处置权限明确。进一步落实了应急处置小组成员的工作分工，使应急处置小组的职责更加从事。“三个明确，一个落实”有力地保障了此次亚运安保工作的顺利开展。</w:t>
      </w:r>
    </w:p>
    <w:p>
      <w:pPr>
        <w:ind w:left="0" w:right="0" w:firstLine="560"/>
        <w:spacing w:before="450" w:after="450" w:line="312" w:lineRule="auto"/>
      </w:pPr>
      <w:r>
        <w:rPr>
          <w:rFonts w:ascii="宋体" w:hAnsi="宋体" w:eastAsia="宋体" w:cs="宋体"/>
          <w:color w:val="000"/>
          <w:sz w:val="28"/>
          <w:szCs w:val="28"/>
        </w:rPr>
        <w:t xml:space="preserve">三、各部门密切配合联动是此次演练工作成功的基础保障</w:t>
      </w:r>
    </w:p>
    <w:p>
      <w:pPr>
        <w:ind w:left="0" w:right="0" w:firstLine="560"/>
        <w:spacing w:before="450" w:after="450" w:line="312" w:lineRule="auto"/>
      </w:pPr>
      <w:r>
        <w:rPr>
          <w:rFonts w:ascii="宋体" w:hAnsi="宋体" w:eastAsia="宋体" w:cs="宋体"/>
          <w:color w:val="000"/>
          <w:sz w:val="28"/>
          <w:szCs w:val="28"/>
        </w:rPr>
        <w:t xml:space="preserve">本次演练从XX年11月8日下午15：30分开始至17：00结束。演练工作涉及本单位部门有办公室、技术处、成都双流机场海关、监管通关处、审单处、机关服务中心，外单位涉及线路运营商和设备服务供应商。</w:t>
      </w:r>
    </w:p>
    <w:p>
      <w:pPr>
        <w:ind w:left="0" w:right="0" w:firstLine="560"/>
        <w:spacing w:before="450" w:after="450" w:line="312" w:lineRule="auto"/>
      </w:pPr>
      <w:r>
        <w:rPr>
          <w:rFonts w:ascii="宋体" w:hAnsi="宋体" w:eastAsia="宋体" w:cs="宋体"/>
          <w:color w:val="000"/>
          <w:sz w:val="28"/>
          <w:szCs w:val="28"/>
        </w:rPr>
        <w:t xml:space="preserve">8日下午，分管副关长亲临成都海关应急演练指挥中心坐镇指挥此次演练工作。此次演练过程中技术处全体人员认真参与，与参加演练各单位紧密配合协同作战，成功地完成了此次演练工作。同时，此次演练检验了我关信息系统应急协调与通讯机制，在演练过程中，对内对外的通讯联系畅通，在故障发生的第一时间故障受理人可以通过《成都海关信息系统应急预案》上的电话目录，找到排除故障各环节的联系人。很大程度地提高了故障排除效率，尽可能地减少因故障造成的损失。</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军用信息系统工作总结6</w:t>
      </w:r>
    </w:p>
    <w:p>
      <w:pPr>
        <w:ind w:left="0" w:right="0" w:firstLine="560"/>
        <w:spacing w:before="450" w:after="450" w:line="312" w:lineRule="auto"/>
      </w:pPr>
      <w:r>
        <w:rPr>
          <w:rFonts w:ascii="宋体" w:hAnsi="宋体" w:eastAsia="宋体" w:cs="宋体"/>
          <w:color w:val="000"/>
          <w:sz w:val="28"/>
          <w:szCs w:val="28"/>
        </w:rPr>
        <w:t xml:space="preserve">为高质量完成第一年的新生军训，切实提高同学们的综合素质，学校的上上下下非常重视，做到早计划、早安排，上至总体规划，下到每天的具体安排都保证做到有条不紊。并且多次召开有关的军训会议，研究部署军训工作。承训的武警部队也抽调专门力量，进行了具体分工。军训期间，学校领导、各班的班主任坚持时刻和学生们一起在烈日酷暑下，跟随在训练场，协助教官抓好训练，极大地鼓舞了军训人员的热情。总体而言，整个军训工作做到明确分工，周密计划，严密组织，确保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军用信息系统工作总结7</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做了周密细致的安排，从而为军训任务的完成打下了良好基础。军训期间，学校领导和年级负责人都非常重视，各司其职，密切配合。薛宗党校长、范增文校长经常深入训练场检查指导，并给军训学生鼓励打气;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军用信息系统工作总结8</w:t>
      </w:r>
    </w:p>
    <w:p>
      <w:pPr>
        <w:ind w:left="0" w:right="0" w:firstLine="560"/>
        <w:spacing w:before="450" w:after="450" w:line="312" w:lineRule="auto"/>
      </w:pPr>
      <w:r>
        <w:rPr>
          <w:rFonts w:ascii="宋体" w:hAnsi="宋体" w:eastAsia="宋体" w:cs="宋体"/>
          <w:color w:val="000"/>
          <w:sz w:val="28"/>
          <w:szCs w:val="28"/>
        </w:rPr>
        <w:t xml:space="preserve">要将往年十天以上时间才能完成的军训任务缩短为五天完成，同时保证训练质量不下降，我们首先做到的是，严格训练、严格要求，科学的训练。我们主要做了以下几方面的工作：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1、严格对军训教官的素质要求。经协商这次军训的教官是经过砀山武警中队严格挑选，抽调出那些能力强、素质好，作风过硬的士兵担任教官，由于教官的素质好，高标准严要求，保障了训练的高质量。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w:t>
      </w:r>
    </w:p>
    <w:p>
      <w:pPr>
        <w:ind w:left="0" w:right="0" w:firstLine="560"/>
        <w:spacing w:before="450" w:after="450" w:line="312" w:lineRule="auto"/>
      </w:pPr>
      <w:r>
        <w:rPr>
          <w:rFonts w:ascii="宋体" w:hAnsi="宋体" w:eastAsia="宋体" w:cs="宋体"/>
          <w:color w:val="000"/>
          <w:sz w:val="28"/>
          <w:szCs w:val="28"/>
        </w:rPr>
        <w:t xml:space="preserve">这样我们通过5个训练日，保质保量的完成军事训练的要求，提高了学生军事理论，军事技能和身体素质，增强了国防观念和集体主义观念，加强了组织纪律性，激发了爱国主义精神。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军用信息系统工作总结9</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我叫xx，xxx县人，20xx年xx月出生， 20xx年x月入伍，20xx年x月入党，中士军衔，现为汽车机械队机械班班长。20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军用信息系统工作总结12</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在整个军训期间，严格按照军训的有关规定，严格管理、严格要求、严格训练，确保了军训期间安全稳定。一是注重抓纪律的落实和作风培养。依据各项管理制度规定，严格对军训学生实行军事化的管理，实施正规化部队管理手段，通过抓队列、抓作风，增强他们的组织纪律观念，培养了他们“一切行动听指挥”，从而达到训管结合，培养作风的目的;二是要求军训新生考勤。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到教导队观看内务卫生，进行了内务评比，使同学们的内务正规有序。</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军用信息系统工作总结13</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军用信息系统工作总结14</w:t>
      </w:r>
    </w:p>
    <w:p>
      <w:pPr>
        <w:ind w:left="0" w:right="0" w:firstLine="560"/>
        <w:spacing w:before="450" w:after="450" w:line="312" w:lineRule="auto"/>
      </w:pPr>
      <w:r>
        <w:rPr>
          <w:rFonts w:ascii="宋体" w:hAnsi="宋体" w:eastAsia="宋体" w:cs="宋体"/>
          <w:color w:val="000"/>
          <w:sz w:val="28"/>
          <w:szCs w:val="28"/>
        </w:rPr>
        <w:t xml:space="preserve">在时间紧、任务重的情况下，与领导带头，团结协作共同努力是分不开的。军训筹备阶段学校就进行了细致的分工，周密的部署。训练展开后，校领导每天深入训练第一线协调、指导训练。特别是薛校长、范校长，亲自到训练第一线指导训练，同时要求班主任认真关注学生军训和身体健康状况，让让每个学生都不落后，使得训练得以安全顺利的完成。，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军用信息系统工作总结15</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军用信息系统工作总结16</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军用信息系统工作总结17</w:t>
      </w:r>
    </w:p>
    <w:p>
      <w:pPr>
        <w:ind w:left="0" w:right="0" w:firstLine="560"/>
        <w:spacing w:before="450" w:after="450" w:line="312" w:lineRule="auto"/>
      </w:pPr>
      <w:r>
        <w:rPr>
          <w:rFonts w:ascii="宋体" w:hAnsi="宋体" w:eastAsia="宋体" w:cs="宋体"/>
          <w:color w:val="000"/>
          <w:sz w:val="28"/>
          <w:szCs w:val="28"/>
        </w:rPr>
        <w:t xml:space="preserve">在8月19日晚上举行了军训汇报演出。演出共分两大块，一是《军魂》主题演讲;二是文艺演出。第一部分的演讲是重中之重。演讲的同学都以自己饱满的热情，发自内心的情感，抑扬顿挫的语调，歌颂了对军队，对人民子弟兵的崇敬。七天的艰苦训练，让学生切身的体会到了人民子弟兵的伟大。随后的文艺演出也是精彩纷呈。整个晚上的演出让学生和教官的心贴的更近，情牵的更深。</w:t>
      </w:r>
    </w:p>
    <w:p>
      <w:pPr>
        <w:ind w:left="0" w:right="0" w:firstLine="560"/>
        <w:spacing w:before="450" w:after="450" w:line="312" w:lineRule="auto"/>
      </w:pPr>
      <w:r>
        <w:rPr>
          <w:rFonts w:ascii="宋体" w:hAnsi="宋体" w:eastAsia="宋体" w:cs="宋体"/>
          <w:color w:val="000"/>
          <w:sz w:val="28"/>
          <w:szCs w:val="28"/>
        </w:rPr>
        <w:t xml:space="preserve">在8月20日上午举行军训汇操比赛和总结大会。同学们在教官的口令下一丝不苟地完成规定动作，以饱满的精神和高昂的斗志向区、校领导和老师们交上了入学来的第一份优秀答卷。会上领导还对在这次军训活动中表现突出的同学进行了表彰。大会的落幕昭示着xx附中首届高一新生军训活动的圆满结束。</w:t>
      </w:r>
    </w:p>
    <w:p>
      <w:pPr>
        <w:ind w:left="0" w:right="0" w:firstLine="560"/>
        <w:spacing w:before="450" w:after="450" w:line="312" w:lineRule="auto"/>
      </w:pPr>
      <w:r>
        <w:rPr>
          <w:rFonts w:ascii="宋体" w:hAnsi="宋体" w:eastAsia="宋体" w:cs="宋体"/>
          <w:color w:val="000"/>
          <w:sz w:val="28"/>
          <w:szCs w:val="28"/>
        </w:rPr>
        <w:t xml:space="preserve">这次高一新生的军训活动不仅是xx附中的首届军训活动，也是第一次由全体师生共同参与的一次全校性的活动。活动的顺利进行不仅是全校领导的高度重视，周密安排，也同样离不开各位班主任老师的全程配合和协作。</w:t>
      </w:r>
    </w:p>
    <w:p>
      <w:pPr>
        <w:ind w:left="0" w:right="0" w:firstLine="560"/>
        <w:spacing w:before="450" w:after="450" w:line="312" w:lineRule="auto"/>
      </w:pPr>
      <w:r>
        <w:rPr>
          <w:rFonts w:ascii="宋体" w:hAnsi="宋体" w:eastAsia="宋体" w:cs="宋体"/>
          <w:color w:val="000"/>
          <w:sz w:val="28"/>
          <w:szCs w:val="28"/>
        </w:rPr>
        <w:t xml:space="preserve">xx附中是一所新的学校，一切都是由零开始，现在全校的领导，师生在共同的努力下打响了学校工作的第一炮，那是个美好的预示，xx附中将借着军训的东风，乘风破浪，披荆斩棘，蒸蒸日上。</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中生活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x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x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军用信息系统工作总结18</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后勤保障同样也是及时到位，从而为军训提供了良好的条件。五、军训总结汇操，成效显著通过军训，学生的礼节礼貌好多了，纪律性加强了，身体素质增强了，个人内务卫生统一、整洁了，为今后三年的高中生活打下了扎实的基础。今天下午学校在学校广场举行军训汇操和总结大会，汇操同学精神饱满斗志昂扬，一丝不苟的完成了各种规定动作，全场不时地爆发出热烈的掌声，汇操取得了圆满成功。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我叫xxx，xx人，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军用信息系统工作总结19</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自__年工作以来，在全体官兵的热心帮助下，我尽快地融入了单位的工作和生活中。我能始终牢记自己的职责，格尽职守、兢兢业业地做好本职，现我就工作以后的情况总结如下：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xxx部队正规化管理xxx建设、xxx刹酗酒、树形象、守纪律xxx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根据 部、总参谋部、总政治部《高级中学学生军事训练教学大纲》精神，青少年学生是全民国防教育的基础，通过军事训练，可以增强学生国防观念和国家安全意识，提高政治觉悟和爱国主义思想，为国家储备国防后备力量，为国家培养具有一定军事知识和技能的后备兵员。因此，在高级中学对学生实施军事训练，是学校教育的一项重要的内容，也是对学生在就学期间进行役前训练的基本形式。</w:t>
      </w:r>
    </w:p>
    <w:p>
      <w:pPr>
        <w:ind w:left="0" w:right="0" w:firstLine="560"/>
        <w:spacing w:before="450" w:after="450" w:line="312" w:lineRule="auto"/>
      </w:pPr>
      <w:r>
        <w:rPr>
          <w:rFonts w:ascii="宋体" w:hAnsi="宋体" w:eastAsia="宋体" w:cs="宋体"/>
          <w:color w:val="000"/>
          <w:sz w:val="28"/>
          <w:szCs w:val="28"/>
        </w:rPr>
        <w:t xml:space="preserve">xx附中是一所新成立的高级寄宿制中学，第一届的学生，第一次的军训，全校各级领导充分认识到今年的高一新生军训的重要性，因此，今年的军训工作，在校领导的重视，以及各位班主任和学校的其他工作人员的通力协作下，形成了职责分明，相互配合的有序体系。按照《xx附中20xx年军训活动计划》的指导思想，坚持严格要求，严格训练，同学们发扬不怕苦、不怕累的作风，在武警教官的悉心指导下，学到了基本的军事知识，初步掌握了一定的军事技能，加强了纪律性，树立了集体主义思想，增强了国防观念，通过汇操，演讲等一系列活动，都达到了较好的水平，给区、校领导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活动从8月14日开始至8月20日，历时7天，受训的新生共600人，担任我校承训单位是：xx警备区73181部队。按照《高级中学学生军事训练教学大纲》的要求，以《xx附中20xx年军训活动计划》为依据，坚持严格要求，科学施训，使学生通过军训学有所成，真正锻炼自己、磨练意志、受到教育、得到启发。达到预期目标，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军用信息系统工作总结20</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军用信息系统工作总结22</w:t>
      </w:r>
    </w:p>
    <w:p>
      <w:pPr>
        <w:ind w:left="0" w:right="0" w:firstLine="560"/>
        <w:spacing w:before="450" w:after="450" w:line="312" w:lineRule="auto"/>
      </w:pPr>
      <w:r>
        <w:rPr>
          <w:rFonts w:ascii="宋体" w:hAnsi="宋体" w:eastAsia="宋体" w:cs="宋体"/>
          <w:color w:val="000"/>
          <w:sz w:val="28"/>
          <w:szCs w:val="28"/>
        </w:rPr>
        <w:t xml:space="preserve">西辛北社区</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期间信息系统安全应急保障能力，积极主动应对可能发生的突发事件，我关以《成都海关信息系统安全应急预案》为蓝本，制定了《成都海关亚运安保应急演练计划》，演练计划分别模拟了网......</w:t>
      </w:r>
    </w:p>
    <w:p>
      <w:pPr>
        <w:ind w:left="0" w:right="0" w:firstLine="560"/>
        <w:spacing w:before="450" w:after="450" w:line="312" w:lineRule="auto"/>
      </w:pPr>
      <w:r>
        <w:rPr>
          <w:rFonts w:ascii="宋体" w:hAnsi="宋体" w:eastAsia="宋体" w:cs="宋体"/>
          <w:color w:val="000"/>
          <w:sz w:val="28"/>
          <w:szCs w:val="28"/>
        </w:rPr>
        <w:t xml:space="preserve">信息系统工作总结范文期间信息系统安全应急保障能力，积极主动应对可能发生的突发事件，我关以《成都海关信息系统安全应急预案》为蓝本，制定了《成都海关亚运安保应急演练计划》......</w:t>
      </w:r>
    </w:p>
    <w:p>
      <w:pPr>
        <w:ind w:left="0" w:right="0" w:firstLine="560"/>
        <w:spacing w:before="450" w:after="450" w:line="312" w:lineRule="auto"/>
      </w:pPr>
      <w:r>
        <w:rPr>
          <w:rFonts w:ascii="宋体" w:hAnsi="宋体" w:eastAsia="宋体" w:cs="宋体"/>
          <w:color w:val="000"/>
          <w:sz w:val="28"/>
          <w:szCs w:val="28"/>
        </w:rPr>
        <w:t xml:space="preserve">20_年工作总结暨20_年工作规划零售部 王伟伟20_年总结营业厅筹建装修注意事项及设备道具采购流程的梳理：营业厅装修作为筹建工作中的“门面工程”具有十分重要的意义：从芜......</w:t>
      </w:r>
    </w:p>
    <w:p>
      <w:pPr>
        <w:ind w:left="0" w:right="0" w:firstLine="560"/>
        <w:spacing w:before="450" w:after="450" w:line="312" w:lineRule="auto"/>
      </w:pPr>
      <w:r>
        <w:rPr>
          <w:rFonts w:ascii="宋体" w:hAnsi="宋体" w:eastAsia="宋体" w:cs="宋体"/>
          <w:color w:val="000"/>
          <w:sz w:val="28"/>
          <w:szCs w:val="28"/>
        </w:rPr>
        <w:t xml:space="preserve">系统是由两个或两个以上的相互联系、相互影响、相互制约的事物有机结合而成的有特定功能的整体。系统的特征：目的性、整体性、层次性、适应性、关联性、自组织性、突变性 信......</w:t>
      </w:r>
    </w:p>
    <w:p>
      <w:pPr>
        <w:ind w:left="0" w:right="0" w:firstLine="560"/>
        <w:spacing w:before="450" w:after="450" w:line="312" w:lineRule="auto"/>
      </w:pPr>
      <w:r>
        <w:rPr>
          <w:rFonts w:ascii="宋体" w:hAnsi="宋体" w:eastAsia="宋体" w:cs="宋体"/>
          <w:color w:val="000"/>
          <w:sz w:val="28"/>
          <w:szCs w:val="28"/>
        </w:rPr>
        <w:t xml:space="preserve">1、目的：管理信息系统的根本目的是利用信息技术，实现信息资源的开发利用，从而实现信息的价值。 内容：一、系统规划系统规划阶段的主要任务是在对企业的环境、目标、现行系统状况......</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军用信息系统工作总结23</w:t>
      </w:r>
    </w:p>
    <w:p>
      <w:pPr>
        <w:ind w:left="0" w:right="0" w:firstLine="560"/>
        <w:spacing w:before="450" w:after="450" w:line="312" w:lineRule="auto"/>
      </w:pPr>
      <w:r>
        <w:rPr>
          <w:rFonts w:ascii="宋体" w:hAnsi="宋体" w:eastAsia="宋体" w:cs="宋体"/>
          <w:color w:val="000"/>
          <w:sz w:val="28"/>
          <w:szCs w:val="28"/>
        </w:rPr>
        <w:t xml:space="preserve">军校学员思想汇报</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转。贴</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唯一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分享</w:t>
      </w:r>
    </w:p>
    <w:p>
      <w:pPr>
        <w:ind w:left="0" w:right="0" w:firstLine="560"/>
        <w:spacing w:before="450" w:after="450" w:line="312" w:lineRule="auto"/>
      </w:pPr>
      <w:r>
        <w:rPr>
          <w:rFonts w:ascii="宋体" w:hAnsi="宋体" w:eastAsia="宋体" w:cs="宋体"/>
          <w:color w:val="000"/>
          <w:sz w:val="28"/>
          <w:szCs w:val="28"/>
        </w:rPr>
        <w:t xml:space="preserve">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军用信息系统工作总结25</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军用信息系统工作总结26</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军用信息系统工作总结27</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转。贴</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唯一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第1篇：少先大队辅导员大队部工作总结少先大队辅导员大队部工作总结转眼间一学期即将结束，本学期以来，我们始终坚持“德育为首，特色为先，育人为本”的教育理念，充分发挥少先队的作......</w:t>
      </w:r>
    </w:p>
    <w:p>
      <w:pPr>
        <w:ind w:left="0" w:right="0" w:firstLine="560"/>
        <w:spacing w:before="450" w:after="450" w:line="312" w:lineRule="auto"/>
      </w:pPr>
      <w:r>
        <w:rPr>
          <w:rFonts w:ascii="宋体" w:hAnsi="宋体" w:eastAsia="宋体" w:cs="宋体"/>
          <w:color w:val="000"/>
          <w:sz w:val="28"/>
          <w:szCs w:val="28"/>
        </w:rPr>
        <w:t xml:space="preserve">第1篇：草稿 河渠希望小学少年军校学校简介工作汇报20_年河渠希望小学少年军校学校简介及工作汇报河渠希望小学少年军校是贾雪阳将军发起，各级领导及社会各界爱心人士......</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中国人民解放军、中国人民武装警察部队及公安现役部队军事院校一览表（截止20_年7月）于欣扬整理编写一、正大军区级院校（1所）：国防大学（_直属）；二、副大军区级院校（1所）：国防科技大......</w:t>
      </w:r>
    </w:p>
    <w:p>
      <w:pPr>
        <w:ind w:left="0" w:right="0" w:firstLine="560"/>
        <w:spacing w:before="450" w:after="450" w:line="312" w:lineRule="auto"/>
      </w:pPr>
      <w:r>
        <w:rPr>
          <w:rFonts w:ascii="宋体" w:hAnsi="宋体" w:eastAsia="宋体" w:cs="宋体"/>
          <w:color w:val="000"/>
          <w:sz w:val="28"/>
          <w:szCs w:val="28"/>
        </w:rPr>
        <w:t xml:space="preserve">军校专业详解军校招生时一般分指挥类专业和非指挥类专业。除了这两类专业外，还有一类专业———“合训分流”专业。考生在报考时要注意分清他们的区别。1.指挥类专业指挥类专......</w:t>
      </w:r>
    </w:p>
    <w:p>
      <w:pPr>
        <w:ind w:left="0" w:right="0" w:firstLine="560"/>
        <w:spacing w:before="450" w:after="450" w:line="312" w:lineRule="auto"/>
      </w:pPr>
      <w:r>
        <w:rPr>
          <w:rFonts w:ascii="宋体" w:hAnsi="宋体" w:eastAsia="宋体" w:cs="宋体"/>
          <w:color w:val="000"/>
          <w:sz w:val="28"/>
          <w:szCs w:val="28"/>
        </w:rPr>
        <w:t xml:space="preserve">少年军校学员誓词请全体少年军校学员随我举起右拳过肩，在军旗下庄严宣誓：我中国少年军校学员，我在军旗下宣誓：热爱中国_，热爱社会主义祖国，热爱人民，热爱中国人民解放军，知荣明......</w:t>
      </w:r>
    </w:p>
    <w:p>
      <w:pPr>
        <w:ind w:left="0" w:right="0" w:firstLine="560"/>
        <w:spacing w:before="450" w:after="450" w:line="312" w:lineRule="auto"/>
      </w:pPr>
      <w:r>
        <w:rPr>
          <w:rFonts w:ascii="黑体" w:hAnsi="黑体" w:eastAsia="黑体" w:cs="黑体"/>
          <w:color w:val="000000"/>
          <w:sz w:val="36"/>
          <w:szCs w:val="36"/>
          <w:b w:val="1"/>
          <w:bCs w:val="1"/>
        </w:rPr>
        <w:t xml:space="preserve">军用信息系统工作总结28</w:t>
      </w:r>
    </w:p>
    <w:p>
      <w:pPr>
        <w:ind w:left="0" w:right="0" w:firstLine="560"/>
        <w:spacing w:before="450" w:after="450" w:line="312" w:lineRule="auto"/>
      </w:pPr>
      <w:r>
        <w:rPr>
          <w:rFonts w:ascii="宋体" w:hAnsi="宋体" w:eastAsia="宋体" w:cs="宋体"/>
          <w:color w:val="000"/>
          <w:sz w:val="28"/>
          <w:szCs w:val="28"/>
        </w:rPr>
        <w:t xml:space="preserve">信息系统总结</w:t>
      </w:r>
    </w:p>
    <w:p>
      <w:pPr>
        <w:ind w:left="0" w:right="0" w:firstLine="560"/>
        <w:spacing w:before="450" w:after="450" w:line="312" w:lineRule="auto"/>
      </w:pPr>
      <w:r>
        <w:rPr>
          <w:rFonts w:ascii="宋体" w:hAnsi="宋体" w:eastAsia="宋体" w:cs="宋体"/>
          <w:color w:val="000"/>
          <w:sz w:val="28"/>
          <w:szCs w:val="28"/>
        </w:rPr>
        <w:t xml:space="preserve">随着现代物流的发展，物流信息系统在物流中的作用在不断地增强，各个环节，各个部分，物流信息发挥着不可替代的作用。越来越的多的企业在实施物流现代化的过程中，对物流信息的重视程度在不断地提升，作为学校复合型人才的培养，我们不仅在德智体美等方面的提高，而且要在现代信息技术上让同学有进一步的提升，并作出进一步的人才培养改革总结：</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培养面向生产一线的操作层、管理层，德、智、体、美全面发展，掌握现代物流管理基本理论和专门知识，能在生产、流通和服务领域中从事物流各作业流程管理、物流作业信息管理，正确选择、熟练操作各类物流设备，能指导、管理他人进行物流作业活动，具有良好的职业道德和创新精神、物流现场组织管理、市场开拓、客户关系管理能力，符合社会发展需要的“精操作、能管理、懂经营”高素质技能型人才。</w:t>
      </w:r>
    </w:p>
    <w:p>
      <w:pPr>
        <w:ind w:left="0" w:right="0" w:firstLine="560"/>
        <w:spacing w:before="450" w:after="450" w:line="312" w:lineRule="auto"/>
      </w:pPr>
      <w:r>
        <w:rPr>
          <w:rFonts w:ascii="宋体" w:hAnsi="宋体" w:eastAsia="宋体" w:cs="宋体"/>
          <w:color w:val="000"/>
          <w:sz w:val="28"/>
          <w:szCs w:val="28"/>
        </w:rPr>
        <w:t xml:space="preserve">（二）课程建设目标</w:t>
      </w:r>
    </w:p>
    <w:p>
      <w:pPr>
        <w:ind w:left="0" w:right="0" w:firstLine="560"/>
        <w:spacing w:before="450" w:after="450" w:line="312" w:lineRule="auto"/>
      </w:pPr>
      <w:r>
        <w:rPr>
          <w:rFonts w:ascii="宋体" w:hAnsi="宋体" w:eastAsia="宋体" w:cs="宋体"/>
          <w:color w:val="000"/>
          <w:sz w:val="28"/>
          <w:szCs w:val="28"/>
        </w:rPr>
        <w:t xml:space="preserve">以学生为中心、以作业流程为导向，以真实工作任务为主要教学内容，建立职业能力和素质培养的课程标准，改革教学方法和手段，融“教、学、做”为一体，强化学生职业能力的培养，是每一个同学都能熟练的使用现代信息设备。</w:t>
      </w:r>
    </w:p>
    <w:p>
      <w:pPr>
        <w:ind w:left="0" w:right="0" w:firstLine="560"/>
        <w:spacing w:before="450" w:after="450" w:line="312" w:lineRule="auto"/>
      </w:pPr>
      <w:r>
        <w:rPr>
          <w:rFonts w:ascii="宋体" w:hAnsi="宋体" w:eastAsia="宋体" w:cs="宋体"/>
          <w:color w:val="000"/>
          <w:sz w:val="28"/>
          <w:szCs w:val="28"/>
        </w:rPr>
        <w:t xml:space="preserve">（三）实训基地建设目标</w:t>
      </w:r>
    </w:p>
    <w:p>
      <w:pPr>
        <w:ind w:left="0" w:right="0" w:firstLine="560"/>
        <w:spacing w:before="450" w:after="450" w:line="312" w:lineRule="auto"/>
      </w:pPr>
      <w:r>
        <w:rPr>
          <w:rFonts w:ascii="宋体" w:hAnsi="宋体" w:eastAsia="宋体" w:cs="宋体"/>
          <w:color w:val="000"/>
          <w:sz w:val="28"/>
          <w:szCs w:val="28"/>
        </w:rPr>
        <w:t xml:space="preserve">建设模拟性、生产性、开放性的“多环节、多岗位、多流程”校内实训基地。拥有集专门化、现代化、多功能，集运作、信息管理、管理决策于一体的校内模拟仿真实训室，建成后校内实训基地可同时容纳学生进行各项目的专业技能训练。另新建校外实训基地，将物流管理实训基地建设成省级重点实习实训基地。</w:t>
      </w:r>
    </w:p>
    <w:p>
      <w:pPr>
        <w:ind w:left="0" w:right="0" w:firstLine="560"/>
        <w:spacing w:before="450" w:after="450" w:line="312" w:lineRule="auto"/>
      </w:pPr>
      <w:r>
        <w:rPr>
          <w:rFonts w:ascii="宋体" w:hAnsi="宋体" w:eastAsia="宋体" w:cs="宋体"/>
          <w:color w:val="000"/>
          <w:sz w:val="28"/>
          <w:szCs w:val="28"/>
        </w:rPr>
        <w:t xml:space="preserve">二、改革的基本思路</w:t>
      </w:r>
    </w:p>
    <w:p>
      <w:pPr>
        <w:ind w:left="0" w:right="0" w:firstLine="560"/>
        <w:spacing w:before="450" w:after="450" w:line="312" w:lineRule="auto"/>
      </w:pPr>
      <w:r>
        <w:rPr>
          <w:rFonts w:ascii="宋体" w:hAnsi="宋体" w:eastAsia="宋体" w:cs="宋体"/>
          <w:color w:val="000"/>
          <w:sz w:val="28"/>
          <w:szCs w:val="28"/>
        </w:rPr>
        <w:t xml:space="preserve">（一）探索订单驱动的物流人才培养新模式</w:t>
      </w:r>
    </w:p>
    <w:p>
      <w:pPr>
        <w:ind w:left="0" w:right="0" w:firstLine="560"/>
        <w:spacing w:before="450" w:after="450" w:line="312" w:lineRule="auto"/>
      </w:pPr>
      <w:r>
        <w:rPr>
          <w:rFonts w:ascii="宋体" w:hAnsi="宋体" w:eastAsia="宋体" w:cs="宋体"/>
          <w:color w:val="000"/>
          <w:sz w:val="28"/>
          <w:szCs w:val="28"/>
        </w:rPr>
        <w:t xml:space="preserve">在学院校企合作、订单培养的办学模式下，以公司的运输、装卸搬运、仓储配送、货代、流通加工、信息等作业流程为载体，融合职业岗位标准，分析本专业应具备的能力、素质、知识，探索订单驱动的物流人才培养新模式，培养具有区域特征和竞争优势的既满足社会人才需求、又符合人才个性发展需要的“精操作、能管理、懂经营”的高素质技能型物流管理人才。</w:t>
      </w:r>
    </w:p>
    <w:p>
      <w:pPr>
        <w:ind w:left="0" w:right="0" w:firstLine="560"/>
        <w:spacing w:before="450" w:after="450" w:line="312" w:lineRule="auto"/>
      </w:pPr>
      <w:r>
        <w:rPr>
          <w:rFonts w:ascii="宋体" w:hAnsi="宋体" w:eastAsia="宋体" w:cs="宋体"/>
          <w:color w:val="000"/>
          <w:sz w:val="28"/>
          <w:szCs w:val="28"/>
        </w:rPr>
        <w:t xml:space="preserve">（二）构建“宽平台、多方向”的专业课程体系</w:t>
      </w:r>
    </w:p>
    <w:p>
      <w:pPr>
        <w:ind w:left="0" w:right="0" w:firstLine="560"/>
        <w:spacing w:before="450" w:after="450" w:line="312" w:lineRule="auto"/>
      </w:pPr>
      <w:r>
        <w:rPr>
          <w:rFonts w:ascii="宋体" w:hAnsi="宋体" w:eastAsia="宋体" w:cs="宋体"/>
          <w:color w:val="000"/>
          <w:sz w:val="28"/>
          <w:szCs w:val="28"/>
        </w:rPr>
        <w:t xml:space="preserve">针对地区差异、行业特色、专业人才需求层次、职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