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建党100周年思想总结积极分子范文三篇</w:t>
      </w:r>
      <w:bookmarkEnd w:id="1"/>
    </w:p>
    <w:p>
      <w:pPr>
        <w:jc w:val="center"/>
        <w:spacing w:before="0" w:after="450"/>
      </w:pPr>
      <w:r>
        <w:rPr>
          <w:rFonts w:ascii="Arial" w:hAnsi="Arial" w:eastAsia="Arial" w:cs="Arial"/>
          <w:color w:val="999999"/>
          <w:sz w:val="20"/>
          <w:szCs w:val="20"/>
        </w:rPr>
        <w:t xml:space="preserve">来源：网络  作者：寂静之音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摘要是社会组织、事业单位和个人在一段时间、一个项目或某项工作结束或完成后，回顾、分析和评价自己的成就、积累经验、找出差距、吸取教训和一些常规知识的书面材料。同时，summary是一个词，可以用作动词或名词。此外，它也是一种应用样式。 以下是...</w:t>
      </w:r>
    </w:p>
    <w:p>
      <w:pPr>
        <w:ind w:left="0" w:right="0" w:firstLine="560"/>
        <w:spacing w:before="450" w:after="450" w:line="312" w:lineRule="auto"/>
      </w:pPr>
      <w:r>
        <w:rPr>
          <w:rFonts w:ascii="宋体" w:hAnsi="宋体" w:eastAsia="宋体" w:cs="宋体"/>
          <w:color w:val="000"/>
          <w:sz w:val="28"/>
          <w:szCs w:val="28"/>
        </w:rPr>
        <w:t xml:space="preserve">摘要是社会组织、事业单位和个人在一段时间、一个项目或某项工作结束或完成后，回顾、分析和评价自己的成就、积累经验、找出差距、吸取教训和一些常规知识的书面材料。同时，summary是一个词，可以用作动词或名词。此外，它也是一种应用样式。 以下是为大家整理的关于建党100周年思想总结积极分子的文章3篇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建党100周年思想总结积极分子篇1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作为一个大学生，我从申请加入党，到如今的建党对象，虽然还是一名未跨入党组织大门的有志青年，但我有决心向党员那样严格要求自己，做一名对祖国有贡献的人。</w:t>
      </w:r>
    </w:p>
    <w:p>
      <w:pPr>
        <w:ind w:left="0" w:right="0" w:firstLine="560"/>
        <w:spacing w:before="450" w:after="450" w:line="312" w:lineRule="auto"/>
      </w:pPr>
      <w:r>
        <w:rPr>
          <w:rFonts w:ascii="宋体" w:hAnsi="宋体" w:eastAsia="宋体" w:cs="宋体"/>
          <w:color w:val="000"/>
          <w:sz w:val="28"/>
          <w:szCs w:val="28"/>
        </w:rPr>
        <w:t xml:space="preserve">　　近段时间，通过上级党委的正确引导、支部及联系人的培养教育、周围同志的关心帮助和自身的不懈努力，接受了党的教育，系统地了解了有关党的基本知识，使我在政治思想上更加成熟，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首先，在政治方面，本人亦认真学习党章规定的共产党员义务的第一条，即认真学习马克思列宁主义、毛泽东思想、邓小平理论和三个代表重要思想。共产党员必须懂得：理论上的成熟是政治上成熟的基础，政治上的清醒来源于理论上的坚定。积极向党组织靠拢，时刻关注时政，认真学习这方面的内容，从思想政治方面，增强自己加入共产党的基本政治素质。</w:t>
      </w:r>
    </w:p>
    <w:p>
      <w:pPr>
        <w:ind w:left="0" w:right="0" w:firstLine="560"/>
        <w:spacing w:before="450" w:after="450" w:line="312" w:lineRule="auto"/>
      </w:pPr>
      <w:r>
        <w:rPr>
          <w:rFonts w:ascii="宋体" w:hAnsi="宋体" w:eastAsia="宋体" w:cs="宋体"/>
          <w:color w:val="000"/>
          <w:sz w:val="28"/>
          <w:szCs w:val="28"/>
        </w:rPr>
        <w:t xml:space="preserve">　　其次，在学习方面，党章中把学习科学文化和业务，努力提高为人民服务的本领，作为共产党员的一项义务作了明确的规定。上个学期里，本人认真学习，通过努力学习后在学期末考试中名列前茅，排在第四名，而且大学英语六级耶顺利通过了。在这个新的学期里，我仍会秉着勤奋学习的理念，更上一层楼。此外，作为一名建党对象，坚决与党中央保持一致，不管是党的先进性教育、机关作风整顿、继续解放思想等活动，都会认真去学习领会。</w:t>
      </w:r>
    </w:p>
    <w:p>
      <w:pPr>
        <w:ind w:left="0" w:right="0" w:firstLine="560"/>
        <w:spacing w:before="450" w:after="450" w:line="312" w:lineRule="auto"/>
      </w:pPr>
      <w:r>
        <w:rPr>
          <w:rFonts w:ascii="宋体" w:hAnsi="宋体" w:eastAsia="宋体" w:cs="宋体"/>
          <w:color w:val="000"/>
          <w:sz w:val="28"/>
          <w:szCs w:val="28"/>
        </w:rPr>
        <w:t xml:space="preserve">　　最后，在工作方面，共产党员要掌握做好本职工作的知识和本领，一靠学习，二靠实践。要干一行，爱一行，学一行，钻一行，精通一行，努力成为本职岗位上的内行和能手。这个学期，我很荣幸的当选班里的学习委员，这为我为班集体服务提供了一个平台，我会尽自己的力量为这个大家庭服务，随时以党员的标准鞭策自己。</w:t>
      </w:r>
    </w:p>
    <w:p>
      <w:pPr>
        <w:ind w:left="0" w:right="0" w:firstLine="560"/>
        <w:spacing w:before="450" w:after="450" w:line="312" w:lineRule="auto"/>
      </w:pPr>
      <w:r>
        <w:rPr>
          <w:rFonts w:ascii="宋体" w:hAnsi="宋体" w:eastAsia="宋体" w:cs="宋体"/>
          <w:color w:val="000"/>
          <w:sz w:val="28"/>
          <w:szCs w:val="28"/>
        </w:rPr>
        <w:t xml:space="preserve">　　共产党员应该成为学习的模范和又红又专的模范，不但要刻苦学习马克思主义理论，而且要学习科学、文化和业务，掌握做好本职工作的知识和本领，努力创造一流的成绩。只有这样才能在新形势下更好的发挥先锋模范作用，所以在以后的生活工作学习中我定要加倍认真负责，始终像共产党人那样，保持奋发向上的精神状态，更好地全心全意为人民服务，树立共产主义远大理想，奋发学习、早日成才、报效祖国。</w:t>
      </w:r>
    </w:p>
    <w:p>
      <w:pPr>
        <w:ind w:left="0" w:right="0" w:firstLine="560"/>
        <w:spacing w:before="450" w:after="450" w:line="312" w:lineRule="auto"/>
      </w:pPr>
      <w:r>
        <w:rPr>
          <w:rFonts w:ascii="宋体" w:hAnsi="宋体" w:eastAsia="宋体" w:cs="宋体"/>
          <w:color w:val="000"/>
          <w:sz w:val="28"/>
          <w:szCs w:val="28"/>
        </w:rPr>
        <w:t xml:space="preserve">　　以上是我这段时间的思想汇报，请党组织考验我今后的思想和行动吧!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建党100周年思想总结积极分子篇2</w:t>
      </w:r>
    </w:p>
    <w:p>
      <w:pPr>
        <w:ind w:left="0" w:right="0" w:firstLine="560"/>
        <w:spacing w:before="450" w:after="450" w:line="312" w:lineRule="auto"/>
      </w:pPr>
      <w:r>
        <w:rPr>
          <w:rFonts w:ascii="宋体" w:hAnsi="宋体" w:eastAsia="宋体" w:cs="宋体"/>
          <w:color w:val="000"/>
          <w:sz w:val="28"/>
          <w:szCs w:val="28"/>
        </w:rPr>
        <w:t xml:space="preserve">　　共产党，一个神圣而庄重的名字；共产党，一个无法磨灭的记忆；共产党，一个名垂青史的丰碑；一把镰刀一把锤子，构成了我们敬爱的党。今年，我们伟大的党已经走过了100年的光辉历程。100年来，经过多少风风雨雨，经过多少拌拌磕磕，共产党引领人民奋起，写下了彪炳千古的光辉诗篇。100年啊！是共产党这一盏明灯，带领中国人走出困境，让中国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　　旧时的中国，是一个黑暗的社会，当时的百姓不但要忍受封建统治的剥削，还要忍受帝国主义的压迫，人民处在水深火热之中，的确，哪里有压迫，哪里就有反抗，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　　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风采。</w:t>
      </w:r>
    </w:p>
    <w:p>
      <w:pPr>
        <w:ind w:left="0" w:right="0" w:firstLine="560"/>
        <w:spacing w:before="450" w:after="450" w:line="312" w:lineRule="auto"/>
      </w:pPr>
      <w:r>
        <w:rPr>
          <w:rFonts w:ascii="宋体" w:hAnsi="宋体" w:eastAsia="宋体" w:cs="宋体"/>
          <w:color w:val="000"/>
          <w:sz w:val="28"/>
          <w:szCs w:val="28"/>
        </w:rPr>
        <w:t xml:space="preserve">　　新中国成立后，我们的党员仍没有停止探索的道路：袁隆平杂交水稻的诞生，解决了十三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　　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　　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　　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建党100周年思想总结积极分子篇3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一个诞生于艰难困苦中的政党的生日，往往是在不经意的日子。险恶的环境使她无法从容地择取“良辰吉日”，但却更显露出其应势而生的意义。</w:t>
      </w:r>
    </w:p>
    <w:p>
      <w:pPr>
        <w:ind w:left="0" w:right="0" w:firstLine="560"/>
        <w:spacing w:before="450" w:after="450" w:line="312" w:lineRule="auto"/>
      </w:pPr>
      <w:r>
        <w:rPr>
          <w:rFonts w:ascii="宋体" w:hAnsi="宋体" w:eastAsia="宋体" w:cs="宋体"/>
          <w:color w:val="000"/>
          <w:sz w:val="28"/>
          <w:szCs w:val="28"/>
        </w:rPr>
        <w:t xml:space="preserve">　　作为一个伟大的政党，中国的准确生日是到上个世纪七十年代末才由党史工作者考证出来的。1968年5月，中央领导第一次提出党的生日时，根据的是当时在延安的两位参加过一大的同志——毛泽东和董必武的回忆。他们只记得一个夏天，天气很热，大概在7月。因为无法准确考证，于是就把7月1日定为党的生日——一个似乎比不经意还不经意的日子。</w:t>
      </w:r>
    </w:p>
    <w:p>
      <w:pPr>
        <w:ind w:left="0" w:right="0" w:firstLine="560"/>
        <w:spacing w:before="450" w:after="450" w:line="312" w:lineRule="auto"/>
      </w:pPr>
      <w:r>
        <w:rPr>
          <w:rFonts w:ascii="宋体" w:hAnsi="宋体" w:eastAsia="宋体" w:cs="宋体"/>
          <w:color w:val="000"/>
          <w:sz w:val="28"/>
          <w:szCs w:val="28"/>
        </w:rPr>
        <w:t xml:space="preserve">　　许多日子因为某位伟人的诞生被历史重重地写上了一笔，日历上凭添一页亮色，七月一日，也因为一个伟大的政党而变得不同凡响，熠熠生辉。</w:t>
      </w:r>
    </w:p>
    <w:p>
      <w:pPr>
        <w:ind w:left="0" w:right="0" w:firstLine="560"/>
        <w:spacing w:before="450" w:after="450" w:line="312" w:lineRule="auto"/>
      </w:pPr>
      <w:r>
        <w:rPr>
          <w:rFonts w:ascii="宋体" w:hAnsi="宋体" w:eastAsia="宋体" w:cs="宋体"/>
          <w:color w:val="000"/>
          <w:sz w:val="28"/>
          <w:szCs w:val="28"/>
        </w:rPr>
        <w:t xml:space="preserve">　　即使是最普通的人，他的生日也是一个值得纪念的日子。那一刻，人们为他而聚，歌为他而唱。家人、朋友的礼物、祝福，证明所拥有的亲情、友情，赢得的喜爱和尊重。一个权为民用、情为民系、利为民谋的政党，她的生日的庆祝是她赢得人民衷心爱戴的证明。党的领导人发表的节日贺词总要对党的未来加以展望。那虽不同于烛前的许愿，但却是一个政党对未来充满信心的标志。</w:t>
      </w:r>
    </w:p>
    <w:p>
      <w:pPr>
        <w:ind w:left="0" w:right="0" w:firstLine="560"/>
        <w:spacing w:before="450" w:after="450" w:line="312" w:lineRule="auto"/>
      </w:pPr>
      <w:r>
        <w:rPr>
          <w:rFonts w:ascii="宋体" w:hAnsi="宋体" w:eastAsia="宋体" w:cs="宋体"/>
          <w:color w:val="000"/>
          <w:sz w:val="28"/>
          <w:szCs w:val="28"/>
        </w:rPr>
        <w:t xml:space="preserve">　　每个人的生日都过得差不多，但会过生日的人，会使生日过得更有意义，成为人生的“加油站”。他能使自己的生日变成总结过去、计划未来的节点，从中汲取激发自身努力进取的动力。而一个始终保持清醒头脑的政党，在节日氛围中总结成绩和经验的同时，更多的也是对党的未来的理性思考，及时思考应对时代呼唤，增强自身活力、凝聚力和战斗力的新方略。近年来，中央领导几次在“七·一”期间发表重要讲话，谋划加强和改进党的建设和发展的新路线，使党的生日意义变得更加非同寻常。</w:t>
      </w:r>
    </w:p>
    <w:p>
      <w:pPr>
        <w:ind w:left="0" w:right="0" w:firstLine="560"/>
        <w:spacing w:before="450" w:after="450" w:line="312" w:lineRule="auto"/>
      </w:pPr>
      <w:r>
        <w:rPr>
          <w:rFonts w:ascii="宋体" w:hAnsi="宋体" w:eastAsia="宋体" w:cs="宋体"/>
          <w:color w:val="000"/>
          <w:sz w:val="28"/>
          <w:szCs w:val="28"/>
        </w:rPr>
        <w:t xml:space="preserve">　　实际上，每名党员都有两个“生日”。一个生日赋予自然的生命，一个生日是找到了终身奋斗的信仰。从某种角度讲，后者比前者更有意义。自然出生无可选择，而理想和信仰的抉择，却出自个人的意愿和理性，这一个生日才完全属于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日期：xx年x月x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2025-07-09T01:09:53+08:00</dcterms:created>
  <dcterms:modified xsi:type="dcterms:W3CDTF">2025-07-09T01:09:53+08:00</dcterms:modified>
</cp:coreProperties>
</file>

<file path=docProps/custom.xml><?xml version="1.0" encoding="utf-8"?>
<Properties xmlns="http://schemas.openxmlformats.org/officeDocument/2006/custom-properties" xmlns:vt="http://schemas.openxmlformats.org/officeDocument/2006/docPropsVTypes"/>
</file>