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廵察组工作总结(合集40篇)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廵察组工作总结1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廵察组工作总结2</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廵察组工作总结3</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廵察组工作总结4</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廵察组工作总结5</w:t>
      </w:r>
    </w:p>
    <w:p>
      <w:pPr>
        <w:ind w:left="0" w:right="0" w:firstLine="560"/>
        <w:spacing w:before="450" w:after="450" w:line="312" w:lineRule="auto"/>
      </w:pPr>
      <w:r>
        <w:rPr>
          <w:rFonts w:ascii="宋体" w:hAnsi="宋体" w:eastAsia="宋体" w:cs="宋体"/>
          <w:color w:val="000"/>
          <w:sz w:val="28"/>
          <w:szCs w:val="28"/>
        </w:rPr>
        <w:t xml:space="preserve">20**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&gt;一、携手抗疫，共战疫情。</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XXX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&gt;二、积极巡查，防微杜渐。</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&gt;三、立足本职，精于专业。</w:t>
      </w:r>
    </w:p>
    <w:p>
      <w:pPr>
        <w:ind w:left="0" w:right="0" w:firstLine="560"/>
        <w:spacing w:before="450" w:after="450" w:line="312" w:lineRule="auto"/>
      </w:pPr>
      <w:r>
        <w:rPr>
          <w:rFonts w:ascii="宋体" w:hAnsi="宋体" w:eastAsia="宋体" w:cs="宋体"/>
          <w:color w:val="000"/>
          <w:sz w:val="28"/>
          <w:szCs w:val="28"/>
        </w:rPr>
        <w:t xml:space="preserve">20**年我认真完成本职工作，争取发挥自己的专业水平，提升工作效率，提高工作质量。严格统计20**年全年支付情况，精准编制20**年决算说明;与财务室全体同事一起，完成20**年基本户票据审核，确保每一张票据的真实性、完整性;积极统计月度、季度、半年度、年度预算执行情况，实时监测街道经费使用情况，确保经费支出合理有序，年终在全区各街道一般公共财政支出中排名第三;完成20**年基本户资金绩效自评价工作，保障每一笔经费支出有据可依，有迹可循;完成基本户账户的凭证录入，全年录入凭证4453笔，完成政府采购系统录入工作，全年完成13次政府采购录入，完成20**年政府采购及政府购买服务预算编制。协助事务所完成20**年隔离酒店审计工作，保障隔离酒店的支出合理合规，信息公开及时透明。与财务室同事共同完成20**年巡察整改工作，梳理巡察组对财务室提出的问题，查漏补缺，完善财务制度，形成长效机制，防微杜渐。</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廵察组工作总结6</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&gt;一、主要工作举措和成效</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廵察组工作总结7</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廵察组工作总结8</w:t>
      </w:r>
    </w:p>
    <w:p>
      <w:pPr>
        <w:ind w:left="0" w:right="0" w:firstLine="560"/>
        <w:spacing w:before="450" w:after="450" w:line="312" w:lineRule="auto"/>
      </w:pPr>
      <w:r>
        <w:rPr>
          <w:rFonts w:ascii="宋体" w:hAnsi="宋体" w:eastAsia="宋体" w:cs="宋体"/>
          <w:color w:val="000"/>
          <w:sz w:val="28"/>
          <w:szCs w:val="28"/>
        </w:rPr>
        <w:t xml:space="preserve">x离x最近、服务x最直接，在践行“两个维护”上肩负重要职责使命。对x党组织开展巡视，就是要推动x加强政治建设，带头做到“两个维护”、践行“三个表率”、建设模范机关，推进x治理体系和治理能力现代化。本轮巡视坚持以x新时代中国特色社会主义思想为指导，全面贯彻巡视工作方针，坚守政治巡视定位，紧扣被巡视党组织职能责任，聚焦监督“两个维护”实际行动，强化政治监督，重点检查落实党的理论和路线方针政策以及x重大决策部署、全面从严治党战略部署、新时代党的组织路线、巡视整改等情况。在反馈会上，巡视组指出，被巡视单位党组织坚持以x新时代中国特色社会主义思想为指导，贯彻落实x决策部署的态度更加积极，管党治党责任意识整体提升，全面从严治党呈现持续向上向好态势，各项工作取得新的积极进展，特别是在今年以来的抗击新冠肺炎疫情斗争中和复工复产、恢复经济社会正常运行方面，坚决听从x指挥调遣，积极履职，扎实工作，成绩值得肯定。对发现的问题，各巡视组提出了有针对性的整改意见，包括深入学习贯彻落实x新时代中国特色社会主义思想和党的十九大精神，强化政治担当，提高履职能力，推动全面从严治党向纵深发展，全面落实新时代党的组织路线等，强调要扎实做好巡视整改，举一反三，建立长效机制。各被巡视单位党组织主要负责人表示，x巡视组指出的问题实事求是、切中要害，将认真学习贯彻x_重要讲话精神，强化政治担当，切实担负起整改主体责任，针对问题，找准症结，细化措施，精准发力，确保巡视整改措施落地见效。</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廵察组工作总结9</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廵察组工作总结10</w:t>
      </w:r>
    </w:p>
    <w:p>
      <w:pPr>
        <w:ind w:left="0" w:right="0" w:firstLine="560"/>
        <w:spacing w:before="450" w:after="450" w:line="312" w:lineRule="auto"/>
      </w:pPr>
      <w:r>
        <w:rPr>
          <w:rFonts w:ascii="宋体" w:hAnsi="宋体" w:eastAsia="宋体" w:cs="宋体"/>
          <w:color w:val="000"/>
          <w:sz w:val="28"/>
          <w:szCs w:val="28"/>
        </w:rPr>
        <w:t xml:space="preserve">xx党委巡察工作起步于20xx年5月，经过一年多的运行，党委巡察工作作为xx加强党内监督的重要手段，在完善被巡察单位的领导班子、党风廉政以及干部队伍建设等内部管理，促进企业健康有序发展方面发挥了积极的作用，为xx领导班子对被巡察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&gt;一、xx党委开展巡察工作的.背景和意义</w:t>
      </w:r>
    </w:p>
    <w:p>
      <w:pPr>
        <w:ind w:left="0" w:right="0" w:firstLine="560"/>
        <w:spacing w:before="450" w:after="450" w:line="312" w:lineRule="auto"/>
      </w:pPr>
      <w:r>
        <w:rPr>
          <w:rFonts w:ascii="宋体" w:hAnsi="宋体" w:eastAsia="宋体" w:cs="宋体"/>
          <w:color w:val="000"/>
          <w:sz w:val="28"/>
          <w:szCs w:val="28"/>
        </w:rPr>
        <w:t xml:space="preserve">1、xx党委开展巡察工作的现实背景。</w:t>
      </w:r>
    </w:p>
    <w:p>
      <w:pPr>
        <w:ind w:left="0" w:right="0" w:firstLine="560"/>
        <w:spacing w:before="450" w:after="450" w:line="312" w:lineRule="auto"/>
      </w:pPr>
      <w:r>
        <w:rPr>
          <w:rFonts w:ascii="宋体" w:hAnsi="宋体" w:eastAsia="宋体" w:cs="宋体"/>
          <w:color w:val="000"/>
          <w:sz w:val="28"/>
          <w:szCs w:val="28"/>
        </w:rPr>
        <w:t xml:space="preserve">xx党委巡察工作的开展，是xx党委根据公司实际情况而推出的对企业监督管理的新举措。20xx年以来，xx跨越发展，公司所属的处级建制的各分子公司由原先的家发展成为x家，副处以上干部由xx人扩编为xx人，行业由原先的xx延伸为成为xx，管理范围由x本部及附近的五县扩张为全国范围内的xx省xx县。高速扩张的发展势头，为xx对所属各单位的全面评估、整体把握以及科学管理提出了更高更新的要求，原先的管理手段远远不能满足实际需求，特别是近年来阳煤集在反腐倡廉方面方面出现了几起xx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在这种大背景下，xx党委经过慎重决策开始实行党委的巡察工作制度。</w:t>
      </w:r>
    </w:p>
    <w:p>
      <w:pPr>
        <w:ind w:left="0" w:right="0" w:firstLine="560"/>
        <w:spacing w:before="450" w:after="450" w:line="312" w:lineRule="auto"/>
      </w:pPr>
      <w:r>
        <w:rPr>
          <w:rFonts w:ascii="宋体" w:hAnsi="宋体" w:eastAsia="宋体" w:cs="宋体"/>
          <w:color w:val="000"/>
          <w:sz w:val="28"/>
          <w:szCs w:val="28"/>
        </w:rPr>
        <w:t xml:space="preserve">2、xx党委开展巡察工作的目的。</w:t>
      </w:r>
    </w:p>
    <w:p>
      <w:pPr>
        <w:ind w:left="0" w:right="0" w:firstLine="560"/>
        <w:spacing w:before="450" w:after="450" w:line="312" w:lineRule="auto"/>
      </w:pPr>
      <w:r>
        <w:rPr>
          <w:rFonts w:ascii="宋体" w:hAnsi="宋体" w:eastAsia="宋体" w:cs="宋体"/>
          <w:color w:val="000"/>
          <w:sz w:val="28"/>
          <w:szCs w:val="28"/>
        </w:rPr>
        <w:t xml:space="preserve">xx党委巡察工作首先最突出和核心的就是发现问题，是对干部管理和党风廉政建设管理的关口前移；二是全面了解和总结被巡察单位领导班子，发现干部包括推荐好的干部；三是对职工群众关注的热点难点问题进行调研，包括对被误解的干部进行澄清，还以清白；四是向被巡察单位宣传国家政策法规和集团公司的各项方针以及对会议决议，同时对贯彻执行情况进行监督检查；五是为xx领导层提供被巡察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3、xx党委开展巡察工作的意义。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一是对领导班子和干部的政治体检。党委巡察工作的首要关键是发现问题，但它的实质意义是“早发现、早制止、早提醒”，事前控制，是一项保护和关心干部政治生命的工程。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察工作是对现有合格干部的正面保护。由于多种原因，被巡察单位的一些干部错被误解、误传为有问题的干部，巡察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察工作可以强化领导的廉政勤政意识。通过对被巡察单位领导干部的巡察，可以进一步加强领导干部对国家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四是巡察工作可以提高被巡察单位班子凝聚力、执行力，规范干部选拨和制度建设，完善民主集中制的落实，促进党风廉政建设以及勤政廉政，整体提升被巡察单位内部管理。</w:t>
      </w:r>
    </w:p>
    <w:p>
      <w:pPr>
        <w:ind w:left="0" w:right="0" w:firstLine="560"/>
        <w:spacing w:before="450" w:after="450" w:line="312" w:lineRule="auto"/>
      </w:pPr>
      <w:r>
        <w:rPr>
          <w:rFonts w:ascii="宋体" w:hAnsi="宋体" w:eastAsia="宋体" w:cs="宋体"/>
          <w:color w:val="000"/>
          <w:sz w:val="28"/>
          <w:szCs w:val="28"/>
        </w:rPr>
        <w:t xml:space="preserve">&gt;二、xx党委巡察工作的基本情况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月x日，xx成立了党委巡察工作领导组，直属xx党委领导，负责领导xx党委巡察工作的开展，加强对党委巡察工作的组织指导。领导组设组长一名由xx党委书记兼任，副组长一名由xx总经理兼任，领导组成员由xx党委常委组成，xx党委巡察工作领导组下设办公室，设办公室主任一人，由xx党委副书记兼任，副主任两名，分别由xxxx常务副书记和xx党委组织部部长兼任。</w:t>
      </w:r>
    </w:p>
    <w:p>
      <w:pPr>
        <w:ind w:left="0" w:right="0" w:firstLine="560"/>
        <w:spacing w:before="450" w:after="450" w:line="312" w:lineRule="auto"/>
      </w:pPr>
      <w:r>
        <w:rPr>
          <w:rFonts w:ascii="宋体" w:hAnsi="宋体" w:eastAsia="宋体" w:cs="宋体"/>
          <w:color w:val="000"/>
          <w:sz w:val="28"/>
          <w:szCs w:val="28"/>
        </w:rPr>
        <w:t xml:space="preserve">xx党委巡察工作领导组下设两个巡察组，正处级建制，承担巡察任务，对党委巡察工作领导组负责并报告工作。每个组分别编制定员四人，其中组长一人（正处级），副组长一人（副处级），巡察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（二）巡察内容：</w:t>
      </w:r>
    </w:p>
    <w:p>
      <w:pPr>
        <w:ind w:left="0" w:right="0" w:firstLine="560"/>
        <w:spacing w:before="450" w:after="450" w:line="312" w:lineRule="auto"/>
      </w:pPr>
      <w:r>
        <w:rPr>
          <w:rFonts w:ascii="宋体" w:hAnsi="宋体" w:eastAsia="宋体" w:cs="宋体"/>
          <w:color w:val="000"/>
          <w:sz w:val="28"/>
          <w:szCs w:val="28"/>
        </w:rPr>
        <w:t xml:space="preserve">巡xx党委巡察组主要职责是对所属各单位党政领导班子及其成员的下列情况进行监督：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10、公司党委要求了解的其他情况（根据被巡察单位的实际确定）。</w:t>
      </w:r>
    </w:p>
    <w:p>
      <w:pPr>
        <w:ind w:left="0" w:right="0" w:firstLine="560"/>
        <w:spacing w:before="450" w:after="450" w:line="312" w:lineRule="auto"/>
      </w:pPr>
      <w:r>
        <w:rPr>
          <w:rFonts w:ascii="宋体" w:hAnsi="宋体" w:eastAsia="宋体" w:cs="宋体"/>
          <w:color w:val="000"/>
          <w:sz w:val="28"/>
          <w:szCs w:val="28"/>
        </w:rPr>
        <w:t xml:space="preserve">（三）巡察时间：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廵察组工作总结11</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廵察组工作总结12</w:t>
      </w:r>
    </w:p>
    <w:p>
      <w:pPr>
        <w:ind w:left="0" w:right="0" w:firstLine="560"/>
        <w:spacing w:before="450" w:after="450" w:line="312" w:lineRule="auto"/>
      </w:pPr>
      <w:r>
        <w:rPr>
          <w:rFonts w:ascii="宋体" w:hAnsi="宋体" w:eastAsia="宋体" w:cs="宋体"/>
          <w:color w:val="000"/>
          <w:sz w:val="28"/>
          <w:szCs w:val="28"/>
        </w:rPr>
        <w:t xml:space="preserve">从x月x日至今，我被抽调到区委第四巡察组已一月有余，截至目前，我组已经对政务服务中心、市场_和食药监局等被抽查的xx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xx个区直部门专项巡察工作中的计划部分，其中个别谈话xxx人。我参与的个别谈话xx人(市场_领导班子x人、中层干部x人;食药监局领导班子x人;投资促进中心领导班子x人、中层干部x人;人社局领导班子x人;编办中层干部x人;金融办领导班子x人、中层以下干部x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1. 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2. 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3. 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廵察组工作总结13</w:t>
      </w:r>
    </w:p>
    <w:p>
      <w:pPr>
        <w:ind w:left="0" w:right="0" w:firstLine="560"/>
        <w:spacing w:before="450" w:after="450" w:line="312" w:lineRule="auto"/>
      </w:pPr>
      <w:r>
        <w:rPr>
          <w:rFonts w:ascii="宋体" w:hAnsi="宋体" w:eastAsia="宋体" w:cs="宋体"/>
          <w:color w:val="000"/>
          <w:sz w:val="28"/>
          <w:szCs w:val="28"/>
        </w:rPr>
        <w:t xml:space="preserve">（一）坚持原则抓巡察工作不动摇。一是落实政治巡察要求，推进巡察全覆盖。准确把握政治巡察定位，不断推进巡察全覆盖。共开展巡察X轮，共巡察X个乡镇、XX个党政机关和企事业单位、XX个村级党组织，巡察覆盖率约XX%(一届内)，发现问题XXX条，提出整改建议XX条，向有关职能部门提出工作建议XX条，移交问题线索XX条。</w:t>
      </w:r>
    </w:p>
    <w:p>
      <w:pPr>
        <w:ind w:left="0" w:right="0" w:firstLine="560"/>
        <w:spacing w:before="450" w:after="450" w:line="312" w:lineRule="auto"/>
      </w:pPr>
      <w:r>
        <w:rPr>
          <w:rFonts w:ascii="宋体" w:hAnsi="宋体" w:eastAsia="宋体" w:cs="宋体"/>
          <w:color w:val="000"/>
          <w:sz w:val="28"/>
          <w:szCs w:val="28"/>
        </w:rPr>
        <w:t xml:space="preserve">二是明确目标定位，夯实巡察基础。把制度建设贯穿巡察工作始终，规范巡察工作流程，制定了县委巡察工作领导小组、县委巡察办、县委巡察组X个《工作规则》，《某某市某某县委巡察机构与相关部门工作协作机制（试行）》《_某某市某某县委员会巡察工作领导小组成员联系指导巡察工作工作制度》X个配套制度，提高了巡察工作制度化、规范化、科学化水平。三是强化整改落实，提高巡察效果。抓好自治县党委第六巡视组巡视反馈意见某某县整改工作，针对目前存在X个长期整改的问题事项，每月如实呈县委审核，上报市委巡察办。抓好本级被巡察单位整改。对第X轮巡察X个乡镇XX个行政村整改完成情况进行回访，夯实管党治党主体责任，确保整改取得实效；对第九轮脱贫攻坚领域专项巡察XX个扶贫专责小组，X个单位党组织，要求以巡察发现问题和反馈意见建议为依据，制定具体整改方案、问题清单、任务清单、责任清单，确保脱贫攻坚各项工作有利推进。以巡察组反馈意见和督办函相结合，共下发整改督办函X份，督促各被巡</w:t>
      </w:r>
    </w:p>
    <w:p>
      <w:pPr>
        <w:ind w:left="0" w:right="0" w:firstLine="560"/>
        <w:spacing w:before="450" w:after="450" w:line="312" w:lineRule="auto"/>
      </w:pPr>
      <w:r>
        <w:rPr>
          <w:rFonts w:ascii="宋体" w:hAnsi="宋体" w:eastAsia="宋体" w:cs="宋体"/>
          <w:color w:val="000"/>
          <w:sz w:val="28"/>
          <w:szCs w:val="28"/>
        </w:rPr>
        <w:t xml:space="preserve">察单位落实巡察整改主体责任。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廵察组工作总结14</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廵察组工作总结15</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慧忠作会议讲话，县委书记唐先程主持会议并作表态发言。陈书莹、陈庆高、黎宏丹、庞姚明、杨文、胡四弟、钟翔、邱学斌、罗瑞田、钟世萍等在家的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何慧忠指出，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何慧忠强调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先程表示，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市委第一巡察组相关成员，钟山县四家班子其他领导和市委管理的其他处级干部；各乡镇党委书记、乡镇长、纪委书记；县直各单位主要领导；县纪委、县委组织部全体班子成员出席或列席会议。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廵察组工作总结16</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_年全年支付情况，精准编制20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廵察组工作总结17</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廵察组工作总结18</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廵察组工作总结19</w:t>
      </w:r>
    </w:p>
    <w:p>
      <w:pPr>
        <w:ind w:left="0" w:right="0" w:firstLine="560"/>
        <w:spacing w:before="450" w:after="450" w:line="312" w:lineRule="auto"/>
      </w:pPr>
      <w:r>
        <w:rPr>
          <w:rFonts w:ascii="宋体" w:hAnsi="宋体" w:eastAsia="宋体" w:cs="宋体"/>
          <w:color w:val="000"/>
          <w:sz w:val="28"/>
          <w:szCs w:val="28"/>
        </w:rPr>
        <w:t xml:space="preserve">****党委巡视工作起步于201x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化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w:t>
      </w:r>
    </w:p>
    <w:p>
      <w:pPr>
        <w:ind w:left="0" w:right="0" w:firstLine="560"/>
        <w:spacing w:before="450" w:after="450" w:line="312" w:lineRule="auto"/>
      </w:pPr>
      <w:r>
        <w:rPr>
          <w:rFonts w:ascii="宋体" w:hAnsi="宋体" w:eastAsia="宋体" w:cs="宋体"/>
          <w:color w:val="000"/>
          <w:sz w:val="28"/>
          <w:szCs w:val="28"/>
        </w:rPr>
        <w:t xml:space="preserve">****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&gt;二、****党委巡视工作的基本情况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2025-07-08T12:28:25+08:00</dcterms:created>
  <dcterms:modified xsi:type="dcterms:W3CDTF">2025-07-08T12:28:25+08:00</dcterms:modified>
</cp:coreProperties>
</file>

<file path=docProps/custom.xml><?xml version="1.0" encoding="utf-8"?>
<Properties xmlns="http://schemas.openxmlformats.org/officeDocument/2006/custom-properties" xmlns:vt="http://schemas.openxmlformats.org/officeDocument/2006/docPropsVTypes"/>
</file>