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202_年党支部学习情况总结(通用4篇)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党支部委员会它是中国共产党的基层组织。 以下是为大家整理的关于202_年党支部学习情况总结的文章4篇 ,欢迎品鉴！202_年党支部学习情况总结篇1　　近日来，我支部广大党员同志进行学习贯彻市第十二次党代会精神，习近平总书记两次视察北京的重要...</w:t>
      </w:r>
    </w:p>
    <w:p>
      <w:pPr>
        <w:ind w:left="0" w:right="0" w:firstLine="560"/>
        <w:spacing w:before="450" w:after="450" w:line="312" w:lineRule="auto"/>
      </w:pPr>
      <w:r>
        <w:rPr>
          <w:rFonts w:ascii="宋体" w:hAnsi="宋体" w:eastAsia="宋体" w:cs="宋体"/>
          <w:color w:val="000"/>
          <w:sz w:val="28"/>
          <w:szCs w:val="28"/>
        </w:rPr>
        <w:t xml:space="preserve">党支部委员会它是中国共产党的基层组织。 以下是为大家整理的关于202_年党支部学习情况总结的文章4篇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202_年党支部学习情况总结篇1</w:t>
      </w:r>
    </w:p>
    <w:p>
      <w:pPr>
        <w:ind w:left="0" w:right="0" w:firstLine="560"/>
        <w:spacing w:before="450" w:after="450" w:line="312" w:lineRule="auto"/>
      </w:pPr>
      <w:r>
        <w:rPr>
          <w:rFonts w:ascii="宋体" w:hAnsi="宋体" w:eastAsia="宋体" w:cs="宋体"/>
          <w:color w:val="000"/>
          <w:sz w:val="28"/>
          <w:szCs w:val="28"/>
        </w:rPr>
        <w:t xml:space="preserve">　　近日来，我支部广大党员同志进行学习贯彻市第十二次党代会精神，习近平总书记两次视察北京的重要讲话精神。现我支部将学习情况总结如下：</w:t>
      </w:r>
    </w:p>
    <w:p>
      <w:pPr>
        <w:ind w:left="0" w:right="0" w:firstLine="560"/>
        <w:spacing w:before="450" w:after="450" w:line="312" w:lineRule="auto"/>
      </w:pPr>
      <w:r>
        <w:rPr>
          <w:rFonts w:ascii="宋体" w:hAnsi="宋体" w:eastAsia="宋体" w:cs="宋体"/>
          <w:color w:val="000"/>
          <w:sz w:val="28"/>
          <w:szCs w:val="28"/>
        </w:rPr>
        <w:t xml:space="preserve">　&gt;　一、学习组织情况</w:t>
      </w:r>
    </w:p>
    <w:p>
      <w:pPr>
        <w:ind w:left="0" w:right="0" w:firstLine="560"/>
        <w:spacing w:before="450" w:after="450" w:line="312" w:lineRule="auto"/>
      </w:pPr>
      <w:r>
        <w:rPr>
          <w:rFonts w:ascii="宋体" w:hAnsi="宋体" w:eastAsia="宋体" w:cs="宋体"/>
          <w:color w:val="000"/>
          <w:sz w:val="28"/>
          <w:szCs w:val="28"/>
        </w:rPr>
        <w:t xml:space="preserve">　　我支部为四川项目联合党支部，所有成员都在四川施工一线工作，党员分别在广元项目和泸州项目工作。两个项目距离较远，并且两个项目部的党员同志都是项目骨干，日常工作很多，组织到一起集中学习的方式很难落实。根据这种特殊情况，我支部广泛征求了广大党员同志的意见，达成一致，我们充分利用网络，自行安排时间学习。我们建立了支部微信群，过程中大家将自己的学习心得体会积极与身边党员同志沟通，进行互相交流学习。最后在支部组织下，我们将自己的学习心得与感受整理后通过微信群进行及时沟通与交流，最终达到很好的效果。我们通过这种方式克服了不能集中学习的阻碍，克服了困难，既最大程度上满足了施工生产的要求，又能自主的合理安排时间进行学习“市第十二次党代会精神和习近平总书记两次视察北京的重要讲话精神”做到了一举两得，兼而有之。</w:t>
      </w:r>
    </w:p>
    <w:p>
      <w:pPr>
        <w:ind w:left="0" w:right="0" w:firstLine="560"/>
        <w:spacing w:before="450" w:after="450" w:line="312" w:lineRule="auto"/>
      </w:pPr>
      <w:r>
        <w:rPr>
          <w:rFonts w:ascii="宋体" w:hAnsi="宋体" w:eastAsia="宋体" w:cs="宋体"/>
          <w:color w:val="000"/>
          <w:sz w:val="28"/>
          <w:szCs w:val="28"/>
        </w:rPr>
        <w:t xml:space="preserve">　&gt;　二、学习人员与学习体会</w:t>
      </w:r>
    </w:p>
    <w:p>
      <w:pPr>
        <w:ind w:left="0" w:right="0" w:firstLine="560"/>
        <w:spacing w:before="450" w:after="450" w:line="312" w:lineRule="auto"/>
      </w:pPr>
      <w:r>
        <w:rPr>
          <w:rFonts w:ascii="宋体" w:hAnsi="宋体" w:eastAsia="宋体" w:cs="宋体"/>
          <w:color w:val="000"/>
          <w:sz w:val="28"/>
          <w:szCs w:val="28"/>
        </w:rPr>
        <w:t xml:space="preserve">　　我支部是两个四川项目的联合党支部。每个的党员同志都进行了积极主动的自主学习，并经常与党组织交流交换学习体会。我支部集合所有党员同志学习感受总结如下。</w:t>
      </w:r>
    </w:p>
    <w:p>
      <w:pPr>
        <w:ind w:left="0" w:right="0" w:firstLine="560"/>
        <w:spacing w:before="450" w:after="450" w:line="312" w:lineRule="auto"/>
      </w:pPr>
      <w:r>
        <w:rPr>
          <w:rFonts w:ascii="宋体" w:hAnsi="宋体" w:eastAsia="宋体" w:cs="宋体"/>
          <w:color w:val="000"/>
          <w:sz w:val="28"/>
          <w:szCs w:val="28"/>
        </w:rPr>
        <w:t xml:space="preserve">　　对于党代会和习近平总书记两次视察北京的重要讲话，会议指出了在党中央的领导下过去5年北京的变化，这种种的变化体现了党中央敏锐的洞察了和强大的行动力，在党中央的领导下，取得了一个又一个的伟大成就。广大党员同志反映看了会议报告后都热血沸腾，大有干劲儿。对于咱们工程人来讲，最有意义的就是能把自己的所见所学奉献给祖国的基础设施建设，在祖国的建设中留下自己曾经年少努力奋进的影子。一带一路建设已经悄然地展开，广大党员同志对党中央做出的各项决策都觉得十分正确，坚决拥护。同时我们广大党员同志都明确表态会不断丰富自己，砥砺前行，在祖国发展过程中贡献我们自己的一份力量。</w:t>
      </w:r>
    </w:p>
    <w:p>
      <w:pPr>
        <w:ind w:left="0" w:right="0" w:firstLine="560"/>
        <w:spacing w:before="450" w:after="450" w:line="312" w:lineRule="auto"/>
      </w:pPr>
      <w:r>
        <w:rPr>
          <w:rFonts w:ascii="宋体" w:hAnsi="宋体" w:eastAsia="宋体" w:cs="宋体"/>
          <w:color w:val="000"/>
          <w:sz w:val="28"/>
          <w:szCs w:val="28"/>
        </w:rPr>
        <w:t xml:space="preserve">　　走过五年的奋斗历程，我们有许多共同体会。我们身边的变化很大，虽然不是所有的党员同志都能亲眼见证北京的变化，但是所有的变化都是有目共睹的。同时我们身边的变化也给了我们十分真切的感受。无论是城市发展，还是人民生活水平提高，无论是医疗水平,还是教育环境的提高，这其中最主要的是坚持党中央的集中统一领导，思想上坚定不移，始终在思想上、政治上、行动上同以习近平同志为核心的党中央保持高度一致，坚决维护党中央权威和集中统一领导，拥护党中央的决策。</w:t>
      </w:r>
    </w:p>
    <w:p>
      <w:pPr>
        <w:ind w:left="0" w:right="0" w:firstLine="560"/>
        <w:spacing w:before="450" w:after="450" w:line="312" w:lineRule="auto"/>
      </w:pPr>
      <w:r>
        <w:rPr>
          <w:rFonts w:ascii="宋体" w:hAnsi="宋体" w:eastAsia="宋体" w:cs="宋体"/>
          <w:color w:val="000"/>
          <w:sz w:val="28"/>
          <w:szCs w:val="28"/>
        </w:rPr>
        <w:t xml:space="preserve">　　我们作为众多党组织中的一个，我们也有着自己的规划。通过这次学习我们党组织的每个党员同志都充满斗志，满怀激情，我们会在自己的工作中不断进取，和党组织一起共同进步。我们要时刻牢记着我们国家曾经在那么艰难的环境下创造了一个有一个的奇迹，这都离不开中国共产党的领导，中国共产党人有着百折不挠的精神，在困难面前我们从不低头，我们总是会迎难而上。这所有的种种都充分证明着我们党的领导是十分正确而十分有成效的。我们应该继续坚持，继续发扬，继续努力奋斗，继续创造属于我们自己的奇迹。我们广大党员同志也会时刻提醒自己，不向困难低头。始终坚持中国共产党领导，做到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202_年党支部学习情况总结篇2</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202_年党支部学习情况总结篇3</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　&gt;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　&gt;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2025-05-01T12:30:27+08:00</dcterms:created>
  <dcterms:modified xsi:type="dcterms:W3CDTF">2025-05-01T12:30:27+08:00</dcterms:modified>
</cp:coreProperties>
</file>

<file path=docProps/custom.xml><?xml version="1.0" encoding="utf-8"?>
<Properties xmlns="http://schemas.openxmlformats.org/officeDocument/2006/custom-properties" xmlns:vt="http://schemas.openxmlformats.org/officeDocument/2006/docPropsVTypes"/>
</file>