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节能减排工作总结3000字</w:t>
      </w:r>
      <w:bookmarkEnd w:id="1"/>
    </w:p>
    <w:p>
      <w:pPr>
        <w:jc w:val="center"/>
        <w:spacing w:before="0" w:after="450"/>
      </w:pPr>
      <w:r>
        <w:rPr>
          <w:rFonts w:ascii="Arial" w:hAnsi="Arial" w:eastAsia="Arial" w:cs="Arial"/>
          <w:color w:val="999999"/>
          <w:sz w:val="20"/>
          <w:szCs w:val="20"/>
        </w:rPr>
        <w:t xml:space="preserve">来源：网络  作者：静默星光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节能减排工作总结3000字（通用14篇）节能减排工作总结3000字 篇1 今年以来，为全面贯彻落实科学发展观，加快资源节约型、环境友好型社会建设，中央和省把节能减排工作作为调整经济结构、转变发展方式的突破口和重要抓手，作为宏观调控的重点，出...</w:t>
      </w:r>
    </w:p>
    <w:p>
      <w:pPr>
        <w:ind w:left="0" w:right="0" w:firstLine="560"/>
        <w:spacing w:before="450" w:after="450" w:line="312" w:lineRule="auto"/>
      </w:pPr>
      <w:r>
        <w:rPr>
          <w:rFonts w:ascii="宋体" w:hAnsi="宋体" w:eastAsia="宋体" w:cs="宋体"/>
          <w:color w:val="000"/>
          <w:sz w:val="28"/>
          <w:szCs w:val="28"/>
        </w:rPr>
        <w:t xml:space="preserve">节能减排工作总结3000字（通用14篇）</w:t>
      </w:r>
    </w:p>
    <w:p>
      <w:pPr>
        <w:ind w:left="0" w:right="0" w:firstLine="560"/>
        <w:spacing w:before="450" w:after="450" w:line="312" w:lineRule="auto"/>
      </w:pPr>
      <w:r>
        <w:rPr>
          <w:rFonts w:ascii="宋体" w:hAnsi="宋体" w:eastAsia="宋体" w:cs="宋体"/>
          <w:color w:val="000"/>
          <w:sz w:val="28"/>
          <w:szCs w:val="28"/>
        </w:rPr>
        <w:t xml:space="preserve">节能减排工作总结3000字 篇1</w:t>
      </w:r>
    </w:p>
    <w:p>
      <w:pPr>
        <w:ind w:left="0" w:right="0" w:firstLine="560"/>
        <w:spacing w:before="450" w:after="450" w:line="312" w:lineRule="auto"/>
      </w:pPr>
      <w:r>
        <w:rPr>
          <w:rFonts w:ascii="宋体" w:hAnsi="宋体" w:eastAsia="宋体" w:cs="宋体"/>
          <w:color w:val="000"/>
          <w:sz w:val="28"/>
          <w:szCs w:val="28"/>
        </w:rPr>
        <w:t xml:space="preserve">今年以来，为全面贯彻落实科学发展观，加快资源节约型、环境友好型社会建设，中央和省把节能减排工作作为调整经济结构、转变发展方式的突破口和重要抓手，作为宏观调控的重点，出台了一系列促进节能减排的政策措施。市政府按照省政府节能减排工作的总体部署和要求，通过及时传达，精心部署，强化服务和加强监管，督促检查等各项工作措施，全市节能减排工作取得了新的进展。</w:t>
      </w:r>
    </w:p>
    <w:p>
      <w:pPr>
        <w:ind w:left="0" w:right="0" w:firstLine="560"/>
        <w:spacing w:before="450" w:after="450" w:line="312" w:lineRule="auto"/>
      </w:pPr>
      <w:r>
        <w:rPr>
          <w:rFonts w:ascii="宋体" w:hAnsi="宋体" w:eastAsia="宋体" w:cs="宋体"/>
          <w:color w:val="000"/>
          <w:sz w:val="28"/>
          <w:szCs w:val="28"/>
        </w:rPr>
        <w:t xml:space="preserve">一、节能减排工作目标及完成情况</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节能目标任务:20xx年，全市规模以上工业万元增加值能耗比20xx年下降6%。列入国家 千家企业节能行动 的1户企业实现节能3500吨标准煤以上，列入省 239重点节能 的6户企业实现节能15864.7吨标准煤以上。关闭或整合企业1户()，淘汰落后工艺装备企业2户()。</w:t>
      </w:r>
    </w:p>
    <w:p>
      <w:pPr>
        <w:ind w:left="0" w:right="0" w:firstLine="560"/>
        <w:spacing w:before="450" w:after="450" w:line="312" w:lineRule="auto"/>
      </w:pPr>
      <w:r>
        <w:rPr>
          <w:rFonts w:ascii="宋体" w:hAnsi="宋体" w:eastAsia="宋体" w:cs="宋体"/>
          <w:color w:val="000"/>
          <w:sz w:val="28"/>
          <w:szCs w:val="28"/>
        </w:rPr>
        <w:t xml:space="preserve">减排目标任务:20xx年xx月15日前完成(企业名称)、等6户污染治理工作。主要污染物削减量:CODxx06.48(吨)、NH3-N(吨)49.72、So2(吨)控制在30000以内。</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据统计部门测算，我市今年1-9月规模以上工业万元增加值能耗同比大约下降6%，预测全市通过努力可以完成全年节能降耗目标任务。列入239户企业中的6户企业1-9月按产值计30000吨，按增加值计算节煤23000吨，到年底完全可以完成目标任务。淘汰落后产能工作已经全部完成。</w:t>
      </w:r>
    </w:p>
    <w:p>
      <w:pPr>
        <w:ind w:left="0" w:right="0" w:firstLine="560"/>
        <w:spacing w:before="450" w:after="450" w:line="312" w:lineRule="auto"/>
      </w:pPr>
      <w:r>
        <w:rPr>
          <w:rFonts w:ascii="宋体" w:hAnsi="宋体" w:eastAsia="宋体" w:cs="宋体"/>
          <w:color w:val="000"/>
          <w:sz w:val="28"/>
          <w:szCs w:val="28"/>
        </w:rPr>
        <w:t xml:space="preserve">1-9月，全市重点污染物削减量为COD1817.14吨，完成全年目标任务164.2%;NH3-Nxx0.95(吨)，完成年目标任务223.1%;SO21895.05，控制在省政府下达的目标范围内。6户企业的工业污染治理除、X2户企业在设备安装外(10月底试运行)，正等待专家验收，、和等4户企业均在试运行。省控6户企业年内都能完成各项目标任务。</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及时传达，精心部署。全国节能降耗工作会议和全省工业节能电视电话以及全省淘汰落后生产能力工作会议召开后，市委、市政府高度重视，先后召开市政府常务会、市长办公会、市工业领导小组会及市工业经济运行会以及全市节能降耗暨淘汰落后产能会议。传达学习中央、省有关节能降耗文件和会议精神，统一思想，明确我市节能降耗工作目标，落实节能降耗工作责任，对全市工业节能和淘汰落后产能工作认真进行了分解细化作出了具体部署。</w:t>
      </w:r>
    </w:p>
    <w:p>
      <w:pPr>
        <w:ind w:left="0" w:right="0" w:firstLine="560"/>
        <w:spacing w:before="450" w:after="450" w:line="312" w:lineRule="auto"/>
      </w:pPr>
      <w:r>
        <w:rPr>
          <w:rFonts w:ascii="宋体" w:hAnsi="宋体" w:eastAsia="宋体" w:cs="宋体"/>
          <w:color w:val="000"/>
          <w:sz w:val="28"/>
          <w:szCs w:val="28"/>
        </w:rPr>
        <w:t xml:space="preserve">2、加强领导，制发文件。为切实抓好节能减排工作，市政府成立了由市长任组长、分管副市长任副组长、市级25个部门主要负责人为成员的市节能减排领导小组，领导小组下设3个办公室，即:节能减排办公室、节能办公室和减排办公室。其中节能办公室又分工业、建筑、交通、商用、农村、机关、城市、节能据统计8个专业组和1个资阳市节能监察中心(副县级)、定编3人。减排办公室成立了总量控制办、减排统计、监测和考核三大体系能力建设领导小组。各县(市、区)也成立了相应的领导机构，做到了工作结构健全、分工明确、责任落实。市政府先后制发了《关于发展循环经济建设节约型社会的实施意见》(X府发〔20xx〕81号)、《关于加强全市节能工作的通知》(X府发〔20xx〕73号)、《关于进一步加强工业节能降耗工作的实施意见》(X府发〔20xx〕84号)、《X20xx年淘汰落后产能实施方案》(X府发〔20xx〕86号)等文件，市发改委、市经委、市统计局等部门还联合制发了《XX市关于进一步加强工业节能实施意见》，为有效推动全市节能减排工作顺利开展提供了政策保障。</w:t>
      </w:r>
    </w:p>
    <w:p>
      <w:pPr>
        <w:ind w:left="0" w:right="0" w:firstLine="560"/>
        <w:spacing w:before="450" w:after="450" w:line="312" w:lineRule="auto"/>
      </w:pPr>
      <w:r>
        <w:rPr>
          <w:rFonts w:ascii="宋体" w:hAnsi="宋体" w:eastAsia="宋体" w:cs="宋体"/>
          <w:color w:val="000"/>
          <w:sz w:val="28"/>
          <w:szCs w:val="28"/>
        </w:rPr>
        <w:t xml:space="preserve">3、细化目标，落实责任。省目标任务下达后，我市及时对全市77户耗能3000吨以上标准煤的企业节能目标和省下达的削减任务分解到各县(市、区)并与各地签订了目标责任书，明确了任务、责任和措施。</w:t>
      </w:r>
    </w:p>
    <w:p>
      <w:pPr>
        <w:ind w:left="0" w:right="0" w:firstLine="560"/>
        <w:spacing w:before="450" w:after="450" w:line="312" w:lineRule="auto"/>
      </w:pPr>
      <w:r>
        <w:rPr>
          <w:rFonts w:ascii="宋体" w:hAnsi="宋体" w:eastAsia="宋体" w:cs="宋体"/>
          <w:color w:val="000"/>
          <w:sz w:val="28"/>
          <w:szCs w:val="28"/>
        </w:rPr>
        <w:t xml:space="preserve">4、注重监管，增强实效。为确保完成今年节能减排各项目标任务，市节能减排两道小组于7月、9月先后两次召开节能减排工作会，督促和安排全市节能和减排工作，及时研究解决工作执行中出现的问题。对各地节能减排项目实施定期监督性监测和检查，</w:t>
      </w:r>
    </w:p>
    <w:p>
      <w:pPr>
        <w:ind w:left="0" w:right="0" w:firstLine="560"/>
        <w:spacing w:before="450" w:after="450" w:line="312" w:lineRule="auto"/>
      </w:pPr>
      <w:r>
        <w:rPr>
          <w:rFonts w:ascii="宋体" w:hAnsi="宋体" w:eastAsia="宋体" w:cs="宋体"/>
          <w:color w:val="000"/>
          <w:sz w:val="28"/>
          <w:szCs w:val="28"/>
        </w:rPr>
        <w:t xml:space="preserve">5、搞好循环，综合利用。节能减排是发展资源综合利用的核心和首要任务，资源综合利用本身就是间接节能减排。今年我们切实加强了安岳循环经济试点园和南车集团资阳机车公司循环经济试点的各项综合度点工作，各项工作取得了新的进展。同时，抓紧了全市xx户水泥企业资源综合利用认证工作，目前全市水泥企业全部通过了资源综合利用认证，年可消耗工业固体废物30万吨。取得可喜的社会经济效益，促进全市循环经济工作的有序开展。</w:t>
      </w:r>
    </w:p>
    <w:p>
      <w:pPr>
        <w:ind w:left="0" w:right="0" w:firstLine="560"/>
        <w:spacing w:before="450" w:after="450" w:line="312" w:lineRule="auto"/>
      </w:pPr>
      <w:r>
        <w:rPr>
          <w:rFonts w:ascii="宋体" w:hAnsi="宋体" w:eastAsia="宋体" w:cs="宋体"/>
          <w:color w:val="000"/>
          <w:sz w:val="28"/>
          <w:szCs w:val="28"/>
        </w:rPr>
        <w:t xml:space="preserve">6、狠抓节能宣传周 和 节能减排宣传月 活动中，各级各部门高度重视，利用广播、电视、报纸、悬挂巨幅标语等多种形式，宣传节能减排知识，增强了全社会的节能减排意识。突出节能减排重点，明确产业结构调整节能减排的方向，切实加强对重点能耗、重点污染源和重点排放大户的服务，特别是对列入国家 千家企业节能行动 和省 百户企业节能行动 的企业，实行重点服</w:t>
      </w:r>
    </w:p>
    <w:p>
      <w:pPr>
        <w:ind w:left="0" w:right="0" w:firstLine="560"/>
        <w:spacing w:before="450" w:after="450" w:line="312" w:lineRule="auto"/>
      </w:pPr>
      <w:r>
        <w:rPr>
          <w:rFonts w:ascii="宋体" w:hAnsi="宋体" w:eastAsia="宋体" w:cs="宋体"/>
          <w:color w:val="000"/>
          <w:sz w:val="28"/>
          <w:szCs w:val="28"/>
        </w:rPr>
        <w:t xml:space="preserve">务和跟踪管理，先后开展了节能监察、节能审核、节能规划、节能项目和资金申报等工作，抓住了城区、XX县、XX县城市污水处理厂减排的关键，加快了工业污染治理步伐。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节能减排的意识有待进一步提高。少数地方政府和部门对节能工作认识还不到位，一些地方机构、编制、人员落实不到位;部分企业管理较为粗放，节能减排意识还比较淡漠，制度不完善，节能减排还未变成全社会的自觉行动。</w:t>
      </w:r>
    </w:p>
    <w:p>
      <w:pPr>
        <w:ind w:left="0" w:right="0" w:firstLine="560"/>
        <w:spacing w:before="450" w:after="450" w:line="312" w:lineRule="auto"/>
      </w:pPr>
      <w:r>
        <w:rPr>
          <w:rFonts w:ascii="宋体" w:hAnsi="宋体" w:eastAsia="宋体" w:cs="宋体"/>
          <w:color w:val="000"/>
          <w:sz w:val="28"/>
          <w:szCs w:val="28"/>
        </w:rPr>
        <w:t xml:space="preserve">(二)节能减排形势依然严峻。国家在制定 规划时，经济增长是按照年均7.5%速度确定节能约束性指标的，而去年以来，全国经济增长速度一直在10%以上，我市经济增长速度保持在13%以上，经济的高速增长为节能减排带来了巨大压力。我市正处于工业化、城镇化加快发展阶段，能源、资源消耗强度较大，粗放的增长方式仍未改变，完成节能减排任务难度较大。</w:t>
      </w:r>
    </w:p>
    <w:p>
      <w:pPr>
        <w:ind w:left="0" w:right="0" w:firstLine="560"/>
        <w:spacing w:before="450" w:after="450" w:line="312" w:lineRule="auto"/>
      </w:pPr>
      <w:r>
        <w:rPr>
          <w:rFonts w:ascii="宋体" w:hAnsi="宋体" w:eastAsia="宋体" w:cs="宋体"/>
          <w:color w:val="000"/>
          <w:sz w:val="28"/>
          <w:szCs w:val="28"/>
        </w:rPr>
        <w:t xml:space="preserve">(三)节能减排空间缩小。经过前几年对重点企业、重点行业、重点流域、重点区域的污染综合治理，全市绝大多数重点污染源、重点排放大户完成了治理任务，削减了排放量，工业减排的空间非常有限，削减难度增大。</w:t>
      </w:r>
    </w:p>
    <w:p>
      <w:pPr>
        <w:ind w:left="0" w:right="0" w:firstLine="560"/>
        <w:spacing w:before="450" w:after="450" w:line="312" w:lineRule="auto"/>
      </w:pPr>
      <w:r>
        <w:rPr>
          <w:rFonts w:ascii="宋体" w:hAnsi="宋体" w:eastAsia="宋体" w:cs="宋体"/>
          <w:color w:val="000"/>
          <w:sz w:val="28"/>
          <w:szCs w:val="28"/>
        </w:rPr>
        <w:t xml:space="preserve">(四)产业结构不合理。我市属偏重型的工业结构，重工业占全市规模以上工业总量比重达60以上，工业能耗占总能耗的70%左右。新上马的企业中高耗能行业比重依然偏大。一些产能过剩行业中高耗能的落后设备仍在继续运行。</w:t>
      </w:r>
    </w:p>
    <w:p>
      <w:pPr>
        <w:ind w:left="0" w:right="0" w:firstLine="560"/>
        <w:spacing w:before="450" w:after="450" w:line="312" w:lineRule="auto"/>
      </w:pPr>
      <w:r>
        <w:rPr>
          <w:rFonts w:ascii="宋体" w:hAnsi="宋体" w:eastAsia="宋体" w:cs="宋体"/>
          <w:color w:val="000"/>
          <w:sz w:val="28"/>
          <w:szCs w:val="28"/>
        </w:rPr>
        <w:t xml:space="preserve">(五)节能减排投入不足。在减排和淘汰落后产能方面，市本级财力安排的补助和引导资金较少，与节能的任务还不相适应，没有能有效地带动地方和社会资金投入节能降耗。</w:t>
      </w:r>
    </w:p>
    <w:p>
      <w:pPr>
        <w:ind w:left="0" w:right="0" w:firstLine="560"/>
        <w:spacing w:before="450" w:after="450" w:line="312" w:lineRule="auto"/>
      </w:pPr>
      <w:r>
        <w:rPr>
          <w:rFonts w:ascii="宋体" w:hAnsi="宋体" w:eastAsia="宋体" w:cs="宋体"/>
          <w:color w:val="000"/>
          <w:sz w:val="28"/>
          <w:szCs w:val="28"/>
        </w:rPr>
        <w:t xml:space="preserve">(六)节能减排体系不完善。市及县(市、区)两级节能减排行政管理体系体制、节能监察中心的管理体制尚未健全，服务能力还不能适应节能需要;节能指标体系、监测体系和考核体系不完善。</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(一)进一步强化节能减排工作认识。节能减排是党中央、国务院作出的重大决定部署，是 时期的一项约束性指标，是一条不可逾越的红线。我们将进一步统一思想，牢固树立抓节能减排就是落实科学发展观、转变经济发展方式的理念，充分认识节能减排工作的长期性、艰苦性和复杂性，切实做好节能减排工作的责任感和紧迫感，采取强有力的措施，千方百计确保实现国家和省政府下达我市的节能减排目标任务。</w:t>
      </w:r>
    </w:p>
    <w:p>
      <w:pPr>
        <w:ind w:left="0" w:right="0" w:firstLine="560"/>
        <w:spacing w:before="450" w:after="450" w:line="312" w:lineRule="auto"/>
      </w:pPr>
      <w:r>
        <w:rPr>
          <w:rFonts w:ascii="宋体" w:hAnsi="宋体" w:eastAsia="宋体" w:cs="宋体"/>
          <w:color w:val="000"/>
          <w:sz w:val="28"/>
          <w:szCs w:val="28"/>
        </w:rPr>
        <w:t xml:space="preserve">(二)进一步严格节能减排目标责任制。根据省政府节能减排工作有关要求，积极做好节能减排目标分解和督查工作，实行严格的目标责任制。将能耗与减排指标纳入各地经济社会发展综合评价和年度考核体系，作为各级政府领导班子和领导干部任期内贯彻落实科学发展观的重要考核内容，作为企业负责人经营业绩的重要考核内容，实行节能减排工作问责制。同时，加大对民营企业节能减排工作考核和约束力度，对不能如期完成省、市节能减排目标任务的县(市、区)和企业，不得参加年度的评先选优，不得享受相关的优惠政策。</w:t>
      </w:r>
    </w:p>
    <w:p>
      <w:pPr>
        <w:ind w:left="0" w:right="0" w:firstLine="560"/>
        <w:spacing w:before="450" w:after="450" w:line="312" w:lineRule="auto"/>
      </w:pPr>
      <w:r>
        <w:rPr>
          <w:rFonts w:ascii="宋体" w:hAnsi="宋体" w:eastAsia="宋体" w:cs="宋体"/>
          <w:color w:val="000"/>
          <w:sz w:val="28"/>
          <w:szCs w:val="28"/>
        </w:rPr>
        <w:t xml:space="preserve">(三)进一步调整和优化工业经济结构。认真落实国务院《关于促进产业结构调整暂行规定》，按照国家产业政策和省政府《关于印发〈XX省20xx年淘汰落后生产能力实施方案〉的通知》要求，严格准入管理。对新上项目做好能源消耗和环境影响评价，对不符合节能环保标准的不准开工建设，严格控制新上高耗能高污染项目，从源头上把关预防。发展低投入、低能耗、低污染、高效益的 三低一高 产业，同时压缩淘汰高投入、高能耗、高污染、低效益的 三高一低 产业。积极走新型工业化道路，调整优化工业结构，提高高新技术产业在工业中的比重。</w:t>
      </w:r>
    </w:p>
    <w:p>
      <w:pPr>
        <w:ind w:left="0" w:right="0" w:firstLine="560"/>
        <w:spacing w:before="450" w:after="450" w:line="312" w:lineRule="auto"/>
      </w:pPr>
      <w:r>
        <w:rPr>
          <w:rFonts w:ascii="宋体" w:hAnsi="宋体" w:eastAsia="宋体" w:cs="宋体"/>
          <w:color w:val="000"/>
          <w:sz w:val="28"/>
          <w:szCs w:val="28"/>
        </w:rPr>
        <w:t xml:space="preserve">(四)进一步加强清洁生产和循环经济。继续抓好工业试点园和X公司的循环经济试点工作，使之成为全市循环经济典范，并引导企业变只靠自身 单打独斗 式的内部节能减排，走多企业、跨行业、区域间循环经济之路，推进企业之间消化工业废物的 循环链 ，通过行业成员之间副产品和废物的交换、能量和废水的逐级利用、基础设施的共享，达到工业废物全面得到循环利用的目的，提升节能减排的成效。切实抓好当前省明确的我市的、等6户清洁生产试点工作。</w:t>
      </w:r>
    </w:p>
    <w:p>
      <w:pPr>
        <w:ind w:left="0" w:right="0" w:firstLine="560"/>
        <w:spacing w:before="450" w:after="450" w:line="312" w:lineRule="auto"/>
      </w:pPr>
      <w:r>
        <w:rPr>
          <w:rFonts w:ascii="宋体" w:hAnsi="宋体" w:eastAsia="宋体" w:cs="宋体"/>
          <w:color w:val="000"/>
          <w:sz w:val="28"/>
          <w:szCs w:val="28"/>
        </w:rPr>
        <w:t xml:space="preserve">(五)进一步加强重点企业节能减排工作。帮助重点耗能、高排放、高污染企业建立和推行严格的节能减排管理制度和有效的激励机制，进一步调动广大职工节能的积极性。强化基础工作特别是统计工作，配备专职人员，将节能的目标和责任落实到车间、班组和个人。加强对重点耗能企业节能情况的跟踪、指导和监督，定期公布重点企业能源利用情况，督促企业围绕降低重点产品能耗单位的目标开展工作。加大技术改造力度和污染治理，逐年将污染源纳入限期治理，实施工业园区综合治理工程，建设工业园区集中式污水处理设施，减少污染物排放或实现零排放。加快XX市、XX县污水处理厂建设，确保20xx年底前建成并投入运行。</w:t>
      </w:r>
    </w:p>
    <w:p>
      <w:pPr>
        <w:ind w:left="0" w:right="0" w:firstLine="560"/>
        <w:spacing w:before="450" w:after="450" w:line="312" w:lineRule="auto"/>
      </w:pPr>
      <w:r>
        <w:rPr>
          <w:rFonts w:ascii="宋体" w:hAnsi="宋体" w:eastAsia="宋体" w:cs="宋体"/>
          <w:color w:val="000"/>
          <w:sz w:val="28"/>
          <w:szCs w:val="28"/>
        </w:rPr>
        <w:t xml:space="preserve">(六)进一步加强节能减排监察。规范企业的节能环保行为，提高企业的环保意识，强化企业的节能减排责任。认真指导企业开展节能减排工作，帮助企业完善运行台帐和软件资料，提供有效的节能减排依据。加强对重点耗能企业节能情况的跟踪、指导和监督，定期公布重点企业能源利用状况，督促企业围绕降低重点产品能耗单位的目标开展工作。加强监督性监测网建设，建立和完善减排项目和数据库档案，加大处理污染源巡检粒度，提高稳定达标率。严格查处环境违法行为，强化责任追究，推动减排工作顺利开展。</w:t>
      </w:r>
    </w:p>
    <w:p>
      <w:pPr>
        <w:ind w:left="0" w:right="0" w:firstLine="560"/>
        <w:spacing w:before="450" w:after="450" w:line="312" w:lineRule="auto"/>
      </w:pPr>
      <w:r>
        <w:rPr>
          <w:rFonts w:ascii="宋体" w:hAnsi="宋体" w:eastAsia="宋体" w:cs="宋体"/>
          <w:color w:val="000"/>
          <w:sz w:val="28"/>
          <w:szCs w:val="28"/>
        </w:rPr>
        <w:t xml:space="preserve">(七)进一步加强节能管理队伍建设和宣传教育工作。进一步建立完善市节能减排办的各项工作制度，加大节能减排监察力度，切实加强节能减排管理队伍建设，充实节能减排管理力量，逐步完善节能减排监督体系，强化对节能减排工作的监督管理和日常监察监测工作，依法开展节能减排执法和监察监测。加大财政保障力度，确保节能减排项目有资金保障。同时，切实加强节能减排宣传、教育和培训。根据节能减排工作实际，大力开展各种宣传和培训工作，做到节能减排工作深入人心，促进我市节能减排工作顺利开展.</w:t>
      </w:r>
    </w:p>
    <w:p>
      <w:pPr>
        <w:ind w:left="0" w:right="0" w:firstLine="560"/>
        <w:spacing w:before="450" w:after="450" w:line="312" w:lineRule="auto"/>
      </w:pPr>
      <w:r>
        <w:rPr>
          <w:rFonts w:ascii="宋体" w:hAnsi="宋体" w:eastAsia="宋体" w:cs="宋体"/>
          <w:color w:val="000"/>
          <w:sz w:val="28"/>
          <w:szCs w:val="28"/>
        </w:rPr>
        <w:t xml:space="preserve">节能减排工作总结3000字 篇2</w:t>
      </w:r>
    </w:p>
    <w:p>
      <w:pPr>
        <w:ind w:left="0" w:right="0" w:firstLine="560"/>
        <w:spacing w:before="450" w:after="450" w:line="312" w:lineRule="auto"/>
      </w:pPr>
      <w:r>
        <w:rPr>
          <w:rFonts w:ascii="宋体" w:hAnsi="宋体" w:eastAsia="宋体" w:cs="宋体"/>
          <w:color w:val="000"/>
          <w:sz w:val="28"/>
          <w:szCs w:val="28"/>
        </w:rPr>
        <w:t xml:space="preserve">20xx年上半年，常德市环保工作以认真落实国务院《关于落实科学发展观加强环境保护的决定》为宗旨，以生态文明建设和资源节约型和环境友好型社会建设为目标，坚持污染防治和生态建设并举，突出节能减排这个中心工作，加强环境监管，加大执法力度，着力解决危害群众健康和影响可持续发展的突出环境问题，各项工作进展顺利，为下一步环保工作打下了良好的基础。</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(一)节能减排进展迅速</w:t>
      </w:r>
    </w:p>
    <w:p>
      <w:pPr>
        <w:ind w:left="0" w:right="0" w:firstLine="560"/>
        <w:spacing w:before="450" w:after="450" w:line="312" w:lineRule="auto"/>
      </w:pPr>
      <w:r>
        <w:rPr>
          <w:rFonts w:ascii="宋体" w:hAnsi="宋体" w:eastAsia="宋体" w:cs="宋体"/>
          <w:color w:val="000"/>
          <w:sz w:val="28"/>
          <w:szCs w:val="28"/>
        </w:rPr>
        <w:t xml:space="preserve">节能减排工作是国家环保工作重中之重。截止20xx年底，全市污染减排工作取得了明显成效，主要污染物SO2排放量较20xx年下降了10.14%，完成了省政府下达给我市的削减任务，成为全省提前完成SO2减排任务的4个市州之一。今年上半年，我们再接再厉，围绕省里下达给我市的年度削减计划，制订了20xx年污染物总量削减目标，在20xx年基础上COD削减8.2%，SO2削减6.5%，并确立了污染减排项目52个。为确保年度减排任务的实现，5月12日，市政府召开了全市节能减排工作会议，总结了前三年全市节能减排工作取得的成绩，部署了下一阶段节能减排工作，市长陈文浩作了重要讲话。市政府出台《常德市期间污染减排工作考核办法》，进一步强化减排工作的考核。我们围绕减排目标，建立了污染减排定期通报和调度制度，坚持对减排一月一调度，一月一通报，上半年，完成污染减排项目14个，其中SO2项目5个，COD项目9个，预计削减SO23000多吨，COD4200多吨，待环保部门核查认可。</w:t>
      </w:r>
    </w:p>
    <w:p>
      <w:pPr>
        <w:ind w:left="0" w:right="0" w:firstLine="560"/>
        <w:spacing w:before="450" w:after="450" w:line="312" w:lineRule="auto"/>
      </w:pPr>
      <w:r>
        <w:rPr>
          <w:rFonts w:ascii="宋体" w:hAnsi="宋体" w:eastAsia="宋体" w:cs="宋体"/>
          <w:color w:val="000"/>
          <w:sz w:val="28"/>
          <w:szCs w:val="28"/>
        </w:rPr>
        <w:t xml:space="preserve">(二)项目管理务求规范。</w:t>
      </w:r>
    </w:p>
    <w:p>
      <w:pPr>
        <w:ind w:left="0" w:right="0" w:firstLine="560"/>
        <w:spacing w:before="450" w:after="450" w:line="312" w:lineRule="auto"/>
      </w:pPr>
      <w:r>
        <w:rPr>
          <w:rFonts w:ascii="宋体" w:hAnsi="宋体" w:eastAsia="宋体" w:cs="宋体"/>
          <w:color w:val="000"/>
          <w:sz w:val="28"/>
          <w:szCs w:val="28"/>
        </w:rPr>
        <w:t xml:space="preserve">一是规范项目审批，切实履行环保第一审批权，对不符合国家产业政策、选址不当、污染严重的项目坚决不批，严格控制污染增量。上半年，共审批项目52个，2个项目因不符合国家产业政府和选址不当被否决。二是规范“三同时”管理，建立项目“三同时”台帐和项目督查台帐，对20xx以来的建设项目进行认真疏理，制定验收计划。市县两级环保部门严加督查，限期验收，上半年，共对87家企业进行了现场检查，对违法建设项目下达限期整改通知，并按程序立案查处。三是规范自身行政行为，市环保局严格审批权限，不越权也不揽权，承上启下，对属省管的项目积极做好检查督导服务工作，对属县管理的项目加强指导和监督，规范环评市场，杜绝无证环评、降低环评等级等现象。</w:t>
      </w:r>
    </w:p>
    <w:p>
      <w:pPr>
        <w:ind w:left="0" w:right="0" w:firstLine="560"/>
        <w:spacing w:before="450" w:after="450" w:line="312" w:lineRule="auto"/>
      </w:pPr>
      <w:r>
        <w:rPr>
          <w:rFonts w:ascii="宋体" w:hAnsi="宋体" w:eastAsia="宋体" w:cs="宋体"/>
          <w:color w:val="000"/>
          <w:sz w:val="28"/>
          <w:szCs w:val="28"/>
        </w:rPr>
        <w:t xml:space="preserve">(二)环境管理再上台阶</w:t>
      </w:r>
    </w:p>
    <w:p>
      <w:pPr>
        <w:ind w:left="0" w:right="0" w:firstLine="560"/>
        <w:spacing w:before="450" w:after="450" w:line="312" w:lineRule="auto"/>
      </w:pPr>
      <w:r>
        <w:rPr>
          <w:rFonts w:ascii="宋体" w:hAnsi="宋体" w:eastAsia="宋体" w:cs="宋体"/>
          <w:color w:val="000"/>
          <w:sz w:val="28"/>
          <w:szCs w:val="28"/>
        </w:rPr>
        <w:t xml:space="preserve">一是圆满完成了20xx年度常德市城市环境综合整治定量考核的资料编纂工作，并得到省局领导和评审人员的一致肯定，最终荣获20xx年度全省城市环境综合定量考核“先进单位”称号;二是督导检查全市苎麻、水泥行业污染整治巩固情况，协助做好阶段性验收工作，并对项目进行了监管指导服务工作。三是日常监管工作全面加强，完成了非经营性危险废物处置单位的调查工作，对临澧县停弦镇汪兆国、澧县酸化油厂擅自转移、非法倾倒危险废物进行了立案调查。进一步完善放射源规范化管理，出台了《关于加强全市医疗系统射线装置使用单位辐射安全监督管理的通知》，全面启动了全市医疗系统射线装置辐射安全许可证的发放工作。</w:t>
      </w:r>
    </w:p>
    <w:p>
      <w:pPr>
        <w:ind w:left="0" w:right="0" w:firstLine="560"/>
        <w:spacing w:before="450" w:after="450" w:line="312" w:lineRule="auto"/>
      </w:pPr>
      <w:r>
        <w:rPr>
          <w:rFonts w:ascii="宋体" w:hAnsi="宋体" w:eastAsia="宋体" w:cs="宋体"/>
          <w:color w:val="000"/>
          <w:sz w:val="28"/>
          <w:szCs w:val="28"/>
        </w:rPr>
        <w:t xml:space="preserve">(三)环境监察力度加大</w:t>
      </w:r>
    </w:p>
    <w:p>
      <w:pPr>
        <w:ind w:left="0" w:right="0" w:firstLine="560"/>
        <w:spacing w:before="450" w:after="450" w:line="312" w:lineRule="auto"/>
      </w:pPr>
      <w:r>
        <w:rPr>
          <w:rFonts w:ascii="宋体" w:hAnsi="宋体" w:eastAsia="宋体" w:cs="宋体"/>
          <w:color w:val="000"/>
          <w:sz w:val="28"/>
          <w:szCs w:val="28"/>
        </w:rPr>
        <w:t xml:space="preserve">一是加大对违法排污企业的打击力度，印发了《20xx年常德市整治违法排污企业保障群众健康环保专项行动工作方案》，积极布署严查专项行动的前期准备工作。开展了污染源自动监控平台建设工作，目前，市本级平台已完成联网联调，全市重点污染源已安装自动在线监控设备51套，企业现场端联网工作正在调试中。定期对排污企业的日常环境监察，上半年共开展日常环境监察300余次，检查企业170多家，查处违法企业20多家;二是排污收费再创新高，市环保局继续加大排污费征收力度，对各区县(市)开展稽查35余次，下达环境监察意见书12份，完成了65多市属企业和20多家城区三产业的排污申报登记工作，上半年共核定排污企业70余家，征收排污费490万元，比去年同期增长110%，创历史新高。</w:t>
      </w:r>
    </w:p>
    <w:p>
      <w:pPr>
        <w:ind w:left="0" w:right="0" w:firstLine="560"/>
        <w:spacing w:before="450" w:after="450" w:line="312" w:lineRule="auto"/>
      </w:pPr>
      <w:r>
        <w:rPr>
          <w:rFonts w:ascii="宋体" w:hAnsi="宋体" w:eastAsia="宋体" w:cs="宋体"/>
          <w:color w:val="000"/>
          <w:sz w:val="28"/>
          <w:szCs w:val="28"/>
        </w:rPr>
        <w:t xml:space="preserve">(四)环境执法取得实效。</w:t>
      </w:r>
    </w:p>
    <w:p>
      <w:pPr>
        <w:ind w:left="0" w:right="0" w:firstLine="560"/>
        <w:spacing w:before="450" w:after="450" w:line="312" w:lineRule="auto"/>
      </w:pPr>
      <w:r>
        <w:rPr>
          <w:rFonts w:ascii="宋体" w:hAnsi="宋体" w:eastAsia="宋体" w:cs="宋体"/>
          <w:color w:val="000"/>
          <w:sz w:val="28"/>
          <w:szCs w:val="28"/>
        </w:rPr>
        <w:t xml:space="preserve">全面推行行政执法责任制，规范执法行为，提高执法水平;制定了年度规范性文件拟制计划，清理了行政和非行政许可审批项目，落实了“两证”年检年审及新办工作。突出重点个案的查处和打击，对违反国家环保法律法规的湖南省丰康生物科技有限公司、岩下荣祺食品(湖南)有限公司等6家单位的环境违法行为进行了立案查处，目前已结案3起。此外，我们还对县级环保部门办案给予了有力的支持与指导，帮助石门、汉寿、临澧、鼎城、津市办案8起，有效维护了县级环保执法工作的。</w:t>
      </w:r>
    </w:p>
    <w:p>
      <w:pPr>
        <w:ind w:left="0" w:right="0" w:firstLine="560"/>
        <w:spacing w:before="450" w:after="450" w:line="312" w:lineRule="auto"/>
      </w:pPr>
      <w:r>
        <w:rPr>
          <w:rFonts w:ascii="宋体" w:hAnsi="宋体" w:eastAsia="宋体" w:cs="宋体"/>
          <w:color w:val="000"/>
          <w:sz w:val="28"/>
          <w:szCs w:val="28"/>
        </w:rPr>
        <w:t xml:space="preserve">(五)生态建设稳步推进</w:t>
      </w:r>
    </w:p>
    <w:p>
      <w:pPr>
        <w:ind w:left="0" w:right="0" w:firstLine="560"/>
        <w:spacing w:before="450" w:after="450" w:line="312" w:lineRule="auto"/>
      </w:pPr>
      <w:r>
        <w:rPr>
          <w:rFonts w:ascii="宋体" w:hAnsi="宋体" w:eastAsia="宋体" w:cs="宋体"/>
          <w:color w:val="000"/>
          <w:sz w:val="28"/>
          <w:szCs w:val="28"/>
        </w:rPr>
        <w:t xml:space="preserve">一是大力推进生态市建设。3月18日，市政府召开了20xx年生态市总结表彰大会，表彰了20xx年生态市建设先进单位和个人，研究部署20xx年生态市建设工作。制定了《常德市生态市建设20xx年目标责任制考核实施办法》，将年度创建任务细分到13个县市区、16个市直部门。继续加大环境优美乡镇和生态村的创建工作，上半年，举办了全市环境优美乡镇和生态创建工作培训班，对武陵、鼎城、汉寿等地20xx年创建环境优美乡镇和生态村工作进行了现场调研与指导。3月30日，桃源县茶庵铺镇、石门县皂市镇等11个乡镇被命名为省级环境优美乡镇称号，桃源县刘炎村、临澧县樟树村等22个村被命名为省级生态村称号。二是做好农村环境保护工作。按照国务院《关于加强农村环境保护工作的意见》精神，上半年主要完成了全市土壤污染状况调查工作，并形成了调查报告，已报省环保局专家审查。</w:t>
      </w:r>
    </w:p>
    <w:p>
      <w:pPr>
        <w:ind w:left="0" w:right="0" w:firstLine="560"/>
        <w:spacing w:before="450" w:after="450" w:line="312" w:lineRule="auto"/>
      </w:pPr>
      <w:r>
        <w:rPr>
          <w:rFonts w:ascii="宋体" w:hAnsi="宋体" w:eastAsia="宋体" w:cs="宋体"/>
          <w:color w:val="000"/>
          <w:sz w:val="28"/>
          <w:szCs w:val="28"/>
        </w:rPr>
        <w:t xml:space="preserve">(六)环境宣教亮点频显</w:t>
      </w:r>
    </w:p>
    <w:p>
      <w:pPr>
        <w:ind w:left="0" w:right="0" w:firstLine="560"/>
        <w:spacing w:before="450" w:after="450" w:line="312" w:lineRule="auto"/>
      </w:pPr>
      <w:r>
        <w:rPr>
          <w:rFonts w:ascii="宋体" w:hAnsi="宋体" w:eastAsia="宋体" w:cs="宋体"/>
          <w:color w:val="000"/>
          <w:sz w:val="28"/>
          <w:szCs w:val="28"/>
        </w:rPr>
        <w:t xml:space="preserve">以环保世纪行活动为平台，开展了一系列群众性宣教活动。6月5日世界环境日前后，市环保世纪行组委会组织了新闻采访活动，启动了节能减排宣传周活动。市环保局在市城区步行街、滨湖公园门口树立了宣传拱门和空飘，并设立了咨询台，向市民发放了20xx多份宣传资料。以湖南文理学院环保志愿者协会为主体，开展了自行车绕城巡游环保宣传等活动。环境信息工作更上一层楼，截止到6月30日，全市上报省局信息共100篇，《湖南环境信息》刊登16篇，位居全省前列。</w:t>
      </w:r>
    </w:p>
    <w:p>
      <w:pPr>
        <w:ind w:left="0" w:right="0" w:firstLine="560"/>
        <w:spacing w:before="450" w:after="450" w:line="312" w:lineRule="auto"/>
      </w:pPr>
      <w:r>
        <w:rPr>
          <w:rFonts w:ascii="宋体" w:hAnsi="宋体" w:eastAsia="宋体" w:cs="宋体"/>
          <w:color w:val="000"/>
          <w:sz w:val="28"/>
          <w:szCs w:val="28"/>
        </w:rPr>
        <w:t xml:space="preserve">(七)环境监测稳中求进</w:t>
      </w:r>
    </w:p>
    <w:p>
      <w:pPr>
        <w:ind w:left="0" w:right="0" w:firstLine="560"/>
        <w:spacing w:before="450" w:after="450" w:line="312" w:lineRule="auto"/>
      </w:pPr>
      <w:r>
        <w:rPr>
          <w:rFonts w:ascii="宋体" w:hAnsi="宋体" w:eastAsia="宋体" w:cs="宋体"/>
          <w:color w:val="000"/>
          <w:sz w:val="28"/>
          <w:szCs w:val="28"/>
        </w:rPr>
        <w:t xml:space="preserve">一是按质量按量完成各项常规监测任务。上半年，共报出监测数据1.1万个，完成各类监测分析报告268份，确保常德市城区环境空气质量日报和水环境质量报告按要求发布。上半年编辑环境质量月报6期，并及时报送给相关领导和部门，为领导科学决策提供有力参考。二是完善了环境污染事故应急监测体系，开展了突发性环境污染事故应急监测学习。三是服务性监测有新突破。对40家单位进行了环评和验收监测，完成了54家单位的委托监测。</w:t>
      </w:r>
    </w:p>
    <w:p>
      <w:pPr>
        <w:ind w:left="0" w:right="0" w:firstLine="560"/>
        <w:spacing w:before="450" w:after="450" w:line="312" w:lineRule="auto"/>
      </w:pPr>
      <w:r>
        <w:rPr>
          <w:rFonts w:ascii="宋体" w:hAnsi="宋体" w:eastAsia="宋体" w:cs="宋体"/>
          <w:color w:val="000"/>
          <w:sz w:val="28"/>
          <w:szCs w:val="28"/>
        </w:rPr>
        <w:t xml:space="preserve">(八)来信来访有序处理</w:t>
      </w:r>
    </w:p>
    <w:p>
      <w:pPr>
        <w:ind w:left="0" w:right="0" w:firstLine="560"/>
        <w:spacing w:before="450" w:after="450" w:line="312" w:lineRule="auto"/>
      </w:pPr>
      <w:r>
        <w:rPr>
          <w:rFonts w:ascii="宋体" w:hAnsi="宋体" w:eastAsia="宋体" w:cs="宋体"/>
          <w:color w:val="000"/>
          <w:sz w:val="28"/>
          <w:szCs w:val="28"/>
        </w:rPr>
        <w:t xml:space="preserve">我局始终把信访工作摆在十分重要的位置，有专门的工作机构和制度，畅通信访渠道，及时妥善处理好群众来信来访，6月2日，副局长谈应来做客市广播电台行风热线栏目，与全市听众在线交流，现场解决群众关心关注的环境问题。上半年共收到人大、政协提案19件，已办结19件，满意率100%。满意环保110平台建设得到加强，坚持24小时全天候接受群众投诉，截止到6月22日，市环保110共接到投诉举报、群众来信来访311起，做到了有警必出，出警必处。</w:t>
      </w:r>
    </w:p>
    <w:p>
      <w:pPr>
        <w:ind w:left="0" w:right="0" w:firstLine="560"/>
        <w:spacing w:before="450" w:after="450" w:line="312" w:lineRule="auto"/>
      </w:pPr>
      <w:r>
        <w:rPr>
          <w:rFonts w:ascii="宋体" w:hAnsi="宋体" w:eastAsia="宋体" w:cs="宋体"/>
          <w:color w:val="000"/>
          <w:sz w:val="28"/>
          <w:szCs w:val="28"/>
        </w:rPr>
        <w:t xml:space="preserve">此外，柳叶湖分局、德山分局均创造性开展了工作，柳叶湖分局对柳叶湖整个水系进行了一次详细的调查研究，形成了《关于开展柳叶湖流域治理工作的请示》专题报告。加大了柳叶湖环境综合整治工作，取缔了6家煤矿，关闭了10家粉煤厂，对6家砖厂下达了停产通知。德山分局将工业园区污染减排项目完成情况作为工作重点，编制了《德山开发区20xx年主要污染物总量减排计划》，将减排指标计划分解到企业，并定期到企业检查，督导完成减排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污染减排愈往后难度越大。一是各县市区污水处理厂建设进展滞后，不能及时发挥减排作用;二是环境保护投入严重不足，治污资金很难完全落实到位，工业污染项目进度缓慢，年度减排任务难以实现;三是区域间削减任务不平衡，部分地区不易找出减排空间;四是主要污染物总量指标分配不合理，我市减排空间小，随着经济和社会的迅速发展，主要污染物减排压力越来越大。</w:t>
      </w:r>
    </w:p>
    <w:p>
      <w:pPr>
        <w:ind w:left="0" w:right="0" w:firstLine="560"/>
        <w:spacing w:before="450" w:after="450" w:line="312" w:lineRule="auto"/>
      </w:pPr>
      <w:r>
        <w:rPr>
          <w:rFonts w:ascii="宋体" w:hAnsi="宋体" w:eastAsia="宋体" w:cs="宋体"/>
          <w:color w:val="000"/>
          <w:sz w:val="28"/>
          <w:szCs w:val="28"/>
        </w:rPr>
        <w:t xml:space="preserve">(二)农村环境问题难以监控。畜禽养殖和投肥精养造成农村水域普遍的富营养化，农药、化肥大量施用进一步加剧面源污染，其分散性特征很难监控。</w:t>
      </w:r>
    </w:p>
    <w:p>
      <w:pPr>
        <w:ind w:left="0" w:right="0" w:firstLine="560"/>
        <w:spacing w:before="450" w:after="450" w:line="312" w:lineRule="auto"/>
      </w:pPr>
      <w:r>
        <w:rPr>
          <w:rFonts w:ascii="宋体" w:hAnsi="宋体" w:eastAsia="宋体" w:cs="宋体"/>
          <w:color w:val="000"/>
          <w:sz w:val="28"/>
          <w:szCs w:val="28"/>
        </w:rPr>
        <w:t xml:space="preserve">(三)环保部门自身能力建设亟待加强。基层环保部门监测监察设施滞后，环境应急能力建设投入严重不足，部分县市区连最基本的监测手段、获取信息的能力都没有，连日常的环境管理工作都难以应付。</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千方百计推进污染减排。污染减排是国家环保工作重中之重，我市虽取得一定成效，但污染减排压力依然很大。下半年，我们将继续打好污染减排攻坚战，主要是围绕年初制订的污染减排目标，明确职责，加强督导，确保县市区污水处理厂工程和重点污染治理工程按时按质完成，为实现年度污染减排目标奠定基础。第一范文网:</w:t>
      </w:r>
    </w:p>
    <w:p>
      <w:pPr>
        <w:ind w:left="0" w:right="0" w:firstLine="560"/>
        <w:spacing w:before="450" w:after="450" w:line="312" w:lineRule="auto"/>
      </w:pPr>
      <w:r>
        <w:rPr>
          <w:rFonts w:ascii="宋体" w:hAnsi="宋体" w:eastAsia="宋体" w:cs="宋体"/>
          <w:color w:val="000"/>
          <w:sz w:val="28"/>
          <w:szCs w:val="28"/>
        </w:rPr>
        <w:t xml:space="preserve">(二)扎扎实实推进生态市建设。所有县市区生态建设规划要在20xx年底前完成，年底要建成一批环境优美乡镇和生态村。进一步完善生态创建领导机制和工作机制，加强创建工作的指导和督查，增强生态市建设目标责任考核的刚性力与约束力，建立稳定可靠的奖惩机制和激励机制。</w:t>
      </w:r>
    </w:p>
    <w:p>
      <w:pPr>
        <w:ind w:left="0" w:right="0" w:firstLine="560"/>
        <w:spacing w:before="450" w:after="450" w:line="312" w:lineRule="auto"/>
      </w:pPr>
      <w:r>
        <w:rPr>
          <w:rFonts w:ascii="宋体" w:hAnsi="宋体" w:eastAsia="宋体" w:cs="宋体"/>
          <w:color w:val="000"/>
          <w:sz w:val="28"/>
          <w:szCs w:val="28"/>
        </w:rPr>
        <w:t xml:space="preserve">(三)全面加强农村环境综合整治。继续加强对农村饮用水源的监管与保护，依法划定农村饮用水源保护区;集中治理一批污染严重的村镇，重点防治畜禽养殖污染和珍珠养殖污染;大力实施乡村清洁工程，进一步改善农村环境卫生状况;积极推广生态种养，切实减少化肥农药施用量。</w:t>
      </w:r>
    </w:p>
    <w:p>
      <w:pPr>
        <w:ind w:left="0" w:right="0" w:firstLine="560"/>
        <w:spacing w:before="450" w:after="450" w:line="312" w:lineRule="auto"/>
      </w:pPr>
      <w:r>
        <w:rPr>
          <w:rFonts w:ascii="宋体" w:hAnsi="宋体" w:eastAsia="宋体" w:cs="宋体"/>
          <w:color w:val="000"/>
          <w:sz w:val="28"/>
          <w:szCs w:val="28"/>
        </w:rPr>
        <w:t xml:space="preserve">(四)督促整治重污染行业。巩固造纸、苎麻、水泥行业整治成果，加快各县市区污水处理厂建设步伐，关闭一批治理无望的企业，上规模的企业必须配套污染治理设施并确保稳定达标排放。在整治的基础上做好行业长远发展规划，督促抓好行业的整合、重组和升级。</w:t>
      </w:r>
    </w:p>
    <w:p>
      <w:pPr>
        <w:ind w:left="0" w:right="0" w:firstLine="560"/>
        <w:spacing w:before="450" w:after="450" w:line="312" w:lineRule="auto"/>
      </w:pPr>
      <w:r>
        <w:rPr>
          <w:rFonts w:ascii="宋体" w:hAnsi="宋体" w:eastAsia="宋体" w:cs="宋体"/>
          <w:color w:val="000"/>
          <w:sz w:val="28"/>
          <w:szCs w:val="28"/>
        </w:rPr>
        <w:t xml:space="preserve">节能减排工作总结3000字 篇3</w:t>
      </w:r>
    </w:p>
    <w:p>
      <w:pPr>
        <w:ind w:left="0" w:right="0" w:firstLine="560"/>
        <w:spacing w:before="450" w:after="450" w:line="312" w:lineRule="auto"/>
      </w:pPr>
      <w:r>
        <w:rPr>
          <w:rFonts w:ascii="宋体" w:hAnsi="宋体" w:eastAsia="宋体" w:cs="宋体"/>
          <w:color w:val="000"/>
          <w:sz w:val="28"/>
          <w:szCs w:val="28"/>
        </w:rPr>
        <w:t xml:space="preserve">20xx年，我局认真贯彻落实市委、市政府对 十三五 时期公共机构节能减排总体部署要求，以市政府节能办、市机关事管理局印发《关于公共机构节能 十三五 专项规划的通知》、《关于 十三五 时期全市公共机构节能目标任务分解指标的通知》为工作指导目标，提高公共机构能源资源利用效率，降低公共机构运行成本，进一步加强管理，强化措施，广泛组织开展节能宣传教育活动，增强全局干部节能减排责任意识，努力营造节能减排工作的良好氛围，有效推动了我局节能减排工作的开展。现将20xx年节能减排工作总结如下：</w:t>
      </w:r>
    </w:p>
    <w:p>
      <w:pPr>
        <w:ind w:left="0" w:right="0" w:firstLine="560"/>
        <w:spacing w:before="450" w:after="450" w:line="312" w:lineRule="auto"/>
      </w:pPr>
      <w:r>
        <w:rPr>
          <w:rFonts w:ascii="宋体" w:hAnsi="宋体" w:eastAsia="宋体" w:cs="宋体"/>
          <w:color w:val="000"/>
          <w:sz w:val="28"/>
          <w:szCs w:val="28"/>
        </w:rPr>
        <w:t xml:space="preserve">一、加强节能工作组织领导</w:t>
      </w:r>
    </w:p>
    <w:p>
      <w:pPr>
        <w:ind w:left="0" w:right="0" w:firstLine="560"/>
        <w:spacing w:before="450" w:after="450" w:line="312" w:lineRule="auto"/>
      </w:pPr>
      <w:r>
        <w:rPr>
          <w:rFonts w:ascii="宋体" w:hAnsi="宋体" w:eastAsia="宋体" w:cs="宋体"/>
          <w:color w:val="000"/>
          <w:sz w:val="28"/>
          <w:szCs w:val="28"/>
        </w:rPr>
        <w:t xml:space="preserve">为加强节能工作的领导，我局成立了节能工作领导小组，由分管局领导任组长，各处室负责人为小组成员，并下设办公室，研究部署全局公共机构节能工作，负责督促机关节能工作的落实。局属单位也成立了相应的组织管理机构，落实本单位节能工作措施，做到节能目标明确、职责分工明晰，抓好重点领域和关键环节的节能工作，积极推广节能好经验好做法，带动整体节能工作取得成效，为推动我局公共机构节能工作顺利开展提供了有力保障。</w:t>
      </w:r>
    </w:p>
    <w:p>
      <w:pPr>
        <w:ind w:left="0" w:right="0" w:firstLine="560"/>
        <w:spacing w:before="450" w:after="450" w:line="312" w:lineRule="auto"/>
      </w:pPr>
      <w:r>
        <w:rPr>
          <w:rFonts w:ascii="宋体" w:hAnsi="宋体" w:eastAsia="宋体" w:cs="宋体"/>
          <w:color w:val="000"/>
          <w:sz w:val="28"/>
          <w:szCs w:val="28"/>
        </w:rPr>
        <w:t xml:space="preserve">二、加强完善节能工作管理制度</w:t>
      </w:r>
    </w:p>
    <w:p>
      <w:pPr>
        <w:ind w:left="0" w:right="0" w:firstLine="560"/>
        <w:spacing w:before="450" w:after="450" w:line="312" w:lineRule="auto"/>
      </w:pPr>
      <w:r>
        <w:rPr>
          <w:rFonts w:ascii="宋体" w:hAnsi="宋体" w:eastAsia="宋体" w:cs="宋体"/>
          <w:color w:val="000"/>
          <w:sz w:val="28"/>
          <w:szCs w:val="28"/>
        </w:rPr>
        <w:t xml:space="preserve">我局认真贯彻落实上级制定的各项节能政策，及时将上级节能管理部门文件转发到局属各单位。并结合本单位节能工作实际情况，制定了《xx市水利局关于做好20xx年公共机构工作计划》、《xx市水利局关于开展20xx年公共机构节能宣传周活动方案》、《xx市水利局公共机构节能管理制度》、《xx市水利局公共机构节约能源资源消耗统计制度》，以及加强办公节约用水节约用电节约公务用车油耗等一系列节能管理制度措施，为我局开展节能管理工作提供了有力保障。局属各单位根据实际，制定和完善相关管理制度，切实将公共机构节能工作目标任务予以落实到位。</w:t>
      </w:r>
    </w:p>
    <w:p>
      <w:pPr>
        <w:ind w:left="0" w:right="0" w:firstLine="560"/>
        <w:spacing w:before="450" w:after="450" w:line="312" w:lineRule="auto"/>
      </w:pPr>
      <w:r>
        <w:rPr>
          <w:rFonts w:ascii="宋体" w:hAnsi="宋体" w:eastAsia="宋体" w:cs="宋体"/>
          <w:color w:val="000"/>
          <w:sz w:val="28"/>
          <w:szCs w:val="28"/>
        </w:rPr>
        <w:t xml:space="preserve">三、加强能耗监测统计工作</w:t>
      </w:r>
    </w:p>
    <w:p>
      <w:pPr>
        <w:ind w:left="0" w:right="0" w:firstLine="560"/>
        <w:spacing w:before="450" w:after="450" w:line="312" w:lineRule="auto"/>
      </w:pPr>
      <w:r>
        <w:rPr>
          <w:rFonts w:ascii="宋体" w:hAnsi="宋体" w:eastAsia="宋体" w:cs="宋体"/>
          <w:color w:val="000"/>
          <w:sz w:val="28"/>
          <w:szCs w:val="28"/>
        </w:rPr>
        <w:t xml:space="preserve">根据《福建省公共机构能源资源消耗统计制度》要求，扎实做好我局20xx年公共机构能源消耗统计数据收集、汇总、报送工作。实行节能降耗工作责任制，办公室牵头负责节能降耗工作，机关各处室、局属各单位协调配合，由专人负责本单位能耗统计工作，按要求在公共机构能耗网络编报系统按时填报能源资源统计数据，能耗上报实行水、电、车辆汽油分项计量，分月统计，分季上报，年终汇总。</w:t>
      </w:r>
    </w:p>
    <w:p>
      <w:pPr>
        <w:ind w:left="0" w:right="0" w:firstLine="560"/>
        <w:spacing w:before="450" w:after="450" w:line="312" w:lineRule="auto"/>
      </w:pPr>
      <w:r>
        <w:rPr>
          <w:rFonts w:ascii="宋体" w:hAnsi="宋体" w:eastAsia="宋体" w:cs="宋体"/>
          <w:color w:val="000"/>
          <w:sz w:val="28"/>
          <w:szCs w:val="28"/>
        </w:rPr>
        <w:t xml:space="preserve">四、开展日常节能监督检查工作</w:t>
      </w:r>
    </w:p>
    <w:p>
      <w:pPr>
        <w:ind w:left="0" w:right="0" w:firstLine="560"/>
        <w:spacing w:before="450" w:after="450" w:line="312" w:lineRule="auto"/>
      </w:pPr>
      <w:r>
        <w:rPr>
          <w:rFonts w:ascii="宋体" w:hAnsi="宋体" w:eastAsia="宋体" w:cs="宋体"/>
          <w:color w:val="000"/>
          <w:sz w:val="28"/>
          <w:szCs w:val="28"/>
        </w:rPr>
        <w:t xml:space="preserve">我局采取多种督查方式，开展日常公共机构节能监督检查：对重点公共机构用能单位，重点用能设施设备进行监督检查;对季节性节能工作进行专项检查。对节能工作好的单位进行表彰，对工作开展不力，存在突出问题的单位进行通报批评，有效促进了节能各项工作的落实。</w:t>
      </w:r>
    </w:p>
    <w:p>
      <w:pPr>
        <w:ind w:left="0" w:right="0" w:firstLine="560"/>
        <w:spacing w:before="450" w:after="450" w:line="312" w:lineRule="auto"/>
      </w:pPr>
      <w:r>
        <w:rPr>
          <w:rFonts w:ascii="宋体" w:hAnsi="宋体" w:eastAsia="宋体" w:cs="宋体"/>
          <w:color w:val="000"/>
          <w:sz w:val="28"/>
          <w:szCs w:val="28"/>
        </w:rPr>
        <w:t xml:space="preserve">五、加强节能减排宣传教育工作</w:t>
      </w:r>
    </w:p>
    <w:p>
      <w:pPr>
        <w:ind w:left="0" w:right="0" w:firstLine="560"/>
        <w:spacing w:before="450" w:after="450" w:line="312" w:lineRule="auto"/>
      </w:pPr>
      <w:r>
        <w:rPr>
          <w:rFonts w:ascii="宋体" w:hAnsi="宋体" w:eastAsia="宋体" w:cs="宋体"/>
          <w:color w:val="000"/>
          <w:sz w:val="28"/>
          <w:szCs w:val="28"/>
        </w:rPr>
        <w:t xml:space="preserve">我局注重抓好干部职工思想教育工作，学习有关《公共机构节能条例》、《党政机关厉节约反对浪费条例》节能节约政策，结合办公的实际情况，组织开展节能宣传教育，在本单位干部职工中宣传国家和省、市有关节能减排方针、政策和法律法规，培养干部职工养成良好的节能、用能习惯，倡导干部职工，从自我做起厉行节约反对浪费，提高广大干部职工的节能参与意识，增强机关干部职工的节能意识，营造良好节能减排氛围。</w:t>
      </w:r>
    </w:p>
    <w:p>
      <w:pPr>
        <w:ind w:left="0" w:right="0" w:firstLine="560"/>
        <w:spacing w:before="450" w:after="450" w:line="312" w:lineRule="auto"/>
      </w:pPr>
      <w:r>
        <w:rPr>
          <w:rFonts w:ascii="宋体" w:hAnsi="宋体" w:eastAsia="宋体" w:cs="宋体"/>
          <w:color w:val="000"/>
          <w:sz w:val="28"/>
          <w:szCs w:val="28"/>
        </w:rPr>
        <w:t xml:space="preserve">六、组织开展节能宣传周活动</w:t>
      </w:r>
    </w:p>
    <w:p>
      <w:pPr>
        <w:ind w:left="0" w:right="0" w:firstLine="560"/>
        <w:spacing w:before="450" w:after="450" w:line="312" w:lineRule="auto"/>
      </w:pPr>
      <w:r>
        <w:rPr>
          <w:rFonts w:ascii="宋体" w:hAnsi="宋体" w:eastAsia="宋体" w:cs="宋体"/>
          <w:color w:val="000"/>
          <w:sz w:val="28"/>
          <w:szCs w:val="28"/>
        </w:rPr>
        <w:t xml:space="preserve">今年节能宣传周活动是以全国低碳日活动和 节能有道，节俭有德 为主题。为了开展好今年节能宣传周活动，我局制订了节能宣传周活动方案，在节能宣传周期间组织开展形式多样的主题日活动，开展能源紧缺体验活动。组织局机关及局属各单位通过停开空调和公共区域照明、停开或隔层停开电梯等方式进行能源紧缺体验活动。倡导机关工作人员在6月xx日全国低碳日活动当天绿色低碳出行，公务出行乘坐公共交通工具、骑自行车或步行绿色低碳的出行方式支持低碳日活动。加强宣传普及干部职工的能源资源节约和资源循环利用知识，使干部职工自觉养成节能低碳行为习惯，形成节俭节约的低碳环保理念。今年我局派一名同志参加在东部办公区一号楼大厅举办的20xx年全国节能宣传周xx市直单位 节能有道，节俭有德 专场活动。同时，积极组织干部职工参观海峡国际展览城6.18节能产品和绿色建筑博览会。</w:t>
      </w:r>
    </w:p>
    <w:p>
      <w:pPr>
        <w:ind w:left="0" w:right="0" w:firstLine="560"/>
        <w:spacing w:before="450" w:after="450" w:line="312" w:lineRule="auto"/>
      </w:pPr>
      <w:r>
        <w:rPr>
          <w:rFonts w:ascii="宋体" w:hAnsi="宋体" w:eastAsia="宋体" w:cs="宋体"/>
          <w:color w:val="000"/>
          <w:sz w:val="28"/>
          <w:szCs w:val="28"/>
        </w:rPr>
        <w:t xml:space="preserve">七、积极响应青运会期间 文明交通、绿色出行</w:t>
      </w:r>
    </w:p>
    <w:p>
      <w:pPr>
        <w:ind w:left="0" w:right="0" w:firstLine="560"/>
        <w:spacing w:before="450" w:after="450" w:line="312" w:lineRule="auto"/>
      </w:pPr>
      <w:r>
        <w:rPr>
          <w:rFonts w:ascii="宋体" w:hAnsi="宋体" w:eastAsia="宋体" w:cs="宋体"/>
          <w:color w:val="000"/>
          <w:sz w:val="28"/>
          <w:szCs w:val="28"/>
        </w:rPr>
        <w:t xml:space="preserve">根据《xx市委办公厅市政府办公厅关于第一届全国青年运动会期间减少公务车辆运行的通知》(榕委办[20xx]75号)要求，为营造良好的交通出行环境，保障赛会活动顺利进行，我局带头响应 文明交通、绿色出行 ，减少公务车辆出行，动员全局干部职工积极参与绿色出行，养成文明交通习惯，营造良好的交通环境和文明秩序。按照 能走不骑，能骑不坐，能坐不开 的原则，号召全局干部职工积极参与交通 235 行动，即：2公里内公务活动采用步行方式，3公里内公务活动采用骑自行车或电动车方式，5公里内公务活动采用乘坐公共交通方式，提倡不开或少开私家车，选择公共交通或拼车上下班。公车统一调配，同一线路或目的地的人员尽量拼用一辆公车，以便减少公务出行次数及费用，提高车辆运营效率。</w:t>
      </w:r>
    </w:p>
    <w:p>
      <w:pPr>
        <w:ind w:left="0" w:right="0" w:firstLine="560"/>
        <w:spacing w:before="450" w:after="450" w:line="312" w:lineRule="auto"/>
      </w:pPr>
      <w:r>
        <w:rPr>
          <w:rFonts w:ascii="宋体" w:hAnsi="宋体" w:eastAsia="宋体" w:cs="宋体"/>
          <w:color w:val="000"/>
          <w:sz w:val="28"/>
          <w:szCs w:val="28"/>
        </w:rPr>
        <w:t xml:space="preserve">八、加强日常节能管理</w:t>
      </w:r>
    </w:p>
    <w:p>
      <w:pPr>
        <w:ind w:left="0" w:right="0" w:firstLine="560"/>
        <w:spacing w:before="450" w:after="450" w:line="312" w:lineRule="auto"/>
      </w:pPr>
      <w:r>
        <w:rPr>
          <w:rFonts w:ascii="宋体" w:hAnsi="宋体" w:eastAsia="宋体" w:cs="宋体"/>
          <w:color w:val="000"/>
          <w:sz w:val="28"/>
          <w:szCs w:val="28"/>
        </w:rPr>
        <w:t xml:space="preserve">(一)加强节约用电管理</w:t>
      </w:r>
    </w:p>
    <w:p>
      <w:pPr>
        <w:ind w:left="0" w:right="0" w:firstLine="560"/>
        <w:spacing w:before="450" w:after="450" w:line="312" w:lineRule="auto"/>
      </w:pPr>
      <w:r>
        <w:rPr>
          <w:rFonts w:ascii="宋体" w:hAnsi="宋体" w:eastAsia="宋体" w:cs="宋体"/>
          <w:color w:val="000"/>
          <w:sz w:val="28"/>
          <w:szCs w:val="28"/>
        </w:rPr>
        <w:t xml:space="preserve">1、合理设置空调温度。严格执行国家有关室内温度的控制标准，合理设置空调温度。除特殊用途外，室内空调温度设置夏季不得低于26℃，冬季不得高于20℃，把 每天少开1小时空调 作为一项节能制度，落实到每个办公室。各处室负责人带头自觉执行室内温控标准，做到室内无人时不开空调，开空调时不开门窗，坚持定期清洗空调，提高了空调的能效水平。</w:t>
      </w:r>
    </w:p>
    <w:p>
      <w:pPr>
        <w:ind w:left="0" w:right="0" w:firstLine="560"/>
        <w:spacing w:before="450" w:after="450" w:line="312" w:lineRule="auto"/>
      </w:pPr>
      <w:r>
        <w:rPr>
          <w:rFonts w:ascii="宋体" w:hAnsi="宋体" w:eastAsia="宋体" w:cs="宋体"/>
          <w:color w:val="000"/>
          <w:sz w:val="28"/>
          <w:szCs w:val="28"/>
        </w:rPr>
        <w:t xml:space="preserve">2、节约照明用电。用电方面，做到了办公室、会议室等场所尽量采用自然光，尽可能少开灯和不开灯，室内亮度足够时不开灯;二是离开办公室随手关灯，做到人走灯灭，杜绝了 长明灯 、 白昼灯 三是计算机、打印机，复印机及传真机等办公设备不用时，随时关闭，在长时间未使用和下班后都自觉关闭了各类电器电源、减少了待机消耗。</w:t>
      </w:r>
    </w:p>
    <w:p>
      <w:pPr>
        <w:ind w:left="0" w:right="0" w:firstLine="560"/>
        <w:spacing w:before="450" w:after="450" w:line="312" w:lineRule="auto"/>
      </w:pPr>
      <w:r>
        <w:rPr>
          <w:rFonts w:ascii="宋体" w:hAnsi="宋体" w:eastAsia="宋体" w:cs="宋体"/>
          <w:color w:val="000"/>
          <w:sz w:val="28"/>
          <w:szCs w:val="28"/>
        </w:rPr>
        <w:t xml:space="preserve">(二)加强节约用水管理</w:t>
      </w:r>
    </w:p>
    <w:p>
      <w:pPr>
        <w:ind w:left="0" w:right="0" w:firstLine="560"/>
        <w:spacing w:before="450" w:after="450" w:line="312" w:lineRule="auto"/>
      </w:pPr>
      <w:r>
        <w:rPr>
          <w:rFonts w:ascii="宋体" w:hAnsi="宋体" w:eastAsia="宋体" w:cs="宋体"/>
          <w:color w:val="000"/>
          <w:sz w:val="28"/>
          <w:szCs w:val="28"/>
        </w:rPr>
        <w:t xml:space="preserve">加强用水设备维护管理。自觉检查、处理和通知相关人员及时解决供水故障，杜绝跑、冒、漏、滴和长流水现象。禁止使用高压自来水冲洗车辆、地面。</w:t>
      </w:r>
    </w:p>
    <w:p>
      <w:pPr>
        <w:ind w:left="0" w:right="0" w:firstLine="560"/>
        <w:spacing w:before="450" w:after="450" w:line="312" w:lineRule="auto"/>
      </w:pPr>
      <w:r>
        <w:rPr>
          <w:rFonts w:ascii="宋体" w:hAnsi="宋体" w:eastAsia="宋体" w:cs="宋体"/>
          <w:color w:val="000"/>
          <w:sz w:val="28"/>
          <w:szCs w:val="28"/>
        </w:rPr>
        <w:t xml:space="preserve">(三)加强节约办公耗材管理</w:t>
      </w:r>
    </w:p>
    <w:p>
      <w:pPr>
        <w:ind w:left="0" w:right="0" w:firstLine="560"/>
        <w:spacing w:before="450" w:after="450" w:line="312" w:lineRule="auto"/>
      </w:pPr>
      <w:r>
        <w:rPr>
          <w:rFonts w:ascii="宋体" w:hAnsi="宋体" w:eastAsia="宋体" w:cs="宋体"/>
          <w:color w:val="000"/>
          <w:sz w:val="28"/>
          <w:szCs w:val="28"/>
        </w:rPr>
        <w:t xml:space="preserve">1、加强办公用品的使用和管理。规范办公用品的采购、配备和领取。推行网络办公，实行在电子媒介上修改文稿，积极推行无纸化办公。</w:t>
      </w:r>
    </w:p>
    <w:p>
      <w:pPr>
        <w:ind w:left="0" w:right="0" w:firstLine="560"/>
        <w:spacing w:before="450" w:after="450" w:line="312" w:lineRule="auto"/>
      </w:pPr>
      <w:r>
        <w:rPr>
          <w:rFonts w:ascii="宋体" w:hAnsi="宋体" w:eastAsia="宋体" w:cs="宋体"/>
          <w:color w:val="000"/>
          <w:sz w:val="28"/>
          <w:szCs w:val="28"/>
        </w:rPr>
        <w:t xml:space="preserve">2、强化文印耗材管理工作。提倡双面用纸，降低纸张消耗，减少重复打印、复印次数，注重稿纸、复印纸的再利用。逐步淘汰高耗能的计算机、打印机等办公设备。大力提倡修旧利废，延长文印设备的使用寿命。</w:t>
      </w:r>
    </w:p>
    <w:p>
      <w:pPr>
        <w:ind w:left="0" w:right="0" w:firstLine="560"/>
        <w:spacing w:before="450" w:after="450" w:line="312" w:lineRule="auto"/>
      </w:pPr>
      <w:r>
        <w:rPr>
          <w:rFonts w:ascii="宋体" w:hAnsi="宋体" w:eastAsia="宋体" w:cs="宋体"/>
          <w:color w:val="000"/>
          <w:sz w:val="28"/>
          <w:szCs w:val="28"/>
        </w:rPr>
        <w:t xml:space="preserve">(四)加强节约公务用车管理</w:t>
      </w:r>
    </w:p>
    <w:p>
      <w:pPr>
        <w:ind w:left="0" w:right="0" w:firstLine="560"/>
        <w:spacing w:before="450" w:after="450" w:line="312" w:lineRule="auto"/>
      </w:pPr>
      <w:r>
        <w:rPr>
          <w:rFonts w:ascii="宋体" w:hAnsi="宋体" w:eastAsia="宋体" w:cs="宋体"/>
          <w:color w:val="000"/>
          <w:sz w:val="28"/>
          <w:szCs w:val="28"/>
        </w:rPr>
        <w:t xml:space="preserve">严格执行上级规定，控制车辆编制和配备标准;优先选购国产、小排量、经济环保、手档变速的车辆;实行定点加油、一车一卡，登记单车燃油消耗，定期公布车辆百公里消耗及维修费用等数据;合理安排出车任务和行驶路线，提倡合乘车辆，减少单车出驶台次，提高使用效率，路程较近时不使用车辆;严格执行公务用车节假日封存停驶制度，严禁公车私用;坚持规范行驶、按时保养，减少车辆部件非正常损耗，努力降低车辆油耗和维修费用支出。</w:t>
      </w:r>
    </w:p>
    <w:p>
      <w:pPr>
        <w:ind w:left="0" w:right="0" w:firstLine="560"/>
        <w:spacing w:before="450" w:after="450" w:line="312" w:lineRule="auto"/>
      </w:pPr>
      <w:r>
        <w:rPr>
          <w:rFonts w:ascii="宋体" w:hAnsi="宋体" w:eastAsia="宋体" w:cs="宋体"/>
          <w:color w:val="000"/>
          <w:sz w:val="28"/>
          <w:szCs w:val="28"/>
        </w:rPr>
        <w:t xml:space="preserve">(五)加强采购使用节能产品</w:t>
      </w:r>
    </w:p>
    <w:p>
      <w:pPr>
        <w:ind w:left="0" w:right="0" w:firstLine="560"/>
        <w:spacing w:before="450" w:after="450" w:line="312" w:lineRule="auto"/>
      </w:pPr>
      <w:r>
        <w:rPr>
          <w:rFonts w:ascii="宋体" w:hAnsi="宋体" w:eastAsia="宋体" w:cs="宋体"/>
          <w:color w:val="000"/>
          <w:sz w:val="28"/>
          <w:szCs w:val="28"/>
        </w:rPr>
        <w:t xml:space="preserve">各处室、单位在编制政府采购预算时，要标明节能产品采购内容，要严格按照相关政策规定，优先采购列入节能产品、设备政府采购名录和环境标志产品政府采购名录中的产品、设备，不得采购国家明令淘汰的用能产品、设备;健全节能环保产品采购评审体系和监督制度，不断扩大实施节能产品采购的范围，促进节能产品和技术的推广使用</w:t>
      </w:r>
    </w:p>
    <w:p>
      <w:pPr>
        <w:ind w:left="0" w:right="0" w:firstLine="560"/>
        <w:spacing w:before="450" w:after="450" w:line="312" w:lineRule="auto"/>
      </w:pPr>
      <w:r>
        <w:rPr>
          <w:rFonts w:ascii="宋体" w:hAnsi="宋体" w:eastAsia="宋体" w:cs="宋体"/>
          <w:color w:val="000"/>
          <w:sz w:val="28"/>
          <w:szCs w:val="28"/>
        </w:rPr>
        <w:t xml:space="preserve">二、20xx年节能减排工作计划</w:t>
      </w:r>
    </w:p>
    <w:p>
      <w:pPr>
        <w:ind w:left="0" w:right="0" w:firstLine="560"/>
        <w:spacing w:before="450" w:after="450" w:line="312" w:lineRule="auto"/>
      </w:pPr>
      <w:r>
        <w:rPr>
          <w:rFonts w:ascii="宋体" w:hAnsi="宋体" w:eastAsia="宋体" w:cs="宋体"/>
          <w:color w:val="000"/>
          <w:sz w:val="28"/>
          <w:szCs w:val="28"/>
        </w:rPr>
        <w:t xml:space="preserve">(一)进一步加强组织领导，完善组织管理体系。在现有局机关节能工作领导小组基础上，强化节能工作职责，要求各下属单位完善组织机构，明确专人负责，使节能工作有人抓有人具体负责。</w:t>
      </w:r>
    </w:p>
    <w:p>
      <w:pPr>
        <w:ind w:left="0" w:right="0" w:firstLine="560"/>
        <w:spacing w:before="450" w:after="450" w:line="312" w:lineRule="auto"/>
      </w:pPr>
      <w:r>
        <w:rPr>
          <w:rFonts w:ascii="宋体" w:hAnsi="宋体" w:eastAsia="宋体" w:cs="宋体"/>
          <w:color w:val="000"/>
          <w:sz w:val="28"/>
          <w:szCs w:val="28"/>
        </w:rPr>
        <w:t xml:space="preserve">(二)进一步完善节能管理制度。我局在开展调查研究的基础上，认真总结节能工作经验，建立健全节能管理制度，从源头上堵塞漏洞，在实践中积极探索建设节约型机关的新途径、新办法。制定完善局机关和局属单位年度公共机构节能实施方案以及完善相关规章制度、公务用车管理制度等一系列节能管理制度，明确机关节能工作目标。</w:t>
      </w:r>
    </w:p>
    <w:p>
      <w:pPr>
        <w:ind w:left="0" w:right="0" w:firstLine="560"/>
        <w:spacing w:before="450" w:after="450" w:line="312" w:lineRule="auto"/>
      </w:pPr>
      <w:r>
        <w:rPr>
          <w:rFonts w:ascii="宋体" w:hAnsi="宋体" w:eastAsia="宋体" w:cs="宋体"/>
          <w:color w:val="000"/>
          <w:sz w:val="28"/>
          <w:szCs w:val="28"/>
        </w:rPr>
        <w:t xml:space="preserve">(三)进一步加强能耗统计监测工作。加强20xx年能耗统计工作，要求各处室、单位协调配合，专人负责本处室、本单位能耗统计工作，照按公共机构节能减排要求，实行水、电、油消耗分项计量，按要求填报能源资源统计报表，实施能耗监测。</w:t>
      </w:r>
    </w:p>
    <w:p>
      <w:pPr>
        <w:ind w:left="0" w:right="0" w:firstLine="560"/>
        <w:spacing w:before="450" w:after="450" w:line="312" w:lineRule="auto"/>
      </w:pPr>
      <w:r>
        <w:rPr>
          <w:rFonts w:ascii="宋体" w:hAnsi="宋体" w:eastAsia="宋体" w:cs="宋体"/>
          <w:color w:val="000"/>
          <w:sz w:val="28"/>
          <w:szCs w:val="28"/>
        </w:rPr>
        <w:t xml:space="preserve">(四)进一步加强节能日常管理。要继续完善节约用水管理，节约办公耗材管理，节约公务用车管理，执行国家节能产品采购制度，制定更加细化的节能、节材、节水标准和制度，加强日常动态监督检查工作，实行节能降耗信息统计公示制度，形成长效管理机制，使公共机构节能工作落到实处。</w:t>
      </w:r>
    </w:p>
    <w:p>
      <w:pPr>
        <w:ind w:left="0" w:right="0" w:firstLine="560"/>
        <w:spacing w:before="450" w:after="450" w:line="312" w:lineRule="auto"/>
      </w:pPr>
      <w:r>
        <w:rPr>
          <w:rFonts w:ascii="宋体" w:hAnsi="宋体" w:eastAsia="宋体" w:cs="宋体"/>
          <w:color w:val="000"/>
          <w:sz w:val="28"/>
          <w:szCs w:val="28"/>
        </w:rPr>
        <w:t xml:space="preserve">(五)加强公车管理，节约降低车辆耗费。及时淘汰报废高耗能、高污染车辆;建立健全公务用车使用管理制度，合理安排车辆出行路线和用车人员搭配，减少车辆空驶里程，提高公务用车使用效率;加强公务用车日常管理，积极推进车辆定点维修、定期保养、 一车一卡 加油制度，公车油耗得到有效控制，不断提高驾驶人员操作技能和节油技巧，定期对公务用车油耗情况进行公示。</w:t>
      </w:r>
    </w:p>
    <w:p>
      <w:pPr>
        <w:ind w:left="0" w:right="0" w:firstLine="560"/>
        <w:spacing w:before="450" w:after="450" w:line="312" w:lineRule="auto"/>
      </w:pPr>
      <w:r>
        <w:rPr>
          <w:rFonts w:ascii="宋体" w:hAnsi="宋体" w:eastAsia="宋体" w:cs="宋体"/>
          <w:color w:val="000"/>
          <w:sz w:val="28"/>
          <w:szCs w:val="28"/>
        </w:rPr>
        <w:t xml:space="preserve">(六)进一步开展节能宣传教育。结合实际有针对性地开展形式多样、内容丰富的节能宣传活动，在机关办公楼的公共场所、张贴节能宣传画，悬挂横幅标语，宣传公共机构节能工作，引导全局干部职工提高节能意识，增强节能的紧迫感和责任感，形成浪费可耻、节约光荣的良好风尚。</w:t>
      </w:r>
    </w:p>
    <w:p>
      <w:pPr>
        <w:ind w:left="0" w:right="0" w:firstLine="560"/>
        <w:spacing w:before="450" w:after="450" w:line="312" w:lineRule="auto"/>
      </w:pPr>
      <w:r>
        <w:rPr>
          <w:rFonts w:ascii="宋体" w:hAnsi="宋体" w:eastAsia="宋体" w:cs="宋体"/>
          <w:color w:val="000"/>
          <w:sz w:val="28"/>
          <w:szCs w:val="28"/>
        </w:rPr>
        <w:t xml:space="preserve">(七)加大节能检查考核力度。加大对公共机构节能工作的监督检查力度，采取多种督查方式，促进节能各项工作落实。一是对重点公共机构用能单位，重点用能设施设备进行监督检查;二是组织有关部门对季节性节能工作进行专项检查，督促改进工作;对节能工作好的单位进行表彰，对工作开展不力，存在突出问题的单位进行通报批评。</w:t>
      </w:r>
    </w:p>
    <w:p>
      <w:pPr>
        <w:ind w:left="0" w:right="0" w:firstLine="560"/>
        <w:spacing w:before="450" w:after="450" w:line="312" w:lineRule="auto"/>
      </w:pPr>
      <w:r>
        <w:rPr>
          <w:rFonts w:ascii="宋体" w:hAnsi="宋体" w:eastAsia="宋体" w:cs="宋体"/>
          <w:color w:val="000"/>
          <w:sz w:val="28"/>
          <w:szCs w:val="28"/>
        </w:rPr>
        <w:t xml:space="preserve">节能减排工作总结3000字 篇4</w:t>
      </w:r>
    </w:p>
    <w:p>
      <w:pPr>
        <w:ind w:left="0" w:right="0" w:firstLine="560"/>
        <w:spacing w:before="450" w:after="450" w:line="312" w:lineRule="auto"/>
      </w:pPr>
      <w:r>
        <w:rPr>
          <w:rFonts w:ascii="宋体" w:hAnsi="宋体" w:eastAsia="宋体" w:cs="宋体"/>
          <w:color w:val="000"/>
          <w:sz w:val="28"/>
          <w:szCs w:val="28"/>
        </w:rPr>
        <w:t xml:space="preserve">20xx年是 十三五 实施的关键之年，也是建设资源节约型、环境友好型社会的关键年。我镇以科学发展观为指导，根据自治区、市、城区三级节能会议有关精神要求，紧紧围绕 携手节能低碳共建碧水蓝天 的主题的战略部署和南宁市、青秀区关于公共机构节能减排工作的精神，明确任务，突出重点，完善措施，大力推进我镇公共机构节能减排工作，取得了较好的社会效益和经济效益。现将一年工作具体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一、加强组织领导，健全工作机制，将节能减排工作摆在重要的议事日程</w:t>
      </w:r>
    </w:p>
    <w:p>
      <w:pPr>
        <w:ind w:left="0" w:right="0" w:firstLine="560"/>
        <w:spacing w:before="450" w:after="450" w:line="312" w:lineRule="auto"/>
      </w:pPr>
      <w:r>
        <w:rPr>
          <w:rFonts w:ascii="宋体" w:hAnsi="宋体" w:eastAsia="宋体" w:cs="宋体"/>
          <w:color w:val="000"/>
          <w:sz w:val="28"/>
          <w:szCs w:val="28"/>
        </w:rPr>
        <w:t xml:space="preserve">(一)加强组织领导，明确责任。为加强对节能减排工作的组织领导，我镇调整了领导小组，成立了以镇长黄祥极为组长，副镇长李珍任副组长，镇直各单位主要负责人为成员的 公共机构节能减排工作领导小组 ，全面负责和组织领导节能降耗工作，保障了节能工作在基层的有序开展。</w:t>
      </w:r>
    </w:p>
    <w:p>
      <w:pPr>
        <w:ind w:left="0" w:right="0" w:firstLine="560"/>
        <w:spacing w:before="450" w:after="450" w:line="312" w:lineRule="auto"/>
      </w:pPr>
      <w:r>
        <w:rPr>
          <w:rFonts w:ascii="宋体" w:hAnsi="宋体" w:eastAsia="宋体" w:cs="宋体"/>
          <w:color w:val="000"/>
          <w:sz w:val="28"/>
          <w:szCs w:val="28"/>
        </w:rPr>
        <w:t xml:space="preserve">为推进我镇节能降耗工作的深入开展，进一步明确任务，落实责任，我镇规定镇直各单位一把手是节能减排工作的第一责任人，并明确专门人员负责节能降耗工作，切实做到组织到位、责任到位、投入到位、措施到位，确保取得成效，并组织研究制定了我镇开展节能工作的思路和办法。</w:t>
      </w:r>
    </w:p>
    <w:p>
      <w:pPr>
        <w:ind w:left="0" w:right="0" w:firstLine="560"/>
        <w:spacing w:before="450" w:after="450" w:line="312" w:lineRule="auto"/>
      </w:pPr>
      <w:r>
        <w:rPr>
          <w:rFonts w:ascii="宋体" w:hAnsi="宋体" w:eastAsia="宋体" w:cs="宋体"/>
          <w:color w:val="000"/>
          <w:sz w:val="28"/>
          <w:szCs w:val="28"/>
        </w:rPr>
        <w:t xml:space="preserve">(二)建立健全工作机制。一是做好能源、资源消耗统计。镇直各单位每月10日向刘圩镇党政办公室报告资源能源消耗情况。党政办公室对各单位上报的情况进行统计、分析，提出具体意见反馈给各单位，从制度上推进节能降耗工作。二是建立健全节能降耗目标责任制。为保证目标任务的完成，我们对目标责任进行了分解，明确了各单位的责任目标。镇直各单位按照分工要求，认真履行责任，相互支持配合，共同搞好节能降耗工作。三是建立健全考核机制。强化考核管理，建立考核机制，对镇直各单位进行考核，完不成目标任务的单位要在全镇进行通报。</w:t>
      </w:r>
    </w:p>
    <w:p>
      <w:pPr>
        <w:ind w:left="0" w:right="0" w:firstLine="560"/>
        <w:spacing w:before="450" w:after="450" w:line="312" w:lineRule="auto"/>
      </w:pPr>
      <w:r>
        <w:rPr>
          <w:rFonts w:ascii="宋体" w:hAnsi="宋体" w:eastAsia="宋体" w:cs="宋体"/>
          <w:color w:val="000"/>
          <w:sz w:val="28"/>
          <w:szCs w:val="28"/>
        </w:rPr>
        <w:t xml:space="preserve">二、注重信息统计，做到及时上报</w:t>
      </w:r>
    </w:p>
    <w:p>
      <w:pPr>
        <w:ind w:left="0" w:right="0" w:firstLine="560"/>
        <w:spacing w:before="450" w:after="450" w:line="312" w:lineRule="auto"/>
      </w:pPr>
      <w:r>
        <w:rPr>
          <w:rFonts w:ascii="宋体" w:hAnsi="宋体" w:eastAsia="宋体" w:cs="宋体"/>
          <w:color w:val="000"/>
          <w:sz w:val="28"/>
          <w:szCs w:val="28"/>
        </w:rPr>
        <w:t xml:space="preserve">能源信息统计上报工作是做好公共机构节能工作的基础。我镇为进一步全面掌握全系统公共机构能源资源消耗状况，进一步规范公共机构能源资源消耗数据统计上报工作。按城区要求，年初，将公共机构基本信息和能耗基本信息的工作在年初工作会议上进行了系统部署，由镇党政办公室指定专人负责。做好能源信息统计上报，及时向上级部门咨询相关工作要求，及时反馈工作中遇到的情况和问题，为工作的顺利开展奠定了坚实基础。一年来，较好的完成了公共机构的基本信息和能耗信息统计上报工作。</w:t>
      </w:r>
    </w:p>
    <w:p>
      <w:pPr>
        <w:ind w:left="0" w:right="0" w:firstLine="560"/>
        <w:spacing w:before="450" w:after="450" w:line="312" w:lineRule="auto"/>
      </w:pPr>
      <w:r>
        <w:rPr>
          <w:rFonts w:ascii="宋体" w:hAnsi="宋体" w:eastAsia="宋体" w:cs="宋体"/>
          <w:color w:val="000"/>
          <w:sz w:val="28"/>
          <w:szCs w:val="28"/>
        </w:rPr>
        <w:t xml:space="preserve">三、突出重点，细化措施，提高节能减排效果</w:t>
      </w:r>
    </w:p>
    <w:p>
      <w:pPr>
        <w:ind w:left="0" w:right="0" w:firstLine="560"/>
        <w:spacing w:before="450" w:after="450" w:line="312" w:lineRule="auto"/>
      </w:pPr>
      <w:r>
        <w:rPr>
          <w:rFonts w:ascii="宋体" w:hAnsi="宋体" w:eastAsia="宋体" w:cs="宋体"/>
          <w:color w:val="000"/>
          <w:sz w:val="28"/>
          <w:szCs w:val="28"/>
        </w:rPr>
        <w:t xml:space="preserve">(一)突出抓好节约用电管理。一是对办公室、会议室等场所尽量采用节能灯，减少对电能的消耗，;尽量采用自然光，尽可能少开灯或不开灯。要求工作人员做到出门随手关灯、关闭电源、空调，杜绝白昼灯和长明灯等能耗空放现象。对走廊、通道等照明需求较低的场所，尽量间隔开灯或不开灯。二是要求各单位要做到夏季空调温度设置不低于摄氏26度、冬季空调温度设置不高于摄氏20度的标准。同时要求工作人员做到无人时不开空调，非工作时间、节假日不开空调。大力倡导每天少开1小时空调，开空调时不开门窗，对长期不用的空调关闭电源等有利于节约的行为，以减少待机损耗。三是对能耗较高的计算机、打印机、复印机、饮水机等办公设备逐步淘汰，尽量减少待机消耗。</w:t>
      </w:r>
    </w:p>
    <w:p>
      <w:pPr>
        <w:ind w:left="0" w:right="0" w:firstLine="560"/>
        <w:spacing w:before="450" w:after="450" w:line="312" w:lineRule="auto"/>
      </w:pPr>
      <w:r>
        <w:rPr>
          <w:rFonts w:ascii="宋体" w:hAnsi="宋体" w:eastAsia="宋体" w:cs="宋体"/>
          <w:color w:val="000"/>
          <w:sz w:val="28"/>
          <w:szCs w:val="28"/>
        </w:rPr>
        <w:t xml:space="preserve">(二)大力推进节约用水。为了进一步提高节能效果，我们一是加强了对办公区区域的用水供水系统、设备的日常维护管理，定期检查供水管线，防止跑冒滴漏，避免 长流水 现象。同时，采取控制水龙头出水量，在满足基本使用要求的基础上，切实减耗水量。二是倡导机关工作人员根据需要，适量用水，禁止用桶装矿泉水洗茶具、洗手等浪费现象。</w:t>
      </w:r>
    </w:p>
    <w:p>
      <w:pPr>
        <w:ind w:left="0" w:right="0" w:firstLine="560"/>
        <w:spacing w:before="450" w:after="450" w:line="312" w:lineRule="auto"/>
      </w:pPr>
      <w:r>
        <w:rPr>
          <w:rFonts w:ascii="宋体" w:hAnsi="宋体" w:eastAsia="宋体" w:cs="宋体"/>
          <w:color w:val="000"/>
          <w:sz w:val="28"/>
          <w:szCs w:val="28"/>
        </w:rPr>
        <w:t xml:space="preserve">(三)切实降低公务用车运行成本。乡镇各项业务较多，为此，我镇把加强公务车辆的管理做为重中之重，对公用车辆的使用进行严格管理。</w:t>
      </w:r>
    </w:p>
    <w:p>
      <w:pPr>
        <w:ind w:left="0" w:right="0" w:firstLine="560"/>
        <w:spacing w:before="450" w:after="450" w:line="312" w:lineRule="auto"/>
      </w:pPr>
      <w:r>
        <w:rPr>
          <w:rFonts w:ascii="宋体" w:hAnsi="宋体" w:eastAsia="宋体" w:cs="宋体"/>
          <w:color w:val="000"/>
          <w:sz w:val="28"/>
          <w:szCs w:val="28"/>
        </w:rPr>
        <w:t xml:space="preserve">一是加强公务用车使用、燃油和维修管理，加强调度协调，合理安排行程。科学核定单车油耗定额，及时统计掌握用油情况，节约燃料。</w:t>
      </w:r>
    </w:p>
    <w:p>
      <w:pPr>
        <w:ind w:left="0" w:right="0" w:firstLine="560"/>
        <w:spacing w:before="450" w:after="450" w:line="312" w:lineRule="auto"/>
      </w:pPr>
      <w:r>
        <w:rPr>
          <w:rFonts w:ascii="宋体" w:hAnsi="宋体" w:eastAsia="宋体" w:cs="宋体"/>
          <w:color w:val="000"/>
          <w:sz w:val="28"/>
          <w:szCs w:val="28"/>
        </w:rPr>
        <w:t xml:space="preserve">二是加强车辆维护保养，保持车辆始终处于良好状态，文明礼貌安全行车，减少事故损失;实行定点维修、定人、定量和定性相结合的管理手段，不断降低车辆消耗和运行成本。</w:t>
      </w:r>
    </w:p>
    <w:p>
      <w:pPr>
        <w:ind w:left="0" w:right="0" w:firstLine="560"/>
        <w:spacing w:before="450" w:after="450" w:line="312" w:lineRule="auto"/>
      </w:pPr>
      <w:r>
        <w:rPr>
          <w:rFonts w:ascii="宋体" w:hAnsi="宋体" w:eastAsia="宋体" w:cs="宋体"/>
          <w:color w:val="000"/>
          <w:sz w:val="28"/>
          <w:szCs w:val="28"/>
        </w:rPr>
        <w:t xml:space="preserve">(四)严格控制公务经费支出管理。一是规范了公用经费预算管理，严格公用经费支出审批程序，严格控制办公经费支出，严禁以办公用品名义列支其他费用。二是规范办公用品的配备、采购、领用，提倡修旧利废。需要配备办公用品，严格配备标准，尽量选择能耗小、环保、质优、价廉的办公设备，不购买高档办公用品。提倡使用钢笔书写，减少圆珠笔或一次性签字笔的使用数量，一次性签字笔尽量做到换芯不换壳。三是严格控制通讯费用支出，提倡在符合保密规则的前提下，利用互联网和电子邮件商洽工作。尽量减少电话的通话时间，尽量长话短说，禁止电话聊天，以节约电话费。四是加强公文资料复印管理。文件、材料的起草、修改和传阅尽量在电子媒介上进行，发放文件严格核定印发的份数，尽量避免多印，坚持双面印刷。减少纸质文件印发和使用传真的频率，提倡无纸化办公。五是在公务接待方面严格执行有关规定，不搞超规格接待，杜绝私客公请和各类公款馈赠。有效地降低了公务费用支出。</w:t>
      </w:r>
    </w:p>
    <w:p>
      <w:pPr>
        <w:ind w:left="0" w:right="0" w:firstLine="560"/>
        <w:spacing w:before="450" w:after="450" w:line="312" w:lineRule="auto"/>
      </w:pPr>
      <w:r>
        <w:rPr>
          <w:rFonts w:ascii="宋体" w:hAnsi="宋体" w:eastAsia="宋体" w:cs="宋体"/>
          <w:color w:val="000"/>
          <w:sz w:val="28"/>
          <w:szCs w:val="28"/>
        </w:rPr>
        <w:t xml:space="preserve">四、提高意识，狠抓宣传</w:t>
      </w:r>
    </w:p>
    <w:p>
      <w:pPr>
        <w:ind w:left="0" w:right="0" w:firstLine="560"/>
        <w:spacing w:before="450" w:after="450" w:line="312" w:lineRule="auto"/>
      </w:pPr>
      <w:r>
        <w:rPr>
          <w:rFonts w:ascii="宋体" w:hAnsi="宋体" w:eastAsia="宋体" w:cs="宋体"/>
          <w:color w:val="000"/>
          <w:sz w:val="28"/>
          <w:szCs w:val="28"/>
        </w:rPr>
        <w:t xml:space="preserve">开展了节能减排多种宣传活动，定期每周二开展 节能活动周 机关办公区内所有空调停开一天，定期召开座谈会推广节能降耗经验等形式广泛宣传，积极推广节电标准，节油标准，节水标准等一系列标准，并在机关食堂内粘贴节能宣传画、标语，在政府机关内营造出公共节能减排良好声势。</w:t>
      </w:r>
    </w:p>
    <w:p>
      <w:pPr>
        <w:ind w:left="0" w:right="0" w:firstLine="560"/>
        <w:spacing w:before="450" w:after="450" w:line="312" w:lineRule="auto"/>
      </w:pPr>
      <w:r>
        <w:rPr>
          <w:rFonts w:ascii="宋体" w:hAnsi="宋体" w:eastAsia="宋体" w:cs="宋体"/>
          <w:color w:val="000"/>
          <w:sz w:val="28"/>
          <w:szCs w:val="28"/>
        </w:rPr>
        <w:t xml:space="preserve">今年6月13日至6月19日是全国节能宣传周，为扎实开展好宣传活动，我镇领导高度重视，认真组织落实，紧紧围绕 携手节能低碳共建碧水蓝天 的主题，开展了形式多样，丰富多彩的宣传活动。一是制作了专门的节能周宣传板报并利用移动展板进行宣传，在镇政府机关大院悬挂节能减排宣传横幅，并在办公室、楼梯间、食堂等大家随处可见的地方张贴节能宣传海报，倡导节能、降耗、减排、增效的理念，切实提高干部职工的节能意识，营造良好的氛围。二是把宣传海报和宣传横幅分发到各村(居)委、镇直各单位张贴、悬挂，让镇、村干部职工关注节能减排工作，并从身边的小事做起，发挥带头示范作用，宣传节能减排与我们的生活密不可分，提高群众的知晓率。三是在刘圩村委举办了 刘圩镇20xx年美丽乡村绿色家园 宣传活动，向群众发放节能宣传材料，广泛宣传我国的能源形势以及加强公共机构节能工作的重要意义，宣传节能知识和节能常识，进一步提高群众的节能意识和责任意识。四是利用led电子屏在活动周期间滚动播放我镇节能宣传周活动方案及 携手节能低碳共建碧水蓝天 等宣传标语，营造浓厚的活动氛围。五是开展 全国低碳日 能源紧缺体验活动。机关各部门、镇直各单位、职工宿舍区在6月17日一律停开空调，并在当天10：00 16：00停开办公室照明灯，做到节约能源从我做起。</w:t>
      </w:r>
    </w:p>
    <w:p>
      <w:pPr>
        <w:ind w:left="0" w:right="0" w:firstLine="560"/>
        <w:spacing w:before="450" w:after="450" w:line="312" w:lineRule="auto"/>
      </w:pPr>
      <w:r>
        <w:rPr>
          <w:rFonts w:ascii="宋体" w:hAnsi="宋体" w:eastAsia="宋体" w:cs="宋体"/>
          <w:color w:val="000"/>
          <w:sz w:val="28"/>
          <w:szCs w:val="28"/>
        </w:rPr>
        <w:t xml:space="preserve">此次节能周宣传活动取得了显著成效，使全镇干部职工、广大群众进一步增强了节能环保意识，并在今后生活中培养节能环保的生活方式。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(1)节能减排的意识有待进一步提高。</w:t>
      </w:r>
    </w:p>
    <w:p>
      <w:pPr>
        <w:ind w:left="0" w:right="0" w:firstLine="560"/>
        <w:spacing w:before="450" w:after="450" w:line="312" w:lineRule="auto"/>
      </w:pPr>
      <w:r>
        <w:rPr>
          <w:rFonts w:ascii="宋体" w:hAnsi="宋体" w:eastAsia="宋体" w:cs="宋体"/>
          <w:color w:val="000"/>
          <w:sz w:val="28"/>
          <w:szCs w:val="28"/>
        </w:rPr>
        <w:t xml:space="preserve">(2)节能减排形势依然严峻。</w:t>
      </w:r>
    </w:p>
    <w:p>
      <w:pPr>
        <w:ind w:left="0" w:right="0" w:firstLine="560"/>
        <w:spacing w:before="450" w:after="450" w:line="312" w:lineRule="auto"/>
      </w:pPr>
      <w:r>
        <w:rPr>
          <w:rFonts w:ascii="宋体" w:hAnsi="宋体" w:eastAsia="宋体" w:cs="宋体"/>
          <w:color w:val="000"/>
          <w:sz w:val="28"/>
          <w:szCs w:val="28"/>
        </w:rPr>
        <w:t xml:space="preserve">(3)节能减排投入不足。</w:t>
      </w:r>
    </w:p>
    <w:p>
      <w:pPr>
        <w:ind w:left="0" w:right="0" w:firstLine="560"/>
        <w:spacing w:before="450" w:after="450" w:line="312" w:lineRule="auto"/>
      </w:pPr>
      <w:r>
        <w:rPr>
          <w:rFonts w:ascii="宋体" w:hAnsi="宋体" w:eastAsia="宋体" w:cs="宋体"/>
          <w:color w:val="000"/>
          <w:sz w:val="28"/>
          <w:szCs w:val="28"/>
        </w:rPr>
        <w:t xml:space="preserve">六、下一步重点工作</w:t>
      </w:r>
    </w:p>
    <w:p>
      <w:pPr>
        <w:ind w:left="0" w:right="0" w:firstLine="560"/>
        <w:spacing w:before="450" w:after="450" w:line="312" w:lineRule="auto"/>
      </w:pPr>
      <w:r>
        <w:rPr>
          <w:rFonts w:ascii="宋体" w:hAnsi="宋体" w:eastAsia="宋体" w:cs="宋体"/>
          <w:color w:val="000"/>
          <w:sz w:val="28"/>
          <w:szCs w:val="28"/>
        </w:rPr>
        <w:t xml:space="preserve">为保障我镇公共机构节能工作的顺利进行，今后将在健全节能各项管理体制中积极探索新思路，为加快公共机构节能工作步伐创造条件，工作中将再接再励，使节能工作再上一个新台阶。努力保障公共机构节能工作能够长期有效的开展下去。</w:t>
      </w:r>
    </w:p>
    <w:p>
      <w:pPr>
        <w:ind w:left="0" w:right="0" w:firstLine="560"/>
        <w:spacing w:before="450" w:after="450" w:line="312" w:lineRule="auto"/>
      </w:pPr>
      <w:r>
        <w:rPr>
          <w:rFonts w:ascii="宋体" w:hAnsi="宋体" w:eastAsia="宋体" w:cs="宋体"/>
          <w:color w:val="000"/>
          <w:sz w:val="28"/>
          <w:szCs w:val="28"/>
        </w:rPr>
        <w:t xml:space="preserve">(一)完善节能管理制度，落实节能措施。根据青秀区节能减排工作有关要求，制定与之相适应的节能减排工作制度，积极做好节能减排目标分解和督查工作，实行严格的目标责任制，落实责任，完善措施，保证节能减排工作深入开展。并建立节能减排台帐制，完善节能减排长效机制，促进各项耗能设施设备管理规范化、科学化，从根本上推进机关节能减排工作的有效开展。</w:t>
      </w:r>
    </w:p>
    <w:p>
      <w:pPr>
        <w:ind w:left="0" w:right="0" w:firstLine="560"/>
        <w:spacing w:before="450" w:after="450" w:line="312" w:lineRule="auto"/>
      </w:pPr>
      <w:r>
        <w:rPr>
          <w:rFonts w:ascii="宋体" w:hAnsi="宋体" w:eastAsia="宋体" w:cs="宋体"/>
          <w:color w:val="000"/>
          <w:sz w:val="28"/>
          <w:szCs w:val="28"/>
        </w:rPr>
        <w:t xml:space="preserve">(二)加大改造力度，更新淘汰高耗低能设备。逐步更换高能耗设备，重点对空调末端进行改造，降低耗能。</w:t>
      </w:r>
    </w:p>
    <w:p>
      <w:pPr>
        <w:ind w:left="0" w:right="0" w:firstLine="560"/>
        <w:spacing w:before="450" w:after="450" w:line="312" w:lineRule="auto"/>
      </w:pPr>
      <w:r>
        <w:rPr>
          <w:rFonts w:ascii="宋体" w:hAnsi="宋体" w:eastAsia="宋体" w:cs="宋体"/>
          <w:color w:val="000"/>
          <w:sz w:val="28"/>
          <w:szCs w:val="28"/>
        </w:rPr>
        <w:t xml:space="preserve">(三)加强公务车辆管理。严格公务用车的日常管理，严禁公车私用;实行定点保险、定点维修;加强车辆节油的使用管理，实现燃油消耗比去年降低。</w:t>
      </w:r>
    </w:p>
    <w:p>
      <w:pPr>
        <w:ind w:left="0" w:right="0" w:firstLine="560"/>
        <w:spacing w:before="450" w:after="450" w:line="312" w:lineRule="auto"/>
      </w:pPr>
      <w:r>
        <w:rPr>
          <w:rFonts w:ascii="宋体" w:hAnsi="宋体" w:eastAsia="宋体" w:cs="宋体"/>
          <w:color w:val="000"/>
          <w:sz w:val="28"/>
          <w:szCs w:val="28"/>
        </w:rPr>
        <w:t xml:space="preserve">(四)进一步完善日常节能措施。一是大力推进节能用水，减少用水浪费。二是逐步淘汰落后的、高耗能的计算机、打印机等用电设备。三是加强办公耗材管理，做到双面用纸，倡导无纸化办公。四是自觉养成良好的用电习惯，做到随手关灯，不浪费一度电。</w:t>
      </w:r>
    </w:p>
    <w:p>
      <w:pPr>
        <w:ind w:left="0" w:right="0" w:firstLine="560"/>
        <w:spacing w:before="450" w:after="450" w:line="312" w:lineRule="auto"/>
      </w:pPr>
      <w:r>
        <w:rPr>
          <w:rFonts w:ascii="宋体" w:hAnsi="宋体" w:eastAsia="宋体" w:cs="宋体"/>
          <w:color w:val="000"/>
          <w:sz w:val="28"/>
          <w:szCs w:val="28"/>
        </w:rPr>
        <w:t xml:space="preserve">节能减排工作总结3000字 篇5</w:t>
      </w:r>
    </w:p>
    <w:p>
      <w:pPr>
        <w:ind w:left="0" w:right="0" w:firstLine="560"/>
        <w:spacing w:before="450" w:after="450" w:line="312" w:lineRule="auto"/>
      </w:pPr>
      <w:r>
        <w:rPr>
          <w:rFonts w:ascii="宋体" w:hAnsi="宋体" w:eastAsia="宋体" w:cs="宋体"/>
          <w:color w:val="000"/>
          <w:sz w:val="28"/>
          <w:szCs w:val="28"/>
        </w:rPr>
        <w:t xml:space="preserve">XX县交通局20xx年节能减排工作，在县委、县政府、州交通局的领导下，在有关业务部门的指导下，以党的xx大精神为指导，深入贯彻落实科学发展观，紧紧围绕我州“‘’期末单位GDP能耗比‘十五’期末降低17%”的目标，以及省政府对交通行业“‘’期末营业性公路运输载客、载货汽车汽、柴油综合燃料单耗下降到每百吨公里8公升，营业性内河运输船舶燃料单耗下降到每千吨公里35公斤”的责任要求指标，认真对照年初与州交通局签订的《二○一○年交通行业节能减排目标责任书》，切实抓好交通局的节能减排工作，基本完成了各项节能减排工作目标，有力地促进了建设资源节约型、环境友好型的交通行业。现将一年来的节能减排工作总结如下:</w:t>
      </w:r>
    </w:p>
    <w:p>
      <w:pPr>
        <w:ind w:left="0" w:right="0" w:firstLine="560"/>
        <w:spacing w:before="450" w:after="450" w:line="312" w:lineRule="auto"/>
      </w:pPr>
      <w:r>
        <w:rPr>
          <w:rFonts w:ascii="宋体" w:hAnsi="宋体" w:eastAsia="宋体" w:cs="宋体"/>
          <w:color w:val="000"/>
          <w:sz w:val="28"/>
          <w:szCs w:val="28"/>
        </w:rPr>
        <w:t xml:space="preserve">一、节能减排工作完成情况</w:t>
      </w:r>
    </w:p>
    <w:p>
      <w:pPr>
        <w:ind w:left="0" w:right="0" w:firstLine="560"/>
        <w:spacing w:before="450" w:after="450" w:line="312" w:lineRule="auto"/>
      </w:pPr>
      <w:r>
        <w:rPr>
          <w:rFonts w:ascii="宋体" w:hAnsi="宋体" w:eastAsia="宋体" w:cs="宋体"/>
          <w:color w:val="000"/>
          <w:sz w:val="28"/>
          <w:szCs w:val="28"/>
        </w:rPr>
        <w:t xml:space="preserve">XX县交通局20xx年上半年有公务用车5辆27座，公路养护专用车5辆8.7吨，其中，汽油车4辆，柴油车6辆。到下半年公路养护专用车减少2辆为3辆5.5吨，均为柴油车。XX县交通局1~12月份车辆总行程92762公里，总耗油量为12284.7升，耗油量由年初的15.91升/百车公里降到12升/百车公里，与上年同期相比下降12.8%。XX县目前在使用有渡口有两个，有蛟龙1号、2号两艘机动铁皮船，两艘船主机功率为20.8千瓦、吨位为4吨、荷载人数为50人，1~12月份渡船总航行里程为1931公里，客运量为22455人，货运量为40.2吨，总耗油量为133.34公斤，耗油量由年初的35公斤/千吨公里降到34公斤/千吨公里，与上年同期相比下降2.8%。完成了上级下达的节能减排指标任务。</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交通行业是国民经济的重要基础产业，同时也是节能降耗的重点行业，XX县交通局以低碳、绿色的理念，把节能减排工作作为交通可持续发展战略，抓紧抓好。</w:t>
      </w:r>
    </w:p>
    <w:p>
      <w:pPr>
        <w:ind w:left="0" w:right="0" w:firstLine="560"/>
        <w:spacing w:before="450" w:after="450" w:line="312" w:lineRule="auto"/>
      </w:pPr>
      <w:r>
        <w:rPr>
          <w:rFonts w:ascii="宋体" w:hAnsi="宋体" w:eastAsia="宋体" w:cs="宋体"/>
          <w:color w:val="000"/>
          <w:sz w:val="28"/>
          <w:szCs w:val="28"/>
        </w:rPr>
        <w:t xml:space="preserve">(一)加强领导，明确任务。为加强节能减排工作的领导，使工作有人抓、有人管，成立了以局长为组长、分管副局长为副组长、相关科室主要负责人为成员的局节能工作领导小组，指导全局节能管理工作，明确财务室专人负责水、电、固定资产等节能降耗统计工作，办公室专人负责车辆车辆耗油统计工作。按照《国务院关于加强节能工作的决定》和州交通局交通行业节能工作要点精神，对节能减排工作进行规划，明确全年交通节能的工作任务，即加强重点公路工程建设、大型机械、老旧车辆的能耗管理。把节能减排的指标任务，分解到各科室、各辆车，落实到位。(二)加强宣传，进一步提高对交通节能减排工作的认识。交通行业是节能降耗的重点行业，节能减排工作人人有责。XX县交通局围绕“节能攻坚、全民行动”的活动主题，以《节约能源法》的宣传贯彻为主线，以节电、节水、节油等为重点，利用召开干部职工大会、全国节能宣传周、全国城市节水宣传周和世界环境日、地球日、水日等宣传活动，在单位办公区醒目位置张贴节能宣传标语，大力宣传我国能源资源形势和节能的重要意义，宣传国家节能方针、政策、法律及法规。同时在6月17日“能源紧缺体验日”，开展停电、停水体验活动，进一步提高干部职工的资源忧患意识和节能意识。</w:t>
      </w:r>
    </w:p>
    <w:p>
      <w:pPr>
        <w:ind w:left="0" w:right="0" w:firstLine="560"/>
        <w:spacing w:before="450" w:after="450" w:line="312" w:lineRule="auto"/>
      </w:pPr>
      <w:r>
        <w:rPr>
          <w:rFonts w:ascii="宋体" w:hAnsi="宋体" w:eastAsia="宋体" w:cs="宋体"/>
          <w:color w:val="000"/>
          <w:sz w:val="28"/>
          <w:szCs w:val="28"/>
        </w:rPr>
        <w:t xml:space="preserve">(三)改善农村公路基础设施，降低运输成本。增强公路通畅程度和加快公路车辆经济运行速度，提高公路通行效率，是降低运输能源消耗的重要途径。XX县交通局积极申报项目争取资金，大力建设XX县公路基础设施，使公路配套设施进一步完善，路面状况进一步改善，公路等级进一步提高，公路车辆通行能力进一步增强，通行速度进一步加快，节约了大量的时间和能源消耗。在重点交通工程建设和农村公路建设中，进一步加强重点公路工程建设能耗管理和节能监督，把工程节能列入工程建设考核之中。要求在确保质量、工期的前提下，把合理减少用能、保护生态环境放在重要位置。优化公路设计方案，减少大填大挖，节约土地资源，加强美化绿化，建设生态路、环保路、景观路。交通局始终坚持“三分建，七分养，建养并重”的公路建养原则，管理养护好农村公路，合理安排大、中修工程，提高公路使用年限，避免刚建好几年又进行返修的重复建设工程。同时，加强对大、中修工程施工中节能的管理，降低原材料消耗，严格养护质量管理，减少返工现象，降低沥青、碎石、水泥、钢材等原材料的损耗。</w:t>
      </w:r>
    </w:p>
    <w:p>
      <w:pPr>
        <w:ind w:left="0" w:right="0" w:firstLine="560"/>
        <w:spacing w:before="450" w:after="450" w:line="312" w:lineRule="auto"/>
      </w:pPr>
      <w:r>
        <w:rPr>
          <w:rFonts w:ascii="宋体" w:hAnsi="宋体" w:eastAsia="宋体" w:cs="宋体"/>
          <w:color w:val="000"/>
          <w:sz w:val="28"/>
          <w:szCs w:val="28"/>
        </w:rPr>
        <w:t xml:space="preserve">(四)加强运输市场管理，优化运力结构。交通局督促运输管理部门，认真履行“三关一监督”职责，强化运输市场管理，抓好道路运输市场清理整顿工作，严厉打击非法营运车辆，坚决取缔高耗能的客货运车辆。规范客运经营秩序，对机动车维修户进行年检检查，监督维修业户提高服务水平，降低车辆维修成本。积极探索农村客运市场新经营方式，积极引导农村客运线路由个体化经营向公司化经营转变，节约运输成本、提高安全系数和抗风险能力。同时加强渡口渡船建设，改善了水路运输基础条件。严格监管蛟龙1号、2号两艘机动铁皮船，确保渡船的柴油拖拉机头不漏油、不污染江水，对老化的柴油拖拉机头及时进行更换，降低耗油量。</w:t>
      </w:r>
    </w:p>
    <w:p>
      <w:pPr>
        <w:ind w:left="0" w:right="0" w:firstLine="560"/>
        <w:spacing w:before="450" w:after="450" w:line="312" w:lineRule="auto"/>
      </w:pPr>
      <w:r>
        <w:rPr>
          <w:rFonts w:ascii="宋体" w:hAnsi="宋体" w:eastAsia="宋体" w:cs="宋体"/>
          <w:color w:val="000"/>
          <w:sz w:val="28"/>
          <w:szCs w:val="28"/>
        </w:rPr>
        <w:t xml:space="preserve">(五)重视生产生活管理，提高节能减排水平。以创建节约型机关为契机，从节约一滴水、一度电、一粒米、一张纸、一升油的小事入手抓管理。</w:t>
      </w:r>
    </w:p>
    <w:p>
      <w:pPr>
        <w:ind w:left="0" w:right="0" w:firstLine="560"/>
        <w:spacing w:before="450" w:after="450" w:line="312" w:lineRule="auto"/>
      </w:pPr>
      <w:r>
        <w:rPr>
          <w:rFonts w:ascii="宋体" w:hAnsi="宋体" w:eastAsia="宋体" w:cs="宋体"/>
          <w:color w:val="000"/>
          <w:sz w:val="28"/>
          <w:szCs w:val="28"/>
        </w:rPr>
        <w:t xml:space="preserve">1.坚持节约用电。严格控制照明用电，对单位办公楼、单位家属楼内的老化电线进行更换，对走廊照明灯具进行更新，今年购买了50个新型节能灯泡更</w:t>
      </w:r>
    </w:p>
    <w:p>
      <w:pPr>
        <w:ind w:left="0" w:right="0" w:firstLine="560"/>
        <w:spacing w:before="450" w:after="450" w:line="312" w:lineRule="auto"/>
      </w:pPr>
      <w:r>
        <w:rPr>
          <w:rFonts w:ascii="宋体" w:hAnsi="宋体" w:eastAsia="宋体" w:cs="宋体"/>
          <w:color w:val="000"/>
          <w:sz w:val="28"/>
          <w:szCs w:val="28"/>
        </w:rPr>
        <w:t xml:space="preserve">换以往使用的钨丝灯泡。安装走廊照明灯声光控开关，避免走廊“长明灯”、“白昼灯”情况的出现，做到人走灯灭。要求干部职工在办公室自然光照较好时，不使用照明灯具;在使用电脑、打印机、传真机、复印机等办公自动化设备时，尽量减少待机时间，下班前关闭各类电器设备的电源，同时淘汰能耗大、维修费用高的老旧电器设备。</w:t>
      </w:r>
    </w:p>
    <w:p>
      <w:pPr>
        <w:ind w:left="0" w:right="0" w:firstLine="560"/>
        <w:spacing w:before="450" w:after="450" w:line="312" w:lineRule="auto"/>
      </w:pPr>
      <w:r>
        <w:rPr>
          <w:rFonts w:ascii="宋体" w:hAnsi="宋体" w:eastAsia="宋体" w:cs="宋体"/>
          <w:color w:val="000"/>
          <w:sz w:val="28"/>
          <w:szCs w:val="28"/>
        </w:rPr>
        <w:t xml:space="preserve">2.坚持节约用水。加强单位用水管理，定期对供水管线进行检查维修，消除水管跑、冒、滴、漏水现象。单位绿地用水尽量采用喷灌、微灌等节水灌溉方式，切实节约用水。</w:t>
      </w:r>
    </w:p>
    <w:p>
      <w:pPr>
        <w:ind w:left="0" w:right="0" w:firstLine="560"/>
        <w:spacing w:before="450" w:after="450" w:line="312" w:lineRule="auto"/>
      </w:pPr>
      <w:r>
        <w:rPr>
          <w:rFonts w:ascii="宋体" w:hAnsi="宋体" w:eastAsia="宋体" w:cs="宋体"/>
          <w:color w:val="000"/>
          <w:sz w:val="28"/>
          <w:szCs w:val="28"/>
        </w:rPr>
        <w:t xml:space="preserve">3.坚持节约用油。严格单位公务车辆管理，公务用车一律按照《公务用车管理制度》管理，由局机关办公室统一合理调配，减少单独派车，提倡在集体公务活动中合乘公务用车，避免公车不必要的浪费和公车私用。短距离公务外出由个人乘坐摩托车。同时严格要求驾驶员遵守机关公务用车制度，落实公务车辆节能措施，每月报送车辆耗油表。每辆公务车实行定点定车加油，加强车辆日常保养，对发现的一般性问题和故障，及时排除，尽可能减少大修大开支。合理确定车辆使用年限，对环保不达标、油耗高的车辆及时报废或淘汰，今年淘汰了2辆老化的养护车辆。</w:t>
      </w:r>
    </w:p>
    <w:p>
      <w:pPr>
        <w:ind w:left="0" w:right="0" w:firstLine="560"/>
        <w:spacing w:before="450" w:after="450" w:line="312" w:lineRule="auto"/>
      </w:pPr>
      <w:r>
        <w:rPr>
          <w:rFonts w:ascii="宋体" w:hAnsi="宋体" w:eastAsia="宋体" w:cs="宋体"/>
          <w:color w:val="000"/>
          <w:sz w:val="28"/>
          <w:szCs w:val="28"/>
        </w:rPr>
        <w:t xml:space="preserve">4.坚持节约办公用品。充分发挥办公自动化优势，有效利用电子公文传输系统收发和办理文件，严格控制纸质文件印刷数量，尽量在电子媒介上修改文稿，减少出清样次数。办公用纸双面打印或重复利用，草拟文件一律使用单面废弃纸张起草，推行无纸化办公。财务局每年年初制定采购计划，逐步规范办公用品设施的配备、采购和领用管理，提倡修旧利废，严格控制办公用品的使用量。打印机、复印机的墨粉用完后，重新灌装，重复使用，促进办公用品的高效利用和循环利用。</w:t>
      </w:r>
    </w:p>
    <w:p>
      <w:pPr>
        <w:ind w:left="0" w:right="0" w:firstLine="560"/>
        <w:spacing w:before="450" w:after="450" w:line="312" w:lineRule="auto"/>
      </w:pPr>
      <w:r>
        <w:rPr>
          <w:rFonts w:ascii="宋体" w:hAnsi="宋体" w:eastAsia="宋体" w:cs="宋体"/>
          <w:color w:val="000"/>
          <w:sz w:val="28"/>
          <w:szCs w:val="28"/>
        </w:rPr>
        <w:t xml:space="preserve">5.坚持节约会议、差旅费用。进一步精简会议，严格控制会议数量、规模和会议接待标准，提高会议效率。严格执行工作出差食宿标准，按标准用餐、住房，按规定标准乘坐交通工具，降低行政运行成本。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虽然我局的节能减排工作取得一定的成效，但离上级要求还有很大差距，还存在着一些不足，主要是:</w:t>
      </w:r>
    </w:p>
    <w:p>
      <w:pPr>
        <w:ind w:left="0" w:right="0" w:firstLine="560"/>
        <w:spacing w:before="450" w:after="450" w:line="312" w:lineRule="auto"/>
      </w:pPr>
      <w:r>
        <w:rPr>
          <w:rFonts w:ascii="宋体" w:hAnsi="宋体" w:eastAsia="宋体" w:cs="宋体"/>
          <w:color w:val="000"/>
          <w:sz w:val="28"/>
          <w:szCs w:val="28"/>
        </w:rPr>
        <w:t xml:space="preserve">(一)节能减排压力不断加大。交通运输业和公路建设消耗大量的能源，而快速发展的交通运输业又是全县经济快速发展的重要保障，消耗总量和增长速度呈加快趋势，能源供给相对不足，趋必给节能减排带来更大的压力。</w:t>
      </w:r>
    </w:p>
    <w:p>
      <w:pPr>
        <w:ind w:left="0" w:right="0" w:firstLine="560"/>
        <w:spacing w:before="450" w:after="450" w:line="312" w:lineRule="auto"/>
      </w:pPr>
      <w:r>
        <w:rPr>
          <w:rFonts w:ascii="宋体" w:hAnsi="宋体" w:eastAsia="宋体" w:cs="宋体"/>
          <w:color w:val="000"/>
          <w:sz w:val="28"/>
          <w:szCs w:val="28"/>
        </w:rPr>
        <w:t xml:space="preserve">(二)运输结构不合理。运输结构特别是客货运力结构不合理的问题突出，货运车辆存在着多、散、杂的特点，无法进行集中治理，高能耗高排放的老旧车辆淘汰缓慢，节能环保型车辆推广进展不快。</w:t>
      </w:r>
    </w:p>
    <w:p>
      <w:pPr>
        <w:ind w:left="0" w:right="0" w:firstLine="560"/>
        <w:spacing w:before="450" w:after="450" w:line="312" w:lineRule="auto"/>
      </w:pPr>
      <w:r>
        <w:rPr>
          <w:rFonts w:ascii="宋体" w:hAnsi="宋体" w:eastAsia="宋体" w:cs="宋体"/>
          <w:color w:val="000"/>
          <w:sz w:val="28"/>
          <w:szCs w:val="28"/>
        </w:rPr>
        <w:t xml:space="preserve">(三)清洁能源设施滞后，推广缓慢。目前，还没有出租车等加汽站以相应的设备。</w:t>
      </w:r>
    </w:p>
    <w:p>
      <w:pPr>
        <w:ind w:left="0" w:right="0" w:firstLine="560"/>
        <w:spacing w:before="450" w:after="450" w:line="312" w:lineRule="auto"/>
      </w:pPr>
      <w:r>
        <w:rPr>
          <w:rFonts w:ascii="宋体" w:hAnsi="宋体" w:eastAsia="宋体" w:cs="宋体"/>
          <w:color w:val="000"/>
          <w:sz w:val="28"/>
          <w:szCs w:val="28"/>
        </w:rPr>
        <w:t xml:space="preserve">(四)节能减排工作基础薄弱。干部职工对节能减排工作的思想认识不够到位，还未建立起行之有效的工作制度、工作机制和统计计量方法，统计人员业务有待提高。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进一步深化宣传教育推动节能减排。加强节能减排法律、法规宣传活动，倡导“少开一次空调、少坐一次电梯、少开一天车、出门关灯、随手关水、节约用纸”，积极发动干部职工从身边、细节、点滴入手，防止跑冒滴漏，鼓励干部职工找漏洞，出点子，搞创新，提高节能意识，落实各项节能措施，做到下班检查各科室电器、灯是否关闭，做到人走灯灭，切断空调电源，杜绝长明灯、长流水，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二)要进一步健全完善本单位节能管理的规章制度，进一步加强管理推动节能减排。建立健全“目标明确、责任落实”的节能减排管理制度，落实责任，严格督查。对耗电高的办公设备逐步进行淘汰，节约办公费用开支，提倡节约用纸、用电和办公用品，减少一次性办公用品的使用。</w:t>
      </w:r>
    </w:p>
    <w:p>
      <w:pPr>
        <w:ind w:left="0" w:right="0" w:firstLine="560"/>
        <w:spacing w:before="450" w:after="450" w:line="312" w:lineRule="auto"/>
      </w:pPr>
      <w:r>
        <w:rPr>
          <w:rFonts w:ascii="宋体" w:hAnsi="宋体" w:eastAsia="宋体" w:cs="宋体"/>
          <w:color w:val="000"/>
          <w:sz w:val="28"/>
          <w:szCs w:val="28"/>
        </w:rPr>
        <w:t xml:space="preserve">(三)及时查找工作中存在的问题。抓住重点，突破难点，提出改进的办法和措施，要在节能技术上进一步加大投入，加强对高耗能设施的管理，严格控制能耗。</w:t>
      </w:r>
    </w:p>
    <w:p>
      <w:pPr>
        <w:ind w:left="0" w:right="0" w:firstLine="560"/>
        <w:spacing w:before="450" w:after="450" w:line="312" w:lineRule="auto"/>
      </w:pPr>
      <w:r>
        <w:rPr>
          <w:rFonts w:ascii="宋体" w:hAnsi="宋体" w:eastAsia="宋体" w:cs="宋体"/>
          <w:color w:val="000"/>
          <w:sz w:val="28"/>
          <w:szCs w:val="28"/>
        </w:rPr>
        <w:t xml:space="preserve">(四)创新工作思路和方法，进一步建立和完善符合实际的机关节能工作责任制度，把各项工作和措施落到实处，使节能行动取得实效，全面完成既定的节能减排工作目标任务。</w:t>
      </w:r>
    </w:p>
    <w:p>
      <w:pPr>
        <w:ind w:left="0" w:right="0" w:firstLine="560"/>
        <w:spacing w:before="450" w:after="450" w:line="312" w:lineRule="auto"/>
      </w:pPr>
      <w:r>
        <w:rPr>
          <w:rFonts w:ascii="宋体" w:hAnsi="宋体" w:eastAsia="宋体" w:cs="宋体"/>
          <w:color w:val="000"/>
          <w:sz w:val="28"/>
          <w:szCs w:val="28"/>
        </w:rPr>
        <w:t xml:space="preserve">总之，一年来，通过抓节能减排工作，增强了机关干部职工的资源忧患意识和节约意识，提高了资源管理水平，获得了宝贵经验，收到了现实成效。在下一步工作中，我局将在县委、县政府、市交通局的领导下，努力转变观念、转变作风、加强监管，把提高工作效率与开展资源节约活动有机地结合起来，不断总结和探索,挖掘潜力，采用新办法、新措施，完成节能减排目标，降低行政成本，建设资源节约型、环境友好型的交通行业，促进交通事业又好又快发展。</w:t>
      </w:r>
    </w:p>
    <w:p>
      <w:pPr>
        <w:ind w:left="0" w:right="0" w:firstLine="560"/>
        <w:spacing w:before="450" w:after="450" w:line="312" w:lineRule="auto"/>
      </w:pPr>
      <w:r>
        <w:rPr>
          <w:rFonts w:ascii="宋体" w:hAnsi="宋体" w:eastAsia="宋体" w:cs="宋体"/>
          <w:color w:val="000"/>
          <w:sz w:val="28"/>
          <w:szCs w:val="28"/>
        </w:rPr>
        <w:t xml:space="preserve">节能减排工作总结3000字 篇6</w:t>
      </w:r>
    </w:p>
    <w:p>
      <w:pPr>
        <w:ind w:left="0" w:right="0" w:firstLine="560"/>
        <w:spacing w:before="450" w:after="450" w:line="312" w:lineRule="auto"/>
      </w:pPr>
      <w:r>
        <w:rPr>
          <w:rFonts w:ascii="宋体" w:hAnsi="宋体" w:eastAsia="宋体" w:cs="宋体"/>
          <w:color w:val="000"/>
          <w:sz w:val="28"/>
          <w:szCs w:val="28"/>
        </w:rPr>
        <w:t xml:space="preserve">20__年是“十三五”实施的关键之年，也是建设资源节约型、环境友好型社会的关键年。我镇以科学发展观为指导，根据自治区、市、城区三级节能会议有关精神要求，紧紧围绕“携手节能低碳共建碧水蓝天”的主题的战略部署和南宁市、青秀区关于公共机构节能减排工作的精神，明确任务，突出重点，完善措施，大力推进我镇公共机构节能减排工作，取得了较好的社会效益和经济效益。现将一年工作具体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一、加强组织领导，健全工作机制，将节能减排工作摆在重要的议事日程</w:t>
      </w:r>
    </w:p>
    <w:p>
      <w:pPr>
        <w:ind w:left="0" w:right="0" w:firstLine="560"/>
        <w:spacing w:before="450" w:after="450" w:line="312" w:lineRule="auto"/>
      </w:pPr>
      <w:r>
        <w:rPr>
          <w:rFonts w:ascii="宋体" w:hAnsi="宋体" w:eastAsia="宋体" w:cs="宋体"/>
          <w:color w:val="000"/>
          <w:sz w:val="28"/>
          <w:szCs w:val="28"/>
        </w:rPr>
        <w:t xml:space="preserve">(一)加强组织领导，明确责任。为加强对节能减排工作的组织领导，我镇调整了领导小组，成立了以镇长黄祥极为组长，副镇长李珍任副组长，镇直各单位主要负责人为成员的“公共机构节能减排工作领导小组”，全面负责和组织领导节能降耗工作，保障了节能工作在基层的有序开展。</w:t>
      </w:r>
    </w:p>
    <w:p>
      <w:pPr>
        <w:ind w:left="0" w:right="0" w:firstLine="560"/>
        <w:spacing w:before="450" w:after="450" w:line="312" w:lineRule="auto"/>
      </w:pPr>
      <w:r>
        <w:rPr>
          <w:rFonts w:ascii="宋体" w:hAnsi="宋体" w:eastAsia="宋体" w:cs="宋体"/>
          <w:color w:val="000"/>
          <w:sz w:val="28"/>
          <w:szCs w:val="28"/>
        </w:rPr>
        <w:t xml:space="preserve">为推进我镇节能降耗工作的深入开展，进一步明确任务，落实责任，我镇规定镇直各单位一把手是节能减排工作的第一责任人，并明确专门人员负责节能降耗工作，切实做到组织到位、责任到位、投入到位、措施到位，确保取得成效，并组织研究制定了我镇开展节能工作的思路和办法。</w:t>
      </w:r>
    </w:p>
    <w:p>
      <w:pPr>
        <w:ind w:left="0" w:right="0" w:firstLine="560"/>
        <w:spacing w:before="450" w:after="450" w:line="312" w:lineRule="auto"/>
      </w:pPr>
      <w:r>
        <w:rPr>
          <w:rFonts w:ascii="宋体" w:hAnsi="宋体" w:eastAsia="宋体" w:cs="宋体"/>
          <w:color w:val="000"/>
          <w:sz w:val="28"/>
          <w:szCs w:val="28"/>
        </w:rPr>
        <w:t xml:space="preserve">(二)建立健全工作机制。一是做好能源、资源消耗统计。镇直各单位每月10日向刘圩镇党政办公室报告资源能源消耗情况。党政办公室对各单位上报的情况进行统计、分析，提出具体意见反馈给各单位，从制度上推进节能降耗工作。二是建立健全节能降耗目标责任制。为保证目标任务的完成，我们对目标责任进行了分解，明确了各单位的责任目标。镇直各单位按照分工要求，认真履行责任，相互支持配合，共同搞好节能降耗工作。三是建立健全考核机制。强化考核管理，建立考核机制，对镇直各单位进行考核，完不成目标任务的单位要在全镇进行通报。</w:t>
      </w:r>
    </w:p>
    <w:p>
      <w:pPr>
        <w:ind w:left="0" w:right="0" w:firstLine="560"/>
        <w:spacing w:before="450" w:after="450" w:line="312" w:lineRule="auto"/>
      </w:pPr>
      <w:r>
        <w:rPr>
          <w:rFonts w:ascii="宋体" w:hAnsi="宋体" w:eastAsia="宋体" w:cs="宋体"/>
          <w:color w:val="000"/>
          <w:sz w:val="28"/>
          <w:szCs w:val="28"/>
        </w:rPr>
        <w:t xml:space="preserve">二、注重信息统计，做到及时上报</w:t>
      </w:r>
    </w:p>
    <w:p>
      <w:pPr>
        <w:ind w:left="0" w:right="0" w:firstLine="560"/>
        <w:spacing w:before="450" w:after="450" w:line="312" w:lineRule="auto"/>
      </w:pPr>
      <w:r>
        <w:rPr>
          <w:rFonts w:ascii="宋体" w:hAnsi="宋体" w:eastAsia="宋体" w:cs="宋体"/>
          <w:color w:val="000"/>
          <w:sz w:val="28"/>
          <w:szCs w:val="28"/>
        </w:rPr>
        <w:t xml:space="preserve">能源信息统计上报工作是做好公共机构节能工作的基础。我镇为进一步全面掌握全系统公共机构能源资源消耗状况，进一步规范公共机构能源资源消耗数据统计上报工作。按城区要求，年初，将公共机构基本信息和能耗基本信息的工作在年初工作会议上进行了系统部署，由镇党政办公室指定专人负责。做好能源信息统计上报，及时向上级部门咨询相关工作要求，及时反馈工作中遇到的情况和问题，为工作的顺利开展奠定了坚实基础。一年来，较好的完成了公共机构的基本信息和能耗信息统计上报工作。</w:t>
      </w:r>
    </w:p>
    <w:p>
      <w:pPr>
        <w:ind w:left="0" w:right="0" w:firstLine="560"/>
        <w:spacing w:before="450" w:after="450" w:line="312" w:lineRule="auto"/>
      </w:pPr>
      <w:r>
        <w:rPr>
          <w:rFonts w:ascii="宋体" w:hAnsi="宋体" w:eastAsia="宋体" w:cs="宋体"/>
          <w:color w:val="000"/>
          <w:sz w:val="28"/>
          <w:szCs w:val="28"/>
        </w:rPr>
        <w:t xml:space="preserve">三、突出重点，细化措施，提高节能减排效果</w:t>
      </w:r>
    </w:p>
    <w:p>
      <w:pPr>
        <w:ind w:left="0" w:right="0" w:firstLine="560"/>
        <w:spacing w:before="450" w:after="450" w:line="312" w:lineRule="auto"/>
      </w:pPr>
      <w:r>
        <w:rPr>
          <w:rFonts w:ascii="宋体" w:hAnsi="宋体" w:eastAsia="宋体" w:cs="宋体"/>
          <w:color w:val="000"/>
          <w:sz w:val="28"/>
          <w:szCs w:val="28"/>
        </w:rPr>
        <w:t xml:space="preserve">(一)突出抓好节约用电管理。一是对办公室、会议室等场所尽量采用节能灯，减少对电能的消耗，;尽量采用自然光，尽可能少开灯或不开灯。要求工作人员做到出门随手关灯、关闭电源、空调，杜绝白昼灯和长明灯等能耗空放现象。对走廊、通道等照明需求较低的场所，尽量间隔开灯或不开灯。二是要求各单位要做到夏季空调温度设置不低于摄氏26度、冬季空调温度设置不高于摄氏20度的标准。同时要求工作人员做到无人时不开空调，非工作时间、节假日不开空调。大力倡导每天少开1小时空调，开空调时不开门窗，对长期不用的空调关闭电源等有利于节约的行为，以减少待机损耗。三是对能耗较高的计算机、打印机、复印机、饮水机等办公设备逐步淘汰，尽量减少待机消耗。</w:t>
      </w:r>
    </w:p>
    <w:p>
      <w:pPr>
        <w:ind w:left="0" w:right="0" w:firstLine="560"/>
        <w:spacing w:before="450" w:after="450" w:line="312" w:lineRule="auto"/>
      </w:pPr>
      <w:r>
        <w:rPr>
          <w:rFonts w:ascii="宋体" w:hAnsi="宋体" w:eastAsia="宋体" w:cs="宋体"/>
          <w:color w:val="000"/>
          <w:sz w:val="28"/>
          <w:szCs w:val="28"/>
        </w:rPr>
        <w:t xml:space="preserve">(二)大力推进节约用水。为了进一步提高节能效果，我们一是加强了对办公区区域的用水供水系统、设备的日常维护管理，定期检查供水管线，防止跑冒滴漏，避免“长流水”现象。同时，采取控制水龙头出水量，在满足基本使用要求的基础上，切实减耗水量。二是倡导机关工作人员根据需要，适量用水，禁止用桶装矿泉水洗茶具、洗手等浪费现象。</w:t>
      </w:r>
    </w:p>
    <w:p>
      <w:pPr>
        <w:ind w:left="0" w:right="0" w:firstLine="560"/>
        <w:spacing w:before="450" w:after="450" w:line="312" w:lineRule="auto"/>
      </w:pPr>
      <w:r>
        <w:rPr>
          <w:rFonts w:ascii="宋体" w:hAnsi="宋体" w:eastAsia="宋体" w:cs="宋体"/>
          <w:color w:val="000"/>
          <w:sz w:val="28"/>
          <w:szCs w:val="28"/>
        </w:rPr>
        <w:t xml:space="preserve">(三)切实降低公务用车运行成本。乡镇各项业务较多，为此，我镇把加强公务车辆的管理做为重中之重，对公用车辆的使用进行严格管理。</w:t>
      </w:r>
    </w:p>
    <w:p>
      <w:pPr>
        <w:ind w:left="0" w:right="0" w:firstLine="560"/>
        <w:spacing w:before="450" w:after="450" w:line="312" w:lineRule="auto"/>
      </w:pPr>
      <w:r>
        <w:rPr>
          <w:rFonts w:ascii="宋体" w:hAnsi="宋体" w:eastAsia="宋体" w:cs="宋体"/>
          <w:color w:val="000"/>
          <w:sz w:val="28"/>
          <w:szCs w:val="28"/>
        </w:rPr>
        <w:t xml:space="preserve">一是加强公务用车使用、燃油和维修管理，加强调度协调，合理安排行程。科学核定单车油耗定额，及时统计掌握用油情况，节约燃料。</w:t>
      </w:r>
    </w:p>
    <w:p>
      <w:pPr>
        <w:ind w:left="0" w:right="0" w:firstLine="560"/>
        <w:spacing w:before="450" w:after="450" w:line="312" w:lineRule="auto"/>
      </w:pPr>
      <w:r>
        <w:rPr>
          <w:rFonts w:ascii="宋体" w:hAnsi="宋体" w:eastAsia="宋体" w:cs="宋体"/>
          <w:color w:val="000"/>
          <w:sz w:val="28"/>
          <w:szCs w:val="28"/>
        </w:rPr>
        <w:t xml:space="preserve">二是加强车辆维护保养，保持车辆始终处于良好状态，文明礼貌安全行车，减少事故损失;实行定点维修、定人、定量和定性相结合的管理手段，不断降低车辆消耗和运行成本。</w:t>
      </w:r>
    </w:p>
    <w:p>
      <w:pPr>
        <w:ind w:left="0" w:right="0" w:firstLine="560"/>
        <w:spacing w:before="450" w:after="450" w:line="312" w:lineRule="auto"/>
      </w:pPr>
      <w:r>
        <w:rPr>
          <w:rFonts w:ascii="宋体" w:hAnsi="宋体" w:eastAsia="宋体" w:cs="宋体"/>
          <w:color w:val="000"/>
          <w:sz w:val="28"/>
          <w:szCs w:val="28"/>
        </w:rPr>
        <w:t xml:space="preserve">(四)严格控制公务经费支出管理。一是规范了公用经费预算管理，严格公用经费支出审批程序，严格控制办公经费支出，严禁以办公用品名义列支其他费用。二是规范办公用品的配备、采购、领用，提倡修旧利废。需要配备办公用品，严格配备标准，尽量选择能耗小、环保、质优、价廉的办公设备，不购买高档办公用品。提倡使用钢笔书写，减少圆珠笔或一次性签字笔的使用数量，一次性签字笔尽量做到换芯不换壳。三是严格控制通讯费用支出，提倡在符合保密规则的前提下，利用互联网和电子邮件商洽工作。尽量减少电话的通话时间，尽量长话短说，禁止电话聊天，以节约电话费。四是加强公文资料复印管理。文件、材料的起草、修改和传阅尽量在电子媒介上进行，发放文件严格核定印发的份数，尽量避免多印，坚持双面印刷。减少纸质文件印发和使用传真的频率，提倡无纸化办公。五是在公务接待方面严格执行有关规定，不搞超规格接待，杜绝私客公请和各类公款馈赠。有效地降低了公务费用支出。</w:t>
      </w:r>
    </w:p>
    <w:p>
      <w:pPr>
        <w:ind w:left="0" w:right="0" w:firstLine="560"/>
        <w:spacing w:before="450" w:after="450" w:line="312" w:lineRule="auto"/>
      </w:pPr>
      <w:r>
        <w:rPr>
          <w:rFonts w:ascii="宋体" w:hAnsi="宋体" w:eastAsia="宋体" w:cs="宋体"/>
          <w:color w:val="000"/>
          <w:sz w:val="28"/>
          <w:szCs w:val="28"/>
        </w:rPr>
        <w:t xml:space="preserve">四、提高意识，狠抓宣传</w:t>
      </w:r>
    </w:p>
    <w:p>
      <w:pPr>
        <w:ind w:left="0" w:right="0" w:firstLine="560"/>
        <w:spacing w:before="450" w:after="450" w:line="312" w:lineRule="auto"/>
      </w:pPr>
      <w:r>
        <w:rPr>
          <w:rFonts w:ascii="宋体" w:hAnsi="宋体" w:eastAsia="宋体" w:cs="宋体"/>
          <w:color w:val="000"/>
          <w:sz w:val="28"/>
          <w:szCs w:val="28"/>
        </w:rPr>
        <w:t xml:space="preserve">开展了节能减排多种宣传活动，定期每周二开展“节能活动周”机关办公区内所有空调停开一天，定期召开座谈会推广节能降耗经验等形式广泛宣传，积极推广节电标准，节油标准，节水标准等一系列标准，并在机关食堂内粘贴节能宣传画、标语，在政府机关内营造出公共节能减排良好声势。</w:t>
      </w:r>
    </w:p>
    <w:p>
      <w:pPr>
        <w:ind w:left="0" w:right="0" w:firstLine="560"/>
        <w:spacing w:before="450" w:after="450" w:line="312" w:lineRule="auto"/>
      </w:pPr>
      <w:r>
        <w:rPr>
          <w:rFonts w:ascii="宋体" w:hAnsi="宋体" w:eastAsia="宋体" w:cs="宋体"/>
          <w:color w:val="000"/>
          <w:sz w:val="28"/>
          <w:szCs w:val="28"/>
        </w:rPr>
        <w:t xml:space="preserve">今年6月13日至6月19日是全国节能宣传周，为扎实开展好宣传活动，我镇领导高度重视，认真组织落实，紧紧围绕“携手节能低碳共建碧水蓝天”的主题，开展了形式多样，丰富多彩的宣传活动。一是制作了专门的节能周宣传板报并利用移动展板进行宣传，在镇政府机关大院悬挂节能减排宣传横幅，并在办公室、楼梯间、食堂等大家随处可见的地方张贴节能宣传海报，倡导节能、降耗、减排、增效的理念，切实提高干部职工的节能意识，营造良好的氛围。二是把宣传海报和宣传横幅分发到各村(居)委、镇直各单位张贴、悬挂，让镇、村干部职工关注节能减排工作，并从身边的小事做起，发挥带头示范作用，宣传节能减排与我们的生活密不可分，提高群众的知晓率。三是在刘圩村委举办了“刘圩镇20__年美丽乡村绿色家园”宣传活动，向群众发放节能宣传材料，广泛宣传我国的能源形势以及加强公共机构节能工作的重要意义，宣传节能知识和节能常识，进一步提高群众的节能意识和责任意识。四是利用led电子屏在活动周期间滚动播放我镇节能宣传周活动方案及“携手节能低碳共建碧水蓝天”等宣传标语，营造浓厚的活动氛围。五是开展“全国低碳日”能源紧缺体验活动。机关各部门、镇直各单位、职工宿舍区在6月17日一律停开空调，并在当天10：00—16：00停开办公室照明灯，做到节约能源从我做起。</w:t>
      </w:r>
    </w:p>
    <w:p>
      <w:pPr>
        <w:ind w:left="0" w:right="0" w:firstLine="560"/>
        <w:spacing w:before="450" w:after="450" w:line="312" w:lineRule="auto"/>
      </w:pPr>
      <w:r>
        <w:rPr>
          <w:rFonts w:ascii="宋体" w:hAnsi="宋体" w:eastAsia="宋体" w:cs="宋体"/>
          <w:color w:val="000"/>
          <w:sz w:val="28"/>
          <w:szCs w:val="28"/>
        </w:rPr>
        <w:t xml:space="preserve">此次节能周宣传活动取得了显著成效，使全镇干部职工、广大群众进一步增强了节能环保意识，并在今后生活中培养节能环保的生活方式。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(1)节能减排的意识有待进一步提高。</w:t>
      </w:r>
    </w:p>
    <w:p>
      <w:pPr>
        <w:ind w:left="0" w:right="0" w:firstLine="560"/>
        <w:spacing w:before="450" w:after="450" w:line="312" w:lineRule="auto"/>
      </w:pPr>
      <w:r>
        <w:rPr>
          <w:rFonts w:ascii="宋体" w:hAnsi="宋体" w:eastAsia="宋体" w:cs="宋体"/>
          <w:color w:val="000"/>
          <w:sz w:val="28"/>
          <w:szCs w:val="28"/>
        </w:rPr>
        <w:t xml:space="preserve">(2)节能减排形势依然严峻。</w:t>
      </w:r>
    </w:p>
    <w:p>
      <w:pPr>
        <w:ind w:left="0" w:right="0" w:firstLine="560"/>
        <w:spacing w:before="450" w:after="450" w:line="312" w:lineRule="auto"/>
      </w:pPr>
      <w:r>
        <w:rPr>
          <w:rFonts w:ascii="宋体" w:hAnsi="宋体" w:eastAsia="宋体" w:cs="宋体"/>
          <w:color w:val="000"/>
          <w:sz w:val="28"/>
          <w:szCs w:val="28"/>
        </w:rPr>
        <w:t xml:space="preserve">(3)节能减排投入不足。</w:t>
      </w:r>
    </w:p>
    <w:p>
      <w:pPr>
        <w:ind w:left="0" w:right="0" w:firstLine="560"/>
        <w:spacing w:before="450" w:after="450" w:line="312" w:lineRule="auto"/>
      </w:pPr>
      <w:r>
        <w:rPr>
          <w:rFonts w:ascii="宋体" w:hAnsi="宋体" w:eastAsia="宋体" w:cs="宋体"/>
          <w:color w:val="000"/>
          <w:sz w:val="28"/>
          <w:szCs w:val="28"/>
        </w:rPr>
        <w:t xml:space="preserve">六、下一步重点工作</w:t>
      </w:r>
    </w:p>
    <w:p>
      <w:pPr>
        <w:ind w:left="0" w:right="0" w:firstLine="560"/>
        <w:spacing w:before="450" w:after="450" w:line="312" w:lineRule="auto"/>
      </w:pPr>
      <w:r>
        <w:rPr>
          <w:rFonts w:ascii="宋体" w:hAnsi="宋体" w:eastAsia="宋体" w:cs="宋体"/>
          <w:color w:val="000"/>
          <w:sz w:val="28"/>
          <w:szCs w:val="28"/>
        </w:rPr>
        <w:t xml:space="preserve">为保障我镇公共机构节能工作的顺利进行，今后将在健全节能各项管理体制中积极探索新思路，为加快公共机构节能工作步伐创造条件，工作中将再接再励，使节能工作再上一个新台阶。努力保障公共机构节能工作能够长期有效的开展下去。</w:t>
      </w:r>
    </w:p>
    <w:p>
      <w:pPr>
        <w:ind w:left="0" w:right="0" w:firstLine="560"/>
        <w:spacing w:before="450" w:after="450" w:line="312" w:lineRule="auto"/>
      </w:pPr>
      <w:r>
        <w:rPr>
          <w:rFonts w:ascii="宋体" w:hAnsi="宋体" w:eastAsia="宋体" w:cs="宋体"/>
          <w:color w:val="000"/>
          <w:sz w:val="28"/>
          <w:szCs w:val="28"/>
        </w:rPr>
        <w:t xml:space="preserve">(一)完善节能管理制度，落实节能措施。根据青秀区节能减排工作有关要求，制定与之相适应的节能减排工作制度，积极做好节能减排目标分解和督查工作，实行严格的目标责任制，落实责任，完善措施，保证节能减排工作深入开展。并建立节能减排台帐制，完善节能减排长效机制，促进各项耗能设施设备管理规范化、科学化，从根本上推进机关节能减排工作的有效开展。</w:t>
      </w:r>
    </w:p>
    <w:p>
      <w:pPr>
        <w:ind w:left="0" w:right="0" w:firstLine="560"/>
        <w:spacing w:before="450" w:after="450" w:line="312" w:lineRule="auto"/>
      </w:pPr>
      <w:r>
        <w:rPr>
          <w:rFonts w:ascii="宋体" w:hAnsi="宋体" w:eastAsia="宋体" w:cs="宋体"/>
          <w:color w:val="000"/>
          <w:sz w:val="28"/>
          <w:szCs w:val="28"/>
        </w:rPr>
        <w:t xml:space="preserve">(二)加大改造力度，更新淘汰高耗低能设备。逐步更换高能耗设备，重点对空调末端进行改造，降低耗能。</w:t>
      </w:r>
    </w:p>
    <w:p>
      <w:pPr>
        <w:ind w:left="0" w:right="0" w:firstLine="560"/>
        <w:spacing w:before="450" w:after="450" w:line="312" w:lineRule="auto"/>
      </w:pPr>
      <w:r>
        <w:rPr>
          <w:rFonts w:ascii="宋体" w:hAnsi="宋体" w:eastAsia="宋体" w:cs="宋体"/>
          <w:color w:val="000"/>
          <w:sz w:val="28"/>
          <w:szCs w:val="28"/>
        </w:rPr>
        <w:t xml:space="preserve">(三)加强公务车辆管理。严格公务用车的日常管理，严禁公车私用;实行定点保险、定点维修;加强车辆节油的使用管理，实现燃油消耗比去年降低。</w:t>
      </w:r>
    </w:p>
    <w:p>
      <w:pPr>
        <w:ind w:left="0" w:right="0" w:firstLine="560"/>
        <w:spacing w:before="450" w:after="450" w:line="312" w:lineRule="auto"/>
      </w:pPr>
      <w:r>
        <w:rPr>
          <w:rFonts w:ascii="宋体" w:hAnsi="宋体" w:eastAsia="宋体" w:cs="宋体"/>
          <w:color w:val="000"/>
          <w:sz w:val="28"/>
          <w:szCs w:val="28"/>
        </w:rPr>
        <w:t xml:space="preserve">(四)进一步完善日常节能措施。一是大力推进节能用水，减少用水浪费。二是逐步淘汰落后的、高耗能的计算机、打印机等用电设备。三是加强办公耗材管理，做到双面用纸，倡导无纸化办公。四是自觉养成良好的用电习惯，做到随手关灯，不浪费一度电。</w:t>
      </w:r>
    </w:p>
    <w:p>
      <w:pPr>
        <w:ind w:left="0" w:right="0" w:firstLine="560"/>
        <w:spacing w:before="450" w:after="450" w:line="312" w:lineRule="auto"/>
      </w:pPr>
      <w:r>
        <w:rPr>
          <w:rFonts w:ascii="宋体" w:hAnsi="宋体" w:eastAsia="宋体" w:cs="宋体"/>
          <w:color w:val="000"/>
          <w:sz w:val="28"/>
          <w:szCs w:val="28"/>
        </w:rPr>
        <w:t xml:space="preserve">节能减排工作总结3000字 篇7</w:t>
      </w:r>
    </w:p>
    <w:p>
      <w:pPr>
        <w:ind w:left="0" w:right="0" w:firstLine="560"/>
        <w:spacing w:before="450" w:after="450" w:line="312" w:lineRule="auto"/>
      </w:pPr>
      <w:r>
        <w:rPr>
          <w:rFonts w:ascii="宋体" w:hAnsi="宋体" w:eastAsia="宋体" w:cs="宋体"/>
          <w:color w:val="000"/>
          <w:sz w:val="28"/>
          <w:szCs w:val="28"/>
        </w:rPr>
        <w:t xml:space="preserve">__县交通局20__年节能减排工作，在县委、县政府、州交通局的领导下，在有关业务部门的指导下，以党的xx大精神为指导，深入贯彻落实科学发展观，紧紧围绕我州“‘’期末单位GDP能耗比‘十五’期末降低17%”的目标，以及省政府对交通行业“‘’期末营业性公路运输载客、载货汽车汽、柴油综合燃料单耗下降到每百吨公里8公升，营业性内河运输船舶燃料单耗下降到每千吨公里35公斤”的责任要求指标，认真对照年初与州交通局签订的《二○一○年交通行业节能减排目标责任书》，切实抓好交通局的节能减排工作，基本完成了各项节能减排工作目标，有力地促进了建设资源节约型、环境友好型的交通行业。现将一年来的节能减排工作总结如下:</w:t>
      </w:r>
    </w:p>
    <w:p>
      <w:pPr>
        <w:ind w:left="0" w:right="0" w:firstLine="560"/>
        <w:spacing w:before="450" w:after="450" w:line="312" w:lineRule="auto"/>
      </w:pPr>
      <w:r>
        <w:rPr>
          <w:rFonts w:ascii="宋体" w:hAnsi="宋体" w:eastAsia="宋体" w:cs="宋体"/>
          <w:color w:val="000"/>
          <w:sz w:val="28"/>
          <w:szCs w:val="28"/>
        </w:rPr>
        <w:t xml:space="preserve">一、节能减排工作完成情况</w:t>
      </w:r>
    </w:p>
    <w:p>
      <w:pPr>
        <w:ind w:left="0" w:right="0" w:firstLine="560"/>
        <w:spacing w:before="450" w:after="450" w:line="312" w:lineRule="auto"/>
      </w:pPr>
      <w:r>
        <w:rPr>
          <w:rFonts w:ascii="宋体" w:hAnsi="宋体" w:eastAsia="宋体" w:cs="宋体"/>
          <w:color w:val="000"/>
          <w:sz w:val="28"/>
          <w:szCs w:val="28"/>
        </w:rPr>
        <w:t xml:space="preserve">__县交通局20__年上半年有公务用车5辆27座，公路养护专用车5辆8.7吨，其中，汽油车4辆，柴油车6辆。到下半年公路养护专用车减少2辆为3辆5.5吨，均为柴油车。__县交通局1~12月份车辆总行程92762公里，总耗油量为12284.7升，耗油量由年初的15.91升/百车公里降到12升/百车公里，与上年同期相比下降12.8%。__县目前在使用有渡口有两个，有蛟龙1号、2号两艘机动铁皮船，两艘船主机功率为20.8千瓦、吨位为4吨、荷载人数为50人，1~12月份渡船总航行里程为1931公里，客运量为22455人，货运量为40.2吨，总耗油量为133.34公斤，耗油量由年初的35公斤/千吨公里降到34公斤/千吨公里，与上年同期相比下降2.8%。完成了上级下达的节能减排指标任务。</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交通行业是国民经济的重要基础产业，同时也是节能降耗的重点行业，__县交通局以低碳、绿色的理念，把节能减排工作作为交通可持续发展战略，抓紧抓好。</w:t>
      </w:r>
    </w:p>
    <w:p>
      <w:pPr>
        <w:ind w:left="0" w:right="0" w:firstLine="560"/>
        <w:spacing w:before="450" w:after="450" w:line="312" w:lineRule="auto"/>
      </w:pPr>
      <w:r>
        <w:rPr>
          <w:rFonts w:ascii="宋体" w:hAnsi="宋体" w:eastAsia="宋体" w:cs="宋体"/>
          <w:color w:val="000"/>
          <w:sz w:val="28"/>
          <w:szCs w:val="28"/>
        </w:rPr>
        <w:t xml:space="preserve">(一)加强领导，明确任务。为加强节能减排工作的领导，使工作有人抓、有人管，成立了以局长为组长、分管副局长为副组长、相关科室主要负责人为成员的局节能工作领导小组，指导全局节能管理工作，明确财务室专人负责水、电、固定资产等节能降耗统计工作，办公室专人负责车辆车辆耗油统计工作。按照《国务院关于加强节能工作的决定》和州交通局交通行业节能工作要点精神，对节能减排工作进行规划，明确全年交通节能的工作任务，即加强重点公路工程建设、大型机械、老旧车辆的能耗管理。把节能减排的指标任务，分解到各科室、各辆车，落实到位。(二)加强宣传，进一步提高对交通节能减排工作的认识。交通行业是节能降耗的重点行业，节能减排工作人人有责。__县交通局围绕“节能攻坚、全民行动”的活动主题，以《节约能源法》的宣传贯彻为主线，以节电、节水、节油等为重点，利用召开干部职工大会、全国节能宣传周、全国城市节水宣传周和世界环境日、地球日、水日等宣传活动，在单位办公区醒目位置张贴节能宣传标语，大力宣传我国能源资源形势和节能的重要意义，宣传国家节能方针、政策、法律及法规。同时在6月17日“能源紧缺体验日”，开展停电、停水体验活动，进一步提高干部职工的资源忧患意识和节能意识。</w:t>
      </w:r>
    </w:p>
    <w:p>
      <w:pPr>
        <w:ind w:left="0" w:right="0" w:firstLine="560"/>
        <w:spacing w:before="450" w:after="450" w:line="312" w:lineRule="auto"/>
      </w:pPr>
      <w:r>
        <w:rPr>
          <w:rFonts w:ascii="宋体" w:hAnsi="宋体" w:eastAsia="宋体" w:cs="宋体"/>
          <w:color w:val="000"/>
          <w:sz w:val="28"/>
          <w:szCs w:val="28"/>
        </w:rPr>
        <w:t xml:space="preserve">(三)改善农村公路基础设施，降低运输成本。增强公路通畅程度和加快公路车辆经济运行速度，提高公路通行效率，是降低运输能源消耗的重要途径。__县交通局积极申报项目争取资金，大力建设__县公路基础设施，使公路配套设施进一步完善，路面状况进一步改善，公路等级进一步提高，公路车辆通行能力进一步增强，通行速度进一步加快，节约了大量的时间和能源消耗。在重点交通工程建设和农村公路建设中，进一步加强重点公路工程建设能耗管理和节能监督，把工程节能列入工程建设考核之中。要求在确保质量、工期的前提下，把合理减少用能、保护生态环境放在重要位置。优化公路设计方案，减少大填大挖，节约土地资源，加强美化绿化，建设生态路、环保路、景观路。交通局始终坚持“三分建，七分养，建养并重”的公路建养原则，管理养护好农村公路，合理安排大、中修工程，提高公路使用年限，避免刚建好几年又进行返修的重复建设工程。同时，加强对大、中修工程施工中节能的管理，降低原材料消耗，严格养护质量管理，减少返工现象，降低沥青、碎石、水泥、钢材等原材料的损耗。</w:t>
      </w:r>
    </w:p>
    <w:p>
      <w:pPr>
        <w:ind w:left="0" w:right="0" w:firstLine="560"/>
        <w:spacing w:before="450" w:after="450" w:line="312" w:lineRule="auto"/>
      </w:pPr>
      <w:r>
        <w:rPr>
          <w:rFonts w:ascii="宋体" w:hAnsi="宋体" w:eastAsia="宋体" w:cs="宋体"/>
          <w:color w:val="000"/>
          <w:sz w:val="28"/>
          <w:szCs w:val="28"/>
        </w:rPr>
        <w:t xml:space="preserve">(四)加强运输市场管理，优化运力结构。交通局督促运输管理部门，认真履行“三关一监督”职责，强化运输市场管理，抓好道路运输市场清理整顿工作，严厉打击非法营运车辆，坚决取缔高耗能的客货运车辆。规范客运经营秩序，对机动车维修户进行年检检查，监督维修业户提高服务水平，降低车辆维修成本。积极探索农村客运市场新经营方式，积极引导农村客运线路由个体化经营向公司化经营转变，节约运输成本、提高安全系数和抗风险能力。同时加强渡口渡船建设，改善了水路运输基础条件。严格监管蛟龙1号、2号两艘机动铁皮船，确保渡船的柴油拖拉机头不漏油、不污染江水，对老化的柴油拖拉机头及时进行更换，降低耗油量。</w:t>
      </w:r>
    </w:p>
    <w:p>
      <w:pPr>
        <w:ind w:left="0" w:right="0" w:firstLine="560"/>
        <w:spacing w:before="450" w:after="450" w:line="312" w:lineRule="auto"/>
      </w:pPr>
      <w:r>
        <w:rPr>
          <w:rFonts w:ascii="宋体" w:hAnsi="宋体" w:eastAsia="宋体" w:cs="宋体"/>
          <w:color w:val="000"/>
          <w:sz w:val="28"/>
          <w:szCs w:val="28"/>
        </w:rPr>
        <w:t xml:space="preserve">(五)重视生产生活管理，提高节能减排水平。以创建节约型机关为契机，从节约一滴水、一度电、一粒米、一张纸、一升油的小事入手抓管理。</w:t>
      </w:r>
    </w:p>
    <w:p>
      <w:pPr>
        <w:ind w:left="0" w:right="0" w:firstLine="560"/>
        <w:spacing w:before="450" w:after="450" w:line="312" w:lineRule="auto"/>
      </w:pPr>
      <w:r>
        <w:rPr>
          <w:rFonts w:ascii="宋体" w:hAnsi="宋体" w:eastAsia="宋体" w:cs="宋体"/>
          <w:color w:val="000"/>
          <w:sz w:val="28"/>
          <w:szCs w:val="28"/>
        </w:rPr>
        <w:t xml:space="preserve">1.坚持节约用电。严格控制照明用电，对单位办公楼、单位家属楼内的老化电线进行更换，对走廊照明灯具进行更新，今年购买了50个新型节能灯泡更</w:t>
      </w:r>
    </w:p>
    <w:p>
      <w:pPr>
        <w:ind w:left="0" w:right="0" w:firstLine="560"/>
        <w:spacing w:before="450" w:after="450" w:line="312" w:lineRule="auto"/>
      </w:pPr>
      <w:r>
        <w:rPr>
          <w:rFonts w:ascii="宋体" w:hAnsi="宋体" w:eastAsia="宋体" w:cs="宋体"/>
          <w:color w:val="000"/>
          <w:sz w:val="28"/>
          <w:szCs w:val="28"/>
        </w:rPr>
        <w:t xml:space="preserve">换以往使用的钨丝灯泡。安装走廊照明灯声光控开关，避免走廊“长明灯”、“白昼灯”情况的出现，做到人走灯灭。要求干部职工在办公室自然光照较好时，不使用照明灯具;在使用电脑、打印机、传真机、复印机等办公自动化设备时，尽量减少待机时间，下班前关闭各类电器设备的电源，同时淘汰能耗大、维修费用高的老旧电器设备。</w:t>
      </w:r>
    </w:p>
    <w:p>
      <w:pPr>
        <w:ind w:left="0" w:right="0" w:firstLine="560"/>
        <w:spacing w:before="450" w:after="450" w:line="312" w:lineRule="auto"/>
      </w:pPr>
      <w:r>
        <w:rPr>
          <w:rFonts w:ascii="宋体" w:hAnsi="宋体" w:eastAsia="宋体" w:cs="宋体"/>
          <w:color w:val="000"/>
          <w:sz w:val="28"/>
          <w:szCs w:val="28"/>
        </w:rPr>
        <w:t xml:space="preserve">2.坚持节约用水。加强单位用水管理，定期对供水管线进行检查维修，消除水管跑、冒、滴、漏水现象。单位绿地用水尽量采用喷灌、微灌等节水灌溉方式，切实节约用水。</w:t>
      </w:r>
    </w:p>
    <w:p>
      <w:pPr>
        <w:ind w:left="0" w:right="0" w:firstLine="560"/>
        <w:spacing w:before="450" w:after="450" w:line="312" w:lineRule="auto"/>
      </w:pPr>
      <w:r>
        <w:rPr>
          <w:rFonts w:ascii="宋体" w:hAnsi="宋体" w:eastAsia="宋体" w:cs="宋体"/>
          <w:color w:val="000"/>
          <w:sz w:val="28"/>
          <w:szCs w:val="28"/>
        </w:rPr>
        <w:t xml:space="preserve">3.坚持节约用油。严格单位公务车辆管理，公务用车一律按照《公务用车管理制度》管理，由局机关办公室统一合理调配，减少单独派车，提倡在集体公务活动中合乘公务用车，避免公车不必要的浪费和公车私用。短距离公务外出由个人乘坐摩托车。同时严格要求驾驶员遵守机关公务用车制度，落实公务车辆节能措施，每月报送车辆耗油表。每辆公务车实行定点定车加油，加强车辆日常保养，对发现的一般性问题和故障，及时排除，尽可能减少大修大开支。合理确定车辆使用年限，对环保不达标、油耗高的车辆及时报废或淘汰，今年淘汰了2辆老化的养护车辆。</w:t>
      </w:r>
    </w:p>
    <w:p>
      <w:pPr>
        <w:ind w:left="0" w:right="0" w:firstLine="560"/>
        <w:spacing w:before="450" w:after="450" w:line="312" w:lineRule="auto"/>
      </w:pPr>
      <w:r>
        <w:rPr>
          <w:rFonts w:ascii="宋体" w:hAnsi="宋体" w:eastAsia="宋体" w:cs="宋体"/>
          <w:color w:val="000"/>
          <w:sz w:val="28"/>
          <w:szCs w:val="28"/>
        </w:rPr>
        <w:t xml:space="preserve">4.坚持节约办公用品。充分发挥办公自动化优势，有效利用电子公文传输系统收发和办理文件，严格控制纸质文件印刷数量，尽量在电子媒介上修改文稿，减少出清样次数。办公用纸双面打印或重复利用，草拟文件一律使用单面废弃纸张起草，推行无纸化办公。财务局每年年初制定采购计划，逐步规范办公用品设施的配备、采购和领用管理，提倡修旧利废，严格控制办公用品的使用量。打印机、复印机的墨粉用完后，重新灌装，重复使用，促进办公用品的高效利用和循环利用。</w:t>
      </w:r>
    </w:p>
    <w:p>
      <w:pPr>
        <w:ind w:left="0" w:right="0" w:firstLine="560"/>
        <w:spacing w:before="450" w:after="450" w:line="312" w:lineRule="auto"/>
      </w:pPr>
      <w:r>
        <w:rPr>
          <w:rFonts w:ascii="宋体" w:hAnsi="宋体" w:eastAsia="宋体" w:cs="宋体"/>
          <w:color w:val="000"/>
          <w:sz w:val="28"/>
          <w:szCs w:val="28"/>
        </w:rPr>
        <w:t xml:space="preserve">5.坚持节约会议、差旅费用。进一步精简会议，严格控制会议数量、规模和会议接待标准，提高会议效率。严格执行工作出差食宿标准，按标准用餐、住房，按规定标准乘坐交通工具，降低行政运行成本。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虽然我局的节能减排工作取得一定的成效，但离上级要求还有很大差距，还存在着一些不足，主要是:</w:t>
      </w:r>
    </w:p>
    <w:p>
      <w:pPr>
        <w:ind w:left="0" w:right="0" w:firstLine="560"/>
        <w:spacing w:before="450" w:after="450" w:line="312" w:lineRule="auto"/>
      </w:pPr>
      <w:r>
        <w:rPr>
          <w:rFonts w:ascii="宋体" w:hAnsi="宋体" w:eastAsia="宋体" w:cs="宋体"/>
          <w:color w:val="000"/>
          <w:sz w:val="28"/>
          <w:szCs w:val="28"/>
        </w:rPr>
        <w:t xml:space="preserve">(一)节能减排压力不断加大。交通运输业和公路建设消耗大量的能源，而快速发展的交通运输业又是全县经济快速发展的重要保障，消耗总量和增长速度呈加快趋势，能源供给相对不足，趋必给节能减排带来更大的压力。</w:t>
      </w:r>
    </w:p>
    <w:p>
      <w:pPr>
        <w:ind w:left="0" w:right="0" w:firstLine="560"/>
        <w:spacing w:before="450" w:after="450" w:line="312" w:lineRule="auto"/>
      </w:pPr>
      <w:r>
        <w:rPr>
          <w:rFonts w:ascii="宋体" w:hAnsi="宋体" w:eastAsia="宋体" w:cs="宋体"/>
          <w:color w:val="000"/>
          <w:sz w:val="28"/>
          <w:szCs w:val="28"/>
        </w:rPr>
        <w:t xml:space="preserve">(二)运输结构不合理。运输结构特别是客货运力结构不合理的问题突出，货运车辆存在着多、散、杂的特点，无法进行集中治理，高能耗高排放的老旧车辆淘汰缓慢，节能环保型车辆推广进展不快。</w:t>
      </w:r>
    </w:p>
    <w:p>
      <w:pPr>
        <w:ind w:left="0" w:right="0" w:firstLine="560"/>
        <w:spacing w:before="450" w:after="450" w:line="312" w:lineRule="auto"/>
      </w:pPr>
      <w:r>
        <w:rPr>
          <w:rFonts w:ascii="宋体" w:hAnsi="宋体" w:eastAsia="宋体" w:cs="宋体"/>
          <w:color w:val="000"/>
          <w:sz w:val="28"/>
          <w:szCs w:val="28"/>
        </w:rPr>
        <w:t xml:space="preserve">(三)清洁能源设施滞后，推广缓慢。目前，还没有出租车等加汽站以相应的设备。</w:t>
      </w:r>
    </w:p>
    <w:p>
      <w:pPr>
        <w:ind w:left="0" w:right="0" w:firstLine="560"/>
        <w:spacing w:before="450" w:after="450" w:line="312" w:lineRule="auto"/>
      </w:pPr>
      <w:r>
        <w:rPr>
          <w:rFonts w:ascii="宋体" w:hAnsi="宋体" w:eastAsia="宋体" w:cs="宋体"/>
          <w:color w:val="000"/>
          <w:sz w:val="28"/>
          <w:szCs w:val="28"/>
        </w:rPr>
        <w:t xml:space="preserve">(四)节能减排工作基础薄弱。干部职工对节能减排工作的思想认识不够到位，还未建立起行之有效的工作制度、工作机制和统计计量方法，统计人员业务有待提高。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进一步深化宣传教育推动节能减排。加强节能减排法律、法规宣传活动，倡导“少开一次空调、少坐一次电梯、少开一天车、出门关灯、随手关水、节约用纸”，积极发动干部职工从身边、细节、点滴入手，防止跑冒滴漏，鼓励干部职工找漏洞，出点子，搞创新，提高节能意识，落实各项节能措施，做到下班检查各科室电器、灯是否关闭，做到人走灯灭，切断空调电源，杜绝长明灯、长流水，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二)要进一步健全完善本单位节能管理的规章制度，进一步加强管理推动节能减排。建立健全“目标明确、责任落实”的节能减排管理制度，落实责任，严格督查。对耗电高的办公设备逐步进行淘汰，节约办公费用开支，提倡节约用纸、用电和办公用品，减少一次性办公用品的使用。</w:t>
      </w:r>
    </w:p>
    <w:p>
      <w:pPr>
        <w:ind w:left="0" w:right="0" w:firstLine="560"/>
        <w:spacing w:before="450" w:after="450" w:line="312" w:lineRule="auto"/>
      </w:pPr>
      <w:r>
        <w:rPr>
          <w:rFonts w:ascii="宋体" w:hAnsi="宋体" w:eastAsia="宋体" w:cs="宋体"/>
          <w:color w:val="000"/>
          <w:sz w:val="28"/>
          <w:szCs w:val="28"/>
        </w:rPr>
        <w:t xml:space="preserve">(三)及时查找工作中存在的问题。抓住重点，突破难点，提出改进的办法和措施，要在节能技术上进一步加大投入，加强对高耗能设施的管理，严格控制能耗。</w:t>
      </w:r>
    </w:p>
    <w:p>
      <w:pPr>
        <w:ind w:left="0" w:right="0" w:firstLine="560"/>
        <w:spacing w:before="450" w:after="450" w:line="312" w:lineRule="auto"/>
      </w:pPr>
      <w:r>
        <w:rPr>
          <w:rFonts w:ascii="宋体" w:hAnsi="宋体" w:eastAsia="宋体" w:cs="宋体"/>
          <w:color w:val="000"/>
          <w:sz w:val="28"/>
          <w:szCs w:val="28"/>
        </w:rPr>
        <w:t xml:space="preserve">(四)创新工作思路和方法，进一步建立和完善符合实际的机关节能工作责任制度，把各项工作和措施落到实处，使节能行动取得实效，全面完成既定的节能减排工作目标任务。</w:t>
      </w:r>
    </w:p>
    <w:p>
      <w:pPr>
        <w:ind w:left="0" w:right="0" w:firstLine="560"/>
        <w:spacing w:before="450" w:after="450" w:line="312" w:lineRule="auto"/>
      </w:pPr>
      <w:r>
        <w:rPr>
          <w:rFonts w:ascii="宋体" w:hAnsi="宋体" w:eastAsia="宋体" w:cs="宋体"/>
          <w:color w:val="000"/>
          <w:sz w:val="28"/>
          <w:szCs w:val="28"/>
        </w:rPr>
        <w:t xml:space="preserve">总之，一年来，通过抓节能减排工作，增强了机关干部职工的资源忧患意识和节约意识，提高了资源管理水平，获得了宝贵经验，收到了现实成效。在下一步工作中，我局将在县委、县政府、市交通局的领导下，努力转变观念、转变作风、加强监管，把提高工作效率与开展资源节约活动有机地结合起来，不断总结和探索,挖掘潜力，采用新办法、新措施，完成节能减排目标，降低行政成本，建设资源节约型、环境友好型的交通行业，促进交通事业又好又快发展。</w:t>
      </w:r>
    </w:p>
    <w:p>
      <w:pPr>
        <w:ind w:left="0" w:right="0" w:firstLine="560"/>
        <w:spacing w:before="450" w:after="450" w:line="312" w:lineRule="auto"/>
      </w:pPr>
      <w:r>
        <w:rPr>
          <w:rFonts w:ascii="宋体" w:hAnsi="宋体" w:eastAsia="宋体" w:cs="宋体"/>
          <w:color w:val="000"/>
          <w:sz w:val="28"/>
          <w:szCs w:val="28"/>
        </w:rPr>
        <w:t xml:space="preserve">节能减排工作总结3000字 篇8</w:t>
      </w:r>
    </w:p>
    <w:p>
      <w:pPr>
        <w:ind w:left="0" w:right="0" w:firstLine="560"/>
        <w:spacing w:before="450" w:after="450" w:line="312" w:lineRule="auto"/>
      </w:pPr>
      <w:r>
        <w:rPr>
          <w:rFonts w:ascii="宋体" w:hAnsi="宋体" w:eastAsia="宋体" w:cs="宋体"/>
          <w:color w:val="000"/>
          <w:sz w:val="28"/>
          <w:szCs w:val="28"/>
        </w:rPr>
        <w:t xml:space="preserve">随着科技的进步，世界经济的发展，人类排向大气中的二氧化碳越来越多，自然的平衡被打破，大气中的二氧化碳浓度开始升高，由此带来的全球气候问题也已经成为人类共同关注的事实。X年12月哥本哈根气候大会的召开，中国向世界宣布到20xx年，单位国内生产总值二氧化碳排放比20xx年下降40% 45%，标志着中国低碳经济时代已经到来。</w:t>
      </w:r>
    </w:p>
    <w:p>
      <w:pPr>
        <w:ind w:left="0" w:right="0" w:firstLine="560"/>
        <w:spacing w:before="450" w:after="450" w:line="312" w:lineRule="auto"/>
      </w:pPr>
      <w:r>
        <w:rPr>
          <w:rFonts w:ascii="宋体" w:hAnsi="宋体" w:eastAsia="宋体" w:cs="宋体"/>
          <w:color w:val="000"/>
          <w:sz w:val="28"/>
          <w:szCs w:val="28"/>
        </w:rPr>
        <w:t xml:space="preserve">节能减排是贯彻落实科学发展观，推进经济结构调整，实现经济和社会可持续发展的必然要求，也是推进 建设目标的重要内容。加快节能减排，对于促进经济社会又好又快与可持续发展具有重要意义。本次调查从对全的部份大型企业进节能减排入手，梳理出了影响节能减排中存在的问题，并针对该问题提出相应的预防措施，为加快节能减排提供依据，促进经济建设又快又好发展。</w:t>
      </w:r>
    </w:p>
    <w:p>
      <w:pPr>
        <w:ind w:left="0" w:right="0" w:firstLine="560"/>
        <w:spacing w:before="450" w:after="450" w:line="312" w:lineRule="auto"/>
      </w:pPr>
      <w:r>
        <w:rPr>
          <w:rFonts w:ascii="宋体" w:hAnsi="宋体" w:eastAsia="宋体" w:cs="宋体"/>
          <w:color w:val="000"/>
          <w:sz w:val="28"/>
          <w:szCs w:val="28"/>
        </w:rPr>
        <w:t xml:space="preserve">一、节能减排现状</w:t>
      </w:r>
    </w:p>
    <w:p>
      <w:pPr>
        <w:ind w:left="0" w:right="0" w:firstLine="560"/>
        <w:spacing w:before="450" w:after="450" w:line="312" w:lineRule="auto"/>
      </w:pPr>
      <w:r>
        <w:rPr>
          <w:rFonts w:ascii="宋体" w:hAnsi="宋体" w:eastAsia="宋体" w:cs="宋体"/>
          <w:color w:val="000"/>
          <w:sz w:val="28"/>
          <w:szCs w:val="28"/>
        </w:rPr>
        <w:t xml:space="preserve">近年来，委政府采取了个方面的措施，节能减排取得了一定成效。</w:t>
      </w:r>
    </w:p>
    <w:p>
      <w:pPr>
        <w:ind w:left="0" w:right="0" w:firstLine="560"/>
        <w:spacing w:before="450" w:after="450" w:line="312" w:lineRule="auto"/>
      </w:pPr>
      <w:r>
        <w:rPr>
          <w:rFonts w:ascii="宋体" w:hAnsi="宋体" w:eastAsia="宋体" w:cs="宋体"/>
          <w:color w:val="000"/>
          <w:sz w:val="28"/>
          <w:szCs w:val="28"/>
        </w:rPr>
        <w:t xml:space="preserve">1、强化组织领导，实现责任减排</w:t>
      </w:r>
    </w:p>
    <w:p>
      <w:pPr>
        <w:ind w:left="0" w:right="0" w:firstLine="560"/>
        <w:spacing w:before="450" w:after="450" w:line="312" w:lineRule="auto"/>
      </w:pPr>
      <w:r>
        <w:rPr>
          <w:rFonts w:ascii="宋体" w:hAnsi="宋体" w:eastAsia="宋体" w:cs="宋体"/>
          <w:color w:val="000"/>
          <w:sz w:val="28"/>
          <w:szCs w:val="28"/>
        </w:rPr>
        <w:t xml:space="preserve">为确保完成减排目标，切实加强对全减排工作的领导，成立工作领导小组，全面协调解决我减排具体事项，并相继出台了《人民政府关于进一步加强节能减排工作的实施意见》、《人民政府办公室关于印发节能减排目标责任考核暂行办法的通知》等文件。</w:t>
      </w:r>
    </w:p>
    <w:p>
      <w:pPr>
        <w:ind w:left="0" w:right="0" w:firstLine="560"/>
        <w:spacing w:before="450" w:after="450" w:line="312" w:lineRule="auto"/>
      </w:pPr>
      <w:r>
        <w:rPr>
          <w:rFonts w:ascii="宋体" w:hAnsi="宋体" w:eastAsia="宋体" w:cs="宋体"/>
          <w:color w:val="000"/>
          <w:sz w:val="28"/>
          <w:szCs w:val="28"/>
        </w:rPr>
        <w:t xml:space="preserve">2、强化目标管理，实现管理减排</w:t>
      </w:r>
    </w:p>
    <w:p>
      <w:pPr>
        <w:ind w:left="0" w:right="0" w:firstLine="560"/>
        <w:spacing w:before="450" w:after="450" w:line="312" w:lineRule="auto"/>
      </w:pPr>
      <w:r>
        <w:rPr>
          <w:rFonts w:ascii="宋体" w:hAnsi="宋体" w:eastAsia="宋体" w:cs="宋体"/>
          <w:color w:val="000"/>
          <w:sz w:val="28"/>
          <w:szCs w:val="28"/>
        </w:rPr>
        <w:t xml:space="preserve">将削减指标分解落实到各重点减排企业，与所属各重点减排企业签订减排目标责任书，做到目标到位、任务到位、责任到位。</w:t>
      </w:r>
    </w:p>
    <w:p>
      <w:pPr>
        <w:ind w:left="0" w:right="0" w:firstLine="560"/>
        <w:spacing w:before="450" w:after="450" w:line="312" w:lineRule="auto"/>
      </w:pPr>
      <w:r>
        <w:rPr>
          <w:rFonts w:ascii="宋体" w:hAnsi="宋体" w:eastAsia="宋体" w:cs="宋体"/>
          <w:color w:val="000"/>
          <w:sz w:val="28"/>
          <w:szCs w:val="28"/>
        </w:rPr>
        <w:t xml:space="preserve">3、强化工程措施，实现工程减排</w:t>
      </w:r>
    </w:p>
    <w:p>
      <w:pPr>
        <w:ind w:left="0" w:right="0" w:firstLine="560"/>
        <w:spacing w:before="450" w:after="450" w:line="312" w:lineRule="auto"/>
      </w:pPr>
      <w:r>
        <w:rPr>
          <w:rFonts w:ascii="宋体" w:hAnsi="宋体" w:eastAsia="宋体" w:cs="宋体"/>
          <w:color w:val="000"/>
          <w:sz w:val="28"/>
          <w:szCs w:val="28"/>
        </w:rPr>
        <w:t xml:space="preserve">对 期间项工程进行减排，同时，政府自我加压，在完成下达的削减二氧化硫和化学需氧量的目标任务的同时，还对的特征污染物氮氧化物进行削减。</w:t>
      </w:r>
    </w:p>
    <w:p>
      <w:pPr>
        <w:ind w:left="0" w:right="0" w:firstLine="560"/>
        <w:spacing w:before="450" w:after="450" w:line="312" w:lineRule="auto"/>
      </w:pPr>
      <w:r>
        <w:rPr>
          <w:rFonts w:ascii="宋体" w:hAnsi="宋体" w:eastAsia="宋体" w:cs="宋体"/>
          <w:color w:val="000"/>
          <w:sz w:val="28"/>
          <w:szCs w:val="28"/>
        </w:rPr>
        <w:t xml:space="preserve">4、强化关停措施，实现结构减排</w:t>
      </w:r>
    </w:p>
    <w:p>
      <w:pPr>
        <w:ind w:left="0" w:right="0" w:firstLine="560"/>
        <w:spacing w:before="450" w:after="450" w:line="312" w:lineRule="auto"/>
      </w:pPr>
      <w:r>
        <w:rPr>
          <w:rFonts w:ascii="宋体" w:hAnsi="宋体" w:eastAsia="宋体" w:cs="宋体"/>
          <w:color w:val="000"/>
          <w:sz w:val="28"/>
          <w:szCs w:val="28"/>
        </w:rPr>
        <w:t xml:space="preserve">按照人民政府与淘汰落后产能企业签订的限期淘汰和关停落后产能目标责任书要求， 期间，分别关停发电厂台万千瓦机组，水泥台湿法窑，公司2#、3#硫酸系统。</w:t>
      </w:r>
    </w:p>
    <w:p>
      <w:pPr>
        <w:ind w:left="0" w:right="0" w:firstLine="560"/>
        <w:spacing w:before="450" w:after="450" w:line="312" w:lineRule="auto"/>
      </w:pPr>
      <w:r>
        <w:rPr>
          <w:rFonts w:ascii="宋体" w:hAnsi="宋体" w:eastAsia="宋体" w:cs="宋体"/>
          <w:color w:val="000"/>
          <w:sz w:val="28"/>
          <w:szCs w:val="28"/>
        </w:rPr>
        <w:t xml:space="preserve">5、强化执法监管，实现日常减排</w:t>
      </w:r>
    </w:p>
    <w:p>
      <w:pPr>
        <w:ind w:left="0" w:right="0" w:firstLine="560"/>
        <w:spacing w:before="450" w:after="450" w:line="312" w:lineRule="auto"/>
      </w:pPr>
      <w:r>
        <w:rPr>
          <w:rFonts w:ascii="宋体" w:hAnsi="宋体" w:eastAsia="宋体" w:cs="宋体"/>
          <w:color w:val="000"/>
          <w:sz w:val="28"/>
          <w:szCs w:val="28"/>
        </w:rPr>
        <w:t xml:space="preserve">为确保完成以上管理减排目标，按照国家环保部污染减排核算系数要求，环保局坚持每季、每月认真开展对全家国控、控重点企业(污染源)的现场监察。严格执法监管，确保环保设施的完好率、运行率及污染物的去除率处于良好状态，并对现场监察中发现以上 三率 不正常的情况进行处罚及通报批评。督促家重点污染企业安装台(套)在线监测装置并与环保部门联网。</w:t>
      </w:r>
    </w:p>
    <w:p>
      <w:pPr>
        <w:ind w:left="0" w:right="0" w:firstLine="560"/>
        <w:spacing w:before="450" w:after="450" w:line="312" w:lineRule="auto"/>
      </w:pPr>
      <w:r>
        <w:rPr>
          <w:rFonts w:ascii="宋体" w:hAnsi="宋体" w:eastAsia="宋体" w:cs="宋体"/>
          <w:color w:val="000"/>
          <w:sz w:val="28"/>
          <w:szCs w:val="28"/>
        </w:rPr>
        <w:t xml:space="preserve">6、强化总量控制，实现效能减排</w:t>
      </w:r>
    </w:p>
    <w:p>
      <w:pPr>
        <w:ind w:left="0" w:right="0" w:firstLine="560"/>
        <w:spacing w:before="450" w:after="450" w:line="312" w:lineRule="auto"/>
      </w:pPr>
      <w:r>
        <w:rPr>
          <w:rFonts w:ascii="宋体" w:hAnsi="宋体" w:eastAsia="宋体" w:cs="宋体"/>
          <w:color w:val="000"/>
          <w:sz w:val="28"/>
          <w:szCs w:val="28"/>
        </w:rPr>
        <w:t xml:space="preserve">一是严把 两高一资 (即高耗能、高污染、资源型)项目环境影响评价文件的审核、审批关，堵住污染增量源头。二是严把新批、新建项目 三同时 制度落实关，控制新的污染源产生和排放总量的增加，努力实现增产不增污。三是严把排污许可证发放准入关，促使重点企业污染物稳定达标排放和满足总量控制要求。</w:t>
      </w:r>
    </w:p>
    <w:p>
      <w:pPr>
        <w:ind w:left="0" w:right="0" w:firstLine="560"/>
        <w:spacing w:before="450" w:after="450" w:line="312" w:lineRule="auto"/>
      </w:pPr>
      <w:r>
        <w:rPr>
          <w:rFonts w:ascii="宋体" w:hAnsi="宋体" w:eastAsia="宋体" w:cs="宋体"/>
          <w:color w:val="000"/>
          <w:sz w:val="28"/>
          <w:szCs w:val="28"/>
        </w:rPr>
        <w:t xml:space="preserve">7、强化咨询服务，实现服务减排</w:t>
      </w:r>
    </w:p>
    <w:p>
      <w:pPr>
        <w:ind w:left="0" w:right="0" w:firstLine="560"/>
        <w:spacing w:before="450" w:after="450" w:line="312" w:lineRule="auto"/>
      </w:pPr>
      <w:r>
        <w:rPr>
          <w:rFonts w:ascii="宋体" w:hAnsi="宋体" w:eastAsia="宋体" w:cs="宋体"/>
          <w:color w:val="000"/>
          <w:sz w:val="28"/>
          <w:szCs w:val="28"/>
        </w:rPr>
        <w:t xml:space="preserve">委、政府高度重视污染减排工作，到进行现场办公，帮助解决污染减排存在的问题。环保部门积极为减排企业在技术、资金等筹措方面出谋献策。总量减排办公室积极组织、企业环保专业技术人员到环保局进行开展有关环境政策、环保技术、规范减排台帐、建立档案等方面的技术指导和服务咨询，引导减排企业顺利实施减排工程。同时跟踪了减排工程进度，了解了减排工程质量，掌握了总量削减数值。</w:t>
      </w:r>
    </w:p>
    <w:p>
      <w:pPr>
        <w:ind w:left="0" w:right="0" w:firstLine="560"/>
        <w:spacing w:before="450" w:after="450" w:line="312" w:lineRule="auto"/>
      </w:pPr>
      <w:r>
        <w:rPr>
          <w:rFonts w:ascii="宋体" w:hAnsi="宋体" w:eastAsia="宋体" w:cs="宋体"/>
          <w:color w:val="000"/>
          <w:sz w:val="28"/>
          <w:szCs w:val="28"/>
        </w:rPr>
        <w:t xml:space="preserve">通过实施以上7个方面的工作措施，有力地促进了 污染减排任务的顺利完成，至20xx年月日，列入、政府、年污染减排项目已全部完成，共削减二氧化硫吨，化学需氧量吨。年全年排放二氧化硫吨，比年的吨降低%，排放化学需氧量吨，比年的吨降低%。同时完成地区生产总值亿元，比年的亿元增加%(人均GDP达美元)财政总收入亿元，比年的亿元增加%，全年实现工业总产值亿元，比年的亿元增加%。在经济稳步发展的同时，污染减排工作取得显著成效，环境空气质量逐年好转，稳定达到级空气质量标准，全年优于级质量空气的天数为天，达到了经济与环境的双赢。</w:t>
      </w:r>
    </w:p>
    <w:p>
      <w:pPr>
        <w:ind w:left="0" w:right="0" w:firstLine="560"/>
        <w:spacing w:before="450" w:after="450" w:line="312" w:lineRule="auto"/>
      </w:pPr>
      <w:r>
        <w:rPr>
          <w:rFonts w:ascii="宋体" w:hAnsi="宋体" w:eastAsia="宋体" w:cs="宋体"/>
          <w:color w:val="000"/>
          <w:sz w:val="28"/>
          <w:szCs w:val="28"/>
        </w:rPr>
        <w:t xml:space="preserve">二、节能减排中存在的问题</w:t>
      </w:r>
    </w:p>
    <w:p>
      <w:pPr>
        <w:ind w:left="0" w:right="0" w:firstLine="560"/>
        <w:spacing w:before="450" w:after="450" w:line="312" w:lineRule="auto"/>
      </w:pPr>
      <w:r>
        <w:rPr>
          <w:rFonts w:ascii="宋体" w:hAnsi="宋体" w:eastAsia="宋体" w:cs="宋体"/>
          <w:color w:val="000"/>
          <w:sz w:val="28"/>
          <w:szCs w:val="28"/>
        </w:rPr>
        <w:t xml:space="preserve">尽管采取了诸多措施取得较大进展，但从目前情况看，节能减排中仍存在不少问题，有些问题需要经过一定期的努力才能解决，有些问题需要争取各方支持，有些问需要更加重视和深入研究，突出表现在以下一些方面:</w:t>
      </w:r>
    </w:p>
    <w:p>
      <w:pPr>
        <w:ind w:left="0" w:right="0" w:firstLine="560"/>
        <w:spacing w:before="450" w:after="450" w:line="312" w:lineRule="auto"/>
      </w:pPr>
      <w:r>
        <w:rPr>
          <w:rFonts w:ascii="宋体" w:hAnsi="宋体" w:eastAsia="宋体" w:cs="宋体"/>
          <w:color w:val="000"/>
          <w:sz w:val="28"/>
          <w:szCs w:val="28"/>
        </w:rPr>
        <w:t xml:space="preserve">1、结构性矛盾十分突出。从能源结构看，过度依赖不可再生能源，可再生能源占能源总量的比重很小。从产业结构看，第二产业中电力、化工、造纸、建材等高能耗、高资源消耗行业在全工业经济中占有较高的比重，高新技术产业比重明显偏低。</w:t>
      </w:r>
    </w:p>
    <w:p>
      <w:pPr>
        <w:ind w:left="0" w:right="0" w:firstLine="560"/>
        <w:spacing w:before="450" w:after="450" w:line="312" w:lineRule="auto"/>
      </w:pPr>
      <w:r>
        <w:rPr>
          <w:rFonts w:ascii="宋体" w:hAnsi="宋体" w:eastAsia="宋体" w:cs="宋体"/>
          <w:color w:val="000"/>
          <w:sz w:val="28"/>
          <w:szCs w:val="28"/>
        </w:rPr>
        <w:t xml:space="preserve">2、资源利用效率低。传统的粗放型发展、外延式扩张的经济发展模式没有得到根本的转变，循环经济的发展理念没有真正贯穿到经济社会发展的各个领域，资源浪费现象依然十分严重。</w:t>
      </w:r>
    </w:p>
    <w:p>
      <w:pPr>
        <w:ind w:left="0" w:right="0" w:firstLine="560"/>
        <w:spacing w:before="450" w:after="450" w:line="312" w:lineRule="auto"/>
      </w:pPr>
      <w:r>
        <w:rPr>
          <w:rFonts w:ascii="宋体" w:hAnsi="宋体" w:eastAsia="宋体" w:cs="宋体"/>
          <w:color w:val="000"/>
          <w:sz w:val="28"/>
          <w:szCs w:val="28"/>
        </w:rPr>
        <w:t xml:space="preserve">3、全社会循环经济体系还不完善。目前我发展循环经济主要集中在工业系统，经济社会其他领域循环经济系统尚未真正建立起来。城生活垃圾仍然采用传统的填埋、焚烧方式，城中水回用还没有取得实质性突破，新能源及可再生能源开发利用进展缓慢。</w:t>
      </w:r>
    </w:p>
    <w:p>
      <w:pPr>
        <w:ind w:left="0" w:right="0" w:firstLine="560"/>
        <w:spacing w:before="450" w:after="450" w:line="312" w:lineRule="auto"/>
      </w:pPr>
      <w:r>
        <w:rPr>
          <w:rFonts w:ascii="宋体" w:hAnsi="宋体" w:eastAsia="宋体" w:cs="宋体"/>
          <w:color w:val="000"/>
          <w:sz w:val="28"/>
          <w:szCs w:val="28"/>
        </w:rPr>
        <w:t xml:space="preserve">4、宏观政策、管理体制不完善。节能减排是一个系统工程，涉及到国家各项宏观政策，涉及到发改委、环保、经委、科技等部门管理，其中，既有各地方利益，也有全及至全国全局安排，只有各项政策完善、管理体制顺畅才能让各地方与各部门、政府与民间形成合力，全力推进。当前，在宏观政策与管理体制上均存在一些不完善的地方，制约了节能减排的推进。鼓励节能减排的财政税收政策还不完善，少数对高耗能高污染产品的出口退税政策仍在沿用。资源性产品价格和环保收费改革不到位，一些有效促进节能减排的经济政策，如支持高效节能产品推广的政策措施范围太窄，鼓励余热余压发电、 零 排放的政策还在协调中。虽已出台节能节水环保设备减免税政策，但落实这些政策还存在一些障碍。节能减排相关金融支持政策与措施还较少，力度不够大。合同能源管理等场化机制规范引导力度不够。中小企业量大面广，是节能减排的重要力量，目前，政府对中小企业节能减排重视不够，措施不到位。</w:t>
      </w:r>
    </w:p>
    <w:p>
      <w:pPr>
        <w:ind w:left="0" w:right="0" w:firstLine="560"/>
        <w:spacing w:before="450" w:after="450" w:line="312" w:lineRule="auto"/>
      </w:pPr>
      <w:r>
        <w:rPr>
          <w:rFonts w:ascii="宋体" w:hAnsi="宋体" w:eastAsia="宋体" w:cs="宋体"/>
          <w:color w:val="000"/>
          <w:sz w:val="28"/>
          <w:szCs w:val="28"/>
        </w:rPr>
        <w:t xml:space="preserve">三、加快节能减排，促进可持续发展对策建议</w:t>
      </w:r>
    </w:p>
    <w:p>
      <w:pPr>
        <w:ind w:left="0" w:right="0" w:firstLine="560"/>
        <w:spacing w:before="450" w:after="450" w:line="312" w:lineRule="auto"/>
      </w:pPr>
      <w:r>
        <w:rPr>
          <w:rFonts w:ascii="宋体" w:hAnsi="宋体" w:eastAsia="宋体" w:cs="宋体"/>
          <w:color w:val="000"/>
          <w:sz w:val="28"/>
          <w:szCs w:val="28"/>
        </w:rPr>
        <w:t xml:space="preserve">中国政府在X年11月25日作出了 到20xx年，中国单位国内生产总值二氧化碳排放将比20xx年下降40%至45% 的郑重承诺。应当认识清醒地认识到，处于工业化中期阶段，能源缺乏的现状短期内也不会改变，随着居民收入水平和生活质量的提高，居民用能耗能比重必然增加，特别在国际国内宏观大环境对节能减排要求越来越高的情况下，节能减排工作必然面临更多新的挑战，在这种情况下，如何创造性地开展工作，不断推进节能减排，需要加强研究与指导。</w:t>
      </w:r>
    </w:p>
    <w:p>
      <w:pPr>
        <w:ind w:left="0" w:right="0" w:firstLine="560"/>
        <w:spacing w:before="450" w:after="450" w:line="312" w:lineRule="auto"/>
      </w:pPr>
      <w:r>
        <w:rPr>
          <w:rFonts w:ascii="宋体" w:hAnsi="宋体" w:eastAsia="宋体" w:cs="宋体"/>
          <w:color w:val="000"/>
          <w:sz w:val="28"/>
          <w:szCs w:val="28"/>
        </w:rPr>
        <w:t xml:space="preserve">1、不断完善管理机制与宏观政策。将节能减排纳入 国民经济和社会发展规划，发展低碳产业、研发推广低碳技术、推行低碳消费，着力建设 低碳城 。研究制定相关产业发展规划，将环保产业、新能源利用作为建设两型社会、加快新型工业化的重要支柱产业，制定产业发展规划加以引导。要不断完善节能减排的组织管理体系，对各级节能减排管理机构进行整合，强化职责、充实力量;建立和完善节能减排指标体系、监测体系和考核体系;要建立监测、赔偿和治理的利益机制;加强环保执法力度，建立完善企业排污举报制度，加大处罚力度。要理顺资源和环境价格，发挥场机制的调节作用。积极推进资源性产品价格改革，利用价格机制的作用，抑制高污染、高耗能、高排放项目，促进符合环保要求和有利于节能减排的新技术脱颖而出。政府对能源企业节能改造每年提供一定额度税收抵免。借鉴国外经验，制定能源目录，对建筑物的保温隔热、高能效生产设备、余热利用设备、太阳能、风能等项目，享受10%的投资税收优惠。对新建的节能住宅、高效建筑设备等都实行减免税收政策，对家庭更新大型耗能设施，提供税收减免优惠。在金融政策上，建议加强商业银行信贷政策窗口指导。警示环保和能耗减排有问题客户风险。将企业排放和环境违法有关信息逐步纳入企业征信系统。</w:t>
      </w:r>
    </w:p>
    <w:p>
      <w:pPr>
        <w:ind w:left="0" w:right="0" w:firstLine="560"/>
        <w:spacing w:before="450" w:after="450" w:line="312" w:lineRule="auto"/>
      </w:pPr>
      <w:r>
        <w:rPr>
          <w:rFonts w:ascii="宋体" w:hAnsi="宋体" w:eastAsia="宋体" w:cs="宋体"/>
          <w:color w:val="000"/>
          <w:sz w:val="28"/>
          <w:szCs w:val="28"/>
        </w:rPr>
        <w:t xml:space="preserve">2、建立疏堵结合的落后生产能力调控机制，优化调整经济结构，推进清洁生产。淘汰落后生产能力是优化调整经济结构的关键环节。淘汰落后生产能力要更新思路，建立疏堵结合的落后生产能力调控机制。首先，对现有不符合生产条件的落后生产项目坚决予以取缔。加强全资源开采行业管理与整合，特别要加快对使用落后生产工艺进行资源开采企业的整合。进行资源深加工，不断延长产业链条。其次，要防止落后生产能力的新增量，严格落实项目审批制度，对不符合节能减排要求项目不予批准和引进，特别是在承接产业转移过程中要防止高耗能高污染项目引进，要加强全工业园区管理，防止恶性竞争。再次，通过技术扶持、政策引导等方式，引导落后生产能力进行资本的产业转移。落后生产能力企业关闭后，其产业资本必然要寻找投资出路，只有加以技术扶持、政策引导，促使其进行资本产业转移，才能从根本上解决落后生产死灰复燃的问题。优化调整经济结构还需要发挥产业优势，根据产业发展趋势大力发展新兴产业。进一步提高自主创新能力，为节能减排、促进可持续发展提高支撑。</w:t>
      </w:r>
    </w:p>
    <w:p>
      <w:pPr>
        <w:ind w:left="0" w:right="0" w:firstLine="560"/>
        <w:spacing w:before="450" w:after="450" w:line="312" w:lineRule="auto"/>
      </w:pPr>
      <w:r>
        <w:rPr>
          <w:rFonts w:ascii="宋体" w:hAnsi="宋体" w:eastAsia="宋体" w:cs="宋体"/>
          <w:color w:val="000"/>
          <w:sz w:val="28"/>
          <w:szCs w:val="28"/>
        </w:rPr>
        <w:t xml:space="preserve">3、争取中央支持，政府与场相结合，切实加大节能减排投入。节能改造与污染治理需要大量资金投入，在综合治理、城镇污水处理等项目上要通过各种途径尽量争取中央资金支持。要利用扩大内需、应对危机的机遇不断加大节能减排政府资金投入，将节能减排作为当前 扩内需、调结构、促增长 的重要内容。要充分利用场资金投入节能减排。如大力扶持城污水处理等环保产业发展，发行节能与污染治理相关政府债券，大力扶持地方环保产业企业上等。</w:t>
      </w:r>
    </w:p>
    <w:p>
      <w:pPr>
        <w:ind w:left="0" w:right="0" w:firstLine="560"/>
        <w:spacing w:before="450" w:after="450" w:line="312" w:lineRule="auto"/>
      </w:pPr>
      <w:r>
        <w:rPr>
          <w:rFonts w:ascii="宋体" w:hAnsi="宋体" w:eastAsia="宋体" w:cs="宋体"/>
          <w:color w:val="000"/>
          <w:sz w:val="28"/>
          <w:szCs w:val="28"/>
        </w:rPr>
        <w:t xml:space="preserve">4、切实解决节能减排部分环节与领域突出问题。一是要加快城污水处理步伐。建立城污水处理领导责任机制、督办通报机制、沟通协调机制。加强城镇污水处理基础设施建设，着重解决新城区管网建设、污水处理厂建设和运转等重要问题。新区开发建设不论是工业还是住宅小区、商业区一律实行雨污分流制。二是加快重大节能减排技术研发与适用技术推广。充分利用国内外、内外各种资源，组织实施重大产业技术开发，重点围绕节能、清洁生产以及资源综合利用等方面的关键、共性技术，组织实施重大产业技术开发专项，要加大适用节能减排技术推广力度，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2025-07-08T16:43:17+08:00</dcterms:created>
  <dcterms:modified xsi:type="dcterms:W3CDTF">2025-07-08T16:43:17+08:00</dcterms:modified>
</cp:coreProperties>
</file>

<file path=docProps/custom.xml><?xml version="1.0" encoding="utf-8"?>
<Properties xmlns="http://schemas.openxmlformats.org/officeDocument/2006/custom-properties" xmlns:vt="http://schemas.openxmlformats.org/officeDocument/2006/docPropsVTypes"/>
</file>