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五年级语文教研组工作总结</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“林花谢了春红，太匆匆”,转眼间，一学期的教学工作已近尾声。本站为大家带来的五年级语文教研组工作总结，希望能帮助到大家!　　五年级语文教研组工作总结 　　一年来，我们五年级语文教研组紧紧围绕学校教研工作安排和本组教研计划开展工作，圆满完成各...</w:t>
      </w:r>
    </w:p>
    <w:p>
      <w:pPr>
        <w:ind w:left="0" w:right="0" w:firstLine="560"/>
        <w:spacing w:before="450" w:after="450" w:line="312" w:lineRule="auto"/>
      </w:pPr>
      <w:r>
        <w:rPr>
          <w:rFonts w:ascii="宋体" w:hAnsi="宋体" w:eastAsia="宋体" w:cs="宋体"/>
          <w:color w:val="000"/>
          <w:sz w:val="28"/>
          <w:szCs w:val="28"/>
        </w:rPr>
        <w:t xml:space="preserve">“林花谢了春红，太匆匆”,转眼间，一学期的教学工作已近尾声。本站为大家带来的五年级语文教研组工作总结，希望能帮助到大家![_TAG_h2]　　五年级语文教研组工作总结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五年级语文教研组工作总结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时间过得真快，一转眼这学期又快过去了，根据期初的教学工作计划，本学期，教学教研工作以教研组计划作为工作的重心，以新课程标准的基本理念为指导，在 全体老师兢兢业业的工作中扎扎实实、卓有成效地开展着。俗语说“一份耕耘、一份收获”，回顾本学期的工作，我们有着几分充实、几分感慨，现将一学期的工作小结如下：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　　一、营造民主和谐轻松愉悦的教研氛围</w:t>
      </w:r>
    </w:p>
    <w:p>
      <w:pPr>
        <w:ind w:left="0" w:right="0" w:firstLine="560"/>
        <w:spacing w:before="450" w:after="450" w:line="312" w:lineRule="auto"/>
      </w:pPr>
      <w:r>
        <w:rPr>
          <w:rFonts w:ascii="宋体" w:hAnsi="宋体" w:eastAsia="宋体" w:cs="宋体"/>
          <w:color w:val="000"/>
          <w:sz w:val="28"/>
          <w:szCs w:val="28"/>
        </w:rPr>
        <w:t xml:space="preserve">　　1、我们组织了公开课的教学，人人都会是主讲者，同时又是评讲者，每节公开课教学，尽量消除讲课者的顾虑，轻松上阵，我们提倡不计较讲课成败，主张大胆尝试形式多样，生动有趣的教法。从大处着眼。探讨和解决平日实际教学中所碰到的问题。每次公开课教学后，都进行认真的评课总结，认真总结教学的经验与教训，提出改进的方法。</w:t>
      </w:r>
    </w:p>
    <w:p>
      <w:pPr>
        <w:ind w:left="0" w:right="0" w:firstLine="560"/>
        <w:spacing w:before="450" w:after="450" w:line="312" w:lineRule="auto"/>
      </w:pPr>
      <w:r>
        <w:rPr>
          <w:rFonts w:ascii="宋体" w:hAnsi="宋体" w:eastAsia="宋体" w:cs="宋体"/>
          <w:color w:val="000"/>
          <w:sz w:val="28"/>
          <w:szCs w:val="28"/>
        </w:rPr>
        <w:t xml:space="preserve">　　2、每次听课学习活动后，大家心情特别轻松愉快，尤其是这学期开展了名师讲座，活动既开阔我们的视野，又促进大家之间融洽的交流，加强团结合作的精神。这样对教研及工作都起到很好的学习促进作用。诸如此类的讨论我们开展了多次，有时是在没课的空闲之时，还有时是在我们评课之中。虽然我们不是多么的博学，虽然我们有时争论得面红耳赤，但讨论可以起到一个互相启发、引起思考的目的。所以，每次讨论之后，我们都觉得受益匪浅。</w:t>
      </w:r>
    </w:p>
    <w:p>
      <w:pPr>
        <w:ind w:left="0" w:right="0" w:firstLine="560"/>
        <w:spacing w:before="450" w:after="450" w:line="312" w:lineRule="auto"/>
      </w:pPr>
      <w:r>
        <w:rPr>
          <w:rFonts w:ascii="宋体" w:hAnsi="宋体" w:eastAsia="宋体" w:cs="宋体"/>
          <w:color w:val="000"/>
          <w:sz w:val="28"/>
          <w:szCs w:val="28"/>
        </w:rPr>
        <w:t xml:space="preserve">　　二、讲前说课，互相交流，共同提高</w:t>
      </w:r>
    </w:p>
    <w:p>
      <w:pPr>
        <w:ind w:left="0" w:right="0" w:firstLine="560"/>
        <w:spacing w:before="450" w:after="450" w:line="312" w:lineRule="auto"/>
      </w:pPr>
      <w:r>
        <w:rPr>
          <w:rFonts w:ascii="宋体" w:hAnsi="宋体" w:eastAsia="宋体" w:cs="宋体"/>
          <w:color w:val="000"/>
          <w:sz w:val="28"/>
          <w:szCs w:val="28"/>
        </w:rPr>
        <w:t xml:space="preserve">　　我们在备课的基础上，先讲述自己的教学设计。说自己处理教材的方法和目的，同组有经验的老师也说一下自己的教学设计，我们之间吸取精华，再根据自己班学生情况，设计教法，从而使教研的主题更明确，重点更突出，提高教研活动的实效。另外，我们还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　　三、 课后谈反思，吸取教训，发扬优点，弥补不足</w:t>
      </w:r>
    </w:p>
    <w:p>
      <w:pPr>
        <w:ind w:left="0" w:right="0" w:firstLine="560"/>
        <w:spacing w:before="450" w:after="450" w:line="312" w:lineRule="auto"/>
      </w:pPr>
      <w:r>
        <w:rPr>
          <w:rFonts w:ascii="宋体" w:hAnsi="宋体" w:eastAsia="宋体" w:cs="宋体"/>
          <w:color w:val="000"/>
          <w:sz w:val="28"/>
          <w:szCs w:val="28"/>
        </w:rPr>
        <w:t xml:space="preserve">　　没有尽善尽美的一节课，每一节研究课后我们都回来谈感受，提出这节课的优点，重点说不足。每说完一节课后，我们都觉得不但给讲课的人提出了需要改进的地方，也引起了自己的注意。而讲课的老师也深深的感受到集体的力量大。随机教研活动她们不再局限于一周一次的、有计划安排的教研活动，而能将教师中的困惑问题，以随机教研的方式来解决，这种随机的教学研究，因为是自主自动的、志同道合的，所以能各抒己见，畅所欲言，在宽松的气氛中平心静气地研究。虽然很忙，但忙里偷闲的时间我们乐于进行教学研究工作,因为它在慢慢促进我们的工作，促进我们成长……</w:t>
      </w:r>
    </w:p>
    <w:p>
      <w:pPr>
        <w:ind w:left="0" w:right="0" w:firstLine="560"/>
        <w:spacing w:before="450" w:after="450" w:line="312" w:lineRule="auto"/>
      </w:pPr>
      <w:r>
        <w:rPr>
          <w:rFonts w:ascii="宋体" w:hAnsi="宋体" w:eastAsia="宋体" w:cs="宋体"/>
          <w:color w:val="000"/>
          <w:sz w:val="28"/>
          <w:szCs w:val="28"/>
        </w:rPr>
        <w:t xml:space="preserve">　　四、实践中提升 合作中发展</w:t>
      </w:r>
    </w:p>
    <w:p>
      <w:pPr>
        <w:ind w:left="0" w:right="0" w:firstLine="560"/>
        <w:spacing w:before="450" w:after="450" w:line="312" w:lineRule="auto"/>
      </w:pPr>
      <w:r>
        <w:rPr>
          <w:rFonts w:ascii="宋体" w:hAnsi="宋体" w:eastAsia="宋体" w:cs="宋体"/>
          <w:color w:val="000"/>
          <w:sz w:val="28"/>
          <w:szCs w:val="28"/>
        </w:rPr>
        <w:t xml:space="preserve">　　我们五年级组老师开展语文“换班上课”教研活动。通过开展这样教师间的合作活动，有利于形成教师和学生的良性互动，既提高了教师的教研水平，又促进了学生素质的全面发展。</w:t>
      </w:r>
    </w:p>
    <w:p>
      <w:pPr>
        <w:ind w:left="0" w:right="0" w:firstLine="560"/>
        <w:spacing w:before="450" w:after="450" w:line="312" w:lineRule="auto"/>
      </w:pPr>
      <w:r>
        <w:rPr>
          <w:rFonts w:ascii="宋体" w:hAnsi="宋体" w:eastAsia="宋体" w:cs="宋体"/>
          <w:color w:val="000"/>
          <w:sz w:val="28"/>
          <w:szCs w:val="28"/>
        </w:rPr>
        <w:t xml:space="preserve">　　五年级七个班，七位语文老师，每人选一篇课文精心备课，要求学生在课前做好充分的预习，在教学中根据不同的班级、不同学生灵活调整教学教法，这样不仅提高了老师的教学水平，而且极大地调动了学生的积极性。无论哪位老师进入哪个班，同学们都以饱满的精神状态上好每堂课，结束课以后，同学们都给予热烈的掌声，学生学习热情高涨。</w:t>
      </w:r>
    </w:p>
    <w:p>
      <w:pPr>
        <w:ind w:left="0" w:right="0" w:firstLine="560"/>
        <w:spacing w:before="450" w:after="450" w:line="312" w:lineRule="auto"/>
      </w:pPr>
      <w:r>
        <w:rPr>
          <w:rFonts w:ascii="宋体" w:hAnsi="宋体" w:eastAsia="宋体" w:cs="宋体"/>
          <w:color w:val="000"/>
          <w:sz w:val="28"/>
          <w:szCs w:val="28"/>
        </w:rPr>
        <w:t xml:space="preserve">　　五、营造氛围，沐浴书香</w:t>
      </w:r>
    </w:p>
    <w:p>
      <w:pPr>
        <w:ind w:left="0" w:right="0" w:firstLine="560"/>
        <w:spacing w:before="450" w:after="450" w:line="312" w:lineRule="auto"/>
      </w:pPr>
      <w:r>
        <w:rPr>
          <w:rFonts w:ascii="宋体" w:hAnsi="宋体" w:eastAsia="宋体" w:cs="宋体"/>
          <w:color w:val="000"/>
          <w:sz w:val="28"/>
          <w:szCs w:val="28"/>
        </w:rPr>
        <w:t xml:space="preserve">　　尽管本学期教学时间短暂，比较紧张，但“书香校园”的建设仍如火如荼地展开。古诗文的背诵、积累，课外阅读，课前3分钟的积累……这些都已经成为孩子日常学习的一部分。另外老师们还引导孩子每天花一定的时间进行课外阅读，每周固定两节课阅读课，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　　六、辛勤耕耘，硕果累累</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五年级语文教研组工作总结</w:t>
      </w:r>
    </w:p>
    <w:p>
      <w:pPr>
        <w:ind w:left="0" w:right="0" w:firstLine="560"/>
        <w:spacing w:before="450" w:after="450" w:line="312" w:lineRule="auto"/>
      </w:pPr>
      <w:r>
        <w:rPr>
          <w:rFonts w:ascii="宋体" w:hAnsi="宋体" w:eastAsia="宋体" w:cs="宋体"/>
          <w:color w:val="000"/>
          <w:sz w:val="28"/>
          <w:szCs w:val="28"/>
        </w:rPr>
        <w:t xml:space="preserve">　　本学期，我们五年级语文组的五位教师根据学期初的教研工作计划，切实开展每周一次集体备课活动，以减轻教师备课负担，提高课堂教学效率。现将这一学期的工作简单总结如下：</w:t>
      </w:r>
    </w:p>
    <w:p>
      <w:pPr>
        <w:ind w:left="0" w:right="0" w:firstLine="560"/>
        <w:spacing w:before="450" w:after="450" w:line="312" w:lineRule="auto"/>
      </w:pPr>
      <w:r>
        <w:rPr>
          <w:rFonts w:ascii="宋体" w:hAnsi="宋体" w:eastAsia="宋体" w:cs="宋体"/>
          <w:color w:val="000"/>
          <w:sz w:val="28"/>
          <w:szCs w:val="28"/>
        </w:rPr>
        <w:t xml:space="preserve">　　一、落实集体备课制度，提高课堂教学效率。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　　“尺有所短，寸有所长。”每个人都有自己的长处和短处，如果能相互学习、相互借鉴，扬长避短，我们的工作就能事半功倍。我们组老师在学期初，就达成了共识，通过每周四下午的集体备课和平时的探讨，为课堂教学铺平道路。</w:t>
      </w:r>
    </w:p>
    <w:p>
      <w:pPr>
        <w:ind w:left="0" w:right="0" w:firstLine="560"/>
        <w:spacing w:before="450" w:after="450" w:line="312" w:lineRule="auto"/>
      </w:pPr>
      <w:r>
        <w:rPr>
          <w:rFonts w:ascii="宋体" w:hAnsi="宋体" w:eastAsia="宋体" w:cs="宋体"/>
          <w:color w:val="000"/>
          <w:sz w:val="28"/>
          <w:szCs w:val="28"/>
        </w:rPr>
        <w:t xml:space="preserve">　　在集体备课时，我们以单元整组的视角，对文本进行解读，发表自己的看法，整合资源，形成初步教学思路。当然，有时我们也交流自己教学中的困惑，讨论改进的措施，以切实地提高自身的教育教学水平。</w:t>
      </w:r>
    </w:p>
    <w:p>
      <w:pPr>
        <w:ind w:left="0" w:right="0" w:firstLine="560"/>
        <w:spacing w:before="450" w:after="450" w:line="312" w:lineRule="auto"/>
      </w:pPr>
      <w:r>
        <w:rPr>
          <w:rFonts w:ascii="宋体" w:hAnsi="宋体" w:eastAsia="宋体" w:cs="宋体"/>
          <w:color w:val="000"/>
          <w:sz w:val="28"/>
          <w:szCs w:val="28"/>
        </w:rPr>
        <w:t xml:space="preserve">　　二、开展“阅读考级”活动，营造浓郁的读书氛围。</w:t>
      </w:r>
    </w:p>
    <w:p>
      <w:pPr>
        <w:ind w:left="0" w:right="0" w:firstLine="560"/>
        <w:spacing w:before="450" w:after="450" w:line="312" w:lineRule="auto"/>
      </w:pPr>
      <w:r>
        <w:rPr>
          <w:rFonts w:ascii="宋体" w:hAnsi="宋体" w:eastAsia="宋体" w:cs="宋体"/>
          <w:color w:val="000"/>
          <w:sz w:val="28"/>
          <w:szCs w:val="28"/>
        </w:rPr>
        <w:t xml:space="preserve">　　为了让学生与书本为友，与大师对话，在人类优秀文化遗产中净化自己的灵魂，升华自己的人格，这学期，我们继续开展“阅读考级”活动。学期初，我们商定本学期学生阅读书目，要求孩子根据推荐书单购齐十本书，每天布置课外阅读任务，视难易程度由1-2周完成整本书的阅读。为了提高课外阅读质量，我们通过班级读书会的方式，上好读书交流课。但因为本学期时间紧，教学任务重，未能照常开展每本书的阅读考级，只能通过期末一次考级，对学生的阅读质量进行衡量。</w:t>
      </w:r>
    </w:p>
    <w:p>
      <w:pPr>
        <w:ind w:left="0" w:right="0" w:firstLine="560"/>
        <w:spacing w:before="450" w:after="450" w:line="312" w:lineRule="auto"/>
      </w:pPr>
      <w:r>
        <w:rPr>
          <w:rFonts w:ascii="宋体" w:hAnsi="宋体" w:eastAsia="宋体" w:cs="宋体"/>
          <w:color w:val="000"/>
          <w:sz w:val="28"/>
          <w:szCs w:val="28"/>
        </w:rPr>
        <w:t xml:space="preserve">　　此外，打造“书香校园”，我们教师也要养成热爱读书的习惯，用阅读引领自身专业成长。我们也经常相互推荐自己感兴趣的书籍，交流自己的阅读体会，让读书成为习惯。与好书为友，与经典对话，积淀文学底蕴，提高文学修养，在教师中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　　三、加强互帮互学，创设浓厚的教研氛围。</w:t>
      </w:r>
    </w:p>
    <w:p>
      <w:pPr>
        <w:ind w:left="0" w:right="0" w:firstLine="560"/>
        <w:spacing w:before="450" w:after="450" w:line="312" w:lineRule="auto"/>
      </w:pPr>
      <w:r>
        <w:rPr>
          <w:rFonts w:ascii="宋体" w:hAnsi="宋体" w:eastAsia="宋体" w:cs="宋体"/>
          <w:color w:val="000"/>
          <w:sz w:val="28"/>
          <w:szCs w:val="28"/>
        </w:rPr>
        <w:t xml:space="preserve">　　在我们教研组，互帮互学，已成为一种良好的风气。组内的师徒结对活动如火如荼地进行着，组内始终洋溢着工作的激情和对教学无止境的探索。没有任务，没有命令，完全从教学出发自发听课，办公室里也是进行教学和管理经验交流的场所。更可贵的是，组内的成员总能将在外学习后的所得，毫无保留地与同组教师交流、分享。</w:t>
      </w:r>
    </w:p>
    <w:p>
      <w:pPr>
        <w:ind w:left="0" w:right="0" w:firstLine="560"/>
        <w:spacing w:before="450" w:after="450" w:line="312" w:lineRule="auto"/>
      </w:pPr>
      <w:r>
        <w:rPr>
          <w:rFonts w:ascii="宋体" w:hAnsi="宋体" w:eastAsia="宋体" w:cs="宋体"/>
          <w:color w:val="000"/>
          <w:sz w:val="28"/>
          <w:szCs w:val="28"/>
        </w:rPr>
        <w:t xml:space="preserve">　　本学期，我们组老师能认真备课，将自己的思考以公开课的形式展示出来，促进更多老师对语文教学的思考。周海鸥老师执教的是《拉萨古城》，厉孙老师执教了《临死前的严监生》一课，黄思思老师执教了《彩色的非洲》，谢海珍老师执教了《金钱的魔力》,金晓锚老师执教了《“凤辣子”初见林黛玉》。</w:t>
      </w:r>
    </w:p>
    <w:p>
      <w:pPr>
        <w:ind w:left="0" w:right="0" w:firstLine="560"/>
        <w:spacing w:before="450" w:after="450" w:line="312" w:lineRule="auto"/>
      </w:pPr>
      <w:r>
        <w:rPr>
          <w:rFonts w:ascii="宋体" w:hAnsi="宋体" w:eastAsia="宋体" w:cs="宋体"/>
          <w:color w:val="000"/>
          <w:sz w:val="28"/>
          <w:szCs w:val="28"/>
        </w:rPr>
        <w:t xml:space="preserve">　　在这个教研组，我们学会了彼此之间的取长补短，学会了真正的团结协作，学会了共同分担艰难困苦，学会了合作中的共同提升。今后，我们教研组将一如既往，再接再厉，把工作开展得更好!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